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4FF575" w14:textId="2CCBF61E" w:rsidR="00306568" w:rsidRPr="00687B90" w:rsidRDefault="00B47794" w:rsidP="00552562">
      <w:pPr>
        <w:rPr>
          <w:rStyle w:val="SchwacherVerweis"/>
          <w:smallCaps w:val="0"/>
          <w:color w:val="8D82B1" w:themeColor="accent1"/>
        </w:rPr>
      </w:pPr>
      <w:r>
        <w:rPr>
          <w:rStyle w:val="SchwacherVerweis"/>
          <w:smallCaps w:val="0"/>
          <w:color w:val="8D82B1" w:themeColor="accent1"/>
        </w:rPr>
        <w:t xml:space="preserve">  </w:t>
      </w:r>
    </w:p>
    <w:p w14:paraId="7938E7F5" w14:textId="77777777" w:rsidR="00D362A2" w:rsidRPr="00687B90" w:rsidRDefault="00D362A2" w:rsidP="00552562">
      <w:pPr>
        <w:rPr>
          <w:rStyle w:val="SchwacherVerweis"/>
          <w:smallCaps w:val="0"/>
          <w:color w:val="8D82B1" w:themeColor="accent1"/>
        </w:rPr>
      </w:pPr>
    </w:p>
    <w:p w14:paraId="41ECDE1C" w14:textId="04217E2B" w:rsidR="008017FF" w:rsidRPr="00687B90" w:rsidRDefault="008017FF" w:rsidP="00552562">
      <w:pPr>
        <w:rPr>
          <w:rStyle w:val="SchwacherVerweis"/>
          <w:smallCaps w:val="0"/>
          <w:color w:val="8D82B1" w:themeColor="accent1"/>
        </w:rPr>
      </w:pPr>
    </w:p>
    <w:p w14:paraId="5BAB172B" w14:textId="40BED20F" w:rsidR="00306568" w:rsidRPr="00687B90" w:rsidRDefault="008017FF" w:rsidP="00F46BC3">
      <w:pPr>
        <w:rPr>
          <w:rStyle w:val="SchwacherVerweis"/>
          <w:rFonts w:ascii="Arial" w:eastAsiaTheme="majorEastAsia" w:hAnsi="Arial" w:cstheme="majorBidi"/>
          <w:b/>
          <w:color w:val="8D82B1" w:themeColor="accent1"/>
          <w:sz w:val="28"/>
          <w:szCs w:val="26"/>
        </w:rPr>
      </w:pPr>
      <w:r w:rsidRPr="00687B90">
        <w:rPr>
          <w:rStyle w:val="SchwacherVerweis"/>
          <w:rFonts w:ascii="Arial" w:eastAsiaTheme="majorEastAsia" w:hAnsi="Arial" w:cstheme="majorBidi"/>
          <w:b/>
          <w:color w:val="8D82B1" w:themeColor="accent1"/>
          <w:sz w:val="28"/>
          <w:szCs w:val="26"/>
        </w:rPr>
        <w:t>Lehr- und Lernmaterial</w:t>
      </w:r>
    </w:p>
    <w:p w14:paraId="0E4971E3" w14:textId="6E59DA0A" w:rsidR="009922B2" w:rsidRPr="00687B90" w:rsidRDefault="00AA77F0" w:rsidP="00864B66">
      <w:pPr>
        <w:pStyle w:val="Titel"/>
      </w:pPr>
      <w:r>
        <w:t>Import und Export</w:t>
      </w:r>
      <w:r w:rsidR="00BE2D19" w:rsidRPr="00687B90">
        <w:t xml:space="preserve">: </w:t>
      </w:r>
      <w:r w:rsidR="008E7F33">
        <w:t>Güter im Austausch</w:t>
      </w:r>
      <w:r w:rsidR="00BE2D19" w:rsidRPr="00687B90">
        <w:t xml:space="preserve"> </w:t>
      </w:r>
    </w:p>
    <w:p w14:paraId="37C0EBAA" w14:textId="77777777" w:rsidR="003D19F5" w:rsidRPr="00687B90" w:rsidRDefault="003D19F5" w:rsidP="008017FF"/>
    <w:p w14:paraId="709D7B7B" w14:textId="116A8AD3" w:rsidR="008017FF" w:rsidRPr="00FF4D8F" w:rsidRDefault="008017FF" w:rsidP="000A44CD">
      <w:r w:rsidRPr="00FF4D8F">
        <w:rPr>
          <w:rFonts w:ascii="Arial" w:eastAsiaTheme="majorEastAsia" w:hAnsi="Arial" w:cstheme="majorBidi"/>
          <w:b/>
          <w:color w:val="8D82B1" w:themeColor="accent1"/>
          <w:sz w:val="28"/>
          <w:szCs w:val="26"/>
        </w:rPr>
        <w:t>Kurzbeschreibung</w:t>
      </w:r>
    </w:p>
    <w:p w14:paraId="69ECD694" w14:textId="61D6DDD6" w:rsidR="001F1D79" w:rsidRPr="00FF4D8F" w:rsidRDefault="0055492B" w:rsidP="00054D14">
      <w:pPr>
        <w:jc w:val="both"/>
      </w:pPr>
      <w:r>
        <w:t xml:space="preserve">Bedeutung und Herausforderungen </w:t>
      </w:r>
      <w:r w:rsidR="008F35F3" w:rsidRPr="00FF4D8F">
        <w:t>außenwirtschaftlicher Beziehungen</w:t>
      </w:r>
      <w:r>
        <w:t xml:space="preserve"> für den Wirtschaftsstandort Österreich werden in diesem Szenario durch ein</w:t>
      </w:r>
      <w:r w:rsidR="00BD3E1A">
        <w:t xml:space="preserve">e </w:t>
      </w:r>
      <w:proofErr w:type="spellStart"/>
      <w:r w:rsidR="00BD3E1A">
        <w:t>WebQuest</w:t>
      </w:r>
      <w:proofErr w:type="spellEnd"/>
      <w:r w:rsidR="00BD3E1A">
        <w:t xml:space="preserve"> </w:t>
      </w:r>
      <w:r>
        <w:t>und einen Stationenbetrieb hervorgehoben</w:t>
      </w:r>
      <w:r w:rsidR="008F35F3" w:rsidRPr="00FF4D8F">
        <w:t xml:space="preserve">. </w:t>
      </w:r>
      <w:proofErr w:type="spellStart"/>
      <w:r>
        <w:t>Schüler:innen</w:t>
      </w:r>
      <w:proofErr w:type="spellEnd"/>
      <w:r>
        <w:t xml:space="preserve"> konsumieren viele </w:t>
      </w:r>
      <w:r w:rsidR="00BD3E1A">
        <w:t>Güter und Dienstleistungen</w:t>
      </w:r>
      <w:r>
        <w:t>, zu denen sie ohne Importe keinen Zugang hätten. Auf der anderen Seite ist Österreichs Wirtschaft sehr stark exportorientiert</w:t>
      </w:r>
      <w:r w:rsidR="002973C3">
        <w:t xml:space="preserve">. Sie liefert hochqualitative Güter und </w:t>
      </w:r>
      <w:proofErr w:type="spellStart"/>
      <w:r w:rsidR="002973C3">
        <w:t>Know-How</w:t>
      </w:r>
      <w:proofErr w:type="spellEnd"/>
      <w:r w:rsidR="002973C3">
        <w:t xml:space="preserve"> ins Ausland. Zukunftsorientierte Aus- und Weiterbildungsmöglichkeiten sind für junge Menschen von Bedeutung, um </w:t>
      </w:r>
      <w:r w:rsidR="00BD3E1A">
        <w:t>die Lebensqualität nachhaltig zu steigern.</w:t>
      </w:r>
      <w:r w:rsidR="002973C3">
        <w:t xml:space="preserve"> </w:t>
      </w:r>
    </w:p>
    <w:p w14:paraId="2E011A17" w14:textId="382AADBC" w:rsidR="00E43388" w:rsidRPr="00E43388" w:rsidRDefault="00FF4D8F" w:rsidP="00054D14">
      <w:pPr>
        <w:jc w:val="both"/>
        <w:rPr>
          <w:lang w:val="es-ES"/>
        </w:rPr>
      </w:pPr>
      <w:r w:rsidRPr="00FF4D8F">
        <w:rPr>
          <w:noProof/>
        </w:rPr>
        <mc:AlternateContent>
          <mc:Choice Requires="wps">
            <w:drawing>
              <wp:anchor distT="0" distB="0" distL="114300" distR="114300" simplePos="0" relativeHeight="251634688" behindDoc="0" locked="0" layoutInCell="1" allowOverlap="1" wp14:anchorId="42BFEFD4" wp14:editId="78D1BEA5">
                <wp:simplePos x="0" y="0"/>
                <wp:positionH relativeFrom="margin">
                  <wp:posOffset>-15240</wp:posOffset>
                </wp:positionH>
                <wp:positionV relativeFrom="paragraph">
                  <wp:posOffset>1007708</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1C4E4C6D" w:rsidR="007855AE" w:rsidRPr="00235237" w:rsidRDefault="004858D8"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w:t>
                            </w:r>
                            <w:r w:rsidRPr="002A62FD">
                              <w:rPr>
                                <w:b/>
                                <w:bCs/>
                                <w:i/>
                                <w:iCs/>
                                <w:color w:val="6249AB" w:themeColor="accent6" w:themeShade="80"/>
                                <w:lang w:val="de-AT"/>
                              </w:rPr>
                              <w:t>202</w:t>
                            </w:r>
                            <w:r w:rsidR="00612B90">
                              <w:rPr>
                                <w:b/>
                                <w:bCs/>
                                <w:i/>
                                <w:iCs/>
                                <w:color w:val="6249AB" w:themeColor="accent6" w:themeShade="80"/>
                                <w:lang w:val="de-AT"/>
                              </w:rPr>
                              <w:t>4</w:t>
                            </w:r>
                            <w:r w:rsidRPr="002A62FD">
                              <w:rPr>
                                <w:b/>
                                <w:bCs/>
                                <w:i/>
                                <w:iCs/>
                                <w:color w:val="6249AB" w:themeColor="accent6" w:themeShade="80"/>
                                <w:lang w:val="de-AT"/>
                              </w:rPr>
                              <w:t>/2</w:t>
                            </w:r>
                            <w:r w:rsidR="00612B90">
                              <w:rPr>
                                <w:b/>
                                <w:bCs/>
                                <w:i/>
                                <w:iCs/>
                                <w:color w:val="6249AB" w:themeColor="accent6" w:themeShade="80"/>
                                <w:lang w:val="de-AT"/>
                              </w:rPr>
                              <w:t>5</w:t>
                            </w:r>
                            <w:r w:rsidRPr="004858D8">
                              <w:rPr>
                                <w:b/>
                                <w:bCs/>
                                <w:i/>
                                <w:iCs/>
                                <w:color w:val="6249AB" w:themeColor="accent6" w:themeShade="80"/>
                                <w:lang w:val="de-AT"/>
                              </w:rPr>
                              <w:t xml:space="preserve"> evaluiert wird. Wenn </w:t>
                            </w:r>
                            <w:r w:rsidR="00685A88">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sidR="00685A88">
                              <w:rPr>
                                <w:b/>
                                <w:bCs/>
                                <w:i/>
                                <w:iCs/>
                                <w:color w:val="6249AB" w:themeColor="accent6" w:themeShade="80"/>
                                <w:lang w:val="de-AT"/>
                              </w:rPr>
                              <w:t>d</w:t>
                            </w:r>
                            <w:r w:rsidRPr="004858D8">
                              <w:rPr>
                                <w:b/>
                                <w:bCs/>
                                <w:i/>
                                <w:iCs/>
                                <w:color w:val="6249AB" w:themeColor="accent6" w:themeShade="80"/>
                                <w:lang w:val="de-AT"/>
                              </w:rPr>
                              <w:t xml:space="preserve">eine Rückmeldung an: </w:t>
                            </w:r>
                            <w:hyperlink r:id="rId11" w:history="1">
                              <w:r w:rsidR="00685A88" w:rsidRPr="00100AE7">
                                <w:rPr>
                                  <w:rStyle w:val="Hyperlink"/>
                                  <w:b/>
                                  <w:bCs/>
                                  <w:i/>
                                  <w:iCs/>
                                  <w:lang w:val="de-AT"/>
                                </w:rPr>
                                <w:t>office@wirtschaft-erleben.at</w:t>
                              </w:r>
                            </w:hyperlink>
                            <w:r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1.2pt;margin-top:79.35pt;width:453.3pt;height:85.5pt;z-index:251634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" fillcolor="#f3f1f9 [3209]" strokecolor="#6149aa [1609]" strokeweight="1pt">
                <v:stroke joinstyle="miter"/>
                <v:textbox>
                  <w:txbxContent>
                    <w:p w14:paraId="69C5F85A" w14:textId="1C4E4C6D" w:rsidR="007855AE" w:rsidRPr="00235237" w:rsidRDefault="004858D8"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w:t>
                      </w:r>
                      <w:r w:rsidRPr="002A62FD">
                        <w:rPr>
                          <w:b/>
                          <w:bCs/>
                          <w:i/>
                          <w:iCs/>
                          <w:color w:val="6249AB" w:themeColor="accent6" w:themeShade="80"/>
                          <w:lang w:val="de-AT"/>
                        </w:rPr>
                        <w:t>202</w:t>
                      </w:r>
                      <w:r w:rsidR="00612B90">
                        <w:rPr>
                          <w:b/>
                          <w:bCs/>
                          <w:i/>
                          <w:iCs/>
                          <w:color w:val="6249AB" w:themeColor="accent6" w:themeShade="80"/>
                          <w:lang w:val="de-AT"/>
                        </w:rPr>
                        <w:t>4</w:t>
                      </w:r>
                      <w:r w:rsidRPr="002A62FD">
                        <w:rPr>
                          <w:b/>
                          <w:bCs/>
                          <w:i/>
                          <w:iCs/>
                          <w:color w:val="6249AB" w:themeColor="accent6" w:themeShade="80"/>
                          <w:lang w:val="de-AT"/>
                        </w:rPr>
                        <w:t>/2</w:t>
                      </w:r>
                      <w:r w:rsidR="00612B90">
                        <w:rPr>
                          <w:b/>
                          <w:bCs/>
                          <w:i/>
                          <w:iCs/>
                          <w:color w:val="6249AB" w:themeColor="accent6" w:themeShade="80"/>
                          <w:lang w:val="de-AT"/>
                        </w:rPr>
                        <w:t>5</w:t>
                      </w:r>
                      <w:r w:rsidRPr="004858D8">
                        <w:rPr>
                          <w:b/>
                          <w:bCs/>
                          <w:i/>
                          <w:iCs/>
                          <w:color w:val="6249AB" w:themeColor="accent6" w:themeShade="80"/>
                          <w:lang w:val="de-AT"/>
                        </w:rPr>
                        <w:t xml:space="preserve"> evaluiert wird. Wenn </w:t>
                      </w:r>
                      <w:r w:rsidR="00685A88">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sidR="00685A88">
                        <w:rPr>
                          <w:b/>
                          <w:bCs/>
                          <w:i/>
                          <w:iCs/>
                          <w:color w:val="6249AB" w:themeColor="accent6" w:themeShade="80"/>
                          <w:lang w:val="de-AT"/>
                        </w:rPr>
                        <w:t>d</w:t>
                      </w:r>
                      <w:r w:rsidRPr="004858D8">
                        <w:rPr>
                          <w:b/>
                          <w:bCs/>
                          <w:i/>
                          <w:iCs/>
                          <w:color w:val="6249AB" w:themeColor="accent6" w:themeShade="80"/>
                          <w:lang w:val="de-AT"/>
                        </w:rPr>
                        <w:t xml:space="preserve">eine Rückmeldung an: </w:t>
                      </w:r>
                      <w:r w:rsidR="007A52C7">
                        <w:fldChar w:fldCharType="begin"/>
                      </w:r>
                      <w:r w:rsidR="007A52C7" w:rsidRPr="003C0103">
                        <w:rPr>
                          <w:lang w:val="de-AT"/>
                        </w:rPr>
                        <w:instrText>HYPERLINK "mailto:office@wirtschaft-erleben.at"</w:instrText>
                      </w:r>
                      <w:r w:rsidR="007A52C7">
                        <w:fldChar w:fldCharType="separate"/>
                      </w:r>
                      <w:r w:rsidR="00685A88" w:rsidRPr="00100AE7">
                        <w:rPr>
                          <w:rStyle w:val="Hyperlink"/>
                          <w:b/>
                          <w:bCs/>
                          <w:i/>
                          <w:iCs/>
                          <w:lang w:val="de-AT"/>
                        </w:rPr>
                        <w:t>office@wirtschaft-erleben.at</w:t>
                      </w:r>
                      <w:r w:rsidR="007A52C7">
                        <w:rPr>
                          <w:rStyle w:val="Hyperlink"/>
                          <w:b/>
                          <w:bCs/>
                          <w:i/>
                          <w:iCs/>
                          <w:lang w:val="de-AT"/>
                        </w:rPr>
                        <w:fldChar w:fldCharType="end"/>
                      </w:r>
                      <w:r w:rsidRPr="004858D8">
                        <w:rPr>
                          <w:b/>
                          <w:bCs/>
                          <w:i/>
                          <w:iCs/>
                          <w:color w:val="6249AB" w:themeColor="accent6" w:themeShade="80"/>
                          <w:lang w:val="de-AT"/>
                        </w:rPr>
                        <w:t>.</w:t>
                      </w:r>
                    </w:p>
                  </w:txbxContent>
                </v:textbox>
                <w10:wrap type="square" anchorx="margin"/>
              </v:roundrect>
            </w:pict>
          </mc:Fallback>
        </mc:AlternateContent>
      </w:r>
      <w:r w:rsidR="00966617" w:rsidRPr="00FF4D8F">
        <w:t xml:space="preserve">In </w:t>
      </w:r>
      <w:r w:rsidR="003D3EB7">
        <w:t>der</w:t>
      </w:r>
      <w:r w:rsidR="00966617" w:rsidRPr="00FF4D8F">
        <w:t xml:space="preserve"> </w:t>
      </w:r>
      <w:proofErr w:type="spellStart"/>
      <w:r w:rsidR="00966617" w:rsidRPr="00FF4D8F">
        <w:t>WebQuest</w:t>
      </w:r>
      <w:proofErr w:type="spellEnd"/>
      <w:r w:rsidR="00966617" w:rsidRPr="00FF4D8F">
        <w:t xml:space="preserve"> setzen sich </w:t>
      </w:r>
      <w:proofErr w:type="spellStart"/>
      <w:r w:rsidR="00966617" w:rsidRPr="00FF4D8F">
        <w:t>Schüler:innen</w:t>
      </w:r>
      <w:proofErr w:type="spellEnd"/>
      <w:r w:rsidR="00966617" w:rsidRPr="00FF4D8F">
        <w:t xml:space="preserve"> mit Beispielen zu Importgütern auseinander</w:t>
      </w:r>
      <w:r w:rsidR="00BD3E1A">
        <w:t xml:space="preserve"> und </w:t>
      </w:r>
      <w:r w:rsidR="00E43388">
        <w:t>vereinen</w:t>
      </w:r>
      <w:r w:rsidR="00BD3E1A">
        <w:t xml:space="preserve"> dabei ökonomische mit sozialen und ökologischen Blick</w:t>
      </w:r>
      <w:r w:rsidR="00E43388">
        <w:t>punkten</w:t>
      </w:r>
      <w:r w:rsidR="00966617" w:rsidRPr="00FF4D8F">
        <w:t xml:space="preserve">. </w:t>
      </w:r>
      <w:r w:rsidR="00E43388">
        <w:t xml:space="preserve">Die </w:t>
      </w:r>
      <w:r w:rsidR="00966617" w:rsidRPr="00FF4D8F">
        <w:t xml:space="preserve">Folgestunde </w:t>
      </w:r>
      <w:r w:rsidR="003D3EB7">
        <w:t>basiert auf</w:t>
      </w:r>
      <w:r w:rsidR="00E43388">
        <w:t xml:space="preserve"> eine</w:t>
      </w:r>
      <w:r w:rsidR="003D3EB7">
        <w:t>m</w:t>
      </w:r>
      <w:r w:rsidR="00966617" w:rsidRPr="00FF4D8F">
        <w:t xml:space="preserve"> Stationenbetrieb. Hier reflektieren </w:t>
      </w:r>
      <w:proofErr w:type="spellStart"/>
      <w:r w:rsidR="00966617" w:rsidRPr="00FF4D8F">
        <w:t>Schüler:innen</w:t>
      </w:r>
      <w:proofErr w:type="spellEnd"/>
      <w:r w:rsidR="00966617" w:rsidRPr="00FF4D8F">
        <w:t xml:space="preserve"> die Bedeutung von Exporten für die österreichische Volkswirtschaft und stellen in vereinfachten Modellen bestimmte Szenarien her, die diverse Handelsbeziehungen </w:t>
      </w:r>
      <w:r w:rsidR="00201D1C" w:rsidRPr="00FF4D8F">
        <w:t>visualisieren</w:t>
      </w:r>
      <w:r w:rsidR="00201D1C" w:rsidRPr="002209C3">
        <w:t>.</w:t>
      </w:r>
      <w:r w:rsidR="00E43388" w:rsidRPr="002209C3">
        <w:t xml:space="preserve"> </w:t>
      </w:r>
      <w:r w:rsidR="00E43388">
        <w:rPr>
          <w:lang w:val="es-ES"/>
        </w:rPr>
        <w:t xml:space="preserve">Das </w:t>
      </w:r>
      <w:proofErr w:type="spellStart"/>
      <w:r w:rsidR="00E43388">
        <w:rPr>
          <w:lang w:val="es-ES"/>
        </w:rPr>
        <w:t>Unterrichtsmaterial</w:t>
      </w:r>
      <w:proofErr w:type="spellEnd"/>
      <w:r w:rsidR="00E43388">
        <w:rPr>
          <w:lang w:val="es-ES"/>
        </w:rPr>
        <w:t xml:space="preserve"> </w:t>
      </w:r>
      <w:proofErr w:type="spellStart"/>
      <w:r w:rsidR="00E43388">
        <w:rPr>
          <w:lang w:val="es-ES"/>
        </w:rPr>
        <w:t>umfasst</w:t>
      </w:r>
      <w:proofErr w:type="spellEnd"/>
      <w:r w:rsidR="00E43388">
        <w:rPr>
          <w:lang w:val="es-ES"/>
        </w:rPr>
        <w:t xml:space="preserve"> </w:t>
      </w:r>
      <w:proofErr w:type="spellStart"/>
      <w:r w:rsidR="00E43388">
        <w:rPr>
          <w:lang w:val="es-ES"/>
        </w:rPr>
        <w:t>zwei</w:t>
      </w:r>
      <w:proofErr w:type="spellEnd"/>
      <w:r w:rsidR="005F77F0">
        <w:rPr>
          <w:lang w:val="es-ES"/>
        </w:rPr>
        <w:t xml:space="preserve"> bis </w:t>
      </w:r>
      <w:proofErr w:type="spellStart"/>
      <w:r w:rsidR="005F77F0">
        <w:rPr>
          <w:lang w:val="es-ES"/>
        </w:rPr>
        <w:t>drei</w:t>
      </w:r>
      <w:proofErr w:type="spellEnd"/>
      <w:r w:rsidR="00E43388">
        <w:rPr>
          <w:lang w:val="es-ES"/>
        </w:rPr>
        <w:t xml:space="preserve"> </w:t>
      </w:r>
      <w:proofErr w:type="spellStart"/>
      <w:r w:rsidR="00E43388">
        <w:rPr>
          <w:lang w:val="es-ES"/>
        </w:rPr>
        <w:t>Unterrichtseinheiten</w:t>
      </w:r>
      <w:proofErr w:type="spellEnd"/>
      <w:r w:rsidR="00E43388">
        <w:rPr>
          <w:lang w:val="es-ES"/>
        </w:rPr>
        <w:t>.</w:t>
      </w:r>
    </w:p>
    <w:sdt>
      <w:sdtPr>
        <w:rPr>
          <w:rFonts w:asciiTheme="minorHAnsi" w:eastAsiaTheme="minorEastAsia" w:hAnsiTheme="minorHAnsi" w:cstheme="minorBidi"/>
          <w:b w:val="0"/>
          <w:bCs w:val="0"/>
          <w:noProof/>
          <w:color w:val="auto"/>
          <w:sz w:val="20"/>
          <w:szCs w:val="20"/>
          <w:lang w:eastAsia="en-US"/>
        </w:rPr>
        <w:id w:val="3250620"/>
        <w:docPartObj>
          <w:docPartGallery w:val="Table of Contents"/>
          <w:docPartUnique/>
        </w:docPartObj>
      </w:sdtPr>
      <w:sdtEndPr>
        <w:rPr>
          <w:b/>
          <w:bCs/>
          <w:color w:val="494848" w:themeColor="accent2"/>
        </w:rPr>
      </w:sdtEndPr>
      <w:sdtContent>
        <w:p w14:paraId="66CEE5B2" w14:textId="1CE09C8E" w:rsidR="00B20048" w:rsidRPr="00687B90" w:rsidRDefault="00B20048">
          <w:pPr>
            <w:pStyle w:val="Inhaltsverzeichnisberschrift"/>
          </w:pPr>
          <w:r w:rsidRPr="00687B90">
            <w:t>Inhalt</w:t>
          </w:r>
        </w:p>
        <w:p w14:paraId="50596E48" w14:textId="3FCB589B" w:rsidR="00257C8C" w:rsidRDefault="0010277B">
          <w:pPr>
            <w:pStyle w:val="Verzeichnis1"/>
            <w:rPr>
              <w:rFonts w:eastAsiaTheme="minorEastAsia" w:cstheme="minorBidi"/>
              <w:b w:val="0"/>
              <w:bCs w:val="0"/>
              <w:color w:val="auto"/>
              <w:sz w:val="24"/>
              <w:szCs w:val="24"/>
              <w:lang w:eastAsia="de-DE"/>
            </w:rPr>
          </w:pPr>
          <w:r w:rsidRPr="00687B90">
            <w:rPr>
              <w:i/>
              <w:iCs/>
            </w:rPr>
            <w:fldChar w:fldCharType="begin"/>
          </w:r>
          <w:r w:rsidRPr="00687B90">
            <w:rPr>
              <w:i/>
              <w:iCs/>
            </w:rPr>
            <w:instrText xml:space="preserve"> TOC \o "1-1" \h \z \u </w:instrText>
          </w:r>
          <w:r w:rsidRPr="00687B90">
            <w:rPr>
              <w:i/>
              <w:iCs/>
            </w:rPr>
            <w:fldChar w:fldCharType="separate"/>
          </w:r>
          <w:hyperlink w:anchor="_Toc174712635" w:history="1">
            <w:r w:rsidR="00257C8C" w:rsidRPr="00C240BA">
              <w:rPr>
                <w:rStyle w:val="Hyperlink"/>
              </w:rPr>
              <w:t>Überblick</w:t>
            </w:r>
            <w:r w:rsidR="00257C8C">
              <w:rPr>
                <w:webHidden/>
              </w:rPr>
              <w:tab/>
            </w:r>
            <w:r w:rsidR="00257C8C">
              <w:rPr>
                <w:webHidden/>
              </w:rPr>
              <w:fldChar w:fldCharType="begin"/>
            </w:r>
            <w:r w:rsidR="00257C8C">
              <w:rPr>
                <w:webHidden/>
              </w:rPr>
              <w:instrText xml:space="preserve"> PAGEREF _Toc174712635 \h </w:instrText>
            </w:r>
            <w:r w:rsidR="00257C8C">
              <w:rPr>
                <w:webHidden/>
              </w:rPr>
            </w:r>
            <w:r w:rsidR="00257C8C">
              <w:rPr>
                <w:webHidden/>
              </w:rPr>
              <w:fldChar w:fldCharType="separate"/>
            </w:r>
            <w:r w:rsidR="000A7B3D">
              <w:rPr>
                <w:webHidden/>
              </w:rPr>
              <w:t>2</w:t>
            </w:r>
            <w:r w:rsidR="00257C8C">
              <w:rPr>
                <w:webHidden/>
              </w:rPr>
              <w:fldChar w:fldCharType="end"/>
            </w:r>
          </w:hyperlink>
        </w:p>
        <w:p w14:paraId="11E893B4" w14:textId="5630EFAE" w:rsidR="00257C8C" w:rsidRDefault="00000000">
          <w:pPr>
            <w:pStyle w:val="Verzeichnis1"/>
            <w:rPr>
              <w:rFonts w:eastAsiaTheme="minorEastAsia" w:cstheme="minorBidi"/>
              <w:b w:val="0"/>
              <w:bCs w:val="0"/>
              <w:color w:val="auto"/>
              <w:sz w:val="24"/>
              <w:szCs w:val="24"/>
              <w:lang w:eastAsia="de-DE"/>
            </w:rPr>
          </w:pPr>
          <w:hyperlink w:anchor="_Toc174712636" w:history="1">
            <w:r w:rsidR="00257C8C" w:rsidRPr="00C240BA">
              <w:rPr>
                <w:rStyle w:val="Hyperlink"/>
              </w:rPr>
              <w:t>Hintergrundinformationen</w:t>
            </w:r>
            <w:r w:rsidR="00257C8C">
              <w:rPr>
                <w:webHidden/>
              </w:rPr>
              <w:tab/>
            </w:r>
            <w:r w:rsidR="00257C8C">
              <w:rPr>
                <w:webHidden/>
              </w:rPr>
              <w:fldChar w:fldCharType="begin"/>
            </w:r>
            <w:r w:rsidR="00257C8C">
              <w:rPr>
                <w:webHidden/>
              </w:rPr>
              <w:instrText xml:space="preserve"> PAGEREF _Toc174712636 \h </w:instrText>
            </w:r>
            <w:r w:rsidR="00257C8C">
              <w:rPr>
                <w:webHidden/>
              </w:rPr>
            </w:r>
            <w:r w:rsidR="00257C8C">
              <w:rPr>
                <w:webHidden/>
              </w:rPr>
              <w:fldChar w:fldCharType="separate"/>
            </w:r>
            <w:r w:rsidR="000A7B3D">
              <w:rPr>
                <w:webHidden/>
              </w:rPr>
              <w:t>3</w:t>
            </w:r>
            <w:r w:rsidR="00257C8C">
              <w:rPr>
                <w:webHidden/>
              </w:rPr>
              <w:fldChar w:fldCharType="end"/>
            </w:r>
          </w:hyperlink>
        </w:p>
        <w:p w14:paraId="2277282D" w14:textId="0A20F19C" w:rsidR="00257C8C" w:rsidRDefault="00000000">
          <w:pPr>
            <w:pStyle w:val="Verzeichnis1"/>
            <w:rPr>
              <w:rFonts w:eastAsiaTheme="minorEastAsia" w:cstheme="minorBidi"/>
              <w:b w:val="0"/>
              <w:bCs w:val="0"/>
              <w:color w:val="auto"/>
              <w:sz w:val="24"/>
              <w:szCs w:val="24"/>
              <w:lang w:eastAsia="de-DE"/>
            </w:rPr>
          </w:pPr>
          <w:hyperlink w:anchor="_Toc174712637" w:history="1">
            <w:r w:rsidR="00257C8C" w:rsidRPr="00C240BA">
              <w:rPr>
                <w:rStyle w:val="Hyperlink"/>
                <w:lang w:val="en-US"/>
              </w:rPr>
              <w:t>Unterrichtsszenario &amp; Material</w:t>
            </w:r>
            <w:r w:rsidR="00257C8C">
              <w:rPr>
                <w:webHidden/>
              </w:rPr>
              <w:tab/>
            </w:r>
            <w:r w:rsidR="00257C8C">
              <w:rPr>
                <w:webHidden/>
              </w:rPr>
              <w:fldChar w:fldCharType="begin"/>
            </w:r>
            <w:r w:rsidR="00257C8C">
              <w:rPr>
                <w:webHidden/>
              </w:rPr>
              <w:instrText xml:space="preserve"> PAGEREF _Toc174712637 \h </w:instrText>
            </w:r>
            <w:r w:rsidR="00257C8C">
              <w:rPr>
                <w:webHidden/>
              </w:rPr>
            </w:r>
            <w:r w:rsidR="00257C8C">
              <w:rPr>
                <w:webHidden/>
              </w:rPr>
              <w:fldChar w:fldCharType="separate"/>
            </w:r>
            <w:r w:rsidR="000A7B3D">
              <w:rPr>
                <w:webHidden/>
              </w:rPr>
              <w:t>5</w:t>
            </w:r>
            <w:r w:rsidR="00257C8C">
              <w:rPr>
                <w:webHidden/>
              </w:rPr>
              <w:fldChar w:fldCharType="end"/>
            </w:r>
          </w:hyperlink>
        </w:p>
        <w:p w14:paraId="504CFA46" w14:textId="64B42664" w:rsidR="00257C8C" w:rsidRDefault="00000000">
          <w:pPr>
            <w:pStyle w:val="Verzeichnis1"/>
            <w:rPr>
              <w:rFonts w:eastAsiaTheme="minorEastAsia" w:cstheme="minorBidi"/>
              <w:b w:val="0"/>
              <w:bCs w:val="0"/>
              <w:color w:val="auto"/>
              <w:sz w:val="24"/>
              <w:szCs w:val="24"/>
              <w:lang w:eastAsia="de-DE"/>
            </w:rPr>
          </w:pPr>
          <w:hyperlink w:anchor="_Toc174712638" w:history="1">
            <w:r w:rsidR="00257C8C" w:rsidRPr="00C240BA">
              <w:rPr>
                <w:rStyle w:val="Hyperlink"/>
              </w:rPr>
              <w:t>Lösungen</w:t>
            </w:r>
            <w:r w:rsidR="00257C8C">
              <w:rPr>
                <w:webHidden/>
              </w:rPr>
              <w:tab/>
            </w:r>
            <w:r w:rsidR="00257C8C">
              <w:rPr>
                <w:webHidden/>
              </w:rPr>
              <w:fldChar w:fldCharType="begin"/>
            </w:r>
            <w:r w:rsidR="00257C8C">
              <w:rPr>
                <w:webHidden/>
              </w:rPr>
              <w:instrText xml:space="preserve"> PAGEREF _Toc174712638 \h </w:instrText>
            </w:r>
            <w:r w:rsidR="00257C8C">
              <w:rPr>
                <w:webHidden/>
              </w:rPr>
            </w:r>
            <w:r w:rsidR="00257C8C">
              <w:rPr>
                <w:webHidden/>
              </w:rPr>
              <w:fldChar w:fldCharType="separate"/>
            </w:r>
            <w:r w:rsidR="000A7B3D">
              <w:rPr>
                <w:webHidden/>
              </w:rPr>
              <w:t>35</w:t>
            </w:r>
            <w:r w:rsidR="00257C8C">
              <w:rPr>
                <w:webHidden/>
              </w:rPr>
              <w:fldChar w:fldCharType="end"/>
            </w:r>
          </w:hyperlink>
        </w:p>
        <w:p w14:paraId="342A248D" w14:textId="7CDEA5AC" w:rsidR="00257C8C" w:rsidRDefault="00000000">
          <w:pPr>
            <w:pStyle w:val="Verzeichnis1"/>
            <w:rPr>
              <w:rFonts w:eastAsiaTheme="minorEastAsia" w:cstheme="minorBidi"/>
              <w:b w:val="0"/>
              <w:bCs w:val="0"/>
              <w:color w:val="auto"/>
              <w:sz w:val="24"/>
              <w:szCs w:val="24"/>
              <w:lang w:eastAsia="de-DE"/>
            </w:rPr>
          </w:pPr>
          <w:hyperlink w:anchor="_Toc174712639" w:history="1">
            <w:r w:rsidR="00257C8C" w:rsidRPr="00C240BA">
              <w:rPr>
                <w:rStyle w:val="Hyperlink"/>
              </w:rPr>
              <w:t>Anhang</w:t>
            </w:r>
            <w:r w:rsidR="00257C8C">
              <w:rPr>
                <w:webHidden/>
              </w:rPr>
              <w:tab/>
            </w:r>
            <w:r w:rsidR="00257C8C">
              <w:rPr>
                <w:webHidden/>
              </w:rPr>
              <w:fldChar w:fldCharType="begin"/>
            </w:r>
            <w:r w:rsidR="00257C8C">
              <w:rPr>
                <w:webHidden/>
              </w:rPr>
              <w:instrText xml:space="preserve"> PAGEREF _Toc174712639 \h </w:instrText>
            </w:r>
            <w:r w:rsidR="00257C8C">
              <w:rPr>
                <w:webHidden/>
              </w:rPr>
            </w:r>
            <w:r w:rsidR="00257C8C">
              <w:rPr>
                <w:webHidden/>
              </w:rPr>
              <w:fldChar w:fldCharType="separate"/>
            </w:r>
            <w:r w:rsidR="000A7B3D">
              <w:rPr>
                <w:webHidden/>
              </w:rPr>
              <w:t>39</w:t>
            </w:r>
            <w:r w:rsidR="00257C8C">
              <w:rPr>
                <w:webHidden/>
              </w:rPr>
              <w:fldChar w:fldCharType="end"/>
            </w:r>
          </w:hyperlink>
        </w:p>
        <w:p w14:paraId="5253737F" w14:textId="4FC8F5E3" w:rsidR="00515D4C" w:rsidRPr="00687B90" w:rsidRDefault="0010277B" w:rsidP="00C619AB">
          <w:pPr>
            <w:pStyle w:val="Verzeichnis1"/>
            <w:sectPr w:rsidR="00515D4C" w:rsidRPr="00687B90" w:rsidSect="00063387">
              <w:headerReference w:type="default" r:id="rId12"/>
              <w:footerReference w:type="default" r:id="rId13"/>
              <w:headerReference w:type="first" r:id="rId14"/>
              <w:footerReference w:type="first" r:id="rId15"/>
              <w:pgSz w:w="11900" w:h="16840"/>
              <w:pgMar w:top="1802" w:right="1417" w:bottom="1134" w:left="1417" w:header="850" w:footer="680" w:gutter="0"/>
              <w:cols w:space="708"/>
              <w:titlePg/>
              <w:docGrid w:linePitch="360"/>
            </w:sectPr>
          </w:pPr>
          <w:r w:rsidRPr="00687B90">
            <w:rPr>
              <w:i/>
              <w:iCs/>
            </w:rPr>
            <w:fldChar w:fldCharType="end"/>
          </w:r>
        </w:p>
      </w:sdtContent>
    </w:sdt>
    <w:p w14:paraId="64AC3227" w14:textId="6DB3C9B1" w:rsidR="00F108BD" w:rsidRPr="00687B90"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174712635"/>
      <w:r w:rsidRPr="00687B90">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687B90"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rsidRPr="00612B90" w14:paraId="6E23AD05" w14:textId="77777777" w:rsidTr="231465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687B90" w:rsidRDefault="001856CE" w:rsidP="001856CE">
            <w:pPr>
              <w:rPr>
                <w:rStyle w:val="Erwhnung"/>
                <w:color w:val="303059" w:themeColor="accent3"/>
                <w:shd w:val="clear" w:color="auto" w:fill="auto"/>
              </w:rPr>
            </w:pPr>
            <w:r w:rsidRPr="00687B90">
              <w:rPr>
                <w:rStyle w:val="Erwhnung"/>
                <w:color w:val="303059" w:themeColor="accent3"/>
                <w:shd w:val="clear" w:color="auto" w:fill="auto"/>
              </w:rPr>
              <w:t>Themenbereich</w:t>
            </w:r>
          </w:p>
        </w:tc>
        <w:tc>
          <w:tcPr>
            <w:tcW w:w="6651" w:type="dxa"/>
          </w:tcPr>
          <w:p w14:paraId="628D9F43" w14:textId="408487AA" w:rsidR="007D431F" w:rsidRPr="00612B90" w:rsidRDefault="00612B90" w:rsidP="00F108BD">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rFonts w:eastAsia="Arial"/>
                <w:color w:val="303059"/>
              </w:rPr>
              <w:t>Wirtschaft im Verhältnis zu Staat, Umwelt &amp; Gesellschaft</w:t>
            </w:r>
          </w:p>
        </w:tc>
      </w:tr>
      <w:tr w:rsidR="00101081" w:rsidRPr="00687B90" w14:paraId="4BA5DF5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Dauer</w:t>
            </w:r>
          </w:p>
        </w:tc>
        <w:tc>
          <w:tcPr>
            <w:tcW w:w="6651" w:type="dxa"/>
          </w:tcPr>
          <w:p w14:paraId="5D060976" w14:textId="5B693DC8" w:rsidR="00101081" w:rsidRPr="00687B90" w:rsidRDefault="002A62FD"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2</w:t>
            </w:r>
            <w:r w:rsidR="005F77F0">
              <w:rPr>
                <w:rStyle w:val="Erwhnung"/>
                <w:rFonts w:ascii="Arial" w:hAnsi="Arial" w:cs="Arial"/>
                <w:color w:val="auto"/>
                <w:szCs w:val="20"/>
                <w:shd w:val="clear" w:color="auto" w:fill="auto"/>
              </w:rPr>
              <w:t>-3</w:t>
            </w:r>
            <w:r w:rsidR="00101081" w:rsidRPr="00687B90">
              <w:rPr>
                <w:rStyle w:val="Erwhnung"/>
                <w:rFonts w:ascii="Arial" w:hAnsi="Arial" w:cs="Arial"/>
                <w:color w:val="auto"/>
                <w:szCs w:val="20"/>
                <w:shd w:val="clear" w:color="auto" w:fill="auto"/>
              </w:rPr>
              <w:t xml:space="preserve"> Unterrichtseinheiten (</w:t>
            </w:r>
            <w:r w:rsidR="00A2724B" w:rsidRPr="00687B90">
              <w:rPr>
                <w:rStyle w:val="Erwhnung"/>
                <w:rFonts w:ascii="Arial" w:hAnsi="Arial" w:cs="Arial"/>
                <w:color w:val="auto"/>
                <w:szCs w:val="20"/>
                <w:shd w:val="clear" w:color="auto" w:fill="auto"/>
              </w:rPr>
              <w:t>à</w:t>
            </w:r>
            <w:r w:rsidR="00101081" w:rsidRPr="00687B90">
              <w:rPr>
                <w:rStyle w:val="Erwhnung"/>
                <w:rFonts w:ascii="Arial" w:hAnsi="Arial" w:cs="Arial"/>
                <w:color w:val="auto"/>
                <w:szCs w:val="20"/>
                <w:shd w:val="clear" w:color="auto" w:fill="auto"/>
              </w:rPr>
              <w:t xml:space="preserve"> 50 Minuten)</w:t>
            </w:r>
          </w:p>
        </w:tc>
      </w:tr>
      <w:tr w:rsidR="00101081" w:rsidRPr="00B50A0D" w14:paraId="685C47C9"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687B90" w:rsidRDefault="00101081" w:rsidP="00101081">
            <w:pPr>
              <w:rPr>
                <w:rStyle w:val="Erwhnung"/>
                <w:b w:val="0"/>
                <w:bCs w:val="0"/>
                <w:color w:val="303059" w:themeColor="accent3"/>
                <w:shd w:val="clear" w:color="auto" w:fill="auto"/>
              </w:rPr>
            </w:pPr>
            <w:r w:rsidRPr="00687B90">
              <w:rPr>
                <w:rStyle w:val="Erwhnung"/>
                <w:rFonts w:ascii="Arial" w:hAnsi="Arial" w:cs="Arial"/>
                <w:color w:val="303059" w:themeColor="accent3"/>
                <w:szCs w:val="20"/>
                <w:shd w:val="clear" w:color="auto" w:fill="auto"/>
              </w:rPr>
              <w:t>Keywords</w:t>
            </w:r>
          </w:p>
        </w:tc>
        <w:tc>
          <w:tcPr>
            <w:tcW w:w="6651" w:type="dxa"/>
          </w:tcPr>
          <w:p w14:paraId="618FE54B" w14:textId="50345C20" w:rsidR="00101081" w:rsidRPr="006063C8" w:rsidRDefault="00612B90"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lang w:val="en-US"/>
              </w:rPr>
            </w:pPr>
            <w:proofErr w:type="spellStart"/>
            <w:r>
              <w:rPr>
                <w:rStyle w:val="Erwhnung"/>
                <w:rFonts w:ascii="Arial" w:hAnsi="Arial" w:cs="Arial"/>
                <w:color w:val="auto"/>
                <w:szCs w:val="20"/>
                <w:shd w:val="clear" w:color="auto" w:fill="auto"/>
                <w:lang w:val="en-US"/>
              </w:rPr>
              <w:t>Außenhandel</w:t>
            </w:r>
            <w:proofErr w:type="spellEnd"/>
            <w:r>
              <w:rPr>
                <w:rStyle w:val="Erwhnung"/>
                <w:rFonts w:ascii="Arial" w:hAnsi="Arial" w:cs="Arial"/>
                <w:color w:val="auto"/>
                <w:szCs w:val="20"/>
                <w:shd w:val="clear" w:color="auto" w:fill="auto"/>
                <w:lang w:val="en-US"/>
              </w:rPr>
              <w:t>; Import; Export</w:t>
            </w:r>
          </w:p>
        </w:tc>
      </w:tr>
      <w:tr w:rsidR="00101081" w:rsidRPr="00687B90" w14:paraId="5D3C9338"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Schulstufe</w:t>
            </w:r>
          </w:p>
        </w:tc>
        <w:tc>
          <w:tcPr>
            <w:tcW w:w="6651" w:type="dxa"/>
          </w:tcPr>
          <w:p w14:paraId="64D1BC95" w14:textId="4F2A5520" w:rsidR="00101081" w:rsidRPr="00687B90" w:rsidRDefault="004D713C"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2A62FD">
              <w:rPr>
                <w:rStyle w:val="Erwhnung"/>
                <w:rFonts w:ascii="Arial" w:hAnsi="Arial" w:cs="Arial"/>
                <w:color w:val="auto"/>
                <w:szCs w:val="20"/>
                <w:shd w:val="clear" w:color="auto" w:fill="auto"/>
              </w:rPr>
              <w:t>7</w:t>
            </w:r>
            <w:r w:rsidR="00101081" w:rsidRPr="002A62FD">
              <w:rPr>
                <w:rStyle w:val="Erwhnung"/>
                <w:rFonts w:ascii="Arial" w:hAnsi="Arial" w:cs="Arial"/>
                <w:color w:val="auto"/>
                <w:szCs w:val="20"/>
                <w:shd w:val="clear" w:color="auto" w:fill="auto"/>
              </w:rPr>
              <w:t>.</w:t>
            </w:r>
            <w:r w:rsidR="00101081" w:rsidRPr="00687B90">
              <w:rPr>
                <w:rStyle w:val="Erwhnung"/>
                <w:rFonts w:ascii="Arial" w:hAnsi="Arial" w:cs="Arial"/>
                <w:color w:val="auto"/>
                <w:szCs w:val="20"/>
                <w:shd w:val="clear" w:color="auto" w:fill="auto"/>
              </w:rPr>
              <w:t xml:space="preserve"> Schulstufe</w:t>
            </w:r>
          </w:p>
        </w:tc>
      </w:tr>
      <w:tr w:rsidR="00101081" w:rsidRPr="00687B90" w14:paraId="6682F1ED"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Fach</w:t>
            </w:r>
          </w:p>
        </w:tc>
        <w:tc>
          <w:tcPr>
            <w:tcW w:w="6651" w:type="dxa"/>
          </w:tcPr>
          <w:p w14:paraId="3315CDBF" w14:textId="6ABEAA54"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87B90">
              <w:rPr>
                <w:rStyle w:val="Erwhnung"/>
                <w:rFonts w:ascii="Arial" w:hAnsi="Arial" w:cs="Arial"/>
                <w:color w:val="auto"/>
                <w:szCs w:val="20"/>
                <w:shd w:val="clear" w:color="auto" w:fill="auto"/>
              </w:rPr>
              <w:t xml:space="preserve">Geographie und </w:t>
            </w:r>
            <w:r w:rsidR="001D6CBC" w:rsidRPr="00687B90">
              <w:rPr>
                <w:rStyle w:val="Erwhnung"/>
                <w:rFonts w:ascii="Arial" w:hAnsi="Arial" w:cs="Arial"/>
                <w:color w:val="auto"/>
                <w:szCs w:val="20"/>
                <w:shd w:val="clear" w:color="auto" w:fill="auto"/>
              </w:rPr>
              <w:t>wirtschaftliche Bildung</w:t>
            </w:r>
          </w:p>
        </w:tc>
      </w:tr>
      <w:tr w:rsidR="00101081" w:rsidRPr="00687B90" w14:paraId="749605EB"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Fächervernetzung</w:t>
            </w:r>
          </w:p>
        </w:tc>
        <w:tc>
          <w:tcPr>
            <w:tcW w:w="6651" w:type="dxa"/>
          </w:tcPr>
          <w:p w14:paraId="21A5E6DA" w14:textId="4C19249C" w:rsidR="00101081" w:rsidRPr="00687B90" w:rsidRDefault="00747D7D"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Biologie</w:t>
            </w:r>
            <w:r w:rsidR="005F77F0">
              <w:rPr>
                <w:rStyle w:val="Erwhnung"/>
                <w:rFonts w:ascii="Arial" w:hAnsi="Arial" w:cs="Arial"/>
                <w:color w:val="auto"/>
                <w:szCs w:val="20"/>
                <w:shd w:val="clear" w:color="auto" w:fill="auto"/>
              </w:rPr>
              <w:t xml:space="preserve"> und Umweltbildung</w:t>
            </w:r>
            <w:r w:rsidR="00612B90">
              <w:rPr>
                <w:rStyle w:val="Erwhnung"/>
                <w:rFonts w:ascii="Arial" w:hAnsi="Arial" w:cs="Arial"/>
                <w:color w:val="auto"/>
                <w:szCs w:val="20"/>
                <w:shd w:val="clear" w:color="auto" w:fill="auto"/>
              </w:rPr>
              <w:t>;</w:t>
            </w:r>
            <w:r w:rsidR="00201D1C">
              <w:rPr>
                <w:rStyle w:val="Erwhnung"/>
                <w:rFonts w:ascii="Arial" w:hAnsi="Arial" w:cs="Arial"/>
                <w:color w:val="auto"/>
                <w:szCs w:val="20"/>
                <w:shd w:val="clear" w:color="auto" w:fill="auto"/>
              </w:rPr>
              <w:t xml:space="preserve"> </w:t>
            </w:r>
            <w:r w:rsidR="00201D1C" w:rsidRPr="00201D1C">
              <w:t>Chemie;</w:t>
            </w:r>
            <w:r w:rsidR="00612B90">
              <w:rPr>
                <w:rStyle w:val="Erwhnung"/>
                <w:rFonts w:ascii="Arial" w:hAnsi="Arial" w:cs="Arial"/>
                <w:color w:val="auto"/>
                <w:szCs w:val="20"/>
                <w:shd w:val="clear" w:color="auto" w:fill="auto"/>
              </w:rPr>
              <w:t xml:space="preserve"> Geschichte und Politische Bildung</w:t>
            </w:r>
            <w:r w:rsidR="00E128B9" w:rsidRPr="00687B90">
              <w:rPr>
                <w:rStyle w:val="Erwhnung"/>
                <w:rFonts w:ascii="Arial" w:hAnsi="Arial" w:cs="Arial"/>
                <w:color w:val="auto"/>
                <w:szCs w:val="20"/>
                <w:shd w:val="clear" w:color="auto" w:fill="auto"/>
              </w:rPr>
              <w:t xml:space="preserve"> </w:t>
            </w:r>
          </w:p>
        </w:tc>
      </w:tr>
      <w:tr w:rsidR="00101081" w:rsidRPr="002A62FD" w14:paraId="166ABDB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13C05FE5" w14:textId="7F193534" w:rsidR="00101081" w:rsidRPr="00687B90" w:rsidRDefault="00101081" w:rsidP="00923AEF">
            <w:pPr>
              <w:rPr>
                <w:rStyle w:val="Erwhnung"/>
                <w:b w:val="0"/>
                <w:bCs w:val="0"/>
                <w:color w:val="303059" w:themeColor="accent3"/>
                <w:shd w:val="clear" w:color="auto" w:fill="auto"/>
              </w:rPr>
            </w:pPr>
            <w:r w:rsidRPr="00687B90">
              <w:rPr>
                <w:rStyle w:val="Erwhnung"/>
                <w:color w:val="303059" w:themeColor="accent3"/>
                <w:shd w:val="clear" w:color="auto" w:fill="auto"/>
              </w:rPr>
              <w:t xml:space="preserve">Lernziele laut </w:t>
            </w:r>
            <w:hyperlink r:id="rId16" w:history="1">
              <w:r w:rsidRPr="00687B90">
                <w:rPr>
                  <w:rStyle w:val="Hyperlink"/>
                  <w:b w:val="0"/>
                  <w:bCs w:val="0"/>
                </w:rPr>
                <w:t>Lehrplan</w:t>
              </w:r>
            </w:hyperlink>
          </w:p>
          <w:p w14:paraId="3E8AF02D" w14:textId="529E08B1" w:rsidR="00101081" w:rsidRPr="00687B90" w:rsidRDefault="00101081" w:rsidP="00101081">
            <w:pPr>
              <w:rPr>
                <w:rStyle w:val="Erwhnung"/>
                <w:color w:val="303059" w:themeColor="accent3"/>
                <w:shd w:val="clear" w:color="auto" w:fill="auto"/>
              </w:rPr>
            </w:pPr>
          </w:p>
        </w:tc>
        <w:tc>
          <w:tcPr>
            <w:tcW w:w="6651" w:type="dxa"/>
          </w:tcPr>
          <w:p w14:paraId="611CE47A" w14:textId="5B129742"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687B90">
              <w:rPr>
                <w:rStyle w:val="Erwhnung"/>
                <w:rFonts w:ascii="Arial" w:hAnsi="Arial" w:cs="Arial"/>
                <w:i/>
                <w:iCs/>
                <w:color w:val="auto"/>
                <w:szCs w:val="20"/>
                <w:shd w:val="clear" w:color="auto" w:fill="auto"/>
              </w:rPr>
              <w:t>Kompetenzbereich</w:t>
            </w:r>
            <w:r w:rsidRPr="00687B90">
              <w:rPr>
                <w:rStyle w:val="Erwhnung"/>
                <w:rFonts w:ascii="Arial" w:hAnsi="Arial" w:cs="Arial"/>
                <w:b/>
                <w:bCs/>
                <w:i/>
                <w:iCs/>
                <w:color w:val="auto"/>
                <w:szCs w:val="20"/>
                <w:shd w:val="clear" w:color="auto" w:fill="auto"/>
              </w:rPr>
              <w:t xml:space="preserve"> </w:t>
            </w:r>
            <w:r w:rsidR="002A62FD">
              <w:rPr>
                <w:rStyle w:val="Erwhnung"/>
                <w:rFonts w:ascii="Arial" w:hAnsi="Arial" w:cs="Arial"/>
                <w:color w:val="auto"/>
                <w:szCs w:val="20"/>
                <w:shd w:val="clear" w:color="auto" w:fill="auto"/>
              </w:rPr>
              <w:t>Entwicklungen am Wirtschaftsstandort Österreich</w:t>
            </w:r>
          </w:p>
          <w:p w14:paraId="2C761495" w14:textId="77777777"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5260E3E6" w:rsidR="00101081" w:rsidRPr="00687B90" w:rsidRDefault="00101081"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87B90">
              <w:t xml:space="preserve">Die </w:t>
            </w:r>
            <w:proofErr w:type="spellStart"/>
            <w:r w:rsidRPr="00687B90">
              <w:t>Schüler:innen</w:t>
            </w:r>
            <w:proofErr w:type="spellEnd"/>
            <w:r w:rsidRPr="00687B90">
              <w:t xml:space="preserve"> können</w:t>
            </w:r>
            <w:r w:rsidR="00B07FA1">
              <w:t xml:space="preserve"> </w:t>
            </w:r>
            <w:r w:rsidRPr="00687B90">
              <w:t>…</w:t>
            </w:r>
          </w:p>
          <w:p w14:paraId="732CBD65" w14:textId="4DEB3AB9" w:rsidR="00101081" w:rsidRPr="002A62FD" w:rsidRDefault="002A62FD" w:rsidP="00101081">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t>Gründe, Bedeutung sowie ökonomische, gesellschaftliche und ökologische Folgen der außenwirtschaftlichen Verflechtungen (Import/Export) Österreichs mit der EU und der restlichen Welt erläutern.</w:t>
            </w:r>
          </w:p>
        </w:tc>
      </w:tr>
      <w:tr w:rsidR="000561D5" w:rsidRPr="00B50A0D" w14:paraId="373DAF2A" w14:textId="77777777" w:rsidTr="00E128B9">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747D7D" w:rsidRDefault="000561D5" w:rsidP="000561D5">
            <w:pPr>
              <w:rPr>
                <w:rStyle w:val="Erwhnung"/>
                <w:color w:val="303059" w:themeColor="accent3"/>
                <w:shd w:val="clear" w:color="auto" w:fill="auto"/>
              </w:rPr>
            </w:pPr>
            <w:r w:rsidRPr="00747D7D">
              <w:rPr>
                <w:rStyle w:val="Erwhnung"/>
                <w:rFonts w:ascii="Arial" w:hAnsi="Arial" w:cs="Arial"/>
                <w:color w:val="303059" w:themeColor="accent3"/>
                <w:szCs w:val="20"/>
                <w:shd w:val="clear" w:color="auto" w:fill="auto"/>
              </w:rPr>
              <w:t>Weitere Lernziele</w:t>
            </w:r>
          </w:p>
        </w:tc>
        <w:tc>
          <w:tcPr>
            <w:tcW w:w="6651" w:type="dxa"/>
          </w:tcPr>
          <w:p w14:paraId="1D551B07" w14:textId="4AB66581" w:rsidR="000561D5" w:rsidRPr="00747D7D" w:rsidRDefault="000561D5" w:rsidP="000561D5">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747D7D">
              <w:rPr>
                <w:rFonts w:ascii="Arial" w:hAnsi="Arial" w:cs="Arial"/>
                <w:szCs w:val="20"/>
              </w:rPr>
              <w:t xml:space="preserve">Die </w:t>
            </w:r>
            <w:proofErr w:type="spellStart"/>
            <w:r w:rsidRPr="00747D7D">
              <w:rPr>
                <w:rFonts w:ascii="Arial" w:hAnsi="Arial" w:cs="Arial"/>
                <w:szCs w:val="20"/>
              </w:rPr>
              <w:t>Schüler:innen</w:t>
            </w:r>
            <w:proofErr w:type="spellEnd"/>
            <w:r w:rsidRPr="00747D7D">
              <w:rPr>
                <w:rFonts w:ascii="Arial" w:hAnsi="Arial" w:cs="Arial"/>
                <w:szCs w:val="20"/>
              </w:rPr>
              <w:t xml:space="preserve"> können</w:t>
            </w:r>
            <w:r w:rsidR="00B07FA1">
              <w:rPr>
                <w:rFonts w:ascii="Arial" w:hAnsi="Arial" w:cs="Arial"/>
                <w:szCs w:val="20"/>
              </w:rPr>
              <w:t xml:space="preserve"> </w:t>
            </w:r>
            <w:r w:rsidRPr="00747D7D">
              <w:rPr>
                <w:rFonts w:ascii="Arial" w:hAnsi="Arial" w:cs="Arial"/>
                <w:szCs w:val="20"/>
              </w:rPr>
              <w:t>…</w:t>
            </w:r>
          </w:p>
          <w:p w14:paraId="64FA9CF4" w14:textId="7A030D3F" w:rsidR="000561D5" w:rsidRPr="00747D7D" w:rsidRDefault="00747D7D"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747D7D">
              <w:rPr>
                <w:rFonts w:ascii="Arial" w:hAnsi="Arial" w:cs="Arial"/>
                <w:szCs w:val="20"/>
              </w:rPr>
              <w:t>ökonomische, soziale und ökologische Bedeutungsverhältnisse von Importen und Exporten beschreiben.</w:t>
            </w:r>
          </w:p>
          <w:p w14:paraId="2A4BC127" w14:textId="6A7D4AAF" w:rsidR="000561D5" w:rsidRPr="00747D7D" w:rsidRDefault="00747D7D" w:rsidP="00747D7D">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sidRPr="00747D7D">
              <w:rPr>
                <w:rStyle w:val="Erwhnung"/>
                <w:rFonts w:ascii="Arial" w:hAnsi="Arial" w:cs="Arial"/>
                <w:color w:val="auto"/>
                <w:szCs w:val="20"/>
                <w:shd w:val="clear" w:color="auto" w:fill="auto"/>
              </w:rPr>
              <w:t>vereinfachte Modelle außenwirtschaftlicher Beziehungen analysieren, beschreiben und darstellen.</w:t>
            </w:r>
          </w:p>
        </w:tc>
      </w:tr>
      <w:tr w:rsidR="000561D5" w:rsidRPr="002A62FD" w14:paraId="7110B07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5475A85C" w14:textId="73AD2A97"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Autor</w:t>
            </w:r>
          </w:p>
        </w:tc>
        <w:tc>
          <w:tcPr>
            <w:tcW w:w="6651" w:type="dxa"/>
          </w:tcPr>
          <w:p w14:paraId="40C8C3EA" w14:textId="2BD6CFFA" w:rsidR="000561D5" w:rsidRPr="002A62FD" w:rsidRDefault="00000000" w:rsidP="000561D5">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17" w:history="1">
              <w:r w:rsidR="002A62FD">
                <w:rPr>
                  <w:rStyle w:val="Hyperlink"/>
                </w:rPr>
                <w:t>Kevin Baralija</w:t>
              </w:r>
            </w:hyperlink>
            <w:r w:rsidR="002A62FD">
              <w:t xml:space="preserve"> </w:t>
            </w:r>
          </w:p>
        </w:tc>
      </w:tr>
      <w:tr w:rsidR="003160C9" w:rsidRPr="007A3EE5" w14:paraId="4E7C9BC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AC876D" w14:textId="7615578F" w:rsidR="003160C9" w:rsidRPr="00687B90" w:rsidRDefault="00D32193" w:rsidP="000561D5">
            <w:pPr>
              <w:rPr>
                <w:rStyle w:val="Erwhnung"/>
                <w:rFonts w:ascii="Arial" w:hAnsi="Arial" w:cs="Arial"/>
                <w:color w:val="303059" w:themeColor="accent3"/>
                <w:szCs w:val="20"/>
                <w:shd w:val="clear" w:color="auto" w:fill="auto"/>
              </w:rPr>
            </w:pPr>
            <w:r>
              <w:rPr>
                <w:rStyle w:val="Erwhnung"/>
                <w:rFonts w:ascii="Arial" w:hAnsi="Arial" w:cs="Arial"/>
                <w:color w:val="303059" w:themeColor="accent3"/>
                <w:szCs w:val="20"/>
                <w:shd w:val="clear" w:color="auto" w:fill="auto"/>
              </w:rPr>
              <w:t>Redaktion</w:t>
            </w:r>
          </w:p>
        </w:tc>
        <w:tc>
          <w:tcPr>
            <w:tcW w:w="6651" w:type="dxa"/>
          </w:tcPr>
          <w:p w14:paraId="13D43186" w14:textId="5D0CCDEA" w:rsidR="003160C9" w:rsidRPr="007A3EE5" w:rsidRDefault="00000000" w:rsidP="000561D5">
            <w:pPr>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hyperlink r:id="rId18" w:history="1">
              <w:r w:rsidR="00586427" w:rsidRPr="00A9455C">
                <w:rPr>
                  <w:rStyle w:val="Hyperlink"/>
                </w:rPr>
                <w:t>Silvana Lobin</w:t>
              </w:r>
            </w:hyperlink>
            <w:r w:rsidR="00586427">
              <w:t xml:space="preserve">; </w:t>
            </w:r>
            <w:hyperlink r:id="rId19" w:history="1">
              <w:r w:rsidR="00586427" w:rsidRPr="00211A87">
                <w:rPr>
                  <w:rStyle w:val="Hyperlink"/>
                  <w:rFonts w:ascii="Arial" w:hAnsi="Arial" w:cs="Arial"/>
                  <w:szCs w:val="20"/>
                </w:rPr>
                <w:t>Philipp Ringswirth</w:t>
              </w:r>
            </w:hyperlink>
            <w:r w:rsidR="00586427">
              <w:t xml:space="preserve">; </w:t>
            </w:r>
            <w:hyperlink r:id="rId20" w:history="1">
              <w:r w:rsidR="00586427" w:rsidRPr="23146515">
                <w:rPr>
                  <w:rStyle w:val="Hyperlink"/>
                  <w:rFonts w:ascii="Arial" w:hAnsi="Arial" w:cs="Arial"/>
                </w:rPr>
                <w:t>Anna Steinbauer-Holzer</w:t>
              </w:r>
            </w:hyperlink>
          </w:p>
        </w:tc>
      </w:tr>
      <w:tr w:rsidR="00A02AC8" w:rsidRPr="003957A6" w14:paraId="3157059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827C1F1" w14:textId="6E19081C" w:rsidR="00A02AC8" w:rsidRPr="00687B90" w:rsidRDefault="0077417F" w:rsidP="00F108BD">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Illustrationen</w:t>
            </w:r>
          </w:p>
        </w:tc>
        <w:tc>
          <w:tcPr>
            <w:tcW w:w="6651" w:type="dxa"/>
          </w:tcPr>
          <w:p w14:paraId="68481B95" w14:textId="77E0574A" w:rsidR="00A02AC8" w:rsidRPr="003957A6" w:rsidRDefault="00000000" w:rsidP="00955EF6">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21" w:history="1">
              <w:r w:rsidR="003957A6">
                <w:rPr>
                  <w:rStyle w:val="Hyperlink"/>
                </w:rPr>
                <w:t>Kevin Baralija</w:t>
              </w:r>
            </w:hyperlink>
            <w:r w:rsidR="003957A6">
              <w:rPr>
                <w:rStyle w:val="Erwhnung"/>
                <w:color w:val="auto"/>
                <w:shd w:val="clear" w:color="auto" w:fill="auto"/>
              </w:rPr>
              <w:t xml:space="preserve"> </w:t>
            </w:r>
          </w:p>
        </w:tc>
      </w:tr>
      <w:tr w:rsidR="007D431F" w:rsidRPr="00687B90" w14:paraId="756C9EEC"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687B90" w:rsidRDefault="007D431F" w:rsidP="00F108BD">
            <w:pPr>
              <w:rPr>
                <w:rStyle w:val="Erwhnung"/>
                <w:color w:val="303059" w:themeColor="accent3"/>
                <w:shd w:val="clear" w:color="auto" w:fill="auto"/>
              </w:rPr>
            </w:pPr>
            <w:r w:rsidRPr="00687B90">
              <w:rPr>
                <w:rStyle w:val="Erwhnung"/>
                <w:color w:val="303059" w:themeColor="accent3"/>
                <w:shd w:val="clear" w:color="auto" w:fill="auto"/>
              </w:rPr>
              <w:t>Jahr</w:t>
            </w:r>
          </w:p>
        </w:tc>
        <w:tc>
          <w:tcPr>
            <w:tcW w:w="6651" w:type="dxa"/>
          </w:tcPr>
          <w:p w14:paraId="3A8E0543" w14:textId="1A6B3599" w:rsidR="007D431F" w:rsidRPr="00687B90" w:rsidRDefault="001615B3" w:rsidP="001615B3">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87B90">
              <w:rPr>
                <w:rFonts w:eastAsia="Times New Roman"/>
              </w:rPr>
              <w:t>2</w:t>
            </w:r>
            <w:r w:rsidRPr="007A3EE5">
              <w:rPr>
                <w:rFonts w:eastAsia="Times New Roman"/>
              </w:rPr>
              <w:t>02</w:t>
            </w:r>
            <w:r w:rsidR="007A3EE5" w:rsidRPr="007A3EE5">
              <w:rPr>
                <w:rFonts w:eastAsia="Times New Roman"/>
              </w:rPr>
              <w:t>4</w:t>
            </w:r>
            <w:r w:rsidR="000B40CC" w:rsidRPr="00687B90">
              <w:rPr>
                <w:rFonts w:eastAsia="Times New Roman"/>
              </w:rPr>
              <w:t xml:space="preserve"> </w:t>
            </w:r>
          </w:p>
        </w:tc>
      </w:tr>
    </w:tbl>
    <w:p w14:paraId="6A399AB6" w14:textId="77777777" w:rsidR="00337242" w:rsidRPr="00687B90" w:rsidRDefault="00337242" w:rsidP="00F108BD">
      <w:pPr>
        <w:rPr>
          <w:rStyle w:val="Erwhnung"/>
          <w:color w:val="auto"/>
          <w:shd w:val="clear" w:color="auto" w:fill="auto"/>
        </w:rPr>
      </w:pPr>
    </w:p>
    <w:p w14:paraId="4EF3AFD2" w14:textId="77777777" w:rsidR="00E05805" w:rsidRPr="00687B90" w:rsidRDefault="00E05805" w:rsidP="00F108BD">
      <w:pPr>
        <w:rPr>
          <w:rStyle w:val="Erwhnung"/>
          <w:color w:val="auto"/>
          <w:shd w:val="clear" w:color="auto" w:fill="auto"/>
        </w:rPr>
        <w:sectPr w:rsidR="00E05805" w:rsidRPr="00687B90" w:rsidSect="003A1292">
          <w:headerReference w:type="default" r:id="rId22"/>
          <w:headerReference w:type="first" r:id="rId23"/>
          <w:footerReference w:type="first" r:id="rId24"/>
          <w:pgSz w:w="11900" w:h="16840"/>
          <w:pgMar w:top="1802" w:right="1417" w:bottom="1134" w:left="1417" w:header="850" w:footer="680" w:gutter="0"/>
          <w:cols w:space="708"/>
          <w:docGrid w:linePitch="360"/>
        </w:sectPr>
      </w:pPr>
    </w:p>
    <w:p w14:paraId="728D2E87" w14:textId="37D36674" w:rsidR="002A6B0D" w:rsidRPr="00687B90" w:rsidRDefault="0010166C" w:rsidP="002A6B0D">
      <w:pPr>
        <w:pStyle w:val="berschrift1"/>
        <w:ind w:right="-6"/>
        <w:rPr>
          <w:rStyle w:val="Erwhnung"/>
          <w:noProof/>
          <w:color w:val="303059" w:themeColor="accent3"/>
          <w:shd w:val="clear" w:color="auto" w:fill="auto"/>
        </w:rPr>
      </w:pPr>
      <w:bookmarkStart w:id="5" w:name="_Toc174712636"/>
      <w:r w:rsidRPr="00687B90">
        <w:rPr>
          <w:rStyle w:val="Erwhnung"/>
          <w:noProof/>
          <w:color w:val="303059" w:themeColor="accent3"/>
          <w:shd w:val="clear" w:color="auto" w:fill="auto"/>
        </w:rPr>
        <w:lastRenderedPageBreak/>
        <w:t>Hintergrundinformationen</w:t>
      </w:r>
      <w:bookmarkEnd w:id="5"/>
    </w:p>
    <w:p w14:paraId="0A20EA78" w14:textId="0D446166" w:rsidR="005D18C7" w:rsidRPr="009C2AE9" w:rsidRDefault="002C0802" w:rsidP="009C2AE9">
      <w:pPr>
        <w:pStyle w:val="Funotentext"/>
        <w:spacing w:before="240"/>
        <w:jc w:val="both"/>
        <w:rPr>
          <w:sz w:val="22"/>
          <w:szCs w:val="22"/>
        </w:rPr>
      </w:pPr>
      <w:r w:rsidRPr="00687B90">
        <w:rPr>
          <w:i/>
          <w:iCs/>
          <w:sz w:val="22"/>
          <w:szCs w:val="22"/>
        </w:rPr>
        <w:t>In den Hintergrundinformationen wird das Thema kompakt vorgestellt, sodass sich Lehrer:innen einen inhaltlichen Überblick verschaffen können. Der Text ist nicht für den Einsatz im Unterricht konzipiert</w:t>
      </w:r>
      <w:r w:rsidRPr="00687B90">
        <w:rPr>
          <w:sz w:val="22"/>
          <w:szCs w:val="22"/>
        </w:rPr>
        <w:t>.</w:t>
      </w:r>
    </w:p>
    <w:p w14:paraId="332140E3" w14:textId="5C4625B1" w:rsidR="005D18C7" w:rsidRDefault="005D18C7" w:rsidP="009C2AE9">
      <w:pPr>
        <w:spacing w:before="240"/>
        <w:jc w:val="both"/>
        <w:rPr>
          <w:rFonts w:cstheme="minorHAnsi"/>
          <w:b/>
          <w:bCs/>
          <w:sz w:val="22"/>
          <w:szCs w:val="22"/>
        </w:rPr>
      </w:pPr>
      <w:r w:rsidRPr="009C2AE9">
        <w:rPr>
          <w:rFonts w:cstheme="minorHAnsi"/>
          <w:b/>
          <w:bCs/>
          <w:sz w:val="22"/>
          <w:szCs w:val="22"/>
        </w:rPr>
        <w:t>Österreichs Wirtschaft im globalen Austausch</w:t>
      </w:r>
    </w:p>
    <w:p w14:paraId="1DC32367" w14:textId="6CD927E6" w:rsidR="005D18C7" w:rsidRPr="00E716EF" w:rsidRDefault="005D18C7" w:rsidP="00B700AF">
      <w:pPr>
        <w:spacing w:before="240"/>
        <w:jc w:val="both"/>
        <w:rPr>
          <w:rFonts w:cstheme="minorHAnsi"/>
          <w:sz w:val="22"/>
          <w:szCs w:val="22"/>
        </w:rPr>
      </w:pPr>
      <w:r w:rsidRPr="00E716EF">
        <w:rPr>
          <w:rFonts w:cstheme="minorHAnsi"/>
          <w:sz w:val="22"/>
          <w:szCs w:val="22"/>
        </w:rPr>
        <w:t xml:space="preserve">Österreich ist eine kleine, offene Volkswirtschaft, die stark in internationale Handelsbeziehungen eingebunden ist. </w:t>
      </w:r>
      <w:r w:rsidR="00E42FE2" w:rsidRPr="00E716EF">
        <w:rPr>
          <w:rFonts w:cstheme="minorHAnsi"/>
          <w:sz w:val="22"/>
          <w:szCs w:val="22"/>
        </w:rPr>
        <w:t xml:space="preserve">Diese internationalen Handelsbeziehungen werden unter dem Begriff Außenhandel zusammengefasst. Hier werden grundsätzlich die drei Grundformen Export, Import und Transithandel unterschieden. Export (Ausfuhr) bezeichnet die grenzüberschreitende Bereitstellung von Wirtschaftsleistungen, wohingegen Import (Einfuhr) den grenzüberschreitenden Bezug ausländischer Güter </w:t>
      </w:r>
      <w:r w:rsidR="002634C0" w:rsidRPr="00E716EF">
        <w:rPr>
          <w:rFonts w:cstheme="minorHAnsi"/>
          <w:sz w:val="22"/>
          <w:szCs w:val="22"/>
        </w:rPr>
        <w:t xml:space="preserve">meint. Der Transithandel verbindet Import und Export und umfasst zumindest drei Länder: </w:t>
      </w:r>
      <w:proofErr w:type="spellStart"/>
      <w:r w:rsidR="002634C0" w:rsidRPr="00E716EF">
        <w:rPr>
          <w:rFonts w:cstheme="minorHAnsi"/>
          <w:sz w:val="22"/>
          <w:szCs w:val="22"/>
        </w:rPr>
        <w:t>Transithändler:innen</w:t>
      </w:r>
      <w:proofErr w:type="spellEnd"/>
      <w:r w:rsidR="002634C0" w:rsidRPr="00E716EF">
        <w:rPr>
          <w:rFonts w:cstheme="minorHAnsi"/>
          <w:sz w:val="22"/>
          <w:szCs w:val="22"/>
        </w:rPr>
        <w:t xml:space="preserve"> mit Sitz in einem Transitland importieren Güter aus einem Ursprungsland und exportieren sie an </w:t>
      </w:r>
      <w:proofErr w:type="spellStart"/>
      <w:r w:rsidR="002634C0" w:rsidRPr="00E716EF">
        <w:rPr>
          <w:rFonts w:cstheme="minorHAnsi"/>
          <w:sz w:val="22"/>
          <w:szCs w:val="22"/>
        </w:rPr>
        <w:t>Kund:innen</w:t>
      </w:r>
      <w:proofErr w:type="spellEnd"/>
      <w:r w:rsidR="002634C0" w:rsidRPr="00E716EF">
        <w:rPr>
          <w:rFonts w:cstheme="minorHAnsi"/>
          <w:sz w:val="22"/>
          <w:szCs w:val="22"/>
        </w:rPr>
        <w:t xml:space="preserve"> in ein Zielland.</w:t>
      </w:r>
      <w:r w:rsidR="00747D7D" w:rsidRPr="00300E12">
        <w:rPr>
          <w:rFonts w:cstheme="minorHAnsi"/>
          <w:sz w:val="22"/>
          <w:szCs w:val="22"/>
          <w:vertAlign w:val="superscript"/>
        </w:rPr>
        <w:footnoteReference w:id="2"/>
      </w:r>
      <w:r w:rsidR="002634C0" w:rsidRPr="00E716EF">
        <w:rPr>
          <w:rFonts w:cstheme="minorHAnsi"/>
          <w:sz w:val="22"/>
          <w:szCs w:val="22"/>
        </w:rPr>
        <w:t xml:space="preserve"> </w:t>
      </w:r>
      <w:r w:rsidRPr="00E716EF">
        <w:rPr>
          <w:rFonts w:cstheme="minorHAnsi"/>
          <w:sz w:val="22"/>
          <w:szCs w:val="22"/>
        </w:rPr>
        <w:t>Sowohl Importe als auch</w:t>
      </w:r>
      <w:r w:rsidRPr="00B700AF">
        <w:rPr>
          <w:rFonts w:cstheme="minorHAnsi"/>
          <w:sz w:val="22"/>
          <w:szCs w:val="22"/>
        </w:rPr>
        <w:t xml:space="preserve"> Exporte spielen eine entscheidende Rolle für das Wirtschaftswachstum, die Beschäftigung und den Wohlstand </w:t>
      </w:r>
      <w:r w:rsidR="00747D7D" w:rsidRPr="00B700AF">
        <w:rPr>
          <w:rFonts w:cstheme="minorHAnsi"/>
          <w:sz w:val="22"/>
          <w:szCs w:val="22"/>
        </w:rPr>
        <w:t>eines</w:t>
      </w:r>
      <w:r w:rsidRPr="00B700AF">
        <w:rPr>
          <w:rFonts w:cstheme="minorHAnsi"/>
          <w:sz w:val="22"/>
          <w:szCs w:val="22"/>
        </w:rPr>
        <w:t xml:space="preserve"> Landes.</w:t>
      </w:r>
    </w:p>
    <w:p w14:paraId="6231DF36" w14:textId="77777777" w:rsidR="005D18C7" w:rsidRPr="00300E12" w:rsidRDefault="005D18C7" w:rsidP="00300E12">
      <w:pPr>
        <w:spacing w:before="240"/>
        <w:jc w:val="both"/>
        <w:rPr>
          <w:rStyle w:val="Fett"/>
          <w:rFonts w:eastAsiaTheme="majorEastAsia"/>
        </w:rPr>
      </w:pPr>
      <w:r w:rsidRPr="001C1D10">
        <w:rPr>
          <w:rStyle w:val="Fett"/>
          <w:rFonts w:eastAsiaTheme="majorEastAsia" w:cstheme="minorHAnsi"/>
          <w:color w:val="000000" w:themeColor="text1"/>
          <w:sz w:val="22"/>
          <w:szCs w:val="22"/>
        </w:rPr>
        <w:t>Exporte: Motor der österreichischen Wirtschaft</w:t>
      </w:r>
    </w:p>
    <w:p w14:paraId="2E4D0EAF" w14:textId="4984C1B2" w:rsidR="005D18C7" w:rsidRPr="00300E12" w:rsidRDefault="005D18C7" w:rsidP="569DA5D0">
      <w:pPr>
        <w:spacing w:before="240"/>
        <w:jc w:val="both"/>
        <w:rPr>
          <w:sz w:val="22"/>
          <w:szCs w:val="22"/>
          <w:vertAlign w:val="superscript"/>
        </w:rPr>
      </w:pPr>
      <w:r w:rsidRPr="569DA5D0">
        <w:rPr>
          <w:sz w:val="22"/>
          <w:szCs w:val="22"/>
        </w:rPr>
        <w:t xml:space="preserve">Die Exportwirtschaft ist </w:t>
      </w:r>
      <w:r w:rsidR="008E4C7B" w:rsidRPr="569DA5D0">
        <w:rPr>
          <w:sz w:val="22"/>
          <w:szCs w:val="22"/>
        </w:rPr>
        <w:t>ein</w:t>
      </w:r>
      <w:r w:rsidRPr="569DA5D0">
        <w:rPr>
          <w:sz w:val="22"/>
          <w:szCs w:val="22"/>
        </w:rPr>
        <w:t xml:space="preserve"> </w:t>
      </w:r>
      <w:r w:rsidR="008E4C7B" w:rsidRPr="569DA5D0">
        <w:rPr>
          <w:sz w:val="22"/>
          <w:szCs w:val="22"/>
        </w:rPr>
        <w:t>wichtiger Treiber in</w:t>
      </w:r>
      <w:r w:rsidRPr="569DA5D0">
        <w:rPr>
          <w:sz w:val="22"/>
          <w:szCs w:val="22"/>
        </w:rPr>
        <w:t xml:space="preserve"> der österreichischen Volkswirtschaft. Über die Hälfte der Wirtschaftsleistung wird durch Exporte erwirtschaftet. 2023 </w:t>
      </w:r>
      <w:r w:rsidR="008E4C7B" w:rsidRPr="569DA5D0">
        <w:rPr>
          <w:sz w:val="22"/>
          <w:szCs w:val="22"/>
        </w:rPr>
        <w:t>setzte</w:t>
      </w:r>
      <w:r w:rsidRPr="569DA5D0">
        <w:rPr>
          <w:sz w:val="22"/>
          <w:szCs w:val="22"/>
        </w:rPr>
        <w:t xml:space="preserve"> Österreich </w:t>
      </w:r>
      <w:r w:rsidR="008E4C7B" w:rsidRPr="569DA5D0">
        <w:rPr>
          <w:sz w:val="22"/>
          <w:szCs w:val="22"/>
        </w:rPr>
        <w:t xml:space="preserve">durch Exporte </w:t>
      </w:r>
      <w:r w:rsidRPr="569DA5D0">
        <w:rPr>
          <w:sz w:val="22"/>
          <w:szCs w:val="22"/>
        </w:rPr>
        <w:t>201 Milliarden Euro</w:t>
      </w:r>
      <w:r w:rsidR="008E4C7B" w:rsidRPr="569DA5D0">
        <w:rPr>
          <w:sz w:val="22"/>
          <w:szCs w:val="22"/>
        </w:rPr>
        <w:t xml:space="preserve"> um</w:t>
      </w:r>
      <w:r w:rsidRPr="569DA5D0">
        <w:rPr>
          <w:sz w:val="22"/>
          <w:szCs w:val="22"/>
        </w:rPr>
        <w:t xml:space="preserve">. </w:t>
      </w:r>
      <w:r w:rsidR="008E4C7B" w:rsidRPr="569DA5D0">
        <w:rPr>
          <w:sz w:val="22"/>
          <w:szCs w:val="22"/>
        </w:rPr>
        <w:t>Die</w:t>
      </w:r>
      <w:r w:rsidRPr="569DA5D0">
        <w:rPr>
          <w:sz w:val="22"/>
          <w:szCs w:val="22"/>
        </w:rPr>
        <w:t xml:space="preserve"> Wettbewerbsfähigkeit österreichischer Unternehmen auf dem Weltmar</w:t>
      </w:r>
      <w:r w:rsidR="008E4C7B" w:rsidRPr="569DA5D0">
        <w:rPr>
          <w:sz w:val="22"/>
          <w:szCs w:val="22"/>
        </w:rPr>
        <w:t>k</w:t>
      </w:r>
      <w:r w:rsidRPr="569DA5D0">
        <w:rPr>
          <w:sz w:val="22"/>
          <w:szCs w:val="22"/>
        </w:rPr>
        <w:t>t</w:t>
      </w:r>
      <w:r w:rsidR="008E4C7B" w:rsidRPr="569DA5D0">
        <w:rPr>
          <w:sz w:val="22"/>
          <w:szCs w:val="22"/>
        </w:rPr>
        <w:t xml:space="preserve"> bezeugt auch das Ranking der Pro-Kopf-Exporte, in dem Österreich Platz 8 belegt</w:t>
      </w:r>
      <w:r w:rsidRPr="569DA5D0">
        <w:rPr>
          <w:sz w:val="22"/>
          <w:szCs w:val="22"/>
        </w:rPr>
        <w:t>.</w:t>
      </w:r>
      <w:r w:rsidR="008E4C7B" w:rsidRPr="00300E12">
        <w:rPr>
          <w:vertAlign w:val="superscript"/>
        </w:rPr>
        <w:footnoteReference w:id="3"/>
      </w:r>
      <w:r w:rsidR="569DA5D0" w:rsidRPr="569DA5D0">
        <w:rPr>
          <w:sz w:val="22"/>
          <w:szCs w:val="22"/>
        </w:rPr>
        <w:t xml:space="preserve"> </w:t>
      </w:r>
    </w:p>
    <w:p w14:paraId="5D3910E9" w14:textId="2615BECE" w:rsidR="005D18C7" w:rsidRPr="00B700AF" w:rsidRDefault="005D18C7" w:rsidP="45B6819E">
      <w:pPr>
        <w:spacing w:before="240"/>
        <w:jc w:val="both"/>
        <w:rPr>
          <w:sz w:val="22"/>
          <w:szCs w:val="22"/>
        </w:rPr>
      </w:pPr>
      <w:r w:rsidRPr="45B6819E">
        <w:rPr>
          <w:sz w:val="22"/>
          <w:szCs w:val="22"/>
        </w:rPr>
        <w:t xml:space="preserve">Österreichs Hauptexportgüter sind Maschinen, Fahrzeuge und chemische Produkte. Aber auch hochwertige Konsumgüter, Lebensmittel und Dienstleistungen tragen maßgeblich zum Exportvolumen bei. Die wichtigsten Handelspartner sind </w:t>
      </w:r>
      <w:r w:rsidR="3A623A0E" w:rsidRPr="45B6819E">
        <w:rPr>
          <w:sz w:val="22"/>
          <w:szCs w:val="22"/>
        </w:rPr>
        <w:t>v.a. in der EU (</w:t>
      </w:r>
      <w:r w:rsidRPr="45B6819E">
        <w:rPr>
          <w:sz w:val="22"/>
          <w:szCs w:val="22"/>
        </w:rPr>
        <w:t>Deutschland, Italien</w:t>
      </w:r>
      <w:r w:rsidR="7702DB1B" w:rsidRPr="45B6819E">
        <w:rPr>
          <w:sz w:val="22"/>
          <w:szCs w:val="22"/>
        </w:rPr>
        <w:t xml:space="preserve">, etc.), aber auch </w:t>
      </w:r>
      <w:r w:rsidRPr="45B6819E">
        <w:rPr>
          <w:sz w:val="22"/>
          <w:szCs w:val="22"/>
        </w:rPr>
        <w:t>die USA</w:t>
      </w:r>
      <w:r w:rsidR="280A5F79" w:rsidRPr="45B6819E">
        <w:rPr>
          <w:sz w:val="22"/>
          <w:szCs w:val="22"/>
        </w:rPr>
        <w:t xml:space="preserve"> und Asien</w:t>
      </w:r>
      <w:r w:rsidRPr="45B6819E">
        <w:rPr>
          <w:sz w:val="22"/>
          <w:szCs w:val="22"/>
        </w:rPr>
        <w:t>.</w:t>
      </w:r>
      <w:r w:rsidR="008E4C7B" w:rsidRPr="00300E12">
        <w:rPr>
          <w:vertAlign w:val="superscript"/>
        </w:rPr>
        <w:footnoteReference w:id="4"/>
      </w:r>
    </w:p>
    <w:p w14:paraId="3FC727BC" w14:textId="1F3F4E2D" w:rsidR="008E79B1" w:rsidRDefault="005D18C7" w:rsidP="569DA5D0">
      <w:pPr>
        <w:spacing w:before="240"/>
        <w:jc w:val="both"/>
        <w:rPr>
          <w:sz w:val="22"/>
          <w:szCs w:val="22"/>
        </w:rPr>
      </w:pPr>
      <w:r w:rsidRPr="569DA5D0">
        <w:rPr>
          <w:sz w:val="22"/>
          <w:szCs w:val="22"/>
        </w:rPr>
        <w:t xml:space="preserve">Exportierende Unternehmen </w:t>
      </w:r>
      <w:r w:rsidRPr="45B6819E">
        <w:rPr>
          <w:sz w:val="22"/>
          <w:szCs w:val="22"/>
        </w:rPr>
        <w:t xml:space="preserve">müssen sich gegen internationale Wettbewerber durchsetzen, haben aber auch größere Absatzmärke. Sie sind oftmals </w:t>
      </w:r>
      <w:r w:rsidRPr="569DA5D0">
        <w:rPr>
          <w:sz w:val="22"/>
          <w:szCs w:val="22"/>
        </w:rPr>
        <w:t>größer</w:t>
      </w:r>
      <w:r w:rsidR="00B47794">
        <w:rPr>
          <w:sz w:val="22"/>
          <w:szCs w:val="22"/>
        </w:rPr>
        <w:t xml:space="preserve"> </w:t>
      </w:r>
      <w:r w:rsidRPr="569DA5D0">
        <w:rPr>
          <w:sz w:val="22"/>
          <w:szCs w:val="22"/>
        </w:rPr>
        <w:t>als nicht exportierende Unternehmen</w:t>
      </w:r>
      <w:r w:rsidRPr="45B6819E">
        <w:rPr>
          <w:sz w:val="22"/>
          <w:szCs w:val="22"/>
        </w:rPr>
        <w:t xml:space="preserve"> und</w:t>
      </w:r>
      <w:r w:rsidR="00DF3E68">
        <w:rPr>
          <w:sz w:val="22"/>
          <w:szCs w:val="22"/>
        </w:rPr>
        <w:t xml:space="preserve"> </w:t>
      </w:r>
      <w:r w:rsidRPr="569DA5D0">
        <w:rPr>
          <w:sz w:val="22"/>
          <w:szCs w:val="22"/>
        </w:rPr>
        <w:t>tragen überproportional zur Wertschöpfung und Beschäftigung bei. Laut einer Studie des FIW sind Exporte für rund 25% der Arbeitsplätze in Österreich verantwortlich.</w:t>
      </w:r>
      <w:r w:rsidR="00B17A12" w:rsidRPr="00300E12">
        <w:rPr>
          <w:vertAlign w:val="superscript"/>
        </w:rPr>
        <w:footnoteReference w:id="5"/>
      </w:r>
    </w:p>
    <w:p w14:paraId="440BDEDA" w14:textId="16712C16" w:rsidR="00350259" w:rsidRDefault="00350259" w:rsidP="00B700AF">
      <w:pPr>
        <w:spacing w:before="240"/>
        <w:jc w:val="both"/>
        <w:rPr>
          <w:rFonts w:cstheme="minorHAnsi"/>
          <w:sz w:val="22"/>
          <w:szCs w:val="22"/>
        </w:rPr>
      </w:pPr>
    </w:p>
    <w:p w14:paraId="0EB50822" w14:textId="77777777" w:rsidR="00350259" w:rsidRPr="00B700AF" w:rsidRDefault="00350259" w:rsidP="00B700AF">
      <w:pPr>
        <w:spacing w:before="240"/>
        <w:jc w:val="both"/>
        <w:rPr>
          <w:rFonts w:cstheme="minorHAnsi"/>
          <w:sz w:val="22"/>
          <w:szCs w:val="22"/>
        </w:rPr>
      </w:pPr>
    </w:p>
    <w:p w14:paraId="56F353BF" w14:textId="77777777" w:rsidR="008E79B1" w:rsidRDefault="005D18C7" w:rsidP="00B700AF">
      <w:pPr>
        <w:spacing w:before="240"/>
        <w:jc w:val="both"/>
        <w:rPr>
          <w:rStyle w:val="Fett"/>
          <w:rFonts w:eastAsiaTheme="majorEastAsia" w:cstheme="minorHAnsi"/>
          <w:color w:val="000000" w:themeColor="text1"/>
          <w:sz w:val="22"/>
          <w:szCs w:val="22"/>
        </w:rPr>
      </w:pPr>
      <w:r w:rsidRPr="001C1D10">
        <w:rPr>
          <w:rStyle w:val="Fett"/>
          <w:rFonts w:eastAsiaTheme="majorEastAsia" w:cstheme="minorHAnsi"/>
          <w:color w:val="000000" w:themeColor="text1"/>
          <w:sz w:val="22"/>
          <w:szCs w:val="22"/>
        </w:rPr>
        <w:lastRenderedPageBreak/>
        <w:t>Importe: Deckung des Bedarfs und Input für die Produktion</w:t>
      </w:r>
    </w:p>
    <w:p w14:paraId="167B6A52" w14:textId="6C15DEB9" w:rsidR="005D18C7" w:rsidRPr="00B700AF" w:rsidRDefault="005D18C7" w:rsidP="00B700AF">
      <w:pPr>
        <w:spacing w:before="240"/>
        <w:jc w:val="both"/>
        <w:rPr>
          <w:rFonts w:cstheme="minorHAnsi"/>
          <w:sz w:val="22"/>
          <w:szCs w:val="22"/>
        </w:rPr>
      </w:pPr>
      <w:r w:rsidRPr="00B700AF">
        <w:rPr>
          <w:rFonts w:cstheme="minorHAnsi"/>
          <w:sz w:val="22"/>
          <w:szCs w:val="22"/>
        </w:rPr>
        <w:t>Österreich importiert eine Vielzahl von Gütern, um den Bedarf der Bevölkerung und der Industrie zu decken. Dazu gehören Rohstoffe, Energie, Maschinen, Fahrzeuge und Konsumgüter. Die wichtigsten Importpartner sind Deutschland, China und Italien.</w:t>
      </w:r>
      <w:r w:rsidR="00B17A12" w:rsidRPr="00300E12">
        <w:rPr>
          <w:vertAlign w:val="superscript"/>
        </w:rPr>
        <w:footnoteReference w:id="6"/>
      </w:r>
      <w:r w:rsidR="00350259">
        <w:rPr>
          <w:rFonts w:cstheme="minorHAnsi"/>
          <w:sz w:val="22"/>
          <w:szCs w:val="22"/>
        </w:rPr>
        <w:t xml:space="preserve"> </w:t>
      </w:r>
      <w:r w:rsidRPr="00B700AF">
        <w:rPr>
          <w:rFonts w:cstheme="minorHAnsi"/>
          <w:sz w:val="22"/>
          <w:szCs w:val="22"/>
        </w:rPr>
        <w:t xml:space="preserve">Importe ermöglichen es Österreich, Güter zu beziehen, die im Inland nicht oder nur zu höheren Kosten produziert werden können. Dadurch profitieren </w:t>
      </w:r>
      <w:proofErr w:type="spellStart"/>
      <w:r w:rsidRPr="00B700AF">
        <w:rPr>
          <w:rFonts w:cstheme="minorHAnsi"/>
          <w:sz w:val="22"/>
          <w:szCs w:val="22"/>
        </w:rPr>
        <w:t>Konsument</w:t>
      </w:r>
      <w:r w:rsidR="00350259">
        <w:rPr>
          <w:rFonts w:cstheme="minorHAnsi"/>
          <w:sz w:val="22"/>
          <w:szCs w:val="22"/>
        </w:rPr>
        <w:t>:inn</w:t>
      </w:r>
      <w:r w:rsidRPr="00B700AF">
        <w:rPr>
          <w:rFonts w:cstheme="minorHAnsi"/>
          <w:sz w:val="22"/>
          <w:szCs w:val="22"/>
        </w:rPr>
        <w:t>en</w:t>
      </w:r>
      <w:proofErr w:type="spellEnd"/>
      <w:r w:rsidRPr="00B700AF">
        <w:rPr>
          <w:rFonts w:cstheme="minorHAnsi"/>
          <w:sz w:val="22"/>
          <w:szCs w:val="22"/>
        </w:rPr>
        <w:t xml:space="preserve"> von einer größeren Auswahl und niedrigeren Preisen. Gleichzeitig dienen importierte Rohstoffe und Vorprodukte als Input für die heimische Produktion und tragen zur Wettbewerbsfähigkeit österreichischer Unternehmen bei.</w:t>
      </w:r>
    </w:p>
    <w:p w14:paraId="17AA8184" w14:textId="77777777" w:rsidR="005D18C7" w:rsidRPr="001C1D10" w:rsidRDefault="005D18C7" w:rsidP="00300E12">
      <w:pPr>
        <w:spacing w:before="240"/>
        <w:jc w:val="both"/>
        <w:rPr>
          <w:rFonts w:cstheme="minorHAnsi"/>
          <w:color w:val="000000" w:themeColor="text1"/>
          <w:sz w:val="22"/>
          <w:szCs w:val="22"/>
        </w:rPr>
      </w:pPr>
      <w:r w:rsidRPr="001C1D10">
        <w:rPr>
          <w:rStyle w:val="Fett"/>
          <w:rFonts w:eastAsiaTheme="majorEastAsia" w:cstheme="minorHAnsi"/>
          <w:color w:val="000000" w:themeColor="text1"/>
          <w:sz w:val="22"/>
          <w:szCs w:val="22"/>
        </w:rPr>
        <w:t>Herausforderungen und Chancen</w:t>
      </w:r>
    </w:p>
    <w:p w14:paraId="7EA415FB" w14:textId="09BED09C" w:rsidR="005D18C7" w:rsidRDefault="2A89274F" w:rsidP="45B6819E">
      <w:pPr>
        <w:spacing w:before="240"/>
        <w:jc w:val="both"/>
        <w:rPr>
          <w:sz w:val="22"/>
          <w:szCs w:val="22"/>
        </w:rPr>
      </w:pPr>
      <w:r w:rsidRPr="45B6819E">
        <w:rPr>
          <w:sz w:val="22"/>
          <w:szCs w:val="22"/>
        </w:rPr>
        <w:t>Der Export ist ein wichtiger Bestandteil der österreichischen Wirtschaft</w:t>
      </w:r>
      <w:r w:rsidR="763AAAC2" w:rsidRPr="45B6819E">
        <w:rPr>
          <w:sz w:val="22"/>
          <w:szCs w:val="22"/>
        </w:rPr>
        <w:t xml:space="preserve"> und trägt maßgeblich</w:t>
      </w:r>
      <w:r w:rsidR="31BA9833" w:rsidRPr="45B6819E">
        <w:rPr>
          <w:sz w:val="22"/>
          <w:szCs w:val="22"/>
        </w:rPr>
        <w:t xml:space="preserve"> zur Wertschöpfun</w:t>
      </w:r>
      <w:r w:rsidR="2533B65C" w:rsidRPr="45B6819E">
        <w:rPr>
          <w:sz w:val="22"/>
          <w:szCs w:val="22"/>
        </w:rPr>
        <w:t>g und zum Wohlstand</w:t>
      </w:r>
      <w:r w:rsidR="31BA9833" w:rsidRPr="45B6819E">
        <w:rPr>
          <w:sz w:val="22"/>
          <w:szCs w:val="22"/>
        </w:rPr>
        <w:t xml:space="preserve"> </w:t>
      </w:r>
      <w:r w:rsidR="0922E8C0" w:rsidRPr="45B6819E">
        <w:rPr>
          <w:sz w:val="22"/>
          <w:szCs w:val="22"/>
        </w:rPr>
        <w:t xml:space="preserve">im </w:t>
      </w:r>
      <w:r w:rsidR="31BA9833" w:rsidRPr="45B6819E">
        <w:rPr>
          <w:sz w:val="22"/>
          <w:szCs w:val="22"/>
        </w:rPr>
        <w:t xml:space="preserve">Land bei. </w:t>
      </w:r>
      <w:r w:rsidR="34A45F1E" w:rsidRPr="45B6819E">
        <w:rPr>
          <w:sz w:val="22"/>
          <w:szCs w:val="22"/>
        </w:rPr>
        <w:t xml:space="preserve">Durch den Zugang zu neuen Märkten und Technologien können die Unternehmen ihre Absatzmöglichkeiten erweitern und ihre Wettbewerbsfähigkeit stärken. </w:t>
      </w:r>
      <w:r w:rsidR="31BA9833" w:rsidRPr="45B6819E">
        <w:rPr>
          <w:sz w:val="22"/>
          <w:szCs w:val="22"/>
        </w:rPr>
        <w:t>Gleichzeit</w:t>
      </w:r>
      <w:r w:rsidR="7103C7F6" w:rsidRPr="45B6819E">
        <w:rPr>
          <w:sz w:val="22"/>
          <w:szCs w:val="22"/>
        </w:rPr>
        <w:t>ig</w:t>
      </w:r>
      <w:r w:rsidRPr="45B6819E">
        <w:rPr>
          <w:sz w:val="22"/>
          <w:szCs w:val="22"/>
        </w:rPr>
        <w:t xml:space="preserve"> </w:t>
      </w:r>
      <w:r w:rsidR="005D18C7" w:rsidRPr="45B6819E">
        <w:rPr>
          <w:sz w:val="22"/>
          <w:szCs w:val="22"/>
        </w:rPr>
        <w:t>macht</w:t>
      </w:r>
      <w:r w:rsidR="6D25334F" w:rsidRPr="45B6819E">
        <w:rPr>
          <w:sz w:val="22"/>
          <w:szCs w:val="22"/>
        </w:rPr>
        <w:t xml:space="preserve"> die hohe Exportquote</w:t>
      </w:r>
      <w:r w:rsidR="005D18C7" w:rsidRPr="45B6819E">
        <w:rPr>
          <w:sz w:val="22"/>
          <w:szCs w:val="22"/>
        </w:rPr>
        <w:t xml:space="preserve"> Österreich anfällig für Schwankungen der Weltkonjunktur und politische Risiken. Handelskonflikte, Zölle und protektionistische Maßnahmen können den Außenhandel beeinträchtigen und die wirtschaftliche Entwicklung bremsen. </w:t>
      </w:r>
    </w:p>
    <w:p w14:paraId="7FC3D09C" w14:textId="2A217704" w:rsidR="005D18C7" w:rsidRDefault="00350259" w:rsidP="45B6819E">
      <w:pPr>
        <w:spacing w:before="240"/>
        <w:jc w:val="both"/>
        <w:rPr>
          <w:sz w:val="22"/>
          <w:szCs w:val="22"/>
        </w:rPr>
      </w:pPr>
      <w:r w:rsidRPr="45B6819E">
        <w:rPr>
          <w:sz w:val="22"/>
          <w:szCs w:val="22"/>
        </w:rPr>
        <w:t xml:space="preserve">Der Außenhandel </w:t>
      </w:r>
      <w:r w:rsidR="0006558E" w:rsidRPr="45B6819E">
        <w:rPr>
          <w:sz w:val="22"/>
          <w:szCs w:val="22"/>
        </w:rPr>
        <w:t>bringt</w:t>
      </w:r>
      <w:r w:rsidRPr="45B6819E">
        <w:rPr>
          <w:sz w:val="22"/>
          <w:szCs w:val="22"/>
        </w:rPr>
        <w:t xml:space="preserve"> </w:t>
      </w:r>
      <w:r w:rsidR="0006558E" w:rsidRPr="45B6819E">
        <w:rPr>
          <w:sz w:val="22"/>
          <w:szCs w:val="22"/>
        </w:rPr>
        <w:t xml:space="preserve">neben diversen Vorteilen </w:t>
      </w:r>
      <w:r w:rsidRPr="45B6819E">
        <w:rPr>
          <w:sz w:val="22"/>
          <w:szCs w:val="22"/>
        </w:rPr>
        <w:t xml:space="preserve">jedoch auch </w:t>
      </w:r>
      <w:r w:rsidR="00A54054" w:rsidRPr="45B6819E">
        <w:rPr>
          <w:sz w:val="22"/>
          <w:szCs w:val="22"/>
        </w:rPr>
        <w:t xml:space="preserve">herausfordernde </w:t>
      </w:r>
      <w:r w:rsidRPr="45B6819E">
        <w:rPr>
          <w:sz w:val="22"/>
          <w:szCs w:val="22"/>
        </w:rPr>
        <w:t>ökologische Auswirkungen</w:t>
      </w:r>
      <w:r w:rsidR="0006558E" w:rsidRPr="45B6819E">
        <w:rPr>
          <w:sz w:val="22"/>
          <w:szCs w:val="22"/>
        </w:rPr>
        <w:t xml:space="preserve"> mit sich</w:t>
      </w:r>
      <w:r w:rsidRPr="45B6819E">
        <w:rPr>
          <w:sz w:val="22"/>
          <w:szCs w:val="22"/>
        </w:rPr>
        <w:t>. Produktion und Konsum sind räumlich immer stärker getrennt</w:t>
      </w:r>
      <w:r w:rsidR="00D1690D" w:rsidRPr="45B6819E">
        <w:rPr>
          <w:sz w:val="22"/>
          <w:szCs w:val="22"/>
        </w:rPr>
        <w:t xml:space="preserve"> und viele Menschen steigern mit zunehmendem Wohlstand den Konsum. Neben Umweltbelastungen im produzierenden Bereich spielt der Transport von Gütern eine wichtige Roll</w:t>
      </w:r>
      <w:r w:rsidR="0006558E" w:rsidRPr="45B6819E">
        <w:rPr>
          <w:sz w:val="22"/>
          <w:szCs w:val="22"/>
        </w:rPr>
        <w:t xml:space="preserve">e. </w:t>
      </w:r>
      <w:r w:rsidR="0006768C" w:rsidRPr="45B6819E">
        <w:rPr>
          <w:sz w:val="22"/>
          <w:szCs w:val="22"/>
        </w:rPr>
        <w:t>Der Blick auf ökologische Folgen, die sich aus der globalen Arbeitsteilung ergeben, bildet in jüngster Vergangenheit einen immer stärkeren Strang im öffentlichen Diskurs.</w:t>
      </w:r>
      <w:r w:rsidR="79ADB7BF" w:rsidRPr="45B6819E">
        <w:rPr>
          <w:sz w:val="22"/>
          <w:szCs w:val="22"/>
        </w:rPr>
        <w:t xml:space="preserve"> Durch die globale Verbreitung von neuen Technologien in einer globalisierten Welt und internationale Zusammenarbeit </w:t>
      </w:r>
      <w:r w:rsidR="48252477" w:rsidRPr="45B6819E">
        <w:rPr>
          <w:sz w:val="22"/>
          <w:szCs w:val="22"/>
        </w:rPr>
        <w:t xml:space="preserve">können effizientere Produktionsprozesse </w:t>
      </w:r>
      <w:r w:rsidR="79ADB7BF" w:rsidRPr="45B6819E">
        <w:rPr>
          <w:sz w:val="22"/>
          <w:szCs w:val="22"/>
        </w:rPr>
        <w:t xml:space="preserve">aber auch zu einer </w:t>
      </w:r>
      <w:r w:rsidR="1A84CB91" w:rsidRPr="45B6819E">
        <w:rPr>
          <w:sz w:val="22"/>
          <w:szCs w:val="22"/>
        </w:rPr>
        <w:t>Reduktion von Umweltschäden führen.</w:t>
      </w:r>
    </w:p>
    <w:p w14:paraId="3D13E55D" w14:textId="10843FF3" w:rsidR="005D18C7" w:rsidRDefault="0006768C" w:rsidP="45B6819E">
      <w:pPr>
        <w:spacing w:before="240"/>
        <w:jc w:val="both"/>
        <w:rPr>
          <w:sz w:val="22"/>
          <w:szCs w:val="22"/>
        </w:rPr>
      </w:pPr>
      <w:r w:rsidRPr="45B6819E">
        <w:rPr>
          <w:sz w:val="22"/>
          <w:szCs w:val="22"/>
        </w:rPr>
        <w:t xml:space="preserve">Nachhaltiges Wirtschaften und ressourcenschonender Umgang bei gleichzeitigem Erhalten der Lebensqualität und des Wohlstands </w:t>
      </w:r>
      <w:r w:rsidR="00FE5A7F" w:rsidRPr="45B6819E">
        <w:rPr>
          <w:sz w:val="22"/>
          <w:szCs w:val="22"/>
        </w:rPr>
        <w:t>in Österreich</w:t>
      </w:r>
      <w:r w:rsidR="00FE5A7F" w:rsidRPr="45B6819E">
        <w:rPr>
          <w:rStyle w:val="Funotenzeichen"/>
          <w:sz w:val="22"/>
          <w:szCs w:val="22"/>
        </w:rPr>
        <w:footnoteReference w:id="7"/>
      </w:r>
      <w:r w:rsidR="00FE5A7F" w:rsidRPr="45B6819E">
        <w:rPr>
          <w:sz w:val="22"/>
          <w:szCs w:val="22"/>
        </w:rPr>
        <w:t xml:space="preserve"> steht in Verbindung mit </w:t>
      </w:r>
      <w:r w:rsidR="005D18C7" w:rsidRPr="45B6819E">
        <w:rPr>
          <w:sz w:val="22"/>
          <w:szCs w:val="22"/>
        </w:rPr>
        <w:t xml:space="preserve">Import und Export </w:t>
      </w:r>
      <w:r w:rsidR="00FE5A7F" w:rsidRPr="45B6819E">
        <w:rPr>
          <w:sz w:val="22"/>
          <w:szCs w:val="22"/>
        </w:rPr>
        <w:t>als</w:t>
      </w:r>
      <w:r w:rsidR="005D18C7" w:rsidRPr="45B6819E">
        <w:rPr>
          <w:sz w:val="22"/>
          <w:szCs w:val="22"/>
        </w:rPr>
        <w:t xml:space="preserve"> zentrale Pfeiler der österreichischen Wirtschaft. </w:t>
      </w:r>
      <w:r w:rsidR="00FE5A7F" w:rsidRPr="45B6819E">
        <w:rPr>
          <w:sz w:val="22"/>
          <w:szCs w:val="22"/>
        </w:rPr>
        <w:t>Diese</w:t>
      </w:r>
      <w:r w:rsidR="005D18C7" w:rsidRPr="45B6819E">
        <w:rPr>
          <w:sz w:val="22"/>
          <w:szCs w:val="22"/>
        </w:rPr>
        <w:t xml:space="preserve"> tragen maßgeblich zum Wohlstand, zur Beschäftigung und zur </w:t>
      </w:r>
      <w:r w:rsidR="1767703B" w:rsidRPr="45B6819E">
        <w:rPr>
          <w:sz w:val="22"/>
          <w:szCs w:val="22"/>
        </w:rPr>
        <w:t>Innovation</w:t>
      </w:r>
      <w:r w:rsidR="005D18C7" w:rsidRPr="45B6819E">
        <w:rPr>
          <w:sz w:val="22"/>
          <w:szCs w:val="22"/>
        </w:rPr>
        <w:t xml:space="preserve">sfähigkeit des Landes bei. Eine aktive Außenwirtschaftspolitik, die auf offene Märkte und faire Handelsbedingungen abzielt, ist </w:t>
      </w:r>
      <w:r w:rsidR="00A54054" w:rsidRPr="45B6819E">
        <w:rPr>
          <w:sz w:val="22"/>
          <w:szCs w:val="22"/>
        </w:rPr>
        <w:t>bedeutend</w:t>
      </w:r>
      <w:r w:rsidR="005D18C7" w:rsidRPr="45B6819E">
        <w:rPr>
          <w:sz w:val="22"/>
          <w:szCs w:val="22"/>
        </w:rPr>
        <w:t>, um die Chancen der Globalisierung zu nutzen und die Risiken</w:t>
      </w:r>
      <w:r w:rsidR="7CFBA9D7" w:rsidRPr="45B6819E">
        <w:rPr>
          <w:sz w:val="22"/>
          <w:szCs w:val="22"/>
        </w:rPr>
        <w:t xml:space="preserve"> durch Protektionismus</w:t>
      </w:r>
      <w:r w:rsidR="005D18C7" w:rsidRPr="45B6819E">
        <w:rPr>
          <w:sz w:val="22"/>
          <w:szCs w:val="22"/>
        </w:rPr>
        <w:t xml:space="preserve"> zu minimieren.</w:t>
      </w:r>
    </w:p>
    <w:p w14:paraId="1A3A3EF5" w14:textId="77777777" w:rsidR="009B3C49" w:rsidRDefault="009B3C49" w:rsidP="00B700AF">
      <w:pPr>
        <w:spacing w:before="240"/>
        <w:jc w:val="both"/>
        <w:rPr>
          <w:rFonts w:cstheme="minorHAnsi"/>
          <w:sz w:val="22"/>
          <w:szCs w:val="22"/>
        </w:rPr>
      </w:pPr>
    </w:p>
    <w:p w14:paraId="2DD63342" w14:textId="77777777" w:rsidR="009B3C49" w:rsidRPr="00B700AF" w:rsidRDefault="009B3C49" w:rsidP="00B700AF">
      <w:pPr>
        <w:spacing w:before="240"/>
        <w:jc w:val="both"/>
        <w:rPr>
          <w:rFonts w:cstheme="minorHAnsi"/>
          <w:sz w:val="22"/>
          <w:szCs w:val="22"/>
        </w:rPr>
      </w:pPr>
    </w:p>
    <w:p w14:paraId="36589AAB" w14:textId="77777777" w:rsidR="001C1D10" w:rsidRPr="001C1D10" w:rsidRDefault="001C1D10" w:rsidP="005D18C7">
      <w:pPr>
        <w:pStyle w:val="StandardWeb"/>
        <w:spacing w:before="0" w:beforeAutospacing="0" w:after="120" w:afterAutospacing="0"/>
        <w:rPr>
          <w:rFonts w:asciiTheme="minorHAnsi" w:hAnsiTheme="minorHAnsi" w:cstheme="minorHAnsi"/>
          <w:color w:val="000000"/>
          <w:sz w:val="22"/>
          <w:szCs w:val="22"/>
        </w:rPr>
      </w:pPr>
    </w:p>
    <w:p w14:paraId="6662DD47" w14:textId="0B22A9EA" w:rsidR="0010166C" w:rsidRPr="001C1D10" w:rsidRDefault="0010166C" w:rsidP="005D18C7">
      <w:pPr>
        <w:spacing w:after="120"/>
        <w:rPr>
          <w:rStyle w:val="Erwhnung"/>
          <w:rFonts w:cstheme="minorHAnsi"/>
          <w:color w:val="auto"/>
          <w:sz w:val="22"/>
          <w:szCs w:val="22"/>
          <w:shd w:val="clear" w:color="auto" w:fill="auto"/>
        </w:rPr>
        <w:sectPr w:rsidR="0010166C" w:rsidRPr="001C1D10" w:rsidSect="003A1292">
          <w:headerReference w:type="default" r:id="rId25"/>
          <w:footerReference w:type="default" r:id="rId26"/>
          <w:pgSz w:w="11900" w:h="16840"/>
          <w:pgMar w:top="1802" w:right="1417" w:bottom="1134" w:left="1417" w:header="850" w:footer="680" w:gutter="0"/>
          <w:cols w:space="708"/>
          <w:docGrid w:linePitch="360"/>
        </w:sectPr>
      </w:pPr>
    </w:p>
    <w:p w14:paraId="72E2D030" w14:textId="6652A7CA" w:rsidR="00E270A8" w:rsidRPr="00644118" w:rsidRDefault="00E270A8" w:rsidP="00426A71">
      <w:pPr>
        <w:pStyle w:val="berschrift1"/>
        <w:rPr>
          <w:lang w:val="en-US"/>
        </w:rPr>
      </w:pPr>
      <w:bookmarkStart w:id="6" w:name="_Toc174712637"/>
      <w:r w:rsidRPr="716A6C23">
        <w:rPr>
          <w:lang w:val="en-US"/>
        </w:rPr>
        <w:lastRenderedPageBreak/>
        <w:t>Unterrichtsszenario</w:t>
      </w:r>
      <w:r w:rsidR="00426A71" w:rsidRPr="716A6C23">
        <w:rPr>
          <w:lang w:val="en-US"/>
        </w:rPr>
        <w:t xml:space="preserve"> &amp; Material</w:t>
      </w:r>
      <w:bookmarkEnd w:id="6"/>
    </w:p>
    <w:p w14:paraId="63CC2504" w14:textId="77777777" w:rsidR="00856131" w:rsidRPr="00644118" w:rsidRDefault="00856131" w:rsidP="00856131">
      <w:pPr>
        <w:rPr>
          <w:lang w:val="en-US"/>
        </w:rPr>
      </w:pPr>
    </w:p>
    <w:tbl>
      <w:tblPr>
        <w:tblStyle w:val="Gitternetztabelle4Akzent4"/>
        <w:tblW w:w="14592"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tblGrid>
      <w:tr w:rsidR="00856131" w:rsidRPr="003B4610" w14:paraId="04FAE21C" w14:textId="77777777" w:rsidTr="00AA2B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61DD61B9" w14:textId="54645B01" w:rsidR="00856131" w:rsidRPr="003B4610" w:rsidRDefault="00856131" w:rsidP="001A664C">
            <w:pPr>
              <w:rPr>
                <w:rFonts w:cstheme="minorHAnsi"/>
                <w:b w:val="0"/>
                <w:bCs w:val="0"/>
                <w:color w:val="303059" w:themeColor="accent3"/>
                <w:szCs w:val="20"/>
              </w:rPr>
            </w:pPr>
            <w:bookmarkStart w:id="7" w:name="_Hlk146270187"/>
            <w:r w:rsidRPr="003B4610">
              <w:rPr>
                <w:rFonts w:cstheme="minorHAnsi"/>
                <w:color w:val="303059" w:themeColor="accent3"/>
                <w:szCs w:val="20"/>
              </w:rPr>
              <w:t>1. Unterrichtseinheit</w:t>
            </w:r>
            <w:r w:rsidR="00CF1336" w:rsidRPr="003B4610">
              <w:rPr>
                <w:rFonts w:cstheme="minorHAnsi"/>
                <w:color w:val="303059" w:themeColor="accent3"/>
                <w:szCs w:val="20"/>
              </w:rPr>
              <w:t xml:space="preserve">: </w:t>
            </w:r>
            <w:r w:rsidR="00644118" w:rsidRPr="003B4610">
              <w:rPr>
                <w:rFonts w:cstheme="minorHAnsi"/>
                <w:color w:val="303059" w:themeColor="accent3"/>
                <w:szCs w:val="20"/>
              </w:rPr>
              <w:t>Import</w:t>
            </w:r>
          </w:p>
        </w:tc>
      </w:tr>
      <w:tr w:rsidR="00C51123" w:rsidRPr="003B4610" w14:paraId="761FFEB7" w14:textId="77777777" w:rsidTr="00AA2B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7C0EEDE" w14:textId="43221728" w:rsidR="00856131" w:rsidRPr="003B4610" w:rsidRDefault="00856131" w:rsidP="00C54462">
            <w:pPr>
              <w:jc w:val="center"/>
              <w:rPr>
                <w:rFonts w:cstheme="minorHAnsi"/>
                <w:b w:val="0"/>
                <w:bCs w:val="0"/>
                <w:color w:val="303059" w:themeColor="accent3"/>
                <w:szCs w:val="20"/>
              </w:rPr>
            </w:pPr>
            <w:r w:rsidRPr="003B4610">
              <w:rPr>
                <w:rFonts w:cstheme="minorHAnsi"/>
                <w:color w:val="303059" w:themeColor="accent3"/>
                <w:szCs w:val="20"/>
              </w:rPr>
              <w:t>Zeit</w:t>
            </w:r>
          </w:p>
        </w:tc>
        <w:tc>
          <w:tcPr>
            <w:tcW w:w="2211" w:type="dxa"/>
          </w:tcPr>
          <w:p w14:paraId="2F9871F2" w14:textId="77777777" w:rsidR="00856131" w:rsidRPr="003B4610"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3B4610">
              <w:rPr>
                <w:rFonts w:cstheme="minorHAnsi"/>
                <w:b/>
                <w:bCs/>
                <w:color w:val="303059" w:themeColor="accent3"/>
                <w:szCs w:val="20"/>
              </w:rPr>
              <w:t>Thema</w:t>
            </w:r>
          </w:p>
        </w:tc>
        <w:tc>
          <w:tcPr>
            <w:tcW w:w="3742" w:type="dxa"/>
          </w:tcPr>
          <w:p w14:paraId="06582CB4" w14:textId="77777777" w:rsidR="00856131" w:rsidRPr="003B4610"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3B4610">
              <w:rPr>
                <w:rFonts w:cstheme="minorHAnsi"/>
                <w:b/>
                <w:bCs/>
                <w:color w:val="303059" w:themeColor="accent3"/>
                <w:szCs w:val="20"/>
              </w:rPr>
              <w:t>Ablauf</w:t>
            </w:r>
          </w:p>
        </w:tc>
        <w:tc>
          <w:tcPr>
            <w:tcW w:w="1814" w:type="dxa"/>
          </w:tcPr>
          <w:p w14:paraId="7FB7BC6B" w14:textId="77777777" w:rsidR="00856131" w:rsidRPr="003B4610"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3B4610">
              <w:rPr>
                <w:rFonts w:cstheme="minorHAnsi"/>
                <w:b/>
                <w:bCs/>
                <w:color w:val="303059" w:themeColor="accent3"/>
                <w:szCs w:val="20"/>
              </w:rPr>
              <w:t>Material</w:t>
            </w:r>
          </w:p>
        </w:tc>
        <w:tc>
          <w:tcPr>
            <w:tcW w:w="5975" w:type="dxa"/>
          </w:tcPr>
          <w:p w14:paraId="46C45C91" w14:textId="77777777" w:rsidR="00856131" w:rsidRPr="003B4610"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3B4610">
              <w:rPr>
                <w:rFonts w:cstheme="minorHAnsi"/>
                <w:b/>
                <w:bCs/>
                <w:color w:val="303059" w:themeColor="accent3"/>
                <w:szCs w:val="20"/>
              </w:rPr>
              <w:t>Hinweise</w:t>
            </w:r>
          </w:p>
        </w:tc>
      </w:tr>
      <w:tr w:rsidR="00C51123" w:rsidRPr="003B4610" w14:paraId="68DDFAEF" w14:textId="77777777" w:rsidTr="00156A4D">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447B9CBB" w14:textId="1A21B8F8" w:rsidR="00856131" w:rsidRPr="003B4610" w:rsidRDefault="00856131" w:rsidP="00F51A31">
            <w:pPr>
              <w:spacing w:before="20"/>
              <w:jc w:val="center"/>
              <w:rPr>
                <w:rFonts w:cstheme="minorHAnsi"/>
                <w:b w:val="0"/>
                <w:bCs w:val="0"/>
                <w:szCs w:val="20"/>
              </w:rPr>
            </w:pPr>
            <w:bookmarkStart w:id="8" w:name="_Hlk146270474"/>
            <w:r w:rsidRPr="003B4610">
              <w:rPr>
                <w:rFonts w:cstheme="minorHAnsi"/>
                <w:b w:val="0"/>
                <w:bCs w:val="0"/>
                <w:szCs w:val="20"/>
              </w:rPr>
              <w:t>1</w:t>
            </w:r>
            <w:r w:rsidR="007A3EE5" w:rsidRPr="003B4610">
              <w:rPr>
                <w:rFonts w:cstheme="minorHAnsi"/>
                <w:b w:val="0"/>
                <w:bCs w:val="0"/>
                <w:szCs w:val="20"/>
              </w:rPr>
              <w:t>5</w:t>
            </w:r>
            <w:r w:rsidR="00647118" w:rsidRPr="003B4610">
              <w:rPr>
                <w:rFonts w:cstheme="minorHAnsi"/>
                <w:b w:val="0"/>
                <w:bCs w:val="0"/>
                <w:szCs w:val="20"/>
              </w:rPr>
              <w:t>-</w:t>
            </w:r>
            <w:r w:rsidR="00F7686F" w:rsidRPr="003B4610">
              <w:rPr>
                <w:rFonts w:cstheme="minorHAnsi"/>
                <w:b w:val="0"/>
                <w:bCs w:val="0"/>
                <w:szCs w:val="20"/>
              </w:rPr>
              <w:t>2</w:t>
            </w:r>
            <w:r w:rsidR="00647118" w:rsidRPr="003B4610">
              <w:rPr>
                <w:rFonts w:cstheme="minorHAnsi"/>
                <w:b w:val="0"/>
                <w:bCs w:val="0"/>
                <w:szCs w:val="20"/>
              </w:rPr>
              <w:t>0</w:t>
            </w:r>
          </w:p>
        </w:tc>
        <w:tc>
          <w:tcPr>
            <w:tcW w:w="2211" w:type="dxa"/>
          </w:tcPr>
          <w:p w14:paraId="72DE990D" w14:textId="64AFE3F7" w:rsidR="00856131" w:rsidRPr="003B4610" w:rsidRDefault="007A3EE5" w:rsidP="00EA140E">
            <w:pPr>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3B4610">
              <w:rPr>
                <w:rFonts w:cstheme="minorHAnsi"/>
                <w:b/>
                <w:bCs/>
                <w:szCs w:val="20"/>
              </w:rPr>
              <w:t>Einstieg</w:t>
            </w:r>
          </w:p>
        </w:tc>
        <w:tc>
          <w:tcPr>
            <w:tcW w:w="3742" w:type="dxa"/>
          </w:tcPr>
          <w:p w14:paraId="60A27963" w14:textId="71616086" w:rsidR="00856131" w:rsidRPr="003B4610" w:rsidRDefault="007A3EE5" w:rsidP="00EA140E">
            <w:pPr>
              <w:cnfStyle w:val="000000000000" w:firstRow="0" w:lastRow="0" w:firstColumn="0" w:lastColumn="0" w:oddVBand="0" w:evenVBand="0" w:oddHBand="0" w:evenHBand="0" w:firstRowFirstColumn="0" w:firstRowLastColumn="0" w:lastRowFirstColumn="0" w:lastRowLastColumn="0"/>
              <w:rPr>
                <w:rFonts w:cstheme="minorHAnsi"/>
                <w:szCs w:val="20"/>
              </w:rPr>
            </w:pPr>
            <w:r w:rsidRPr="003B4610">
              <w:rPr>
                <w:rFonts w:cstheme="minorHAnsi"/>
                <w:b/>
                <w:bCs/>
                <w:szCs w:val="20"/>
              </w:rPr>
              <w:t>Import-Export-Frühstück</w:t>
            </w:r>
            <w:r w:rsidR="005B0EA3" w:rsidRPr="003B4610">
              <w:rPr>
                <w:rFonts w:cstheme="minorHAnsi"/>
                <w:b/>
                <w:bCs/>
                <w:szCs w:val="20"/>
              </w:rPr>
              <w:br/>
            </w:r>
            <w:r w:rsidR="00F21542" w:rsidRPr="003B4610">
              <w:rPr>
                <w:rFonts w:cstheme="minorHAnsi"/>
                <w:szCs w:val="20"/>
              </w:rPr>
              <w:t>L</w:t>
            </w:r>
            <w:r w:rsidR="00F21542" w:rsidRPr="003B4610">
              <w:rPr>
                <w:rStyle w:val="Funotenzeichen"/>
                <w:rFonts w:cstheme="minorHAnsi"/>
                <w:szCs w:val="20"/>
              </w:rPr>
              <w:footnoteReference w:id="8"/>
            </w:r>
            <w:r w:rsidR="00C14B93" w:rsidRPr="003B4610">
              <w:rPr>
                <w:rFonts w:cstheme="minorHAnsi"/>
                <w:szCs w:val="20"/>
              </w:rPr>
              <w:t xml:space="preserve"> und SuS bringen verschiedene Lebensmittel für ein kleines Frühstück mit. </w:t>
            </w:r>
            <w:r w:rsidR="00EA140E" w:rsidRPr="003B4610">
              <w:rPr>
                <w:rFonts w:cstheme="minorHAnsi"/>
                <w:szCs w:val="20"/>
              </w:rPr>
              <w:t xml:space="preserve">L pinnt </w:t>
            </w:r>
            <w:r w:rsidR="001D5098" w:rsidRPr="003B4610">
              <w:rPr>
                <w:rFonts w:cstheme="minorHAnsi"/>
                <w:szCs w:val="20"/>
              </w:rPr>
              <w:t>Ursprungsgebiete auf einer Wandkarte oder über die PPT an.</w:t>
            </w:r>
            <w:r w:rsidR="00B8194E" w:rsidRPr="003B4610">
              <w:rPr>
                <w:rFonts w:cstheme="minorHAnsi"/>
                <w:szCs w:val="20"/>
              </w:rPr>
              <w:t xml:space="preserve"> </w:t>
            </w:r>
          </w:p>
        </w:tc>
        <w:tc>
          <w:tcPr>
            <w:tcW w:w="1814" w:type="dxa"/>
          </w:tcPr>
          <w:p w14:paraId="18C6376A" w14:textId="04A7658D" w:rsidR="00903DAE" w:rsidRPr="003B4610" w:rsidRDefault="007A1E03" w:rsidP="00EA140E">
            <w:pPr>
              <w:cnfStyle w:val="000000000000" w:firstRow="0" w:lastRow="0" w:firstColumn="0" w:lastColumn="0" w:oddVBand="0" w:evenVBand="0" w:oddHBand="0" w:evenHBand="0" w:firstRowFirstColumn="0" w:firstRowLastColumn="0" w:lastRowFirstColumn="0" w:lastRowLastColumn="0"/>
              <w:rPr>
                <w:rFonts w:cstheme="minorHAnsi"/>
                <w:szCs w:val="20"/>
              </w:rPr>
            </w:pPr>
            <w:r w:rsidRPr="003B4610">
              <w:rPr>
                <w:rFonts w:cstheme="minorHAnsi"/>
                <w:szCs w:val="20"/>
              </w:rPr>
              <w:t>Welt-Wandkarte</w:t>
            </w:r>
            <w:r w:rsidR="00D07053" w:rsidRPr="003B4610">
              <w:rPr>
                <w:rFonts w:cstheme="minorHAnsi"/>
                <w:szCs w:val="20"/>
              </w:rPr>
              <w:t xml:space="preserve"> oder </w:t>
            </w:r>
          </w:p>
          <w:p w14:paraId="5417B9EF" w14:textId="50FEB70C" w:rsidR="00856131" w:rsidRPr="003B4610" w:rsidRDefault="009E40ED" w:rsidP="00EA140E">
            <w:pPr>
              <w:cnfStyle w:val="000000000000" w:firstRow="0" w:lastRow="0" w:firstColumn="0" w:lastColumn="0" w:oddVBand="0" w:evenVBand="0" w:oddHBand="0" w:evenHBand="0" w:firstRowFirstColumn="0" w:firstRowLastColumn="0" w:lastRowFirstColumn="0" w:lastRowLastColumn="0"/>
              <w:rPr>
                <w:rFonts w:cstheme="minorHAnsi"/>
                <w:szCs w:val="20"/>
              </w:rPr>
            </w:pPr>
            <w:hyperlink r:id="rId27" w:history="1">
              <w:r w:rsidR="00D07053" w:rsidRPr="009E40ED">
                <w:rPr>
                  <w:rStyle w:val="Hyperlink"/>
                  <w:rFonts w:cstheme="minorHAnsi"/>
                  <w:szCs w:val="20"/>
                </w:rPr>
                <w:t>PPT</w:t>
              </w:r>
            </w:hyperlink>
            <w:r w:rsidR="00D07053" w:rsidRPr="003B4610">
              <w:rPr>
                <w:rFonts w:cstheme="minorHAnsi"/>
                <w:szCs w:val="20"/>
              </w:rPr>
              <w:t xml:space="preserve"> (Folie </w:t>
            </w:r>
            <w:r w:rsidR="00D01595" w:rsidRPr="003B4610">
              <w:rPr>
                <w:rFonts w:cstheme="minorHAnsi"/>
                <w:szCs w:val="20"/>
              </w:rPr>
              <w:t>3-4</w:t>
            </w:r>
            <w:r w:rsidR="00D07053" w:rsidRPr="003B4610">
              <w:rPr>
                <w:rFonts w:cstheme="minorHAnsi"/>
                <w:szCs w:val="20"/>
              </w:rPr>
              <w:t>)</w:t>
            </w:r>
          </w:p>
        </w:tc>
        <w:tc>
          <w:tcPr>
            <w:tcW w:w="5975" w:type="dxa"/>
          </w:tcPr>
          <w:p w14:paraId="133EBCCF" w14:textId="386256A6" w:rsidR="00394AFF" w:rsidRPr="003B4610" w:rsidRDefault="007A1E03" w:rsidP="00EA140E">
            <w:pPr>
              <w:cnfStyle w:val="000000000000" w:firstRow="0" w:lastRow="0" w:firstColumn="0" w:lastColumn="0" w:oddVBand="0" w:evenVBand="0" w:oddHBand="0" w:evenHBand="0" w:firstRowFirstColumn="0" w:firstRowLastColumn="0" w:lastRowFirstColumn="0" w:lastRowLastColumn="0"/>
              <w:rPr>
                <w:rFonts w:cstheme="minorHAnsi"/>
                <w:szCs w:val="20"/>
              </w:rPr>
            </w:pPr>
            <w:r w:rsidRPr="003B4610">
              <w:rPr>
                <w:rFonts w:cstheme="minorHAnsi"/>
                <w:szCs w:val="20"/>
              </w:rPr>
              <w:t>SuS sollten im Vorhinein darüber informiert werden</w:t>
            </w:r>
            <w:r w:rsidR="00394AFF" w:rsidRPr="003B4610">
              <w:rPr>
                <w:rFonts w:cstheme="minorHAnsi"/>
                <w:szCs w:val="20"/>
              </w:rPr>
              <w:t>, bei verpackten Lebensmitteln möglichst die Originalverpackungen mitzubringen.</w:t>
            </w:r>
          </w:p>
        </w:tc>
      </w:tr>
      <w:bookmarkEnd w:id="8"/>
      <w:tr w:rsidR="00C51123" w:rsidRPr="003B4610" w14:paraId="76D7AA3E" w14:textId="77777777" w:rsidTr="0066455C">
        <w:trPr>
          <w:cnfStyle w:val="000000100000" w:firstRow="0" w:lastRow="0" w:firstColumn="0" w:lastColumn="0" w:oddVBand="0" w:evenVBand="0" w:oddHBand="1" w:evenHBand="0" w:firstRowFirstColumn="0" w:firstRowLastColumn="0" w:lastRowFirstColumn="0" w:lastRowLastColumn="0"/>
          <w:trHeight w:val="1640"/>
        </w:trPr>
        <w:tc>
          <w:tcPr>
            <w:cnfStyle w:val="001000000000" w:firstRow="0" w:lastRow="0" w:firstColumn="1" w:lastColumn="0" w:oddVBand="0" w:evenVBand="0" w:oddHBand="0" w:evenHBand="0" w:firstRowFirstColumn="0" w:firstRowLastColumn="0" w:lastRowFirstColumn="0" w:lastRowLastColumn="0"/>
            <w:tcW w:w="850" w:type="dxa"/>
          </w:tcPr>
          <w:p w14:paraId="26F08355" w14:textId="2EAEAFA9" w:rsidR="00856131" w:rsidRPr="003B4610" w:rsidRDefault="00856131" w:rsidP="00F51A31">
            <w:pPr>
              <w:spacing w:before="20"/>
              <w:jc w:val="center"/>
              <w:rPr>
                <w:rFonts w:cstheme="minorHAnsi"/>
                <w:b w:val="0"/>
                <w:bCs w:val="0"/>
                <w:szCs w:val="20"/>
              </w:rPr>
            </w:pPr>
            <w:r w:rsidRPr="003B4610">
              <w:rPr>
                <w:rFonts w:cstheme="minorHAnsi"/>
                <w:b w:val="0"/>
                <w:bCs w:val="0"/>
                <w:szCs w:val="20"/>
              </w:rPr>
              <w:t>5</w:t>
            </w:r>
            <w:r w:rsidR="00647118" w:rsidRPr="003B4610">
              <w:rPr>
                <w:rFonts w:cstheme="minorHAnsi"/>
                <w:b w:val="0"/>
                <w:bCs w:val="0"/>
                <w:szCs w:val="20"/>
              </w:rPr>
              <w:t>-10</w:t>
            </w:r>
          </w:p>
        </w:tc>
        <w:tc>
          <w:tcPr>
            <w:tcW w:w="2211" w:type="dxa"/>
          </w:tcPr>
          <w:p w14:paraId="73EB2BEB" w14:textId="5623C0C9" w:rsidR="00856131" w:rsidRPr="003B4610" w:rsidRDefault="00D9525E" w:rsidP="00EA140E">
            <w:pP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B4610">
              <w:rPr>
                <w:rFonts w:cstheme="minorHAnsi"/>
                <w:b/>
                <w:bCs/>
                <w:szCs w:val="20"/>
              </w:rPr>
              <w:t>Einstieg II</w:t>
            </w:r>
          </w:p>
        </w:tc>
        <w:tc>
          <w:tcPr>
            <w:tcW w:w="3742" w:type="dxa"/>
          </w:tcPr>
          <w:p w14:paraId="2000C09F" w14:textId="7E027F99" w:rsidR="00856131" w:rsidRPr="003B4610" w:rsidRDefault="00D9525E" w:rsidP="00EA140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3B4610">
              <w:rPr>
                <w:rFonts w:cstheme="minorHAnsi"/>
                <w:b/>
                <w:bCs/>
                <w:szCs w:val="20"/>
              </w:rPr>
              <w:t>Woher kommt mein Frühstück?</w:t>
            </w:r>
            <w:r w:rsidR="005B0EA3" w:rsidRPr="003B4610">
              <w:rPr>
                <w:rFonts w:cstheme="minorHAnsi"/>
                <w:b/>
                <w:bCs/>
                <w:szCs w:val="20"/>
              </w:rPr>
              <w:br/>
            </w:r>
            <w:r w:rsidR="00EA140E" w:rsidRPr="003B4610">
              <w:rPr>
                <w:rFonts w:cstheme="minorHAnsi"/>
                <w:szCs w:val="20"/>
              </w:rPr>
              <w:t>L und SuS fassen die</w:t>
            </w:r>
            <w:r w:rsidR="001D5098" w:rsidRPr="003B4610">
              <w:rPr>
                <w:rFonts w:cstheme="minorHAnsi"/>
                <w:szCs w:val="20"/>
              </w:rPr>
              <w:t xml:space="preserve"> Ursprungsgebiete</w:t>
            </w:r>
            <w:r w:rsidR="00731411" w:rsidRPr="003B4610">
              <w:rPr>
                <w:rFonts w:cstheme="minorHAnsi"/>
                <w:szCs w:val="20"/>
              </w:rPr>
              <w:t xml:space="preserve"> der Lebensmittel</w:t>
            </w:r>
            <w:r w:rsidR="001D5098" w:rsidRPr="003B4610">
              <w:rPr>
                <w:rFonts w:cstheme="minorHAnsi"/>
                <w:szCs w:val="20"/>
              </w:rPr>
              <w:t xml:space="preserve"> </w:t>
            </w:r>
            <w:r w:rsidR="00EA140E" w:rsidRPr="003B4610">
              <w:rPr>
                <w:rFonts w:cstheme="minorHAnsi"/>
                <w:szCs w:val="20"/>
              </w:rPr>
              <w:t>zusammen</w:t>
            </w:r>
            <w:r w:rsidR="001D5098" w:rsidRPr="003B4610">
              <w:rPr>
                <w:rFonts w:cstheme="minorHAnsi"/>
                <w:szCs w:val="20"/>
              </w:rPr>
              <w:t xml:space="preserve">. L führt </w:t>
            </w:r>
            <w:r w:rsidR="009E0406" w:rsidRPr="003B4610">
              <w:rPr>
                <w:rFonts w:cstheme="minorHAnsi"/>
                <w:szCs w:val="20"/>
              </w:rPr>
              <w:t>dabei den</w:t>
            </w:r>
            <w:r w:rsidR="001D5098" w:rsidRPr="003B4610">
              <w:rPr>
                <w:rFonts w:cstheme="minorHAnsi"/>
                <w:szCs w:val="20"/>
              </w:rPr>
              <w:t xml:space="preserve"> Begriff </w:t>
            </w:r>
            <w:r w:rsidR="001D5098" w:rsidRPr="003B4610">
              <w:rPr>
                <w:rFonts w:cstheme="minorHAnsi"/>
                <w:i/>
                <w:iCs/>
                <w:szCs w:val="20"/>
              </w:rPr>
              <w:t>Außenhandel</w:t>
            </w:r>
            <w:r w:rsidR="009E0406" w:rsidRPr="003B4610">
              <w:rPr>
                <w:rFonts w:cstheme="minorHAnsi"/>
                <w:szCs w:val="20"/>
              </w:rPr>
              <w:t xml:space="preserve"> ein. </w:t>
            </w:r>
            <w:r w:rsidR="00EA140E" w:rsidRPr="003B4610">
              <w:rPr>
                <w:rFonts w:cstheme="minorHAnsi"/>
                <w:szCs w:val="20"/>
              </w:rPr>
              <w:t>L unterscheidet anhand</w:t>
            </w:r>
            <w:r w:rsidR="009E0406" w:rsidRPr="003B4610">
              <w:rPr>
                <w:rFonts w:cstheme="minorHAnsi"/>
                <w:szCs w:val="20"/>
              </w:rPr>
              <w:t xml:space="preserve"> </w:t>
            </w:r>
            <w:r w:rsidR="0055425F" w:rsidRPr="003B4610">
              <w:rPr>
                <w:rFonts w:cstheme="minorHAnsi"/>
                <w:szCs w:val="20"/>
              </w:rPr>
              <w:t xml:space="preserve">von </w:t>
            </w:r>
            <w:r w:rsidR="009E0406" w:rsidRPr="003B4610">
              <w:rPr>
                <w:rFonts w:cstheme="minorHAnsi"/>
                <w:szCs w:val="20"/>
              </w:rPr>
              <w:t xml:space="preserve">Folie 5 </w:t>
            </w:r>
            <w:r w:rsidR="001D5098" w:rsidRPr="003B4610">
              <w:rPr>
                <w:rFonts w:cstheme="minorHAnsi"/>
                <w:i/>
                <w:iCs/>
                <w:szCs w:val="20"/>
              </w:rPr>
              <w:t>Import</w:t>
            </w:r>
            <w:r w:rsidR="001D5098" w:rsidRPr="003B4610">
              <w:rPr>
                <w:rFonts w:cstheme="minorHAnsi"/>
                <w:szCs w:val="20"/>
              </w:rPr>
              <w:t xml:space="preserve"> und </w:t>
            </w:r>
            <w:r w:rsidR="001D5098" w:rsidRPr="003B4610">
              <w:rPr>
                <w:rFonts w:cstheme="minorHAnsi"/>
                <w:i/>
                <w:iCs/>
                <w:szCs w:val="20"/>
              </w:rPr>
              <w:t>Export</w:t>
            </w:r>
            <w:r w:rsidR="009E0406" w:rsidRPr="003B4610">
              <w:rPr>
                <w:rFonts w:cstheme="minorHAnsi"/>
                <w:szCs w:val="20"/>
              </w:rPr>
              <w:t>.</w:t>
            </w:r>
            <w:r w:rsidR="001D5098" w:rsidRPr="003B4610">
              <w:rPr>
                <w:rFonts w:cstheme="minorHAnsi"/>
                <w:szCs w:val="20"/>
              </w:rPr>
              <w:t xml:space="preserve"> </w:t>
            </w:r>
          </w:p>
        </w:tc>
        <w:tc>
          <w:tcPr>
            <w:tcW w:w="1814" w:type="dxa"/>
          </w:tcPr>
          <w:p w14:paraId="57EA5D1E" w14:textId="25B081AC" w:rsidR="00856131" w:rsidRPr="003B4610" w:rsidRDefault="00BB1255" w:rsidP="00EA140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3B4610">
              <w:rPr>
                <w:rFonts w:cstheme="minorHAnsi"/>
                <w:szCs w:val="20"/>
              </w:rPr>
              <w:t>PPT</w:t>
            </w:r>
            <w:r w:rsidR="00A92AC1" w:rsidRPr="003B4610">
              <w:rPr>
                <w:rFonts w:cstheme="minorHAnsi"/>
                <w:szCs w:val="20"/>
              </w:rPr>
              <w:t xml:space="preserve"> (</w:t>
            </w:r>
            <w:r w:rsidR="00D8449C" w:rsidRPr="003B4610">
              <w:rPr>
                <w:rFonts w:cstheme="minorHAnsi"/>
                <w:szCs w:val="20"/>
              </w:rPr>
              <w:t xml:space="preserve">Folie </w:t>
            </w:r>
            <w:r w:rsidR="00454594" w:rsidRPr="003B4610">
              <w:rPr>
                <w:rFonts w:cstheme="minorHAnsi"/>
                <w:szCs w:val="20"/>
              </w:rPr>
              <w:t>3</w:t>
            </w:r>
            <w:r w:rsidR="002B147F" w:rsidRPr="003B4610">
              <w:rPr>
                <w:rFonts w:cstheme="minorHAnsi"/>
                <w:szCs w:val="20"/>
              </w:rPr>
              <w:t>-5</w:t>
            </w:r>
            <w:r w:rsidR="00A92AC1" w:rsidRPr="003B4610">
              <w:rPr>
                <w:rFonts w:cstheme="minorHAnsi"/>
                <w:szCs w:val="20"/>
              </w:rPr>
              <w:t>)</w:t>
            </w:r>
          </w:p>
        </w:tc>
        <w:tc>
          <w:tcPr>
            <w:tcW w:w="5975" w:type="dxa"/>
          </w:tcPr>
          <w:p w14:paraId="6BBAC2FF" w14:textId="0E14F23A" w:rsidR="00856131" w:rsidRPr="003B4610" w:rsidRDefault="002B147F" w:rsidP="00EA140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3B4610">
              <w:rPr>
                <w:rFonts w:cstheme="minorHAnsi"/>
                <w:szCs w:val="20"/>
              </w:rPr>
              <w:t>Hier kann bereits auf die Piktogramme verwiesen und in Ansätzen überlegt werden, welche Güter</w:t>
            </w:r>
            <w:r w:rsidR="004765CE" w:rsidRPr="003B4610">
              <w:rPr>
                <w:rFonts w:cstheme="minorHAnsi"/>
                <w:szCs w:val="20"/>
              </w:rPr>
              <w:t xml:space="preserve"> aus österreichischer Sicht</w:t>
            </w:r>
            <w:r w:rsidRPr="003B4610">
              <w:rPr>
                <w:rFonts w:cstheme="minorHAnsi"/>
                <w:szCs w:val="20"/>
              </w:rPr>
              <w:t xml:space="preserve"> im- bzw. exportiert werden.</w:t>
            </w:r>
            <w:r w:rsidR="00BF0689" w:rsidRPr="003B4610">
              <w:rPr>
                <w:rFonts w:cstheme="minorHAnsi"/>
                <w:szCs w:val="20"/>
              </w:rPr>
              <w:t xml:space="preserve"> </w:t>
            </w:r>
          </w:p>
        </w:tc>
      </w:tr>
      <w:tr w:rsidR="00156A4D" w:rsidRPr="003B4610" w14:paraId="5DB4AA75" w14:textId="77777777" w:rsidTr="00156A4D">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5F4046DE" w14:textId="542357E6" w:rsidR="00156A4D" w:rsidRPr="003B4610" w:rsidRDefault="001E49BA" w:rsidP="00EA140E">
            <w:pPr>
              <w:jc w:val="center"/>
              <w:rPr>
                <w:rFonts w:cstheme="minorHAnsi"/>
                <w:b w:val="0"/>
                <w:bCs w:val="0"/>
                <w:szCs w:val="20"/>
              </w:rPr>
            </w:pPr>
            <w:r w:rsidRPr="003B4610">
              <w:rPr>
                <w:rFonts w:cstheme="minorHAnsi"/>
                <w:b w:val="0"/>
                <w:bCs w:val="0"/>
                <w:szCs w:val="20"/>
              </w:rPr>
              <w:t>25-</w:t>
            </w:r>
            <w:r w:rsidR="008C2414" w:rsidRPr="003B4610">
              <w:rPr>
                <w:rFonts w:cstheme="minorHAnsi"/>
                <w:b w:val="0"/>
                <w:bCs w:val="0"/>
                <w:szCs w:val="20"/>
              </w:rPr>
              <w:t>30-</w:t>
            </w:r>
          </w:p>
        </w:tc>
        <w:tc>
          <w:tcPr>
            <w:tcW w:w="2211" w:type="dxa"/>
          </w:tcPr>
          <w:p w14:paraId="3FEBA464" w14:textId="488EA6F5" w:rsidR="00156A4D" w:rsidRPr="003B4610" w:rsidRDefault="00644118" w:rsidP="00EA140E">
            <w:pPr>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3B4610">
              <w:rPr>
                <w:rFonts w:cstheme="minorHAnsi"/>
                <w:b/>
                <w:bCs/>
                <w:szCs w:val="20"/>
              </w:rPr>
              <w:t>Erarbeitung</w:t>
            </w:r>
          </w:p>
        </w:tc>
        <w:tc>
          <w:tcPr>
            <w:tcW w:w="3742" w:type="dxa"/>
          </w:tcPr>
          <w:p w14:paraId="0DFC7D99" w14:textId="10898D3B" w:rsidR="00156A4D" w:rsidRPr="003B4610" w:rsidRDefault="008C2414" w:rsidP="00EA140E">
            <w:pPr>
              <w:cnfStyle w:val="000000000000" w:firstRow="0" w:lastRow="0" w:firstColumn="0" w:lastColumn="0" w:oddVBand="0" w:evenVBand="0" w:oddHBand="0" w:evenHBand="0" w:firstRowFirstColumn="0" w:firstRowLastColumn="0" w:lastRowFirstColumn="0" w:lastRowLastColumn="0"/>
              <w:rPr>
                <w:rFonts w:cstheme="minorHAnsi"/>
                <w:b/>
                <w:bCs/>
                <w:szCs w:val="20"/>
              </w:rPr>
            </w:pPr>
            <w:proofErr w:type="spellStart"/>
            <w:r w:rsidRPr="003B4610">
              <w:rPr>
                <w:rFonts w:cstheme="minorHAnsi"/>
                <w:b/>
                <w:bCs/>
                <w:szCs w:val="20"/>
              </w:rPr>
              <w:t>WebQuest</w:t>
            </w:r>
            <w:proofErr w:type="spellEnd"/>
          </w:p>
          <w:p w14:paraId="4E0E5FD4" w14:textId="10895DA0" w:rsidR="001D5098" w:rsidRPr="003B4610" w:rsidRDefault="004765CE" w:rsidP="00EA140E">
            <w:pPr>
              <w:cnfStyle w:val="000000000000" w:firstRow="0" w:lastRow="0" w:firstColumn="0" w:lastColumn="0" w:oddVBand="0" w:evenVBand="0" w:oddHBand="0" w:evenHBand="0" w:firstRowFirstColumn="0" w:firstRowLastColumn="0" w:lastRowFirstColumn="0" w:lastRowLastColumn="0"/>
              <w:rPr>
                <w:rFonts w:cstheme="minorHAnsi"/>
                <w:szCs w:val="20"/>
              </w:rPr>
            </w:pPr>
            <w:r w:rsidRPr="003B4610">
              <w:rPr>
                <w:rFonts w:cstheme="minorHAnsi"/>
                <w:szCs w:val="20"/>
              </w:rPr>
              <w:t>L zeigt drei Gegenstände: ein Stück Baumwolle (</w:t>
            </w:r>
            <w:r w:rsidR="00D74D59" w:rsidRPr="003B4610">
              <w:rPr>
                <w:rFonts w:cstheme="minorHAnsi"/>
                <w:szCs w:val="20"/>
              </w:rPr>
              <w:t>alternativ:</w:t>
            </w:r>
            <w:r w:rsidRPr="003B4610">
              <w:rPr>
                <w:rFonts w:cstheme="minorHAnsi"/>
                <w:szCs w:val="20"/>
              </w:rPr>
              <w:t xml:space="preserve"> kleines Handtuch, T-Shirt</w:t>
            </w:r>
            <w:r w:rsidR="00D74D59" w:rsidRPr="003B4610">
              <w:rPr>
                <w:rFonts w:cstheme="minorHAnsi"/>
                <w:szCs w:val="20"/>
              </w:rPr>
              <w:t>,</w:t>
            </w:r>
            <w:r w:rsidRPr="003B4610">
              <w:rPr>
                <w:rFonts w:cstheme="minorHAnsi"/>
                <w:szCs w:val="20"/>
              </w:rPr>
              <w:t xml:space="preserve"> ...), eine Avocado und eine Lithium-Ionen-Batterie. Die </w:t>
            </w:r>
            <w:r w:rsidR="00F341D4" w:rsidRPr="003B4610">
              <w:rPr>
                <w:rFonts w:cstheme="minorHAnsi"/>
                <w:szCs w:val="20"/>
              </w:rPr>
              <w:t xml:space="preserve">Rohstoffe sind Grundlage für eine </w:t>
            </w:r>
            <w:proofErr w:type="spellStart"/>
            <w:r w:rsidR="00F341D4" w:rsidRPr="003B4610">
              <w:rPr>
                <w:rFonts w:cstheme="minorHAnsi"/>
                <w:szCs w:val="20"/>
              </w:rPr>
              <w:lastRenderedPageBreak/>
              <w:t>WebQuest</w:t>
            </w:r>
            <w:proofErr w:type="spellEnd"/>
            <w:r w:rsidR="00F341D4" w:rsidRPr="003B4610">
              <w:rPr>
                <w:rFonts w:cstheme="minorHAnsi"/>
                <w:szCs w:val="20"/>
              </w:rPr>
              <w:t xml:space="preserve">, in der </w:t>
            </w:r>
            <w:proofErr w:type="spellStart"/>
            <w:r w:rsidR="00F341D4" w:rsidRPr="003B4610">
              <w:rPr>
                <w:rFonts w:cstheme="minorHAnsi"/>
                <w:szCs w:val="20"/>
              </w:rPr>
              <w:t>SuS</w:t>
            </w:r>
            <w:proofErr w:type="spellEnd"/>
            <w:r w:rsidR="00F341D4" w:rsidRPr="003B4610">
              <w:rPr>
                <w:rFonts w:cstheme="minorHAnsi"/>
                <w:szCs w:val="20"/>
              </w:rPr>
              <w:t xml:space="preserve"> eigenständig Informationen zu vorgegebenen Fragen im Internet recherchieren.</w:t>
            </w:r>
            <w:r w:rsidRPr="003B4610">
              <w:rPr>
                <w:rFonts w:cstheme="minorHAnsi"/>
                <w:szCs w:val="20"/>
              </w:rPr>
              <w:t xml:space="preserve"> SuS bilden Paare zur Zusammenarbeit</w:t>
            </w:r>
            <w:r w:rsidR="00F341D4" w:rsidRPr="003B4610">
              <w:rPr>
                <w:rFonts w:cstheme="minorHAnsi"/>
                <w:szCs w:val="20"/>
              </w:rPr>
              <w:t xml:space="preserve"> und bekommen pro Team einen Rohstoff zugeteilt, sodass M1, M2 und M3 etwa gleich verteilt sind.</w:t>
            </w:r>
            <w:r w:rsidR="004D3022" w:rsidRPr="003B4610">
              <w:rPr>
                <w:rFonts w:cstheme="minorHAnsi"/>
                <w:szCs w:val="20"/>
              </w:rPr>
              <w:t xml:space="preserve"> </w:t>
            </w:r>
            <w:r w:rsidR="00EA140E" w:rsidRPr="003B4610">
              <w:rPr>
                <w:rFonts w:cstheme="minorHAnsi"/>
                <w:szCs w:val="20"/>
              </w:rPr>
              <w:t xml:space="preserve">Sie halten </w:t>
            </w:r>
            <w:r w:rsidR="004D3022" w:rsidRPr="003B4610">
              <w:rPr>
                <w:rFonts w:cstheme="minorHAnsi"/>
                <w:szCs w:val="20"/>
              </w:rPr>
              <w:t>Ergebnisse und Quellenverweise digital im Material fest</w:t>
            </w:r>
            <w:r w:rsidR="005C7325" w:rsidRPr="003B4610">
              <w:rPr>
                <w:rFonts w:cstheme="minorHAnsi"/>
                <w:szCs w:val="20"/>
              </w:rPr>
              <w:t>.</w:t>
            </w:r>
          </w:p>
        </w:tc>
        <w:tc>
          <w:tcPr>
            <w:tcW w:w="1814" w:type="dxa"/>
          </w:tcPr>
          <w:p w14:paraId="187F1725" w14:textId="3EF73294" w:rsidR="00156A4D" w:rsidRPr="003B4610" w:rsidRDefault="004765CE" w:rsidP="00EA140E">
            <w:pPr>
              <w:cnfStyle w:val="000000000000" w:firstRow="0" w:lastRow="0" w:firstColumn="0" w:lastColumn="0" w:oddVBand="0" w:evenVBand="0" w:oddHBand="0" w:evenHBand="0" w:firstRowFirstColumn="0" w:firstRowLastColumn="0" w:lastRowFirstColumn="0" w:lastRowLastColumn="0"/>
              <w:rPr>
                <w:rFonts w:cstheme="minorHAnsi"/>
                <w:szCs w:val="20"/>
              </w:rPr>
            </w:pPr>
            <w:r w:rsidRPr="003B4610">
              <w:rPr>
                <w:rFonts w:cstheme="minorHAnsi"/>
                <w:szCs w:val="20"/>
              </w:rPr>
              <w:lastRenderedPageBreak/>
              <w:t>M1, M2, M3</w:t>
            </w:r>
          </w:p>
        </w:tc>
        <w:tc>
          <w:tcPr>
            <w:tcW w:w="5975" w:type="dxa"/>
          </w:tcPr>
          <w:p w14:paraId="579C06B7" w14:textId="1AE98AB2" w:rsidR="00360843" w:rsidRPr="003B4610" w:rsidRDefault="004D3022" w:rsidP="00EA140E">
            <w:pPr>
              <w:cnfStyle w:val="000000000000" w:firstRow="0" w:lastRow="0" w:firstColumn="0" w:lastColumn="0" w:oddVBand="0" w:evenVBand="0" w:oddHBand="0" w:evenHBand="0" w:firstRowFirstColumn="0" w:firstRowLastColumn="0" w:lastRowFirstColumn="0" w:lastRowLastColumn="0"/>
            </w:pPr>
            <w:r w:rsidRPr="003B4610">
              <w:t>Die Fragen können mithilfe der vorgegebenen Quellen gelöst werden</w:t>
            </w:r>
            <w:r w:rsidR="00360843" w:rsidRPr="003B4610">
              <w:t>. W</w:t>
            </w:r>
            <w:r w:rsidRPr="003B4610">
              <w:t>enn eigene Quellen verwendet werden, sollen diese am Material angeführt werden.</w:t>
            </w:r>
          </w:p>
          <w:p w14:paraId="5EA792B9" w14:textId="2CD6D64E" w:rsidR="004D3022" w:rsidRPr="003B4610" w:rsidRDefault="00D74D59" w:rsidP="00D74D59">
            <w:pPr>
              <w:cnfStyle w:val="000000000000" w:firstRow="0" w:lastRow="0" w:firstColumn="0" w:lastColumn="0" w:oddVBand="0" w:evenVBand="0" w:oddHBand="0" w:evenHBand="0" w:firstRowFirstColumn="0" w:firstRowLastColumn="0" w:lastRowFirstColumn="0" w:lastRowLastColumn="0"/>
            </w:pPr>
            <w:r w:rsidRPr="003B4610">
              <w:t>Zur Differenzierung können Pflicht- und Wahlaufgaben angegeben werden. Zur Vertiefung können eigene Quellen verwendet werden.</w:t>
            </w:r>
          </w:p>
        </w:tc>
      </w:tr>
      <w:tr w:rsidR="0066455C" w:rsidRPr="003B4610" w14:paraId="2077D3F1" w14:textId="77777777" w:rsidTr="00A72478">
        <w:trPr>
          <w:cnfStyle w:val="000000100000" w:firstRow="0" w:lastRow="0" w:firstColumn="0" w:lastColumn="0" w:oddVBand="0" w:evenVBand="0" w:oddHBand="1" w:evenHBand="0" w:firstRowFirstColumn="0" w:firstRowLastColumn="0" w:lastRowFirstColumn="0" w:lastRowLastColumn="0"/>
          <w:trHeight w:val="2066"/>
        </w:trPr>
        <w:tc>
          <w:tcPr>
            <w:cnfStyle w:val="001000000000" w:firstRow="0" w:lastRow="0" w:firstColumn="1" w:lastColumn="0" w:oddVBand="0" w:evenVBand="0" w:oddHBand="0" w:evenHBand="0" w:firstRowFirstColumn="0" w:firstRowLastColumn="0" w:lastRowFirstColumn="0" w:lastRowLastColumn="0"/>
            <w:tcW w:w="850" w:type="dxa"/>
          </w:tcPr>
          <w:p w14:paraId="316AAFFA" w14:textId="327FE205" w:rsidR="0066455C" w:rsidRPr="003B4610" w:rsidRDefault="001E49BA" w:rsidP="00EA140E">
            <w:pPr>
              <w:jc w:val="center"/>
              <w:rPr>
                <w:rFonts w:cstheme="minorHAnsi"/>
                <w:b w:val="0"/>
                <w:bCs w:val="0"/>
                <w:szCs w:val="20"/>
              </w:rPr>
            </w:pPr>
            <w:r w:rsidRPr="003B4610">
              <w:rPr>
                <w:rFonts w:cstheme="minorHAnsi"/>
                <w:b w:val="0"/>
                <w:bCs w:val="0"/>
                <w:szCs w:val="20"/>
              </w:rPr>
              <w:t>5</w:t>
            </w:r>
            <w:r w:rsidR="004D3022" w:rsidRPr="003B4610">
              <w:rPr>
                <w:rFonts w:cstheme="minorHAnsi"/>
                <w:b w:val="0"/>
                <w:bCs w:val="0"/>
                <w:szCs w:val="20"/>
              </w:rPr>
              <w:t>-</w:t>
            </w:r>
            <w:r w:rsidR="00BB5519" w:rsidRPr="003B4610">
              <w:rPr>
                <w:rFonts w:cstheme="minorHAnsi"/>
                <w:b w:val="0"/>
                <w:bCs w:val="0"/>
                <w:szCs w:val="20"/>
              </w:rPr>
              <w:t>10</w:t>
            </w:r>
          </w:p>
        </w:tc>
        <w:tc>
          <w:tcPr>
            <w:tcW w:w="2211" w:type="dxa"/>
          </w:tcPr>
          <w:p w14:paraId="64EDC8E8" w14:textId="2E5B2B04" w:rsidR="0066455C" w:rsidRPr="003B4610" w:rsidRDefault="001E49BA" w:rsidP="00EA140E">
            <w:pP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B4610">
              <w:rPr>
                <w:rFonts w:cstheme="minorHAnsi"/>
                <w:b/>
                <w:bCs/>
                <w:szCs w:val="20"/>
              </w:rPr>
              <w:t>Sicherung</w:t>
            </w:r>
          </w:p>
        </w:tc>
        <w:tc>
          <w:tcPr>
            <w:tcW w:w="3742" w:type="dxa"/>
          </w:tcPr>
          <w:p w14:paraId="1A077A0E" w14:textId="14CBD7E2" w:rsidR="0066455C" w:rsidRPr="003B4610" w:rsidRDefault="00513307" w:rsidP="00EA140E">
            <w:pP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B4610">
              <w:rPr>
                <w:rFonts w:cstheme="minorHAnsi"/>
                <w:b/>
                <w:bCs/>
                <w:szCs w:val="20"/>
              </w:rPr>
              <w:t>Bewegter Austausch</w:t>
            </w:r>
            <w:r w:rsidR="0084644C" w:rsidRPr="003B4610">
              <w:rPr>
                <w:rFonts w:cstheme="minorHAnsi"/>
                <w:b/>
                <w:bCs/>
                <w:szCs w:val="20"/>
              </w:rPr>
              <w:t>: Top 3</w:t>
            </w:r>
          </w:p>
          <w:p w14:paraId="11416A3D" w14:textId="7EB23E69" w:rsidR="00513307" w:rsidRPr="003B4610" w:rsidRDefault="0084644C" w:rsidP="00EA140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3B4610">
              <w:rPr>
                <w:rFonts w:cstheme="minorHAnsi"/>
                <w:szCs w:val="20"/>
              </w:rPr>
              <w:t xml:space="preserve">SuS bewegen sich frei im Raum und tauschen ihre persönlichen Top 3 der Inhalte aus, die </w:t>
            </w:r>
            <w:r w:rsidR="003B2371" w:rsidRPr="003B4610">
              <w:rPr>
                <w:rFonts w:cstheme="minorHAnsi"/>
                <w:szCs w:val="20"/>
              </w:rPr>
              <w:t xml:space="preserve">für sie in der </w:t>
            </w:r>
            <w:r w:rsidRPr="003B4610">
              <w:rPr>
                <w:rFonts w:cstheme="minorHAnsi"/>
                <w:szCs w:val="20"/>
              </w:rPr>
              <w:t xml:space="preserve">Einheit </w:t>
            </w:r>
            <w:r w:rsidR="003B2371" w:rsidRPr="003B4610">
              <w:rPr>
                <w:rFonts w:cstheme="minorHAnsi"/>
                <w:szCs w:val="20"/>
              </w:rPr>
              <w:t>neu und interessant waren</w:t>
            </w:r>
            <w:r w:rsidRPr="003B4610">
              <w:rPr>
                <w:rFonts w:cstheme="minorHAnsi"/>
                <w:szCs w:val="20"/>
              </w:rPr>
              <w:t>.</w:t>
            </w:r>
            <w:r w:rsidR="003B2371" w:rsidRPr="003B4610">
              <w:rPr>
                <w:rFonts w:cstheme="minorHAnsi"/>
                <w:szCs w:val="20"/>
              </w:rPr>
              <w:t xml:space="preserve"> Sobald der Austausch beendet ist, wechseln die </w:t>
            </w:r>
            <w:proofErr w:type="spellStart"/>
            <w:r w:rsidR="003B2371" w:rsidRPr="003B4610">
              <w:rPr>
                <w:rFonts w:cstheme="minorHAnsi"/>
                <w:szCs w:val="20"/>
              </w:rPr>
              <w:t>Gesprächspartner:innen</w:t>
            </w:r>
            <w:proofErr w:type="spellEnd"/>
            <w:r w:rsidR="003B2371" w:rsidRPr="003B4610">
              <w:rPr>
                <w:rFonts w:cstheme="minorHAnsi"/>
                <w:szCs w:val="20"/>
              </w:rPr>
              <w:t>.</w:t>
            </w:r>
          </w:p>
        </w:tc>
        <w:tc>
          <w:tcPr>
            <w:tcW w:w="1814" w:type="dxa"/>
          </w:tcPr>
          <w:p w14:paraId="1595669A" w14:textId="77777777" w:rsidR="0066455C" w:rsidRPr="003B4610" w:rsidRDefault="0066455C" w:rsidP="00EA140E">
            <w:pPr>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975" w:type="dxa"/>
          </w:tcPr>
          <w:p w14:paraId="1F8DDD84" w14:textId="1F285143" w:rsidR="0084644C" w:rsidRPr="003B4610" w:rsidRDefault="00D74D59" w:rsidP="00EA140E">
            <w:pPr>
              <w:cnfStyle w:val="000000100000" w:firstRow="0" w:lastRow="0" w:firstColumn="0" w:lastColumn="0" w:oddVBand="0" w:evenVBand="0" w:oddHBand="1" w:evenHBand="0" w:firstRowFirstColumn="0" w:firstRowLastColumn="0" w:lastRowFirstColumn="0" w:lastRowLastColumn="0"/>
            </w:pPr>
            <w:r w:rsidRPr="003B4610">
              <w:t xml:space="preserve">Die </w:t>
            </w:r>
            <w:proofErr w:type="spellStart"/>
            <w:r w:rsidRPr="003B4610">
              <w:t>WebQuest</w:t>
            </w:r>
            <w:proofErr w:type="spellEnd"/>
            <w:r w:rsidRPr="003B4610">
              <w:t xml:space="preserve"> findet überwiegend sitzend statt. Aus diesem Grund soll diese Methode in erster Linie B</w:t>
            </w:r>
            <w:r w:rsidR="004D708A" w:rsidRPr="003B4610">
              <w:t>ewegung und Auflockerung</w:t>
            </w:r>
            <w:r w:rsidRPr="003B4610">
              <w:t xml:space="preserve"> schaffen.</w:t>
            </w:r>
          </w:p>
        </w:tc>
      </w:tr>
      <w:bookmarkEnd w:id="7"/>
    </w:tbl>
    <w:p w14:paraId="11F2057F" w14:textId="77777777" w:rsidR="00626D16" w:rsidRPr="00735A2A" w:rsidRDefault="00626D16" w:rsidP="00735A2A"/>
    <w:p w14:paraId="2675D82A" w14:textId="45F2E2C2" w:rsidR="00DA7F8C" w:rsidRPr="00735A2A" w:rsidRDefault="00DA7F8C" w:rsidP="00735A2A">
      <w:pPr>
        <w:sectPr w:rsidR="00DA7F8C" w:rsidRPr="00735A2A" w:rsidSect="000D5FF9">
          <w:headerReference w:type="default" r:id="rId28"/>
          <w:footerReference w:type="default" r:id="rId29"/>
          <w:headerReference w:type="first" r:id="rId30"/>
          <w:footerReference w:type="first" r:id="rId31"/>
          <w:pgSz w:w="16840" w:h="11900" w:orient="landscape"/>
          <w:pgMar w:top="1417" w:right="1802" w:bottom="1417" w:left="1134" w:header="850" w:footer="680" w:gutter="0"/>
          <w:cols w:space="708"/>
          <w:titlePg/>
          <w:docGrid w:linePitch="360"/>
        </w:sectPr>
      </w:pPr>
    </w:p>
    <w:tbl>
      <w:tblPr>
        <w:tblStyle w:val="Gitternetztabelle4Akzent4"/>
        <w:tblW w:w="14596"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9"/>
      </w:tblGrid>
      <w:tr w:rsidR="00DD4AE2" w:rsidRPr="00687B90" w14:paraId="649163F8" w14:textId="77777777" w:rsidTr="45B681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10749C00" w14:textId="3E4D53E9" w:rsidR="00DD4AE2" w:rsidRPr="00687B90" w:rsidRDefault="00647118" w:rsidP="00357534">
            <w:pPr>
              <w:rPr>
                <w:color w:val="303059" w:themeColor="accent3"/>
                <w:szCs w:val="20"/>
              </w:rPr>
            </w:pPr>
            <w:r w:rsidRPr="00687B90">
              <w:rPr>
                <w:rFonts w:ascii="Arial" w:hAnsi="Arial" w:cs="Arial"/>
                <w:color w:val="303059" w:themeColor="accent3"/>
                <w:szCs w:val="20"/>
              </w:rPr>
              <w:lastRenderedPageBreak/>
              <w:t>2.</w:t>
            </w:r>
            <w:r w:rsidR="00257C8C">
              <w:rPr>
                <w:rFonts w:ascii="Arial" w:hAnsi="Arial" w:cs="Arial"/>
                <w:color w:val="303059" w:themeColor="accent3"/>
                <w:szCs w:val="20"/>
              </w:rPr>
              <w:t>-3.</w:t>
            </w:r>
            <w:r w:rsidRPr="00687B90">
              <w:rPr>
                <w:rFonts w:ascii="Arial" w:hAnsi="Arial" w:cs="Arial"/>
                <w:color w:val="303059" w:themeColor="accent3"/>
                <w:szCs w:val="20"/>
              </w:rPr>
              <w:t xml:space="preserve"> </w:t>
            </w:r>
            <w:r w:rsidR="00DD4AE2" w:rsidRPr="00687B90">
              <w:rPr>
                <w:rFonts w:ascii="Arial" w:hAnsi="Arial" w:cs="Arial"/>
                <w:color w:val="303059" w:themeColor="accent3"/>
                <w:szCs w:val="20"/>
              </w:rPr>
              <w:t>Unterrichtseinheit</w:t>
            </w:r>
            <w:r w:rsidR="003228CD" w:rsidRPr="00687B90">
              <w:rPr>
                <w:rFonts w:ascii="Arial" w:hAnsi="Arial" w:cs="Arial"/>
                <w:color w:val="303059" w:themeColor="accent3"/>
                <w:szCs w:val="20"/>
              </w:rPr>
              <w:t>:</w:t>
            </w:r>
            <w:r w:rsidR="002F24FF" w:rsidRPr="00687B90">
              <w:rPr>
                <w:rFonts w:ascii="Arial" w:hAnsi="Arial" w:cs="Arial"/>
                <w:color w:val="303059" w:themeColor="accent3"/>
                <w:szCs w:val="20"/>
              </w:rPr>
              <w:t xml:space="preserve"> </w:t>
            </w:r>
            <w:r w:rsidR="00644118">
              <w:rPr>
                <w:rFonts w:ascii="Arial" w:hAnsi="Arial" w:cs="Arial"/>
                <w:color w:val="303059" w:themeColor="accent3"/>
                <w:szCs w:val="20"/>
              </w:rPr>
              <w:t>Export</w:t>
            </w:r>
          </w:p>
        </w:tc>
      </w:tr>
      <w:tr w:rsidR="00DD4AE2" w:rsidRPr="00687B90" w14:paraId="46D7846D" w14:textId="77777777" w:rsidTr="45B681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38B5153C" w14:textId="5FB1AE58" w:rsidR="00DD4AE2" w:rsidRPr="00687B90" w:rsidRDefault="00DD4AE2" w:rsidP="001A664C">
            <w:pPr>
              <w:jc w:val="center"/>
              <w:rPr>
                <w:color w:val="303059" w:themeColor="accent3"/>
                <w:szCs w:val="20"/>
              </w:rPr>
            </w:pPr>
            <w:r w:rsidRPr="00687B90">
              <w:rPr>
                <w:color w:val="303059" w:themeColor="accent3"/>
                <w:szCs w:val="20"/>
              </w:rPr>
              <w:t>Zeit</w:t>
            </w:r>
          </w:p>
        </w:tc>
        <w:tc>
          <w:tcPr>
            <w:tcW w:w="2211" w:type="dxa"/>
          </w:tcPr>
          <w:p w14:paraId="15FC671B"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0F0C352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4" w:type="dxa"/>
          </w:tcPr>
          <w:p w14:paraId="625FD170"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9" w:type="dxa"/>
          </w:tcPr>
          <w:p w14:paraId="10F29F5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156A4D" w:rsidRPr="00D36D74" w14:paraId="7C31D117" w14:textId="77777777" w:rsidTr="45B6819E">
        <w:tc>
          <w:tcPr>
            <w:cnfStyle w:val="001000000000" w:firstRow="0" w:lastRow="0" w:firstColumn="1" w:lastColumn="0" w:oddVBand="0" w:evenVBand="0" w:oddHBand="0" w:evenHBand="0" w:firstRowFirstColumn="0" w:firstRowLastColumn="0" w:lastRowFirstColumn="0" w:lastRowLastColumn="0"/>
            <w:tcW w:w="850" w:type="dxa"/>
          </w:tcPr>
          <w:p w14:paraId="55002FCD" w14:textId="58460EBC" w:rsidR="00156A4D" w:rsidRPr="00F0740B" w:rsidRDefault="00A64D4F" w:rsidP="00156A4D">
            <w:pPr>
              <w:spacing w:before="20"/>
              <w:jc w:val="center"/>
              <w:rPr>
                <w:b w:val="0"/>
                <w:bCs w:val="0"/>
                <w:szCs w:val="20"/>
              </w:rPr>
            </w:pPr>
            <w:r w:rsidRPr="00F0740B">
              <w:rPr>
                <w:rFonts w:cstheme="minorHAnsi"/>
                <w:b w:val="0"/>
                <w:bCs w:val="0"/>
                <w:szCs w:val="20"/>
              </w:rPr>
              <w:t>10</w:t>
            </w:r>
            <w:r w:rsidR="00156A4D" w:rsidRPr="00F0740B">
              <w:rPr>
                <w:rFonts w:cstheme="minorHAnsi"/>
                <w:b w:val="0"/>
                <w:bCs w:val="0"/>
                <w:szCs w:val="20"/>
              </w:rPr>
              <w:t>-</w:t>
            </w:r>
            <w:r w:rsidR="003B2371" w:rsidRPr="00F0740B">
              <w:rPr>
                <w:rFonts w:cstheme="minorHAnsi"/>
                <w:b w:val="0"/>
                <w:bCs w:val="0"/>
                <w:szCs w:val="20"/>
              </w:rPr>
              <w:t>15</w:t>
            </w:r>
          </w:p>
        </w:tc>
        <w:tc>
          <w:tcPr>
            <w:tcW w:w="2211" w:type="dxa"/>
          </w:tcPr>
          <w:p w14:paraId="610C4FC5" w14:textId="1AEE07B8" w:rsidR="00156A4D" w:rsidRPr="006063C8" w:rsidRDefault="003B2371" w:rsidP="00156A4D">
            <w:pPr>
              <w:spacing w:before="20"/>
              <w:cnfStyle w:val="000000000000" w:firstRow="0" w:lastRow="0" w:firstColumn="0" w:lastColumn="0" w:oddVBand="0" w:evenVBand="0" w:oddHBand="0" w:evenHBand="0" w:firstRowFirstColumn="0" w:firstRowLastColumn="0" w:lastRowFirstColumn="0" w:lastRowLastColumn="0"/>
              <w:rPr>
                <w:b/>
                <w:bCs/>
                <w:szCs w:val="20"/>
                <w:lang w:val="en-US"/>
              </w:rPr>
            </w:pPr>
            <w:proofErr w:type="spellStart"/>
            <w:r>
              <w:rPr>
                <w:rFonts w:cstheme="minorHAnsi"/>
                <w:b/>
                <w:bCs/>
                <w:szCs w:val="20"/>
                <w:lang w:val="en-US"/>
              </w:rPr>
              <w:t>Einstieg</w:t>
            </w:r>
            <w:proofErr w:type="spellEnd"/>
          </w:p>
        </w:tc>
        <w:tc>
          <w:tcPr>
            <w:tcW w:w="3742" w:type="dxa"/>
          </w:tcPr>
          <w:p w14:paraId="040513D5" w14:textId="6F97EE38" w:rsidR="009767D5" w:rsidRDefault="00D9525E" w:rsidP="00156A4D">
            <w:pPr>
              <w:spacing w:before="20"/>
              <w:cnfStyle w:val="000000000000" w:firstRow="0" w:lastRow="0" w:firstColumn="0" w:lastColumn="0" w:oddVBand="0" w:evenVBand="0" w:oddHBand="0" w:evenHBand="0" w:firstRowFirstColumn="0" w:firstRowLastColumn="0" w:lastRowFirstColumn="0" w:lastRowLastColumn="0"/>
            </w:pPr>
            <w:r w:rsidRPr="716A6C23">
              <w:rPr>
                <w:b/>
                <w:bCs/>
              </w:rPr>
              <w:t>Wortwolke “Made i</w:t>
            </w:r>
            <w:r w:rsidR="0025649F" w:rsidRPr="716A6C23">
              <w:rPr>
                <w:b/>
                <w:bCs/>
              </w:rPr>
              <w:t>n Austria</w:t>
            </w:r>
            <w:r w:rsidRPr="716A6C23">
              <w:rPr>
                <w:b/>
                <w:bCs/>
              </w:rPr>
              <w:t>”</w:t>
            </w:r>
            <w:r>
              <w:br/>
            </w:r>
            <w:r w:rsidR="00091430">
              <w:t xml:space="preserve">L zeigt </w:t>
            </w:r>
            <w:r w:rsidR="0025770E">
              <w:t>Folie</w:t>
            </w:r>
            <w:r w:rsidR="00D74D59">
              <w:t xml:space="preserve"> 7</w:t>
            </w:r>
            <w:r w:rsidR="0025770E">
              <w:t xml:space="preserve"> mit Piktogrammen</w:t>
            </w:r>
            <w:r w:rsidR="006F3A9F">
              <w:t xml:space="preserve"> und</w:t>
            </w:r>
            <w:r w:rsidR="0025770E">
              <w:t xml:space="preserve"> </w:t>
            </w:r>
            <w:r w:rsidR="001B3677">
              <w:t>bittet SuS</w:t>
            </w:r>
            <w:r w:rsidR="009767D5">
              <w:t xml:space="preserve"> Güter</w:t>
            </w:r>
            <w:r w:rsidR="001B3677">
              <w:t xml:space="preserve"> zu nennen</w:t>
            </w:r>
            <w:r w:rsidR="009767D5">
              <w:t xml:space="preserve">, von denen </w:t>
            </w:r>
            <w:r w:rsidR="001B3677">
              <w:t xml:space="preserve">sie </w:t>
            </w:r>
            <w:r w:rsidR="009767D5">
              <w:t>glaub</w:t>
            </w:r>
            <w:r w:rsidR="001B3677">
              <w:t>en</w:t>
            </w:r>
            <w:r w:rsidR="009767D5">
              <w:t xml:space="preserve">, dass Österreich sie exportiert. </w:t>
            </w:r>
            <w:r w:rsidR="007A2E4F">
              <w:t xml:space="preserve">L fragt, welche Standorte bekannt sind. </w:t>
            </w:r>
            <w:r w:rsidR="00D04860">
              <w:t xml:space="preserve">SuS </w:t>
            </w:r>
            <w:r w:rsidR="006F3A9F">
              <w:t>geben</w:t>
            </w:r>
            <w:r w:rsidR="009767D5">
              <w:t xml:space="preserve"> den Namen des Unternehmens oder die Güter selbst </w:t>
            </w:r>
            <w:r w:rsidR="006F3A9F">
              <w:t>an</w:t>
            </w:r>
            <w:r w:rsidR="009767D5">
              <w:t xml:space="preserve">. </w:t>
            </w:r>
          </w:p>
          <w:p w14:paraId="305D1E3F" w14:textId="596E1440" w:rsidR="00375AEB" w:rsidRPr="0025649F" w:rsidRDefault="006F3A9F" w:rsidP="00156A4D">
            <w:p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SuS sammeln in</w:t>
            </w:r>
            <w:r w:rsidR="0025649F">
              <w:rPr>
                <w:szCs w:val="20"/>
              </w:rPr>
              <w:t xml:space="preserve"> </w:t>
            </w:r>
            <w:r w:rsidR="009767D5">
              <w:rPr>
                <w:szCs w:val="20"/>
              </w:rPr>
              <w:t>einer</w:t>
            </w:r>
            <w:r w:rsidR="0025649F">
              <w:rPr>
                <w:szCs w:val="20"/>
              </w:rPr>
              <w:t xml:space="preserve"> Wortwolke Begriffe, die </w:t>
            </w:r>
            <w:r>
              <w:rPr>
                <w:szCs w:val="20"/>
              </w:rPr>
              <w:t>sie</w:t>
            </w:r>
            <w:r w:rsidR="0025649F">
              <w:rPr>
                <w:szCs w:val="20"/>
              </w:rPr>
              <w:t xml:space="preserve"> mit Österreich in Verbindung bringen. </w:t>
            </w:r>
            <w:r>
              <w:rPr>
                <w:szCs w:val="20"/>
              </w:rPr>
              <w:t>L zeigt</w:t>
            </w:r>
            <w:r w:rsidR="009767D5">
              <w:rPr>
                <w:szCs w:val="20"/>
              </w:rPr>
              <w:t xml:space="preserve"> Wortwolke</w:t>
            </w:r>
            <w:r>
              <w:rPr>
                <w:szCs w:val="20"/>
              </w:rPr>
              <w:t xml:space="preserve"> während der Bearbeitung über den</w:t>
            </w:r>
            <w:r w:rsidR="009767D5">
              <w:rPr>
                <w:szCs w:val="20"/>
              </w:rPr>
              <w:t xml:space="preserve"> </w:t>
            </w:r>
            <w:proofErr w:type="spellStart"/>
            <w:r w:rsidR="009767D5">
              <w:rPr>
                <w:szCs w:val="20"/>
              </w:rPr>
              <w:t>Beamer</w:t>
            </w:r>
            <w:proofErr w:type="spellEnd"/>
            <w:r w:rsidR="009767D5">
              <w:rPr>
                <w:szCs w:val="20"/>
              </w:rPr>
              <w:t>.</w:t>
            </w:r>
            <w:r w:rsidR="00DF3CC0">
              <w:rPr>
                <w:szCs w:val="20"/>
              </w:rPr>
              <w:t xml:space="preserve"> </w:t>
            </w:r>
            <w:r w:rsidR="00375AEB">
              <w:rPr>
                <w:szCs w:val="20"/>
              </w:rPr>
              <w:t>Mehrfachnennungen sind möglich.</w:t>
            </w:r>
          </w:p>
        </w:tc>
        <w:tc>
          <w:tcPr>
            <w:tcW w:w="1814" w:type="dxa"/>
          </w:tcPr>
          <w:p w14:paraId="51A25440" w14:textId="125488FE" w:rsidR="00156A4D" w:rsidRPr="00687B90" w:rsidRDefault="00C6077D" w:rsidP="00156A4D">
            <w:p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 xml:space="preserve"> </w:t>
            </w:r>
            <w:r w:rsidR="006F3A9F">
              <w:rPr>
                <w:szCs w:val="20"/>
              </w:rPr>
              <w:t>PPT (Folie 7)</w:t>
            </w:r>
          </w:p>
        </w:tc>
        <w:tc>
          <w:tcPr>
            <w:tcW w:w="5979" w:type="dxa"/>
          </w:tcPr>
          <w:p w14:paraId="3B29E266" w14:textId="0239A7EA" w:rsidR="07D610D6" w:rsidRPr="00927440" w:rsidRDefault="00927440" w:rsidP="00295FF8">
            <w:pPr>
              <w:spacing w:before="20" w:after="120"/>
              <w:cnfStyle w:val="000000000000" w:firstRow="0" w:lastRow="0" w:firstColumn="0" w:lastColumn="0" w:oddVBand="0" w:evenVBand="0" w:oddHBand="0" w:evenHBand="0" w:firstRowFirstColumn="0" w:firstRowLastColumn="0" w:lastRowFirstColumn="0" w:lastRowLastColumn="0"/>
            </w:pPr>
            <w:r w:rsidRPr="00927440">
              <w:t xml:space="preserve">Eine </w:t>
            </w:r>
            <w:hyperlink w:anchor="_Liste_von_exportierenden" w:history="1">
              <w:r w:rsidR="07D610D6" w:rsidRPr="00927440">
                <w:rPr>
                  <w:rStyle w:val="Hyperlink"/>
                </w:rPr>
                <w:t xml:space="preserve">Liste </w:t>
              </w:r>
              <w:r w:rsidR="00E80B00" w:rsidRPr="00927440">
                <w:rPr>
                  <w:rStyle w:val="Hyperlink"/>
                </w:rPr>
                <w:t>von</w:t>
              </w:r>
              <w:r w:rsidR="07D610D6" w:rsidRPr="00927440">
                <w:rPr>
                  <w:rStyle w:val="Hyperlink"/>
                </w:rPr>
                <w:t xml:space="preserve"> exportorientierten Unternehmen</w:t>
              </w:r>
            </w:hyperlink>
            <w:r w:rsidRPr="00927440">
              <w:t xml:space="preserve"> findet sich in den Lösungen.</w:t>
            </w:r>
          </w:p>
          <w:p w14:paraId="51A5CD07" w14:textId="6EC81FC6" w:rsidR="00156A4D" w:rsidRPr="00FD7B8A" w:rsidRDefault="00D9525E" w:rsidP="00FD7B8A">
            <w:pPr>
              <w:spacing w:before="20"/>
              <w:cnfStyle w:val="000000000000" w:firstRow="0" w:lastRow="0" w:firstColumn="0" w:lastColumn="0" w:oddVBand="0" w:evenVBand="0" w:oddHBand="0" w:evenHBand="0" w:firstRowFirstColumn="0" w:firstRowLastColumn="0" w:lastRowFirstColumn="0" w:lastRowLastColumn="0"/>
              <w:rPr>
                <w:b/>
                <w:bCs/>
              </w:rPr>
            </w:pPr>
            <w:r>
              <w:rPr>
                <w:b/>
                <w:bCs/>
              </w:rPr>
              <w:t>Programmvorschläge:</w:t>
            </w:r>
            <w:r w:rsidR="00FD7B8A">
              <w:rPr>
                <w:b/>
                <w:bCs/>
              </w:rPr>
              <w:t xml:space="preserve"> </w:t>
            </w:r>
            <w:hyperlink r:id="rId32" w:history="1">
              <w:r>
                <w:rPr>
                  <w:rStyle w:val="Hyperlink"/>
                </w:rPr>
                <w:t>wortwolken.com</w:t>
              </w:r>
            </w:hyperlink>
            <w:r w:rsidR="00FD7B8A" w:rsidRPr="00FD7B8A">
              <w:t xml:space="preserve">; </w:t>
            </w:r>
            <w:hyperlink r:id="rId33" w:history="1">
              <w:r>
                <w:rPr>
                  <w:rStyle w:val="Hyperlink"/>
                </w:rPr>
                <w:t>mentimeter.com</w:t>
              </w:r>
            </w:hyperlink>
            <w:r>
              <w:t xml:space="preserve"> </w:t>
            </w:r>
          </w:p>
          <w:p w14:paraId="274055FF" w14:textId="77777777" w:rsidR="009767D5" w:rsidRDefault="009767D5" w:rsidP="009767D5">
            <w:pPr>
              <w:spacing w:before="20"/>
              <w:cnfStyle w:val="000000000000" w:firstRow="0" w:lastRow="0" w:firstColumn="0" w:lastColumn="0" w:oddVBand="0" w:evenVBand="0" w:oddHBand="0" w:evenHBand="0" w:firstRowFirstColumn="0" w:firstRowLastColumn="0" w:lastRowFirstColumn="0" w:lastRowLastColumn="0"/>
            </w:pPr>
          </w:p>
          <w:p w14:paraId="4C706011" w14:textId="099BD3B7" w:rsidR="00375AEB" w:rsidRDefault="009767D5" w:rsidP="009767D5">
            <w:pPr>
              <w:spacing w:before="20"/>
              <w:cnfStyle w:val="000000000000" w:firstRow="0" w:lastRow="0" w:firstColumn="0" w:lastColumn="0" w:oddVBand="0" w:evenVBand="0" w:oddHBand="0" w:evenHBand="0" w:firstRowFirstColumn="0" w:firstRowLastColumn="0" w:lastRowFirstColumn="0" w:lastRowLastColumn="0"/>
            </w:pPr>
            <w:r w:rsidRPr="00375AEB">
              <w:rPr>
                <w:b/>
                <w:bCs/>
              </w:rPr>
              <w:t>Alternativ</w:t>
            </w:r>
            <w:r w:rsidR="00375AEB">
              <w:rPr>
                <w:b/>
                <w:bCs/>
              </w:rPr>
              <w:t>e:</w:t>
            </w:r>
            <w:r w:rsidR="00D74D59">
              <w:rPr>
                <w:b/>
                <w:bCs/>
              </w:rPr>
              <w:t xml:space="preserve"> </w:t>
            </w:r>
            <w:r>
              <w:t>Begriffe an der Tafel oder auf Klebezetteln festhalten</w:t>
            </w:r>
            <w:r w:rsidR="00375AEB">
              <w:t>. Nennungen anschließend bespr</w:t>
            </w:r>
            <w:r w:rsidR="006F3A9F">
              <w:t>e</w:t>
            </w:r>
            <w:r w:rsidR="00375AEB">
              <w:t>chen.</w:t>
            </w:r>
            <w:r w:rsidR="0025770E">
              <w:t xml:space="preserve"> </w:t>
            </w:r>
            <w:r w:rsidR="006F3A9F">
              <w:t>PPT-</w:t>
            </w:r>
            <w:r w:rsidR="0025770E">
              <w:t xml:space="preserve">Folie </w:t>
            </w:r>
            <w:r w:rsidR="006F3A9F">
              <w:t>7</w:t>
            </w:r>
            <w:r w:rsidR="0025770E">
              <w:t xml:space="preserve"> anschließend mit den Nennungen in Beziehung </w:t>
            </w:r>
            <w:r w:rsidR="006F3A9F">
              <w:t>setzen</w:t>
            </w:r>
            <w:r w:rsidR="0025770E">
              <w:t>.</w:t>
            </w:r>
          </w:p>
          <w:p w14:paraId="0056BC68" w14:textId="77777777" w:rsidR="0025770E" w:rsidRDefault="0025770E" w:rsidP="009767D5">
            <w:pPr>
              <w:spacing w:before="20"/>
              <w:cnfStyle w:val="000000000000" w:firstRow="0" w:lastRow="0" w:firstColumn="0" w:lastColumn="0" w:oddVBand="0" w:evenVBand="0" w:oddHBand="0" w:evenHBand="0" w:firstRowFirstColumn="0" w:firstRowLastColumn="0" w:lastRowFirstColumn="0" w:lastRowLastColumn="0"/>
            </w:pPr>
          </w:p>
          <w:p w14:paraId="61119FF1" w14:textId="3C252D98" w:rsidR="00C155E8" w:rsidRPr="00D9525E" w:rsidRDefault="007A2E4F" w:rsidP="009767D5">
            <w:pPr>
              <w:spacing w:before="20"/>
              <w:cnfStyle w:val="000000000000" w:firstRow="0" w:lastRow="0" w:firstColumn="0" w:lastColumn="0" w:oddVBand="0" w:evenVBand="0" w:oddHBand="0" w:evenHBand="0" w:firstRowFirstColumn="0" w:firstRowLastColumn="0" w:lastRowFirstColumn="0" w:lastRowLastColumn="0"/>
            </w:pPr>
            <w:r>
              <w:t xml:space="preserve">Bei Unternehmensstandorten lokale/regionale Nahbezüge herstellen. </w:t>
            </w:r>
            <w:r w:rsidR="006F3A9F">
              <w:t>SuS nennen eventuell</w:t>
            </w:r>
            <w:r w:rsidR="00C155E8">
              <w:t xml:space="preserve"> global agierende </w:t>
            </w:r>
            <w:r w:rsidR="006F3A9F">
              <w:t xml:space="preserve">österreichische </w:t>
            </w:r>
            <w:r w:rsidR="00C155E8">
              <w:t>Unternehmen</w:t>
            </w:r>
            <w:r w:rsidR="006F3A9F">
              <w:t xml:space="preserve">. </w:t>
            </w:r>
            <w:r w:rsidR="00C155E8">
              <w:t xml:space="preserve">Hier kann die Bedeutung der Exportwirtschaft für Österreich </w:t>
            </w:r>
            <w:r>
              <w:t>vorweggenommen</w:t>
            </w:r>
            <w:r w:rsidR="00C155E8">
              <w:t xml:space="preserve"> werden.</w:t>
            </w:r>
          </w:p>
        </w:tc>
      </w:tr>
      <w:tr w:rsidR="0066455C" w:rsidRPr="00743403" w14:paraId="6CEDE0CE" w14:textId="77777777" w:rsidTr="45B681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1E2F58D1" w14:textId="57301565" w:rsidR="0066455C" w:rsidRPr="00F0740B" w:rsidRDefault="00F0740B" w:rsidP="0066455C">
            <w:pPr>
              <w:spacing w:before="20"/>
              <w:jc w:val="center"/>
              <w:rPr>
                <w:b w:val="0"/>
                <w:bCs w:val="0"/>
                <w:szCs w:val="20"/>
              </w:rPr>
            </w:pPr>
            <w:r w:rsidRPr="00F0740B">
              <w:rPr>
                <w:rFonts w:cstheme="minorHAnsi"/>
                <w:b w:val="0"/>
                <w:bCs w:val="0"/>
                <w:szCs w:val="20"/>
              </w:rPr>
              <w:t>3</w:t>
            </w:r>
            <w:r w:rsidR="0038595E">
              <w:rPr>
                <w:rFonts w:cstheme="minorHAnsi"/>
                <w:b w:val="0"/>
                <w:bCs w:val="0"/>
                <w:szCs w:val="20"/>
              </w:rPr>
              <w:t>5</w:t>
            </w:r>
            <w:r w:rsidR="0066455C" w:rsidRPr="00F0740B">
              <w:rPr>
                <w:rFonts w:cstheme="minorHAnsi"/>
                <w:b w:val="0"/>
                <w:bCs w:val="0"/>
                <w:szCs w:val="20"/>
              </w:rPr>
              <w:t>-</w:t>
            </w:r>
            <w:r w:rsidR="0038595E">
              <w:rPr>
                <w:rFonts w:cstheme="minorHAnsi"/>
                <w:b w:val="0"/>
                <w:bCs w:val="0"/>
                <w:szCs w:val="20"/>
              </w:rPr>
              <w:t>40</w:t>
            </w:r>
          </w:p>
        </w:tc>
        <w:tc>
          <w:tcPr>
            <w:tcW w:w="2211" w:type="dxa"/>
          </w:tcPr>
          <w:p w14:paraId="196F0E57" w14:textId="005756C4" w:rsidR="0066455C" w:rsidRPr="006063C8" w:rsidRDefault="00C76D69" w:rsidP="0066455C">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proofErr w:type="spellStart"/>
            <w:r>
              <w:rPr>
                <w:rFonts w:cstheme="minorHAnsi"/>
                <w:b/>
                <w:bCs/>
                <w:szCs w:val="20"/>
                <w:lang w:val="en-US"/>
              </w:rPr>
              <w:t>Erarbeitung</w:t>
            </w:r>
            <w:proofErr w:type="spellEnd"/>
          </w:p>
        </w:tc>
        <w:tc>
          <w:tcPr>
            <w:tcW w:w="3742" w:type="dxa"/>
          </w:tcPr>
          <w:p w14:paraId="2E1D3E25" w14:textId="77777777" w:rsidR="0066455C" w:rsidRDefault="0CC2CEA4" w:rsidP="0CC2CEA4">
            <w:pPr>
              <w:spacing w:before="20"/>
              <w:cnfStyle w:val="000000100000" w:firstRow="0" w:lastRow="0" w:firstColumn="0" w:lastColumn="0" w:oddVBand="0" w:evenVBand="0" w:oddHBand="1" w:evenHBand="0" w:firstRowFirstColumn="0" w:firstRowLastColumn="0" w:lastRowFirstColumn="0" w:lastRowLastColumn="0"/>
              <w:rPr>
                <w:rFonts w:ascii="Arial" w:hAnsi="Arial" w:cs="Arial"/>
              </w:rPr>
            </w:pPr>
            <w:r w:rsidRPr="0CC2CEA4">
              <w:rPr>
                <w:b/>
                <w:bCs/>
              </w:rPr>
              <w:t>Stationenbetrieb</w:t>
            </w:r>
            <w:r w:rsidR="00C76D69">
              <w:br/>
            </w:r>
            <w:r w:rsidRPr="0CC2CEA4">
              <w:rPr>
                <w:rFonts w:ascii="Arial" w:hAnsi="Arial" w:cs="Arial"/>
              </w:rPr>
              <w:t>L leitet den Stationenbetrieb an. Die Beschreibung der Stationen ist jeweils am Material angeführt. SuS verteilen sich auf die Stationen und bearbeiten sie im individuellen Tempo.</w:t>
            </w:r>
          </w:p>
          <w:p w14:paraId="38621A36" w14:textId="1A58C284" w:rsidR="0038595E" w:rsidRPr="00375AEB" w:rsidRDefault="0038595E" w:rsidP="0066455C">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 xml:space="preserve">SuS müssen nicht alle Stationen schaffen, sollten aber jedenfalls </w:t>
            </w:r>
            <w:r w:rsidR="00814E56">
              <w:rPr>
                <w:rFonts w:ascii="Arial" w:hAnsi="Arial" w:cs="Arial"/>
                <w:szCs w:val="20"/>
              </w:rPr>
              <w:t>5-10 Minuten für Station 5 übrig haben.</w:t>
            </w:r>
          </w:p>
        </w:tc>
        <w:tc>
          <w:tcPr>
            <w:tcW w:w="1814" w:type="dxa"/>
          </w:tcPr>
          <w:p w14:paraId="2694687A" w14:textId="67D5838F" w:rsidR="0066455C" w:rsidRPr="00687B90" w:rsidRDefault="00743403" w:rsidP="0066455C">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M4</w:t>
            </w:r>
            <w:r w:rsidR="00FD7B8A">
              <w:rPr>
                <w:rFonts w:ascii="Arial" w:hAnsi="Arial" w:cs="Arial"/>
                <w:szCs w:val="20"/>
              </w:rPr>
              <w:t>-M10</w:t>
            </w:r>
          </w:p>
        </w:tc>
        <w:tc>
          <w:tcPr>
            <w:tcW w:w="5979" w:type="dxa"/>
          </w:tcPr>
          <w:p w14:paraId="06837CE3" w14:textId="5DBBA9B7" w:rsidR="00FC57EA" w:rsidRPr="00DB4317" w:rsidRDefault="00DB4317" w:rsidP="0066455C">
            <w:pPr>
              <w:spacing w:before="20"/>
              <w:cnfStyle w:val="000000100000" w:firstRow="0" w:lastRow="0" w:firstColumn="0" w:lastColumn="0" w:oddVBand="0" w:evenVBand="0" w:oddHBand="1" w:evenHBand="0" w:firstRowFirstColumn="0" w:firstRowLastColumn="0" w:lastRowFirstColumn="0" w:lastRowLastColumn="0"/>
            </w:pPr>
            <w:r>
              <w:t xml:space="preserve">Sollen alle Stationen erarbeitet werden, so ist eine zusätzliche Einheit nötig. </w:t>
            </w:r>
            <w:r w:rsidR="00164F50">
              <w:t>Hier kann ein Fokus auf Station</w:t>
            </w:r>
            <w:r w:rsidR="00DF3E68">
              <w:t xml:space="preserve"> 4</w:t>
            </w:r>
            <w:r w:rsidR="00164F50">
              <w:t xml:space="preserve"> mit den Legebeispielen liegen. L bespricht</w:t>
            </w:r>
            <w:r w:rsidR="00F4016A">
              <w:t xml:space="preserve"> die Vorteile für den Wirtschaftsstandort, die sich aus Produktion und Vertrieb von komplexen, technisch hochwertigen Produkten gegenüber Ländern ergeben, die sich auf Rohstoff- und Agrarerzeugnisse konzentrieren.</w:t>
            </w:r>
          </w:p>
          <w:p w14:paraId="04452D77" w14:textId="0B9B447C" w:rsidR="001C6146" w:rsidRPr="002E7532" w:rsidRDefault="00743403" w:rsidP="00DF3CC0">
            <w:pPr>
              <w:spacing w:before="20"/>
              <w:cnfStyle w:val="000000100000" w:firstRow="0" w:lastRow="0" w:firstColumn="0" w:lastColumn="0" w:oddVBand="0" w:evenVBand="0" w:oddHBand="1" w:evenHBand="0" w:firstRowFirstColumn="0" w:firstRowLastColumn="0" w:lastRowFirstColumn="0" w:lastRowLastColumn="0"/>
              <w:rPr>
                <w:szCs w:val="20"/>
              </w:rPr>
            </w:pPr>
            <w:r>
              <w:rPr>
                <w:b/>
                <w:bCs/>
              </w:rPr>
              <w:t>Hinweis</w:t>
            </w:r>
            <w:r w:rsidR="005E27A6">
              <w:rPr>
                <w:b/>
                <w:bCs/>
              </w:rPr>
              <w:t xml:space="preserve"> zu Sozialformen</w:t>
            </w:r>
            <w:r w:rsidR="0066455C" w:rsidRPr="00687B90">
              <w:t>:</w:t>
            </w:r>
            <w:r w:rsidR="00DF3CC0">
              <w:t xml:space="preserve"> </w:t>
            </w:r>
            <w:r w:rsidR="005E27A6" w:rsidRPr="00DF3CC0">
              <w:rPr>
                <w:rFonts w:cstheme="minorHAnsi"/>
                <w:szCs w:val="20"/>
              </w:rPr>
              <w:t>Station 1: Einzelarbeit</w:t>
            </w:r>
            <w:r w:rsidR="00DF3CC0">
              <w:rPr>
                <w:rFonts w:cstheme="minorHAnsi"/>
                <w:szCs w:val="20"/>
              </w:rPr>
              <w:t xml:space="preserve">, </w:t>
            </w:r>
            <w:r w:rsidR="005E27A6" w:rsidRPr="00DF3CC0">
              <w:rPr>
                <w:rFonts w:cstheme="minorHAnsi"/>
                <w:szCs w:val="20"/>
              </w:rPr>
              <w:t>Station 2: freie Wahl der Sozialform</w:t>
            </w:r>
            <w:r w:rsidR="00DF3CC0">
              <w:rPr>
                <w:rFonts w:cstheme="minorHAnsi"/>
                <w:szCs w:val="20"/>
              </w:rPr>
              <w:t xml:space="preserve">, </w:t>
            </w:r>
            <w:r w:rsidR="005E27A6" w:rsidRPr="00DF3CC0">
              <w:rPr>
                <w:rFonts w:cstheme="minorHAnsi"/>
                <w:szCs w:val="20"/>
              </w:rPr>
              <w:t>Station 3: Einzelarbeit</w:t>
            </w:r>
            <w:r w:rsidR="00DF3CC0">
              <w:rPr>
                <w:rFonts w:cstheme="minorHAnsi"/>
                <w:szCs w:val="20"/>
              </w:rPr>
              <w:t xml:space="preserve">, </w:t>
            </w:r>
            <w:r w:rsidRPr="00DF3CC0">
              <w:rPr>
                <w:rFonts w:cstheme="minorHAnsi"/>
                <w:szCs w:val="20"/>
              </w:rPr>
              <w:t xml:space="preserve">Station 4 </w:t>
            </w:r>
            <w:proofErr w:type="spellStart"/>
            <w:r w:rsidRPr="00DF3CC0">
              <w:rPr>
                <w:rFonts w:cstheme="minorHAnsi"/>
                <w:szCs w:val="20"/>
              </w:rPr>
              <w:t>Partner:innenarbeit</w:t>
            </w:r>
            <w:proofErr w:type="spellEnd"/>
            <w:r w:rsidRPr="00DF3CC0">
              <w:rPr>
                <w:rFonts w:cstheme="minorHAnsi"/>
                <w:szCs w:val="20"/>
              </w:rPr>
              <w:t xml:space="preserve"> </w:t>
            </w:r>
            <w:r w:rsidR="00DF3CC0">
              <w:rPr>
                <w:rFonts w:cstheme="minorHAnsi"/>
                <w:szCs w:val="20"/>
              </w:rPr>
              <w:t>(</w:t>
            </w:r>
            <w:r w:rsidR="00DF3E68">
              <w:rPr>
                <w:szCs w:val="20"/>
              </w:rPr>
              <w:t>ggf.</w:t>
            </w:r>
            <w:r w:rsidR="0084038D" w:rsidRPr="005F3C07">
              <w:rPr>
                <w:szCs w:val="20"/>
              </w:rPr>
              <w:t xml:space="preserve"> </w:t>
            </w:r>
            <w:r w:rsidR="00615A86" w:rsidRPr="005F3C07">
              <w:rPr>
                <w:szCs w:val="20"/>
              </w:rPr>
              <w:t>Atla</w:t>
            </w:r>
            <w:r w:rsidR="0084038D" w:rsidRPr="005F3C07">
              <w:rPr>
                <w:szCs w:val="20"/>
              </w:rPr>
              <w:t>nten</w:t>
            </w:r>
            <w:r w:rsidR="00615A86" w:rsidRPr="005F3C07">
              <w:rPr>
                <w:szCs w:val="20"/>
              </w:rPr>
              <w:t xml:space="preserve"> auflegen</w:t>
            </w:r>
            <w:r w:rsidR="00DF3CC0">
              <w:rPr>
                <w:szCs w:val="20"/>
              </w:rPr>
              <w:t>)</w:t>
            </w:r>
          </w:p>
        </w:tc>
      </w:tr>
      <w:tr w:rsidR="0066455C" w:rsidRPr="00644118" w14:paraId="230E4F85" w14:textId="77777777" w:rsidTr="45B6819E">
        <w:tc>
          <w:tcPr>
            <w:cnfStyle w:val="001000000000" w:firstRow="0" w:lastRow="0" w:firstColumn="1" w:lastColumn="0" w:oddVBand="0" w:evenVBand="0" w:oddHBand="0" w:evenHBand="0" w:firstRowFirstColumn="0" w:firstRowLastColumn="0" w:lastRowFirstColumn="0" w:lastRowLastColumn="0"/>
            <w:tcW w:w="850" w:type="dxa"/>
          </w:tcPr>
          <w:p w14:paraId="2877BE61" w14:textId="30827A98" w:rsidR="0066455C" w:rsidRPr="00F0740B" w:rsidRDefault="0038595E" w:rsidP="0066455C">
            <w:pPr>
              <w:spacing w:before="20"/>
              <w:jc w:val="center"/>
              <w:rPr>
                <w:rFonts w:cstheme="minorHAnsi"/>
                <w:b w:val="0"/>
                <w:bCs w:val="0"/>
                <w:szCs w:val="20"/>
                <w:lang w:val="en-US"/>
              </w:rPr>
            </w:pPr>
            <w:r>
              <w:rPr>
                <w:rFonts w:cstheme="minorHAnsi"/>
                <w:b w:val="0"/>
                <w:bCs w:val="0"/>
                <w:szCs w:val="20"/>
                <w:lang w:val="en-US"/>
              </w:rPr>
              <w:lastRenderedPageBreak/>
              <w:t>5</w:t>
            </w:r>
            <w:r w:rsidR="00F0740B" w:rsidRPr="00F0740B">
              <w:rPr>
                <w:rFonts w:cstheme="minorHAnsi"/>
                <w:b w:val="0"/>
                <w:bCs w:val="0"/>
                <w:szCs w:val="20"/>
                <w:lang w:val="en-US"/>
              </w:rPr>
              <w:t>-</w:t>
            </w:r>
            <w:r w:rsidR="00A64D4F" w:rsidRPr="00F0740B">
              <w:rPr>
                <w:rFonts w:cstheme="minorHAnsi"/>
                <w:b w:val="0"/>
                <w:bCs w:val="0"/>
                <w:szCs w:val="20"/>
                <w:lang w:val="en-US"/>
              </w:rPr>
              <w:t>1</w:t>
            </w:r>
            <w:r>
              <w:rPr>
                <w:rFonts w:cstheme="minorHAnsi"/>
                <w:b w:val="0"/>
                <w:bCs w:val="0"/>
                <w:szCs w:val="20"/>
                <w:lang w:val="en-US"/>
              </w:rPr>
              <w:t>0</w:t>
            </w:r>
          </w:p>
        </w:tc>
        <w:tc>
          <w:tcPr>
            <w:tcW w:w="2211" w:type="dxa"/>
          </w:tcPr>
          <w:p w14:paraId="14CF4950" w14:textId="2DE5AB9A" w:rsidR="0066455C" w:rsidRPr="006063C8" w:rsidRDefault="00F0740B"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proofErr w:type="spellStart"/>
            <w:r>
              <w:rPr>
                <w:rFonts w:cstheme="minorHAnsi"/>
                <w:b/>
                <w:bCs/>
                <w:szCs w:val="20"/>
                <w:lang w:val="en-US"/>
              </w:rPr>
              <w:t>Sicherung</w:t>
            </w:r>
            <w:proofErr w:type="spellEnd"/>
          </w:p>
        </w:tc>
        <w:tc>
          <w:tcPr>
            <w:tcW w:w="3742" w:type="dxa"/>
          </w:tcPr>
          <w:p w14:paraId="44D24108" w14:textId="24A96FF9" w:rsidR="0066455C" w:rsidRPr="0081264F" w:rsidRDefault="0081264F"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81264F">
              <w:rPr>
                <w:rFonts w:cstheme="minorHAnsi"/>
                <w:b/>
                <w:bCs/>
                <w:szCs w:val="20"/>
              </w:rPr>
              <w:t>Assoziationskette</w:t>
            </w:r>
          </w:p>
          <w:p w14:paraId="6F3C2CC5" w14:textId="5F57991B" w:rsidR="005E27A6" w:rsidRPr="0081264F" w:rsidRDefault="0081264F"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L hält einen</w:t>
            </w:r>
            <w:r w:rsidRPr="0081264F">
              <w:rPr>
                <w:rFonts w:cstheme="minorHAnsi"/>
                <w:szCs w:val="20"/>
              </w:rPr>
              <w:t xml:space="preserve"> weiche</w:t>
            </w:r>
            <w:r>
              <w:rPr>
                <w:rFonts w:cstheme="minorHAnsi"/>
                <w:szCs w:val="20"/>
              </w:rPr>
              <w:t>n</w:t>
            </w:r>
            <w:r w:rsidRPr="0081264F">
              <w:rPr>
                <w:rFonts w:cstheme="minorHAnsi"/>
                <w:szCs w:val="20"/>
              </w:rPr>
              <w:t xml:space="preserve"> Gegenstand </w:t>
            </w:r>
            <w:r>
              <w:rPr>
                <w:rFonts w:cstheme="minorHAnsi"/>
                <w:szCs w:val="20"/>
              </w:rPr>
              <w:t xml:space="preserve">in den Händen und </w:t>
            </w:r>
            <w:r w:rsidR="003E3101">
              <w:rPr>
                <w:rFonts w:cstheme="minorHAnsi"/>
                <w:szCs w:val="20"/>
              </w:rPr>
              <w:t>sagt einen Satz zum Thema Österreich als Exportland. L wirft den Gegenstand zu SuS. Nun wird ein Satz genannt, der zum vorherigen passt. Wenn SuS nichts einfällt, nennen sie eine Sache, die in der Stunde neu für sie war.</w:t>
            </w:r>
            <w:r w:rsidR="003E3101" w:rsidRPr="0081264F">
              <w:rPr>
                <w:rFonts w:cstheme="minorHAnsi"/>
                <w:szCs w:val="20"/>
              </w:rPr>
              <w:t xml:space="preserve"> </w:t>
            </w:r>
          </w:p>
        </w:tc>
        <w:tc>
          <w:tcPr>
            <w:tcW w:w="1814" w:type="dxa"/>
          </w:tcPr>
          <w:p w14:paraId="728E6FEF" w14:textId="77777777" w:rsidR="0066455C" w:rsidRPr="0081264F" w:rsidRDefault="0066455C"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9" w:type="dxa"/>
          </w:tcPr>
          <w:p w14:paraId="3C8E2367" w14:textId="77777777" w:rsidR="003E3101" w:rsidRPr="003E3101" w:rsidRDefault="003E3101" w:rsidP="0066455C">
            <w:pPr>
              <w:spacing w:before="20"/>
              <w:cnfStyle w:val="000000000000" w:firstRow="0" w:lastRow="0" w:firstColumn="0" w:lastColumn="0" w:oddVBand="0" w:evenVBand="0" w:oddHBand="0" w:evenHBand="0" w:firstRowFirstColumn="0" w:firstRowLastColumn="0" w:lastRowFirstColumn="0" w:lastRowLastColumn="0"/>
              <w:rPr>
                <w:b/>
                <w:bCs/>
              </w:rPr>
            </w:pPr>
            <w:r w:rsidRPr="003E3101">
              <w:rPr>
                <w:b/>
                <w:bCs/>
              </w:rPr>
              <w:t xml:space="preserve">Mögliche </w:t>
            </w:r>
            <w:r w:rsidR="0081264F" w:rsidRPr="003E3101">
              <w:rPr>
                <w:b/>
                <w:bCs/>
              </w:rPr>
              <w:t>Gegenstände</w:t>
            </w:r>
            <w:r w:rsidRPr="003E3101">
              <w:rPr>
                <w:b/>
                <w:bCs/>
              </w:rPr>
              <w:t>:</w:t>
            </w:r>
          </w:p>
          <w:p w14:paraId="02D9EB5B" w14:textId="77777777" w:rsidR="005F3C07" w:rsidRDefault="0081264F" w:rsidP="005F3C07">
            <w:pPr>
              <w:pStyle w:val="Listenabsatz"/>
              <w:numPr>
                <w:ilvl w:val="0"/>
                <w:numId w:val="35"/>
              </w:numPr>
              <w:spacing w:before="20"/>
              <w:ind w:left="357" w:hanging="357"/>
              <w:cnfStyle w:val="000000000000" w:firstRow="0" w:lastRow="0" w:firstColumn="0" w:lastColumn="0" w:oddVBand="0" w:evenVBand="0" w:oddHBand="0" w:evenHBand="0" w:firstRowFirstColumn="0" w:firstRowLastColumn="0" w:lastRowFirstColumn="0" w:lastRowLastColumn="0"/>
            </w:pPr>
            <w:r w:rsidRPr="0081264F">
              <w:t>weicher Ball</w:t>
            </w:r>
            <w:r w:rsidR="003E3101">
              <w:t xml:space="preserve"> (Stoff, </w:t>
            </w:r>
            <w:r w:rsidR="007A2E4F">
              <w:t>„</w:t>
            </w:r>
            <w:r w:rsidR="003E3101">
              <w:t>Anti-Stress-Ball</w:t>
            </w:r>
            <w:r w:rsidR="007A2E4F">
              <w:t>“</w:t>
            </w:r>
            <w:r w:rsidR="003E3101">
              <w:t>)</w:t>
            </w:r>
          </w:p>
          <w:p w14:paraId="38B2C0BB" w14:textId="77777777" w:rsidR="005F3C07" w:rsidRDefault="0081264F" w:rsidP="005F3C07">
            <w:pPr>
              <w:pStyle w:val="Listenabsatz"/>
              <w:numPr>
                <w:ilvl w:val="0"/>
                <w:numId w:val="35"/>
              </w:numPr>
              <w:spacing w:before="20"/>
              <w:ind w:left="357" w:hanging="357"/>
              <w:cnfStyle w:val="000000000000" w:firstRow="0" w:lastRow="0" w:firstColumn="0" w:lastColumn="0" w:oddVBand="0" w:evenVBand="0" w:oddHBand="0" w:evenHBand="0" w:firstRowFirstColumn="0" w:firstRowLastColumn="0" w:lastRowFirstColumn="0" w:lastRowLastColumn="0"/>
            </w:pPr>
            <w:r w:rsidRPr="0081264F">
              <w:t>Wollknäuel</w:t>
            </w:r>
          </w:p>
          <w:p w14:paraId="2906DDC7" w14:textId="331E9E7C" w:rsidR="003E3101" w:rsidRDefault="0081264F" w:rsidP="005F3C07">
            <w:pPr>
              <w:pStyle w:val="Listenabsatz"/>
              <w:numPr>
                <w:ilvl w:val="0"/>
                <w:numId w:val="35"/>
              </w:numPr>
              <w:spacing w:before="20"/>
              <w:ind w:left="357" w:hanging="357"/>
              <w:cnfStyle w:val="000000000000" w:firstRow="0" w:lastRow="0" w:firstColumn="0" w:lastColumn="0" w:oddVBand="0" w:evenVBand="0" w:oddHBand="0" w:evenHBand="0" w:firstRowFirstColumn="0" w:firstRowLastColumn="0" w:lastRowFirstColumn="0" w:lastRowLastColumn="0"/>
            </w:pPr>
            <w:r w:rsidRPr="0081264F">
              <w:t>Stofftier</w:t>
            </w:r>
            <w:r w:rsidR="003E3101">
              <w:t xml:space="preserve"> </w:t>
            </w:r>
          </w:p>
          <w:p w14:paraId="514F4228" w14:textId="7AA90099" w:rsidR="00814E56" w:rsidRDefault="00814E56" w:rsidP="00814E56">
            <w:pPr>
              <w:spacing w:before="20"/>
              <w:cnfStyle w:val="000000000000" w:firstRow="0" w:lastRow="0" w:firstColumn="0" w:lastColumn="0" w:oddVBand="0" w:evenVBand="0" w:oddHBand="0" w:evenHBand="0" w:firstRowFirstColumn="0" w:firstRowLastColumn="0" w:lastRowFirstColumn="0" w:lastRowLastColumn="0"/>
            </w:pPr>
          </w:p>
          <w:p w14:paraId="5D691317" w14:textId="241329F7" w:rsidR="00814E56" w:rsidRPr="0081264F" w:rsidRDefault="00814E56" w:rsidP="00814E56">
            <w:pPr>
              <w:spacing w:before="20"/>
              <w:cnfStyle w:val="000000000000" w:firstRow="0" w:lastRow="0" w:firstColumn="0" w:lastColumn="0" w:oddVBand="0" w:evenVBand="0" w:oddHBand="0" w:evenHBand="0" w:firstRowFirstColumn="0" w:firstRowLastColumn="0" w:lastRowFirstColumn="0" w:lastRowLastColumn="0"/>
            </w:pPr>
            <w:r>
              <w:t xml:space="preserve">Der </w:t>
            </w:r>
            <w:proofErr w:type="spellStart"/>
            <w:r>
              <w:t>Stationencheck</w:t>
            </w:r>
            <w:proofErr w:type="spellEnd"/>
            <w:r>
              <w:t xml:space="preserve"> (M10) kann in einer Folgestunde aufgegriffen oder als Reflexionsaufgabe für Zuhause verwendet werden.</w:t>
            </w:r>
          </w:p>
        </w:tc>
      </w:tr>
      <w:tr w:rsidR="00B5720E" w:rsidRPr="00644118" w14:paraId="16AEC8B0" w14:textId="77777777" w:rsidTr="45B681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4754FD8E" w14:textId="3BF692E7" w:rsidR="00B5720E" w:rsidRDefault="00B5720E" w:rsidP="00B5720E">
            <w:pPr>
              <w:spacing w:before="20"/>
              <w:jc w:val="center"/>
              <w:rPr>
                <w:rFonts w:cstheme="minorHAnsi"/>
                <w:szCs w:val="20"/>
                <w:lang w:val="en-US"/>
              </w:rPr>
            </w:pPr>
            <w:r w:rsidRPr="006B5E07">
              <w:rPr>
                <w:rFonts w:cstheme="minorHAnsi"/>
                <w:b w:val="0"/>
                <w:bCs w:val="0"/>
                <w:szCs w:val="20"/>
              </w:rPr>
              <w:t>–</w:t>
            </w:r>
          </w:p>
        </w:tc>
        <w:tc>
          <w:tcPr>
            <w:tcW w:w="2211" w:type="dxa"/>
          </w:tcPr>
          <w:p w14:paraId="22900076" w14:textId="7D6E8859" w:rsidR="00B5720E" w:rsidRDefault="00B5720E" w:rsidP="00B5720E">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rPr>
              <w:t>Optionale Sicherung</w:t>
            </w:r>
          </w:p>
        </w:tc>
        <w:tc>
          <w:tcPr>
            <w:tcW w:w="3742" w:type="dxa"/>
          </w:tcPr>
          <w:p w14:paraId="1471B5C5" w14:textId="77777777" w:rsidR="00B5720E" w:rsidRPr="00BC3F62" w:rsidRDefault="00B5720E" w:rsidP="00B5720E">
            <w:pPr>
              <w:spacing w:before="2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b/>
                <w:bCs/>
                <w:szCs w:val="20"/>
              </w:rPr>
              <w:t>Inhalte festigen</w:t>
            </w:r>
          </w:p>
          <w:p w14:paraId="096E7A79" w14:textId="69570EB8" w:rsidR="00B5720E" w:rsidRPr="0081264F" w:rsidRDefault="00B5720E" w:rsidP="00B5720E">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653C96">
              <w:rPr>
                <w:rFonts w:asciiTheme="majorHAnsi" w:hAnsiTheme="majorHAnsi" w:cstheme="majorHAnsi"/>
                <w:szCs w:val="16"/>
              </w:rPr>
              <w:t>Mithilfe der Wabe werden auf chabaDoo eigenständig die gelernten Inhalte wiederholt.</w:t>
            </w:r>
          </w:p>
        </w:tc>
        <w:tc>
          <w:tcPr>
            <w:tcW w:w="1814" w:type="dxa"/>
          </w:tcPr>
          <w:p w14:paraId="6E5D31FF" w14:textId="7F1494C5" w:rsidR="00B5720E" w:rsidRPr="0081264F" w:rsidRDefault="00B5720E" w:rsidP="00B5720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t>Wabe: Import und Export</w:t>
            </w:r>
          </w:p>
        </w:tc>
        <w:tc>
          <w:tcPr>
            <w:tcW w:w="5979" w:type="dxa"/>
          </w:tcPr>
          <w:p w14:paraId="0853ECC4" w14:textId="13131F1A" w:rsidR="00B5720E" w:rsidRPr="003E3101" w:rsidRDefault="000E40CF" w:rsidP="00B5720E">
            <w:pPr>
              <w:spacing w:before="20"/>
              <w:cnfStyle w:val="000000100000" w:firstRow="0" w:lastRow="0" w:firstColumn="0" w:lastColumn="0" w:oddVBand="0" w:evenVBand="0" w:oddHBand="1" w:evenHBand="0" w:firstRowFirstColumn="0" w:firstRowLastColumn="0" w:lastRowFirstColumn="0" w:lastRowLastColumn="0"/>
              <w:rPr>
                <w:b/>
                <w:bCs/>
              </w:rPr>
            </w:pPr>
            <w:r w:rsidRPr="003F7FB7">
              <w:rPr>
                <w:rFonts w:cstheme="minorHAnsi"/>
                <w:szCs w:val="20"/>
              </w:rPr>
              <w:t xml:space="preserve">Alle Waben befinden sich auf </w:t>
            </w:r>
            <w:r w:rsidRPr="007A7BBE">
              <w:rPr>
                <w:rFonts w:cstheme="minorHAnsi"/>
                <w:i/>
                <w:iCs/>
                <w:szCs w:val="20"/>
              </w:rPr>
              <w:t>chabaDoo</w:t>
            </w:r>
            <w:r w:rsidRPr="003F7FB7">
              <w:rPr>
                <w:rFonts w:cstheme="minorHAnsi"/>
                <w:szCs w:val="20"/>
              </w:rPr>
              <w:t>.</w:t>
            </w:r>
            <w:r>
              <w:rPr>
                <w:rFonts w:cstheme="minorHAnsi"/>
                <w:szCs w:val="20"/>
              </w:rPr>
              <w:t xml:space="preserve"> Wie der Import der Waben in das eigene Portal funktioniert, wird </w:t>
            </w:r>
            <w:hyperlink r:id="rId34" w:history="1">
              <w:r w:rsidRPr="000A2153">
                <w:rPr>
                  <w:rStyle w:val="Hyperlink"/>
                  <w:rFonts w:cstheme="minorHAnsi"/>
                  <w:szCs w:val="20"/>
                </w:rPr>
                <w:t>hier in Videoform</w:t>
              </w:r>
            </w:hyperlink>
            <w:r>
              <w:rPr>
                <w:rFonts w:cstheme="minorHAnsi"/>
                <w:szCs w:val="20"/>
              </w:rPr>
              <w:t xml:space="preserve"> erklärt. Weitere Informationen zu </w:t>
            </w:r>
            <w:r w:rsidRPr="000A2153">
              <w:rPr>
                <w:rFonts w:cstheme="minorHAnsi"/>
                <w:i/>
                <w:iCs/>
                <w:szCs w:val="20"/>
              </w:rPr>
              <w:t>chabaDoo</w:t>
            </w:r>
            <w:r>
              <w:rPr>
                <w:rFonts w:cstheme="minorHAnsi"/>
                <w:szCs w:val="20"/>
              </w:rPr>
              <w:t xml:space="preserve"> gibt es </w:t>
            </w:r>
            <w:hyperlink r:id="rId35" w:history="1">
              <w:r w:rsidRPr="000A2153">
                <w:rPr>
                  <w:rStyle w:val="Hyperlink"/>
                  <w:rFonts w:cstheme="minorHAnsi"/>
                  <w:szCs w:val="20"/>
                </w:rPr>
                <w:t>hier</w:t>
              </w:r>
            </w:hyperlink>
            <w:r>
              <w:rPr>
                <w:rFonts w:cstheme="minorHAnsi"/>
                <w:szCs w:val="20"/>
              </w:rPr>
              <w:t>.</w:t>
            </w:r>
          </w:p>
        </w:tc>
      </w:tr>
    </w:tbl>
    <w:p w14:paraId="3EBB9D0B" w14:textId="77777777" w:rsidR="00DA7F8C" w:rsidRDefault="00DA7F8C" w:rsidP="0066455C">
      <w:pPr>
        <w:spacing w:before="100" w:beforeAutospacing="1"/>
        <w:rPr>
          <w:rFonts w:ascii="Arial" w:hAnsi="Arial" w:cs="Arial"/>
          <w:sz w:val="18"/>
          <w:szCs w:val="18"/>
        </w:rPr>
      </w:pPr>
    </w:p>
    <w:p w14:paraId="7A1B5299" w14:textId="77777777" w:rsidR="00DA7F8C" w:rsidRDefault="00DA7F8C" w:rsidP="0066455C">
      <w:pPr>
        <w:spacing w:before="100" w:beforeAutospacing="1"/>
        <w:rPr>
          <w:rFonts w:ascii="Arial" w:hAnsi="Arial" w:cs="Arial"/>
          <w:sz w:val="18"/>
          <w:szCs w:val="18"/>
        </w:rPr>
      </w:pPr>
    </w:p>
    <w:p w14:paraId="02BA2A7F" w14:textId="77777777" w:rsidR="00DA7F8C" w:rsidRDefault="00DA7F8C" w:rsidP="0066455C">
      <w:pPr>
        <w:spacing w:before="100" w:beforeAutospacing="1"/>
        <w:rPr>
          <w:rFonts w:ascii="Arial" w:hAnsi="Arial" w:cs="Arial"/>
          <w:sz w:val="18"/>
          <w:szCs w:val="18"/>
        </w:rPr>
      </w:pPr>
    </w:p>
    <w:p w14:paraId="73551D16" w14:textId="6E298DC0" w:rsidR="00DA7F8C" w:rsidRPr="0081264F" w:rsidRDefault="00DA7F8C" w:rsidP="0066455C">
      <w:pPr>
        <w:spacing w:before="100" w:beforeAutospacing="1"/>
        <w:rPr>
          <w:rFonts w:ascii="Arial" w:hAnsi="Arial" w:cs="Arial"/>
          <w:sz w:val="18"/>
          <w:szCs w:val="18"/>
        </w:rPr>
        <w:sectPr w:rsidR="00DA7F8C" w:rsidRPr="0081264F" w:rsidSect="000D5FF9">
          <w:pgSz w:w="16840" w:h="11900" w:orient="landscape"/>
          <w:pgMar w:top="1417" w:right="1802" w:bottom="1417" w:left="1134" w:header="850" w:footer="680" w:gutter="0"/>
          <w:cols w:space="708"/>
          <w:titlePg/>
          <w:docGrid w:linePitch="360"/>
        </w:sectPr>
      </w:pPr>
    </w:p>
    <w:p w14:paraId="7E446289" w14:textId="2022B09A" w:rsidR="006554AA" w:rsidRPr="008D6223" w:rsidRDefault="006554AA" w:rsidP="006554AA">
      <w:pPr>
        <w:pStyle w:val="berschrift2"/>
      </w:pPr>
      <w:r>
        <w:lastRenderedPageBreak/>
        <w:t>M</w:t>
      </w:r>
      <w:r w:rsidR="00CB5FFE">
        <w:t>1</w:t>
      </w:r>
      <w:r>
        <w:t xml:space="preserve">: </w:t>
      </w:r>
      <w:proofErr w:type="spellStart"/>
      <w:r w:rsidR="005F0CCB">
        <w:t>WebQuest</w:t>
      </w:r>
      <w:proofErr w:type="spellEnd"/>
      <w:r>
        <w:t xml:space="preserve"> (</w:t>
      </w:r>
      <w:r w:rsidR="00DB7FD1">
        <w:t>Import von</w:t>
      </w:r>
      <w:r w:rsidR="005F0CCB">
        <w:t xml:space="preserve"> </w:t>
      </w:r>
      <w:r w:rsidR="0073306B">
        <w:t>Baumwolle</w:t>
      </w:r>
      <w:r>
        <w:t>)</w:t>
      </w:r>
    </w:p>
    <w:p w14:paraId="2F8BF296" w14:textId="75FBF041" w:rsidR="006554AA" w:rsidRPr="008D6223" w:rsidRDefault="005F3C07" w:rsidP="006554AA">
      <w:r>
        <w:rPr>
          <w:noProof/>
        </w:rPr>
        <mc:AlternateContent>
          <mc:Choice Requires="wpg">
            <w:drawing>
              <wp:anchor distT="0" distB="0" distL="114300" distR="114300" simplePos="0" relativeHeight="251662356" behindDoc="0" locked="0" layoutInCell="1" allowOverlap="1" wp14:anchorId="68C85385" wp14:editId="19D105EA">
                <wp:simplePos x="0" y="0"/>
                <wp:positionH relativeFrom="column">
                  <wp:posOffset>-112395</wp:posOffset>
                </wp:positionH>
                <wp:positionV relativeFrom="paragraph">
                  <wp:posOffset>295910</wp:posOffset>
                </wp:positionV>
                <wp:extent cx="6119495" cy="1485900"/>
                <wp:effectExtent l="0" t="0" r="0" b="0"/>
                <wp:wrapTopAndBottom/>
                <wp:docPr id="29" name="Gruppieren 1"/>
                <wp:cNvGraphicFramePr/>
                <a:graphic xmlns:a="http://schemas.openxmlformats.org/drawingml/2006/main">
                  <a:graphicData uri="http://schemas.microsoft.com/office/word/2010/wordprocessingGroup">
                    <wpg:wgp>
                      <wpg:cNvGrpSpPr/>
                      <wpg:grpSpPr>
                        <a:xfrm>
                          <a:off x="0" y="0"/>
                          <a:ext cx="6119495" cy="1485900"/>
                          <a:chOff x="57149" y="314371"/>
                          <a:chExt cx="4550734" cy="1302476"/>
                        </a:xfrm>
                      </wpg:grpSpPr>
                      <wps:wsp>
                        <wps:cNvPr id="104" name="Rechteck: abgerundete Ecken 104"/>
                        <wps:cNvSpPr/>
                        <wps:spPr>
                          <a:xfrm>
                            <a:off x="57149" y="314371"/>
                            <a:ext cx="4550734" cy="130247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Textfeld 113"/>
                        <wps:cNvSpPr txBox="1"/>
                        <wps:spPr>
                          <a:xfrm>
                            <a:off x="656123" y="431239"/>
                            <a:ext cx="3583172" cy="1068718"/>
                          </a:xfrm>
                          <a:prstGeom prst="rect">
                            <a:avLst/>
                          </a:prstGeom>
                          <a:noFill/>
                          <a:ln w="6350">
                            <a:noFill/>
                          </a:ln>
                        </wps:spPr>
                        <wps:txbx>
                          <w:txbxContent>
                            <w:p w14:paraId="7F6C044D" w14:textId="7A8DD892" w:rsidR="006554AA" w:rsidRPr="00D36D74" w:rsidRDefault="003E1954" w:rsidP="006554AA">
                              <w:pPr>
                                <w:pStyle w:val="berschrift3"/>
                                <w:rPr>
                                  <w:color w:val="8D82B1" w:themeColor="accent1"/>
                                  <w:sz w:val="28"/>
                                  <w:szCs w:val="28"/>
                                </w:rPr>
                              </w:pPr>
                              <w:r>
                                <w:rPr>
                                  <w:color w:val="8D82B1" w:themeColor="accent1"/>
                                  <w:sz w:val="28"/>
                                  <w:szCs w:val="28"/>
                                </w:rPr>
                                <w:t xml:space="preserve">Aufgabe: </w:t>
                              </w:r>
                              <w:r w:rsidR="00464E5D">
                                <w:rPr>
                                  <w:color w:val="8D82B1" w:themeColor="accent1"/>
                                  <w:sz w:val="28"/>
                                  <w:szCs w:val="28"/>
                                </w:rPr>
                                <w:t>Herkunft</w:t>
                              </w:r>
                              <w:r w:rsidR="007D2102">
                                <w:rPr>
                                  <w:color w:val="8D82B1" w:themeColor="accent1"/>
                                  <w:sz w:val="28"/>
                                  <w:szCs w:val="28"/>
                                </w:rPr>
                                <w:t xml:space="preserve"> der Baumwolle</w:t>
                              </w:r>
                              <w:r>
                                <w:rPr>
                                  <w:color w:val="8D82B1" w:themeColor="accent1"/>
                                  <w:sz w:val="28"/>
                                  <w:szCs w:val="28"/>
                                </w:rPr>
                                <w:t xml:space="preserve"> recherchieren</w:t>
                              </w:r>
                            </w:p>
                            <w:p w14:paraId="6DEE04CE" w14:textId="77777777" w:rsidR="006554AA" w:rsidRPr="00D36D74" w:rsidRDefault="006554AA" w:rsidP="006554AA"/>
                            <w:p w14:paraId="5F3B3A9C" w14:textId="3A5E770B" w:rsidR="006554AA" w:rsidRPr="003E1954" w:rsidRDefault="00DB7FD1" w:rsidP="005F3C07">
                              <w:pPr>
                                <w:pStyle w:val="Listenabsatz"/>
                                <w:numPr>
                                  <w:ilvl w:val="0"/>
                                  <w:numId w:val="36"/>
                                </w:numPr>
                                <w:ind w:left="357" w:hanging="357"/>
                              </w:pPr>
                              <w:r w:rsidRPr="005F3C07">
                                <w:rPr>
                                  <w:b/>
                                </w:rPr>
                                <w:t>Recherchiere</w:t>
                              </w:r>
                              <w:r w:rsidRPr="003E1954">
                                <w:t xml:space="preserve">, </w:t>
                              </w:r>
                              <w:r w:rsidR="008D6223" w:rsidRPr="003E1954">
                                <w:t>in</w:t>
                              </w:r>
                              <w:r w:rsidR="00D36D74" w:rsidRPr="005F3C07">
                                <w:rPr>
                                  <w:b/>
                                </w:rPr>
                                <w:t xml:space="preserve"> </w:t>
                              </w:r>
                              <w:r w:rsidRPr="003E1954">
                                <w:t>welchen Ländern</w:t>
                              </w:r>
                              <w:r w:rsidR="008D6223" w:rsidRPr="003E1954">
                                <w:t xml:space="preserve"> Baumwolle hauptsächlich angebaut wird. </w:t>
                              </w:r>
                              <w:r w:rsidR="008D6223" w:rsidRPr="005F3C07">
                                <w:rPr>
                                  <w:b/>
                                </w:rPr>
                                <w:t>Nenne</w:t>
                              </w:r>
                              <w:r w:rsidR="008D6223" w:rsidRPr="003E1954">
                                <w:t xml:space="preserve"> außerdem die drei wichtigsten EU-Länder.</w:t>
                              </w:r>
                            </w:p>
                            <w:p w14:paraId="381EDCE9" w14:textId="6B4E6D80" w:rsidR="00DB7FD1" w:rsidRPr="003E1954" w:rsidRDefault="00DB7FD1" w:rsidP="005F3C07">
                              <w:pPr>
                                <w:pStyle w:val="Listenabsatz"/>
                                <w:numPr>
                                  <w:ilvl w:val="0"/>
                                  <w:numId w:val="36"/>
                                </w:numPr>
                                <w:ind w:left="357" w:hanging="357"/>
                              </w:pPr>
                              <w:r w:rsidRPr="005F3C07">
                                <w:rPr>
                                  <w:b/>
                                </w:rPr>
                                <w:t>Erkläre</w:t>
                              </w:r>
                              <w:r w:rsidRPr="003E1954">
                                <w:t xml:space="preserve">, </w:t>
                              </w:r>
                              <w:r w:rsidR="007D2102" w:rsidRPr="003E1954">
                                <w:t xml:space="preserve">welche Unterschiede es </w:t>
                              </w:r>
                              <w:r w:rsidR="007A2E4F">
                                <w:t xml:space="preserve">bei </w:t>
                              </w:r>
                              <w:r w:rsidR="00E509D5">
                                <w:t xml:space="preserve">Anbau und Ernte </w:t>
                              </w:r>
                              <w:r w:rsidR="007A2E4F">
                                <w:t>der</w:t>
                              </w:r>
                              <w:r w:rsidR="007D2102" w:rsidRPr="003E1954">
                                <w:t xml:space="preserve"> Baumwoll</w:t>
                              </w:r>
                              <w:r w:rsidR="00E509D5">
                                <w:t>e</w:t>
                              </w:r>
                              <w:r w:rsidR="007D2102" w:rsidRPr="003E1954">
                                <w:t xml:space="preserve"> gibt</w:t>
                              </w:r>
                              <w:r w:rsidRPr="003E1954">
                                <w:t>.</w:t>
                              </w:r>
                            </w:p>
                            <w:p w14:paraId="0BC6034E" w14:textId="27F1C956" w:rsidR="007D2102" w:rsidRPr="00D36D74" w:rsidRDefault="007D2102" w:rsidP="005F3C07">
                              <w:pPr>
                                <w:pStyle w:val="Listenabsatz"/>
                                <w:numPr>
                                  <w:ilvl w:val="0"/>
                                  <w:numId w:val="36"/>
                                </w:numPr>
                                <w:ind w:left="357" w:hanging="357"/>
                              </w:pPr>
                              <w:r w:rsidRPr="005F3C07">
                                <w:rPr>
                                  <w:b/>
                                </w:rPr>
                                <w:t>Überlege</w:t>
                              </w:r>
                              <w:r>
                                <w:t>, warum Baumwolle in Österreich nicht angebaut wird.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C85385" id="Gruppieren 1" o:spid="_x0000_s1027" style="position:absolute;margin-left:-8.85pt;margin-top:23.3pt;width:481.85pt;height:117pt;z-index:251662356;mso-width-relative:margin;mso-height-relative:margin" coordorigin="571,3143" coordsize="45507,13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">
                <v:roundrect id="Rechteck: abgerundete Ecken 104" o:spid="_x0000_s1028" style="position:absolute;left:571;top:3143;width:45507;height:1302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" fillcolor="#f2f0f8" stroked="f" strokeweight="1pt">
                  <v:stroke joinstyle="miter"/>
                </v:roundrect>
                <v:shapetype id="_x0000_t202" coordsize="21600,21600" o:spt="202" path="m,l,21600r21600,l21600,xe">
                  <v:stroke joinstyle="miter"/>
                  <v:path gradientshapeok="t" o:connecttype="rect"/>
                </v:shapetype>
                <v:shape id="Textfeld 113" o:spid="_x0000_s1029" type="#_x0000_t202" style="position:absolute;left:6561;top:4312;width:35831;height:10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wKpxAAAANwAAAAPAAAAZHJzL2Rvd25yZXYueG1sRE9La8JA&#10;EL4X/A/LCN7qJkq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ByfAqnEAAAA3AAAAA8A&#10;AAAAAAAAAAAAAAAABwIAAGRycy9kb3ducmV2LnhtbFBLBQYAAAAAAwADALcAAAD4AgAAAAA=&#10;" filled="f" stroked="f" strokeweight=".5pt">
                  <v:textbox>
                    <w:txbxContent>
                      <w:p w14:paraId="7F6C044D" w14:textId="7A8DD892" w:rsidR="006554AA" w:rsidRPr="00D36D74" w:rsidRDefault="003E1954" w:rsidP="006554AA">
                        <w:pPr>
                          <w:pStyle w:val="berschrift3"/>
                          <w:rPr>
                            <w:color w:val="8D82B1" w:themeColor="accent1"/>
                            <w:sz w:val="28"/>
                            <w:szCs w:val="28"/>
                          </w:rPr>
                        </w:pPr>
                        <w:r>
                          <w:rPr>
                            <w:color w:val="8D82B1" w:themeColor="accent1"/>
                            <w:sz w:val="28"/>
                            <w:szCs w:val="28"/>
                          </w:rPr>
                          <w:t xml:space="preserve">Aufgabe: </w:t>
                        </w:r>
                        <w:r w:rsidR="00464E5D">
                          <w:rPr>
                            <w:color w:val="8D82B1" w:themeColor="accent1"/>
                            <w:sz w:val="28"/>
                            <w:szCs w:val="28"/>
                          </w:rPr>
                          <w:t>Herkunft</w:t>
                        </w:r>
                        <w:r w:rsidR="007D2102">
                          <w:rPr>
                            <w:color w:val="8D82B1" w:themeColor="accent1"/>
                            <w:sz w:val="28"/>
                            <w:szCs w:val="28"/>
                          </w:rPr>
                          <w:t xml:space="preserve"> der Baumwolle</w:t>
                        </w:r>
                        <w:r>
                          <w:rPr>
                            <w:color w:val="8D82B1" w:themeColor="accent1"/>
                            <w:sz w:val="28"/>
                            <w:szCs w:val="28"/>
                          </w:rPr>
                          <w:t xml:space="preserve"> recherchieren</w:t>
                        </w:r>
                      </w:p>
                      <w:p w14:paraId="6DEE04CE" w14:textId="77777777" w:rsidR="006554AA" w:rsidRPr="00D36D74" w:rsidRDefault="006554AA" w:rsidP="006554AA"/>
                      <w:p w14:paraId="5F3B3A9C" w14:textId="3A5E770B" w:rsidR="006554AA" w:rsidRPr="003E1954" w:rsidRDefault="00DB7FD1" w:rsidP="005F3C07">
                        <w:pPr>
                          <w:pStyle w:val="Listenabsatz"/>
                          <w:numPr>
                            <w:ilvl w:val="0"/>
                            <w:numId w:val="36"/>
                          </w:numPr>
                          <w:ind w:left="357" w:hanging="357"/>
                        </w:pPr>
                        <w:r w:rsidRPr="005F3C07">
                          <w:rPr>
                            <w:b/>
                          </w:rPr>
                          <w:t>Recherchiere</w:t>
                        </w:r>
                        <w:r w:rsidRPr="003E1954">
                          <w:t xml:space="preserve">, </w:t>
                        </w:r>
                        <w:r w:rsidR="008D6223" w:rsidRPr="003E1954">
                          <w:t>in</w:t>
                        </w:r>
                        <w:r w:rsidR="00D36D74" w:rsidRPr="005F3C07">
                          <w:rPr>
                            <w:b/>
                          </w:rPr>
                          <w:t xml:space="preserve"> </w:t>
                        </w:r>
                        <w:r w:rsidRPr="003E1954">
                          <w:t>welchen Ländern</w:t>
                        </w:r>
                        <w:r w:rsidR="008D6223" w:rsidRPr="003E1954">
                          <w:t xml:space="preserve"> Baumwolle hauptsächlich angebaut wird. </w:t>
                        </w:r>
                        <w:r w:rsidR="008D6223" w:rsidRPr="005F3C07">
                          <w:rPr>
                            <w:b/>
                          </w:rPr>
                          <w:t>Nenne</w:t>
                        </w:r>
                        <w:r w:rsidR="008D6223" w:rsidRPr="003E1954">
                          <w:t xml:space="preserve"> außerdem die drei wichtigsten EU-Länder.</w:t>
                        </w:r>
                      </w:p>
                      <w:p w14:paraId="381EDCE9" w14:textId="6B4E6D80" w:rsidR="00DB7FD1" w:rsidRPr="003E1954" w:rsidRDefault="00DB7FD1" w:rsidP="005F3C07">
                        <w:pPr>
                          <w:pStyle w:val="Listenabsatz"/>
                          <w:numPr>
                            <w:ilvl w:val="0"/>
                            <w:numId w:val="36"/>
                          </w:numPr>
                          <w:ind w:left="357" w:hanging="357"/>
                        </w:pPr>
                        <w:r w:rsidRPr="005F3C07">
                          <w:rPr>
                            <w:b/>
                          </w:rPr>
                          <w:t>Erkläre</w:t>
                        </w:r>
                        <w:r w:rsidRPr="003E1954">
                          <w:t xml:space="preserve">, </w:t>
                        </w:r>
                        <w:r w:rsidR="007D2102" w:rsidRPr="003E1954">
                          <w:t xml:space="preserve">welche Unterschiede es </w:t>
                        </w:r>
                        <w:r w:rsidR="007A2E4F">
                          <w:t xml:space="preserve">bei </w:t>
                        </w:r>
                        <w:r w:rsidR="00E509D5">
                          <w:t xml:space="preserve">Anbau und Ernte </w:t>
                        </w:r>
                        <w:r w:rsidR="007A2E4F">
                          <w:t>der</w:t>
                        </w:r>
                        <w:r w:rsidR="007D2102" w:rsidRPr="003E1954">
                          <w:t xml:space="preserve"> Baumwoll</w:t>
                        </w:r>
                        <w:r w:rsidR="00E509D5">
                          <w:t>e</w:t>
                        </w:r>
                        <w:r w:rsidR="007D2102" w:rsidRPr="003E1954">
                          <w:t xml:space="preserve"> gibt</w:t>
                        </w:r>
                        <w:r w:rsidRPr="003E1954">
                          <w:t>.</w:t>
                        </w:r>
                      </w:p>
                      <w:p w14:paraId="0BC6034E" w14:textId="27F1C956" w:rsidR="007D2102" w:rsidRPr="00D36D74" w:rsidRDefault="007D2102" w:rsidP="005F3C07">
                        <w:pPr>
                          <w:pStyle w:val="Listenabsatz"/>
                          <w:numPr>
                            <w:ilvl w:val="0"/>
                            <w:numId w:val="36"/>
                          </w:numPr>
                          <w:ind w:left="357" w:hanging="357"/>
                        </w:pPr>
                        <w:r w:rsidRPr="005F3C07">
                          <w:rPr>
                            <w:b/>
                          </w:rPr>
                          <w:t>Überlege</w:t>
                        </w:r>
                        <w:r>
                          <w:t>, warum Baumwolle in Österreich nicht angebaut wird.</w:t>
                        </w:r>
                      </w:p>
                    </w:txbxContent>
                  </v:textbox>
                </v:shape>
                <w10:wrap type="topAndBottom"/>
              </v:group>
            </w:pict>
          </mc:Fallback>
        </mc:AlternateContent>
      </w:r>
      <w:r w:rsidR="00BB00AF">
        <w:rPr>
          <w:noProof/>
        </w:rPr>
        <w:drawing>
          <wp:anchor distT="0" distB="0" distL="114300" distR="114300" simplePos="0" relativeHeight="252207124" behindDoc="0" locked="0" layoutInCell="1" allowOverlap="1" wp14:anchorId="606382B5" wp14:editId="072CDD33">
            <wp:simplePos x="0" y="0"/>
            <wp:positionH relativeFrom="column">
              <wp:posOffset>-6069</wp:posOffset>
            </wp:positionH>
            <wp:positionV relativeFrom="paragraph">
              <wp:posOffset>430507</wp:posOffset>
            </wp:positionV>
            <wp:extent cx="609557" cy="609513"/>
            <wp:effectExtent l="0" t="0" r="0" b="0"/>
            <wp:wrapNone/>
            <wp:docPr id="1424658491" name="Grafik 1424658491"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p>
    <w:p w14:paraId="589BD975" w14:textId="5E879184" w:rsidR="006554AA" w:rsidRPr="008D6223" w:rsidRDefault="0097215B" w:rsidP="006554AA">
      <w:r>
        <w:rPr>
          <w:noProof/>
        </w:rPr>
        <w:drawing>
          <wp:anchor distT="0" distB="0" distL="114300" distR="114300" simplePos="0" relativeHeight="252235796" behindDoc="1" locked="0" layoutInCell="1" allowOverlap="1" wp14:anchorId="29611E17" wp14:editId="0C110BED">
            <wp:simplePos x="0" y="0"/>
            <wp:positionH relativeFrom="column">
              <wp:posOffset>4573726</wp:posOffset>
            </wp:positionH>
            <wp:positionV relativeFrom="page">
              <wp:posOffset>3400023</wp:posOffset>
            </wp:positionV>
            <wp:extent cx="1409065" cy="1617345"/>
            <wp:effectExtent l="0" t="0" r="635" b="0"/>
            <wp:wrapNone/>
            <wp:docPr id="1468021899" name="Grafik 1468021899" descr="Ein Bild, das Hut, Kleidung,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21899" name="Grafik 1468021899" descr="Ein Bild, das Hut, Kleidung, Cartoon, Menschliches Gesicht enthält.&#10;&#10;Automatisch generierte Beschreibu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09065" cy="1617345"/>
                    </a:xfrm>
                    <a:prstGeom prst="rect">
                      <a:avLst/>
                    </a:prstGeom>
                  </pic:spPr>
                </pic:pic>
              </a:graphicData>
            </a:graphic>
            <wp14:sizeRelH relativeFrom="page">
              <wp14:pctWidth>0</wp14:pctWidth>
            </wp14:sizeRelH>
            <wp14:sizeRelV relativeFrom="page">
              <wp14:pctHeight>0</wp14:pctHeight>
            </wp14:sizeRelV>
          </wp:anchor>
        </w:drawing>
      </w:r>
    </w:p>
    <w:p w14:paraId="36BAD1AB" w14:textId="0AE06B78" w:rsidR="00BE23BD" w:rsidRDefault="00BE23BD" w:rsidP="006554AA">
      <w:r w:rsidRPr="00BE23BD">
        <w:t xml:space="preserve">Folgende Quellen kannst </w:t>
      </w:r>
      <w:r w:rsidR="00C140AF">
        <w:t xml:space="preserve">du </w:t>
      </w:r>
      <w:r>
        <w:t>verwenden:</w:t>
      </w:r>
    </w:p>
    <w:p w14:paraId="5D8F0684" w14:textId="2BFD84E6" w:rsidR="00BE23BD" w:rsidRDefault="00BE23BD" w:rsidP="006554AA"/>
    <w:p w14:paraId="7FB5F6EF" w14:textId="48EECCEE" w:rsidR="00237CD9" w:rsidRDefault="00000000" w:rsidP="00237CD9">
      <w:pPr>
        <w:pStyle w:val="Listenabsatz"/>
        <w:numPr>
          <w:ilvl w:val="0"/>
          <w:numId w:val="1"/>
        </w:numPr>
      </w:pPr>
      <w:hyperlink r:id="rId39" w:history="1">
        <w:r w:rsidR="0041636C">
          <w:rPr>
            <w:rStyle w:val="Hyperlink"/>
          </w:rPr>
          <w:t>Baumwolle</w:t>
        </w:r>
      </w:hyperlink>
      <w:r w:rsidR="0041636C">
        <w:t xml:space="preserve"> </w:t>
      </w:r>
    </w:p>
    <w:p w14:paraId="633750A3" w14:textId="530C491C" w:rsidR="0016595C" w:rsidRDefault="00000000" w:rsidP="0016595C">
      <w:pPr>
        <w:pStyle w:val="Listenabsatz"/>
        <w:numPr>
          <w:ilvl w:val="0"/>
          <w:numId w:val="1"/>
        </w:numPr>
      </w:pPr>
      <w:hyperlink r:id="rId40" w:anchor=":~:text=Griechenland%20ist%20mit%2080%20%25%20der,weniger%20als%201000%20ha%20angebaut" w:history="1">
        <w:r w:rsidR="0016595C">
          <w:rPr>
            <w:rStyle w:val="Hyperlink"/>
          </w:rPr>
          <w:t>Baumwolle (Europäische Union)</w:t>
        </w:r>
      </w:hyperlink>
    </w:p>
    <w:p w14:paraId="18ED45BD" w14:textId="18F727DC" w:rsidR="007D2102" w:rsidRDefault="00000000" w:rsidP="0016595C">
      <w:pPr>
        <w:pStyle w:val="Listenabsatz"/>
        <w:numPr>
          <w:ilvl w:val="0"/>
          <w:numId w:val="1"/>
        </w:numPr>
      </w:pPr>
      <w:hyperlink r:id="rId41" w:history="1">
        <w:r w:rsidR="007D2102">
          <w:rPr>
            <w:rStyle w:val="Hyperlink"/>
          </w:rPr>
          <w:t>Afrikanische Baumwolle</w:t>
        </w:r>
      </w:hyperlink>
      <w:r w:rsidR="007D2102">
        <w:t xml:space="preserve"> </w:t>
      </w:r>
    </w:p>
    <w:p w14:paraId="654A107C" w14:textId="77777777" w:rsidR="005B3DCF" w:rsidRDefault="00000000" w:rsidP="005B3DCF">
      <w:pPr>
        <w:pStyle w:val="Listenabsatz"/>
        <w:numPr>
          <w:ilvl w:val="0"/>
          <w:numId w:val="1"/>
        </w:numPr>
      </w:pPr>
      <w:hyperlink r:id="rId42" w:history="1">
        <w:r w:rsidR="005B3DCF">
          <w:rPr>
            <w:rStyle w:val="Hyperlink"/>
          </w:rPr>
          <w:t>Baumwolle – Fluch oder Segen? (Text &amp; Video)</w:t>
        </w:r>
      </w:hyperlink>
    </w:p>
    <w:p w14:paraId="03E78E48" w14:textId="6DA5242F" w:rsidR="005B3DCF" w:rsidRDefault="005B3DCF" w:rsidP="00771601">
      <w:pPr>
        <w:pStyle w:val="Listenabsatz"/>
        <w:ind w:left="360"/>
      </w:pPr>
    </w:p>
    <w:p w14:paraId="019882FE" w14:textId="5D973E26" w:rsidR="00BE23BD" w:rsidRPr="00BE23BD" w:rsidRDefault="00BE23BD" w:rsidP="006554AA"/>
    <w:p w14:paraId="5BDD0514" w14:textId="16FBC616" w:rsidR="00BE23BD" w:rsidRDefault="00BE23BD" w:rsidP="006554AA"/>
    <w:p w14:paraId="669EE70F" w14:textId="6C1E2B4E" w:rsidR="00E97BEE" w:rsidRDefault="00E97BEE" w:rsidP="006554AA">
      <w:r>
        <w:t>Eigene Quellen:</w:t>
      </w:r>
    </w:p>
    <w:p w14:paraId="5C704AE5" w14:textId="5AF60889" w:rsidR="00E97BEE" w:rsidRDefault="00E97BEE" w:rsidP="006554AA"/>
    <w:p w14:paraId="2BB24557" w14:textId="711ADEB6" w:rsidR="00E97BEE" w:rsidRDefault="00E97BEE" w:rsidP="006554AA"/>
    <w:p w14:paraId="2EDEF097" w14:textId="77777777" w:rsidR="00E97BEE" w:rsidRPr="00BE23BD" w:rsidRDefault="00E97BEE" w:rsidP="006554AA"/>
    <w:p w14:paraId="5325B543" w14:textId="31A3027A" w:rsidR="00BE23BD" w:rsidRPr="00BE23BD" w:rsidRDefault="00BB00AF" w:rsidP="006554AA">
      <w:r>
        <w:rPr>
          <w:noProof/>
        </w:rPr>
        <w:drawing>
          <wp:anchor distT="0" distB="0" distL="114300" distR="114300" simplePos="0" relativeHeight="252209172" behindDoc="0" locked="0" layoutInCell="1" allowOverlap="1" wp14:anchorId="55A2D890" wp14:editId="5F2EA7E5">
            <wp:simplePos x="0" y="0"/>
            <wp:positionH relativeFrom="column">
              <wp:posOffset>-6069</wp:posOffset>
            </wp:positionH>
            <wp:positionV relativeFrom="paragraph">
              <wp:posOffset>419110</wp:posOffset>
            </wp:positionV>
            <wp:extent cx="609557" cy="609513"/>
            <wp:effectExtent l="0" t="0" r="0" b="0"/>
            <wp:wrapNone/>
            <wp:docPr id="1424658492" name="Grafik 142465849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r w:rsidR="00237CD9">
        <w:rPr>
          <w:noProof/>
        </w:rPr>
        <mc:AlternateContent>
          <mc:Choice Requires="wpg">
            <w:drawing>
              <wp:anchor distT="0" distB="0" distL="114300" distR="114300" simplePos="0" relativeHeight="251741204" behindDoc="0" locked="0" layoutInCell="1" allowOverlap="1" wp14:anchorId="2BC4F706" wp14:editId="018A0F0B">
                <wp:simplePos x="0" y="0"/>
                <wp:positionH relativeFrom="column">
                  <wp:posOffset>-113030</wp:posOffset>
                </wp:positionH>
                <wp:positionV relativeFrom="paragraph">
                  <wp:posOffset>331470</wp:posOffset>
                </wp:positionV>
                <wp:extent cx="6119495" cy="1045210"/>
                <wp:effectExtent l="0" t="0" r="1905" b="0"/>
                <wp:wrapTopAndBottom/>
                <wp:docPr id="4" name="Gruppieren 1"/>
                <wp:cNvGraphicFramePr/>
                <a:graphic xmlns:a="http://schemas.openxmlformats.org/drawingml/2006/main">
                  <a:graphicData uri="http://schemas.microsoft.com/office/word/2010/wordprocessingGroup">
                    <wpg:wgp>
                      <wpg:cNvGrpSpPr/>
                      <wpg:grpSpPr>
                        <a:xfrm>
                          <a:off x="0" y="0"/>
                          <a:ext cx="6119495" cy="1045210"/>
                          <a:chOff x="57149" y="314371"/>
                          <a:chExt cx="4550734" cy="1393761"/>
                        </a:xfrm>
                      </wpg:grpSpPr>
                      <wps:wsp>
                        <wps:cNvPr id="10" name="Rechteck: abgerundete Ecken 104"/>
                        <wps:cNvSpPr/>
                        <wps:spPr>
                          <a:xfrm>
                            <a:off x="57149" y="314371"/>
                            <a:ext cx="4550734" cy="139376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Textfeld 28"/>
                        <wps:cNvSpPr txBox="1"/>
                        <wps:spPr>
                          <a:xfrm>
                            <a:off x="656123" y="431237"/>
                            <a:ext cx="3583172" cy="1178671"/>
                          </a:xfrm>
                          <a:prstGeom prst="rect">
                            <a:avLst/>
                          </a:prstGeom>
                          <a:noFill/>
                          <a:ln w="6350">
                            <a:noFill/>
                          </a:ln>
                        </wps:spPr>
                        <wps:txbx>
                          <w:txbxContent>
                            <w:p w14:paraId="641ADBEB" w14:textId="2978263B" w:rsidR="00464E5D" w:rsidRPr="00D36D74" w:rsidRDefault="003E1954" w:rsidP="00464E5D">
                              <w:pPr>
                                <w:pStyle w:val="berschrift3"/>
                                <w:rPr>
                                  <w:color w:val="8D82B1" w:themeColor="accent1"/>
                                  <w:sz w:val="28"/>
                                  <w:szCs w:val="28"/>
                                </w:rPr>
                              </w:pPr>
                              <w:r>
                                <w:rPr>
                                  <w:color w:val="8D82B1" w:themeColor="accent1"/>
                                  <w:sz w:val="28"/>
                                  <w:szCs w:val="28"/>
                                </w:rPr>
                                <w:t xml:space="preserve">Aufgabe: </w:t>
                              </w:r>
                              <w:r w:rsidR="00464E5D">
                                <w:rPr>
                                  <w:color w:val="8D82B1" w:themeColor="accent1"/>
                                  <w:sz w:val="28"/>
                                  <w:szCs w:val="28"/>
                                </w:rPr>
                                <w:t>Vor- und Nachteile</w:t>
                              </w:r>
                              <w:r w:rsidR="00771601">
                                <w:rPr>
                                  <w:color w:val="8D82B1" w:themeColor="accent1"/>
                                  <w:sz w:val="28"/>
                                  <w:szCs w:val="28"/>
                                </w:rPr>
                                <w:t xml:space="preserve"> erklären</w:t>
                              </w:r>
                            </w:p>
                            <w:p w14:paraId="7573B8A2" w14:textId="77777777" w:rsidR="00464E5D" w:rsidRPr="00D36D74" w:rsidRDefault="00464E5D" w:rsidP="00464E5D"/>
                            <w:p w14:paraId="575FC89E" w14:textId="58EFEABC" w:rsidR="00350BF1" w:rsidRPr="00237CD9" w:rsidRDefault="00464E5D" w:rsidP="00771601">
                              <w:pPr>
                                <w:pStyle w:val="KeinLeerraum"/>
                                <w:spacing w:after="120"/>
                                <w:rPr>
                                  <w:bCs/>
                                </w:rPr>
                              </w:pPr>
                              <w:r>
                                <w:rPr>
                                  <w:b/>
                                </w:rPr>
                                <w:t>Erkläre</w:t>
                              </w:r>
                              <w:r>
                                <w:rPr>
                                  <w:bCs/>
                                </w:rPr>
                                <w:t xml:space="preserve">, </w:t>
                              </w:r>
                              <w:r w:rsidR="00D2027A">
                                <w:rPr>
                                  <w:bCs/>
                                </w:rPr>
                                <w:t xml:space="preserve">welche Auswirkungen der Anbau von </w:t>
                              </w:r>
                              <w:r w:rsidR="0016595C">
                                <w:rPr>
                                  <w:bCs/>
                                </w:rPr>
                                <w:t>Baumwolle</w:t>
                              </w:r>
                              <w:r w:rsidR="00D2027A">
                                <w:rPr>
                                  <w:bCs/>
                                </w:rPr>
                                <w:t xml:space="preserve"> auf </w:t>
                              </w:r>
                              <w:r w:rsidR="00350BF1">
                                <w:rPr>
                                  <w:bCs/>
                                </w:rPr>
                                <w:t>Menschen und Natur in den Anbauländern haben kann</w:t>
                              </w:r>
                              <w:r>
                                <w:rPr>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C4F706" id="_x0000_s1030" style="position:absolute;margin-left:-8.9pt;margin-top:26.1pt;width:481.85pt;height:82.3pt;z-index:251741204;mso-width-relative:margin;mso-height-relative:margin" coordorigin="571,3143" coordsize="45507,1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">
                <v:roundrect id="Rechteck: abgerundete Ecken 104" o:spid="_x0000_s1031" style="position:absolute;left:571;top:3143;width:45507;height:1393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" fillcolor="#f2f0f8" stroked="f" strokeweight="1pt">
                  <v:stroke joinstyle="miter"/>
                </v:roundrect>
                <v:shape id="Textfeld 28" o:spid="_x0000_s1032" type="#_x0000_t202" style="position:absolute;left:6561;top:4312;width:35831;height:11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641ADBEB" w14:textId="2978263B" w:rsidR="00464E5D" w:rsidRPr="00D36D74" w:rsidRDefault="003E1954" w:rsidP="00464E5D">
                        <w:pPr>
                          <w:pStyle w:val="berschrift3"/>
                          <w:rPr>
                            <w:color w:val="8D82B1" w:themeColor="accent1"/>
                            <w:sz w:val="28"/>
                            <w:szCs w:val="28"/>
                          </w:rPr>
                        </w:pPr>
                        <w:r>
                          <w:rPr>
                            <w:color w:val="8D82B1" w:themeColor="accent1"/>
                            <w:sz w:val="28"/>
                            <w:szCs w:val="28"/>
                          </w:rPr>
                          <w:t xml:space="preserve">Aufgabe: </w:t>
                        </w:r>
                        <w:r w:rsidR="00464E5D">
                          <w:rPr>
                            <w:color w:val="8D82B1" w:themeColor="accent1"/>
                            <w:sz w:val="28"/>
                            <w:szCs w:val="28"/>
                          </w:rPr>
                          <w:t>Vor- und Nachteile</w:t>
                        </w:r>
                        <w:r w:rsidR="00771601">
                          <w:rPr>
                            <w:color w:val="8D82B1" w:themeColor="accent1"/>
                            <w:sz w:val="28"/>
                            <w:szCs w:val="28"/>
                          </w:rPr>
                          <w:t xml:space="preserve"> erklären</w:t>
                        </w:r>
                      </w:p>
                      <w:p w14:paraId="7573B8A2" w14:textId="77777777" w:rsidR="00464E5D" w:rsidRPr="00D36D74" w:rsidRDefault="00464E5D" w:rsidP="00464E5D"/>
                      <w:p w14:paraId="575FC89E" w14:textId="58EFEABC" w:rsidR="00350BF1" w:rsidRPr="00237CD9" w:rsidRDefault="00464E5D" w:rsidP="00771601">
                        <w:pPr>
                          <w:pStyle w:val="KeinLeerraum"/>
                          <w:spacing w:after="120"/>
                          <w:rPr>
                            <w:bCs/>
                          </w:rPr>
                        </w:pPr>
                        <w:r>
                          <w:rPr>
                            <w:b/>
                          </w:rPr>
                          <w:t>Erkläre</w:t>
                        </w:r>
                        <w:r>
                          <w:rPr>
                            <w:bCs/>
                          </w:rPr>
                          <w:t xml:space="preserve">, </w:t>
                        </w:r>
                        <w:r w:rsidR="00D2027A">
                          <w:rPr>
                            <w:bCs/>
                          </w:rPr>
                          <w:t xml:space="preserve">welche Auswirkungen der Anbau von </w:t>
                        </w:r>
                        <w:r w:rsidR="0016595C">
                          <w:rPr>
                            <w:bCs/>
                          </w:rPr>
                          <w:t>Baumwolle</w:t>
                        </w:r>
                        <w:r w:rsidR="00D2027A">
                          <w:rPr>
                            <w:bCs/>
                          </w:rPr>
                          <w:t xml:space="preserve"> auf </w:t>
                        </w:r>
                        <w:r w:rsidR="00350BF1">
                          <w:rPr>
                            <w:bCs/>
                          </w:rPr>
                          <w:t>Menschen und Natur in den Anbauländern haben kann</w:t>
                        </w:r>
                        <w:r>
                          <w:rPr>
                            <w:bCs/>
                          </w:rPr>
                          <w:t>.</w:t>
                        </w:r>
                      </w:p>
                    </w:txbxContent>
                  </v:textbox>
                </v:shape>
                <w10:wrap type="topAndBottom"/>
              </v:group>
            </w:pict>
          </mc:Fallback>
        </mc:AlternateContent>
      </w:r>
    </w:p>
    <w:p w14:paraId="67BC663F" w14:textId="41AB6F6E" w:rsidR="00BE23BD" w:rsidRPr="00BE23BD" w:rsidRDefault="00BE23BD" w:rsidP="006554AA"/>
    <w:p w14:paraId="24A37A54" w14:textId="4AF14DB4" w:rsidR="00C140AF" w:rsidRDefault="00C140AF" w:rsidP="00C140AF">
      <w:r w:rsidRPr="00BE23BD">
        <w:t xml:space="preserve">Folgende Quellen kannst </w:t>
      </w:r>
      <w:r>
        <w:t>du verwenden:</w:t>
      </w:r>
    </w:p>
    <w:p w14:paraId="3C7834AC" w14:textId="6A897D5A" w:rsidR="00BE23BD" w:rsidRPr="00BE23BD" w:rsidRDefault="00BE23BD" w:rsidP="006554AA"/>
    <w:p w14:paraId="284262C1" w14:textId="18106EAC" w:rsidR="00495378" w:rsidRDefault="00000000" w:rsidP="0016595C">
      <w:pPr>
        <w:pStyle w:val="Listenabsatz"/>
        <w:numPr>
          <w:ilvl w:val="0"/>
          <w:numId w:val="1"/>
        </w:numPr>
      </w:pPr>
      <w:hyperlink r:id="rId43" w:history="1">
        <w:r w:rsidR="0016595C">
          <w:rPr>
            <w:rStyle w:val="Hyperlink"/>
          </w:rPr>
          <w:t>Baumwolle – Fluch oder Segen? (Text &amp; Video)</w:t>
        </w:r>
      </w:hyperlink>
    </w:p>
    <w:p w14:paraId="05DDDBEF" w14:textId="77777777" w:rsidR="007D2102" w:rsidRDefault="00000000" w:rsidP="007D2102">
      <w:pPr>
        <w:pStyle w:val="Listenabsatz"/>
        <w:numPr>
          <w:ilvl w:val="0"/>
          <w:numId w:val="1"/>
        </w:numPr>
      </w:pPr>
      <w:hyperlink r:id="rId44" w:history="1">
        <w:r w:rsidR="007D2102">
          <w:rPr>
            <w:rStyle w:val="Hyperlink"/>
          </w:rPr>
          <w:t>Afrikanische Baumwolle</w:t>
        </w:r>
      </w:hyperlink>
      <w:r w:rsidR="007D2102">
        <w:t xml:space="preserve"> </w:t>
      </w:r>
    </w:p>
    <w:p w14:paraId="379AE1DA" w14:textId="4BD74136" w:rsidR="00BE23BD" w:rsidRPr="00BE23BD" w:rsidRDefault="00BE23BD" w:rsidP="006554AA"/>
    <w:p w14:paraId="7E0F2539" w14:textId="2613FC96" w:rsidR="00BE23BD" w:rsidRPr="00BE23BD" w:rsidRDefault="00BE23BD" w:rsidP="006554AA"/>
    <w:p w14:paraId="67CDCA26" w14:textId="58F0DD70" w:rsidR="00BE23BD" w:rsidRPr="00BE23BD" w:rsidRDefault="00E97BEE" w:rsidP="006554AA">
      <w:r>
        <w:t>Eigene Quellen:</w:t>
      </w:r>
    </w:p>
    <w:p w14:paraId="5C1900F9" w14:textId="4647493E" w:rsidR="00BE23BD" w:rsidRPr="00BE23BD" w:rsidRDefault="00BE23BD" w:rsidP="006554AA"/>
    <w:p w14:paraId="05D8D3E5" w14:textId="77777777" w:rsidR="005B3DCF" w:rsidRPr="00BE23BD" w:rsidRDefault="005B3DCF" w:rsidP="006554AA"/>
    <w:p w14:paraId="0D5DD2D5" w14:textId="636DDE24" w:rsidR="00BE23BD" w:rsidRPr="00BE23BD" w:rsidRDefault="00BE23BD" w:rsidP="006554AA"/>
    <w:p w14:paraId="08EFEC18" w14:textId="774118AD" w:rsidR="00BE23BD" w:rsidRPr="00BE23BD" w:rsidRDefault="00BE23BD" w:rsidP="006554AA"/>
    <w:p w14:paraId="67AA20ED" w14:textId="77777777" w:rsidR="00BE23BD" w:rsidRPr="00BE23BD" w:rsidRDefault="00BE23BD" w:rsidP="006554AA"/>
    <w:p w14:paraId="1DCBFA15" w14:textId="77777777" w:rsidR="006554AA" w:rsidRPr="00BE23BD" w:rsidRDefault="006554AA" w:rsidP="006554AA">
      <w:pPr>
        <w:sectPr w:rsidR="006554AA" w:rsidRPr="00BE23BD" w:rsidSect="007457A1">
          <w:headerReference w:type="default" r:id="rId45"/>
          <w:footerReference w:type="default" r:id="rId46"/>
          <w:headerReference w:type="first" r:id="rId47"/>
          <w:footerReference w:type="first" r:id="rId48"/>
          <w:type w:val="continuous"/>
          <w:pgSz w:w="11900" w:h="16840"/>
          <w:pgMar w:top="1802" w:right="1417" w:bottom="1134" w:left="1417" w:header="850" w:footer="680" w:gutter="0"/>
          <w:cols w:space="708"/>
          <w:titlePg/>
          <w:docGrid w:linePitch="360"/>
        </w:sectPr>
      </w:pPr>
    </w:p>
    <w:p w14:paraId="15786A5E" w14:textId="6DDDC488" w:rsidR="00D044BB" w:rsidRPr="005F0CCB" w:rsidRDefault="00D044BB" w:rsidP="00D044BB">
      <w:pPr>
        <w:pStyle w:val="berschrift2"/>
        <w:rPr>
          <w:lang w:val="en-US"/>
        </w:rPr>
      </w:pPr>
      <w:r w:rsidRPr="56F52B78">
        <w:rPr>
          <w:lang w:val="en-US"/>
        </w:rPr>
        <w:lastRenderedPageBreak/>
        <w:t>M2: WebQuest (Import von Avocados)</w:t>
      </w:r>
    </w:p>
    <w:p w14:paraId="479565D9" w14:textId="16573719" w:rsidR="00D044BB" w:rsidRPr="005F0CCB" w:rsidRDefault="005F3C07" w:rsidP="00D044BB">
      <w:pPr>
        <w:rPr>
          <w:lang w:val="en-US"/>
        </w:rPr>
      </w:pPr>
      <w:r>
        <w:rPr>
          <w:noProof/>
        </w:rPr>
        <mc:AlternateContent>
          <mc:Choice Requires="wpg">
            <w:drawing>
              <wp:anchor distT="0" distB="0" distL="114300" distR="114300" simplePos="0" relativeHeight="251743252" behindDoc="0" locked="0" layoutInCell="1" allowOverlap="1" wp14:anchorId="6DB35EE1" wp14:editId="286FBF10">
                <wp:simplePos x="0" y="0"/>
                <wp:positionH relativeFrom="column">
                  <wp:posOffset>-112395</wp:posOffset>
                </wp:positionH>
                <wp:positionV relativeFrom="paragraph">
                  <wp:posOffset>295910</wp:posOffset>
                </wp:positionV>
                <wp:extent cx="6119495" cy="1447800"/>
                <wp:effectExtent l="0" t="0" r="0" b="0"/>
                <wp:wrapTopAndBottom/>
                <wp:docPr id="31" name="Gruppieren 1"/>
                <wp:cNvGraphicFramePr/>
                <a:graphic xmlns:a="http://schemas.openxmlformats.org/drawingml/2006/main">
                  <a:graphicData uri="http://schemas.microsoft.com/office/word/2010/wordprocessingGroup">
                    <wpg:wgp>
                      <wpg:cNvGrpSpPr/>
                      <wpg:grpSpPr>
                        <a:xfrm>
                          <a:off x="0" y="0"/>
                          <a:ext cx="6119495" cy="1447800"/>
                          <a:chOff x="57149" y="314371"/>
                          <a:chExt cx="4550734" cy="1269079"/>
                        </a:xfrm>
                      </wpg:grpSpPr>
                      <wps:wsp>
                        <wps:cNvPr id="34" name="Rechteck: abgerundete Ecken 104"/>
                        <wps:cNvSpPr/>
                        <wps:spPr>
                          <a:xfrm>
                            <a:off x="57149" y="314371"/>
                            <a:ext cx="4550734" cy="126907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Textfeld 36"/>
                        <wps:cNvSpPr txBox="1"/>
                        <wps:spPr>
                          <a:xfrm>
                            <a:off x="698623" y="431239"/>
                            <a:ext cx="3583172" cy="1079850"/>
                          </a:xfrm>
                          <a:prstGeom prst="rect">
                            <a:avLst/>
                          </a:prstGeom>
                          <a:noFill/>
                          <a:ln w="6350">
                            <a:noFill/>
                          </a:ln>
                        </wps:spPr>
                        <wps:txbx>
                          <w:txbxContent>
                            <w:p w14:paraId="293940C1" w14:textId="0C11F278" w:rsidR="00D044BB" w:rsidRPr="00D36D74" w:rsidRDefault="00496508" w:rsidP="00D044BB">
                              <w:pPr>
                                <w:pStyle w:val="berschrift3"/>
                                <w:rPr>
                                  <w:color w:val="8D82B1" w:themeColor="accent1"/>
                                  <w:sz w:val="28"/>
                                  <w:szCs w:val="28"/>
                                </w:rPr>
                              </w:pPr>
                              <w:r>
                                <w:rPr>
                                  <w:color w:val="8D82B1" w:themeColor="accent1"/>
                                  <w:sz w:val="28"/>
                                  <w:szCs w:val="28"/>
                                </w:rPr>
                                <w:t xml:space="preserve">Aufgabe: </w:t>
                              </w:r>
                              <w:r w:rsidR="00D044BB">
                                <w:rPr>
                                  <w:color w:val="8D82B1" w:themeColor="accent1"/>
                                  <w:sz w:val="28"/>
                                  <w:szCs w:val="28"/>
                                </w:rPr>
                                <w:t>Herkunft und Transport</w:t>
                              </w:r>
                              <w:r>
                                <w:rPr>
                                  <w:color w:val="8D82B1" w:themeColor="accent1"/>
                                  <w:sz w:val="28"/>
                                  <w:szCs w:val="28"/>
                                </w:rPr>
                                <w:t xml:space="preserve"> recherchieren</w:t>
                              </w:r>
                            </w:p>
                            <w:p w14:paraId="1475F519" w14:textId="77777777" w:rsidR="00D044BB" w:rsidRPr="00D36D74" w:rsidRDefault="00D044BB" w:rsidP="00D044BB"/>
                            <w:p w14:paraId="0C48706A" w14:textId="77777777" w:rsidR="00D044BB" w:rsidRDefault="00D044BB" w:rsidP="005F3C07">
                              <w:pPr>
                                <w:pStyle w:val="Listenabsatz"/>
                                <w:numPr>
                                  <w:ilvl w:val="0"/>
                                  <w:numId w:val="37"/>
                                </w:numPr>
                                <w:ind w:left="357" w:hanging="357"/>
                              </w:pPr>
                              <w:r w:rsidRPr="005F3C07">
                                <w:rPr>
                                  <w:b/>
                                </w:rPr>
                                <w:t>Recherchiere</w:t>
                              </w:r>
                              <w:r>
                                <w:t>, aus</w:t>
                              </w:r>
                              <w:r w:rsidRPr="005F3C07">
                                <w:rPr>
                                  <w:b/>
                                </w:rPr>
                                <w:t xml:space="preserve"> </w:t>
                              </w:r>
                              <w:r>
                                <w:t>welchen Ländern Avocados hauptsächlich nach Österreich importiert werden.</w:t>
                              </w:r>
                            </w:p>
                            <w:p w14:paraId="520D4C0D" w14:textId="2054B6AA" w:rsidR="00D044BB" w:rsidRDefault="00D044BB" w:rsidP="005F3C07">
                              <w:pPr>
                                <w:pStyle w:val="Listenabsatz"/>
                                <w:numPr>
                                  <w:ilvl w:val="0"/>
                                  <w:numId w:val="37"/>
                                </w:numPr>
                                <w:ind w:left="357" w:hanging="357"/>
                              </w:pPr>
                              <w:r w:rsidRPr="005F3C07">
                                <w:rPr>
                                  <w:b/>
                                </w:rPr>
                                <w:t>Beschreibe</w:t>
                              </w:r>
                              <w:r>
                                <w:t xml:space="preserve"> kurz den Transport der Avocado.</w:t>
                              </w:r>
                            </w:p>
                            <w:p w14:paraId="632B7BBE" w14:textId="77777777" w:rsidR="00D044BB" w:rsidRPr="00D36D74" w:rsidRDefault="00D044BB" w:rsidP="005F3C07">
                              <w:pPr>
                                <w:pStyle w:val="Listenabsatz"/>
                                <w:numPr>
                                  <w:ilvl w:val="0"/>
                                  <w:numId w:val="37"/>
                                </w:numPr>
                                <w:ind w:left="357" w:hanging="357"/>
                              </w:pPr>
                              <w:r w:rsidRPr="005F3C07">
                                <w:rPr>
                                  <w:b/>
                                </w:rPr>
                                <w:t>Erkläre</w:t>
                              </w:r>
                              <w:r>
                                <w:t>, warum Avocados in Österreich nicht angebaut werden.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B35EE1" id="_x0000_s1033" style="position:absolute;margin-left:-8.85pt;margin-top:23.3pt;width:481.85pt;height:114pt;z-index:251743252;mso-width-relative:margin;mso-height-relative:margin" coordorigin="571,3143" coordsize="45507,12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">
                <v:roundrect id="Rechteck: abgerundete Ecken 104" o:spid="_x0000_s1034" style="position:absolute;left:571;top:3143;width:45507;height:1269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" fillcolor="#f2f0f8" stroked="f" strokeweight="1pt">
                  <v:stroke joinstyle="miter"/>
                </v:roundrect>
                <v:shape id="Textfeld 36" o:spid="_x0000_s1035" type="#_x0000_t202" style="position:absolute;left:6986;top:4312;width:35831;height:10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293940C1" w14:textId="0C11F278" w:rsidR="00D044BB" w:rsidRPr="00D36D74" w:rsidRDefault="00496508" w:rsidP="00D044BB">
                        <w:pPr>
                          <w:pStyle w:val="berschrift3"/>
                          <w:rPr>
                            <w:color w:val="8D82B1" w:themeColor="accent1"/>
                            <w:sz w:val="28"/>
                            <w:szCs w:val="28"/>
                          </w:rPr>
                        </w:pPr>
                        <w:r>
                          <w:rPr>
                            <w:color w:val="8D82B1" w:themeColor="accent1"/>
                            <w:sz w:val="28"/>
                            <w:szCs w:val="28"/>
                          </w:rPr>
                          <w:t xml:space="preserve">Aufgabe: </w:t>
                        </w:r>
                        <w:r w:rsidR="00D044BB">
                          <w:rPr>
                            <w:color w:val="8D82B1" w:themeColor="accent1"/>
                            <w:sz w:val="28"/>
                            <w:szCs w:val="28"/>
                          </w:rPr>
                          <w:t>Herkunft und Transport</w:t>
                        </w:r>
                        <w:r>
                          <w:rPr>
                            <w:color w:val="8D82B1" w:themeColor="accent1"/>
                            <w:sz w:val="28"/>
                            <w:szCs w:val="28"/>
                          </w:rPr>
                          <w:t xml:space="preserve"> recherchieren</w:t>
                        </w:r>
                      </w:p>
                      <w:p w14:paraId="1475F519" w14:textId="77777777" w:rsidR="00D044BB" w:rsidRPr="00D36D74" w:rsidRDefault="00D044BB" w:rsidP="00D044BB"/>
                      <w:p w14:paraId="0C48706A" w14:textId="77777777" w:rsidR="00D044BB" w:rsidRDefault="00D044BB" w:rsidP="005F3C07">
                        <w:pPr>
                          <w:pStyle w:val="Listenabsatz"/>
                          <w:numPr>
                            <w:ilvl w:val="0"/>
                            <w:numId w:val="37"/>
                          </w:numPr>
                          <w:ind w:left="357" w:hanging="357"/>
                        </w:pPr>
                        <w:r w:rsidRPr="005F3C07">
                          <w:rPr>
                            <w:b/>
                          </w:rPr>
                          <w:t>Recherchiere</w:t>
                        </w:r>
                        <w:r>
                          <w:t>, aus</w:t>
                        </w:r>
                        <w:r w:rsidRPr="005F3C07">
                          <w:rPr>
                            <w:b/>
                          </w:rPr>
                          <w:t xml:space="preserve"> </w:t>
                        </w:r>
                        <w:r>
                          <w:t>welchen Ländern Avocados hauptsächlich nach Österreich importiert werden.</w:t>
                        </w:r>
                      </w:p>
                      <w:p w14:paraId="520D4C0D" w14:textId="2054B6AA" w:rsidR="00D044BB" w:rsidRDefault="00D044BB" w:rsidP="005F3C07">
                        <w:pPr>
                          <w:pStyle w:val="Listenabsatz"/>
                          <w:numPr>
                            <w:ilvl w:val="0"/>
                            <w:numId w:val="37"/>
                          </w:numPr>
                          <w:ind w:left="357" w:hanging="357"/>
                        </w:pPr>
                        <w:r w:rsidRPr="005F3C07">
                          <w:rPr>
                            <w:b/>
                          </w:rPr>
                          <w:t>Beschreibe</w:t>
                        </w:r>
                        <w:r>
                          <w:t xml:space="preserve"> kurz den Transport der Avocado.</w:t>
                        </w:r>
                      </w:p>
                      <w:p w14:paraId="632B7BBE" w14:textId="77777777" w:rsidR="00D044BB" w:rsidRPr="00D36D74" w:rsidRDefault="00D044BB" w:rsidP="005F3C07">
                        <w:pPr>
                          <w:pStyle w:val="Listenabsatz"/>
                          <w:numPr>
                            <w:ilvl w:val="0"/>
                            <w:numId w:val="37"/>
                          </w:numPr>
                          <w:ind w:left="357" w:hanging="357"/>
                        </w:pPr>
                        <w:r w:rsidRPr="005F3C07">
                          <w:rPr>
                            <w:b/>
                          </w:rPr>
                          <w:t>Erkläre</w:t>
                        </w:r>
                        <w:r>
                          <w:t>, warum Avocados in Österreich nicht angebaut werden.</w:t>
                        </w:r>
                      </w:p>
                    </w:txbxContent>
                  </v:textbox>
                </v:shape>
                <w10:wrap type="topAndBottom"/>
              </v:group>
            </w:pict>
          </mc:Fallback>
        </mc:AlternateContent>
      </w:r>
      <w:r w:rsidR="00BB00AF">
        <w:rPr>
          <w:noProof/>
        </w:rPr>
        <w:drawing>
          <wp:anchor distT="0" distB="0" distL="114300" distR="114300" simplePos="0" relativeHeight="252211220" behindDoc="0" locked="0" layoutInCell="1" allowOverlap="1" wp14:anchorId="1C321D54" wp14:editId="1BEBE924">
            <wp:simplePos x="0" y="0"/>
            <wp:positionH relativeFrom="column">
              <wp:posOffset>-6069</wp:posOffset>
            </wp:positionH>
            <wp:positionV relativeFrom="paragraph">
              <wp:posOffset>430507</wp:posOffset>
            </wp:positionV>
            <wp:extent cx="609557" cy="609513"/>
            <wp:effectExtent l="0" t="0" r="0" b="0"/>
            <wp:wrapNone/>
            <wp:docPr id="1424658493" name="Grafik 1424658493"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p>
    <w:p w14:paraId="49711D88" w14:textId="7D2EBB71" w:rsidR="00D044BB" w:rsidRDefault="0097215B" w:rsidP="00D044BB">
      <w:pPr>
        <w:rPr>
          <w:lang w:val="en-AU"/>
        </w:rPr>
      </w:pPr>
      <w:r>
        <w:rPr>
          <w:noProof/>
        </w:rPr>
        <w:drawing>
          <wp:anchor distT="0" distB="0" distL="114300" distR="114300" simplePos="0" relativeHeight="252237844" behindDoc="1" locked="0" layoutInCell="1" allowOverlap="1" wp14:anchorId="3FB08826" wp14:editId="05034736">
            <wp:simplePos x="0" y="0"/>
            <wp:positionH relativeFrom="column">
              <wp:posOffset>4560847</wp:posOffset>
            </wp:positionH>
            <wp:positionV relativeFrom="page">
              <wp:posOffset>3400023</wp:posOffset>
            </wp:positionV>
            <wp:extent cx="1409065" cy="1617345"/>
            <wp:effectExtent l="0" t="0" r="635" b="0"/>
            <wp:wrapNone/>
            <wp:docPr id="1468021900" name="Grafik 1468021900" descr="Ein Bild, das Hut, Kleidung,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21899" name="Grafik 1468021899" descr="Ein Bild, das Hut, Kleidung, Cartoon, Menschliches Gesicht enthält.&#10;&#10;Automatisch generierte Beschreibu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09065" cy="1617345"/>
                    </a:xfrm>
                    <a:prstGeom prst="rect">
                      <a:avLst/>
                    </a:prstGeom>
                  </pic:spPr>
                </pic:pic>
              </a:graphicData>
            </a:graphic>
            <wp14:sizeRelH relativeFrom="page">
              <wp14:pctWidth>0</wp14:pctWidth>
            </wp14:sizeRelH>
            <wp14:sizeRelV relativeFrom="page">
              <wp14:pctHeight>0</wp14:pctHeight>
            </wp14:sizeRelV>
          </wp:anchor>
        </w:drawing>
      </w:r>
    </w:p>
    <w:p w14:paraId="1386D33C" w14:textId="7EB83DFB" w:rsidR="00D044BB" w:rsidRDefault="00D044BB" w:rsidP="00D044BB">
      <w:r w:rsidRPr="00BE23BD">
        <w:t xml:space="preserve">Folgende Quellen kannst </w:t>
      </w:r>
      <w:r>
        <w:t>du verwenden:</w:t>
      </w:r>
    </w:p>
    <w:p w14:paraId="36625CB2" w14:textId="6D2F4DE0" w:rsidR="00D044BB" w:rsidRDefault="00D044BB" w:rsidP="00D044BB"/>
    <w:p w14:paraId="768ADF78" w14:textId="24B5C0E9" w:rsidR="00D044BB" w:rsidRDefault="00000000" w:rsidP="00D044BB">
      <w:pPr>
        <w:pStyle w:val="Listenabsatz"/>
        <w:numPr>
          <w:ilvl w:val="0"/>
          <w:numId w:val="1"/>
        </w:numPr>
      </w:pPr>
      <w:hyperlink r:id="rId49" w:history="1">
        <w:r w:rsidR="00D044BB">
          <w:rPr>
            <w:rStyle w:val="Hyperlink"/>
          </w:rPr>
          <w:t>Wie schlecht sind Avocados wirklich?</w:t>
        </w:r>
      </w:hyperlink>
    </w:p>
    <w:p w14:paraId="48ABF162" w14:textId="2F1E32B9" w:rsidR="00D044BB" w:rsidRDefault="00000000" w:rsidP="00D044BB">
      <w:pPr>
        <w:pStyle w:val="Listenabsatz"/>
        <w:numPr>
          <w:ilvl w:val="0"/>
          <w:numId w:val="1"/>
        </w:numPr>
      </w:pPr>
      <w:hyperlink r:id="rId50" w:history="1">
        <w:r w:rsidR="00D044BB">
          <w:rPr>
            <w:rStyle w:val="Hyperlink"/>
          </w:rPr>
          <w:t>Mexiko hat den Guacamole-Blues</w:t>
        </w:r>
      </w:hyperlink>
    </w:p>
    <w:p w14:paraId="075820EF" w14:textId="240EA13A" w:rsidR="00D044BB" w:rsidRPr="00BE23BD" w:rsidRDefault="00D044BB" w:rsidP="00D044BB"/>
    <w:p w14:paraId="5AF42C9E" w14:textId="6E9D72BC" w:rsidR="00D044BB" w:rsidRPr="00BE23BD" w:rsidRDefault="00D044BB" w:rsidP="00D044BB"/>
    <w:p w14:paraId="6460814A" w14:textId="6D72B0FE" w:rsidR="00D044BB" w:rsidRDefault="00E97BEE" w:rsidP="00D044BB">
      <w:r>
        <w:t>Eigene Quellen:</w:t>
      </w:r>
    </w:p>
    <w:p w14:paraId="151C3B99" w14:textId="54469059" w:rsidR="00E97BEE" w:rsidRDefault="00E97BEE" w:rsidP="00D044BB"/>
    <w:p w14:paraId="33B37DB0" w14:textId="4057CC3C" w:rsidR="00E97BEE" w:rsidRPr="00BE23BD" w:rsidRDefault="00E97BEE" w:rsidP="00D044BB"/>
    <w:p w14:paraId="654CD031" w14:textId="4EABD79D" w:rsidR="00D044BB" w:rsidRPr="00BE23BD" w:rsidRDefault="005F3C07" w:rsidP="00D044BB">
      <w:r>
        <w:rPr>
          <w:noProof/>
        </w:rPr>
        <mc:AlternateContent>
          <mc:Choice Requires="wpg">
            <w:drawing>
              <wp:anchor distT="0" distB="0" distL="114300" distR="114300" simplePos="0" relativeHeight="251744276" behindDoc="0" locked="0" layoutInCell="1" allowOverlap="1" wp14:anchorId="16A8C51A" wp14:editId="620186C7">
                <wp:simplePos x="0" y="0"/>
                <wp:positionH relativeFrom="column">
                  <wp:posOffset>-112395</wp:posOffset>
                </wp:positionH>
                <wp:positionV relativeFrom="paragraph">
                  <wp:posOffset>342900</wp:posOffset>
                </wp:positionV>
                <wp:extent cx="6119495" cy="1428750"/>
                <wp:effectExtent l="0" t="0" r="0" b="0"/>
                <wp:wrapTopAndBottom/>
                <wp:docPr id="37" name="Gruppieren 1"/>
                <wp:cNvGraphicFramePr/>
                <a:graphic xmlns:a="http://schemas.openxmlformats.org/drawingml/2006/main">
                  <a:graphicData uri="http://schemas.microsoft.com/office/word/2010/wordprocessingGroup">
                    <wpg:wgp>
                      <wpg:cNvGrpSpPr/>
                      <wpg:grpSpPr>
                        <a:xfrm>
                          <a:off x="0" y="0"/>
                          <a:ext cx="6119495" cy="1428750"/>
                          <a:chOff x="57149" y="314371"/>
                          <a:chExt cx="4550734" cy="1429873"/>
                        </a:xfrm>
                      </wpg:grpSpPr>
                      <wps:wsp>
                        <wps:cNvPr id="40" name="Rechteck: abgerundete Ecken 104"/>
                        <wps:cNvSpPr/>
                        <wps:spPr>
                          <a:xfrm>
                            <a:off x="57149" y="314371"/>
                            <a:ext cx="4550734" cy="142987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Textfeld 45"/>
                        <wps:cNvSpPr txBox="1"/>
                        <wps:spPr>
                          <a:xfrm>
                            <a:off x="691539" y="450302"/>
                            <a:ext cx="3583172" cy="1185906"/>
                          </a:xfrm>
                          <a:prstGeom prst="rect">
                            <a:avLst/>
                          </a:prstGeom>
                          <a:noFill/>
                          <a:ln w="6350">
                            <a:noFill/>
                          </a:ln>
                        </wps:spPr>
                        <wps:txbx>
                          <w:txbxContent>
                            <w:p w14:paraId="16370CE1" w14:textId="77777777" w:rsidR="00D044BB" w:rsidRPr="00D36D74" w:rsidRDefault="00D044BB" w:rsidP="00D044BB">
                              <w:pPr>
                                <w:pStyle w:val="berschrift3"/>
                                <w:rPr>
                                  <w:color w:val="8D82B1" w:themeColor="accent1"/>
                                  <w:sz w:val="28"/>
                                  <w:szCs w:val="28"/>
                                </w:rPr>
                              </w:pPr>
                              <w:r>
                                <w:rPr>
                                  <w:color w:val="8D82B1" w:themeColor="accent1"/>
                                  <w:sz w:val="28"/>
                                  <w:szCs w:val="28"/>
                                </w:rPr>
                                <w:t xml:space="preserve">Vor- und Nachteile der grünen Frucht </w:t>
                              </w:r>
                            </w:p>
                            <w:p w14:paraId="58F5D9F2" w14:textId="77777777" w:rsidR="00D044BB" w:rsidRPr="00D36D74" w:rsidRDefault="00D044BB" w:rsidP="00D044BB"/>
                            <w:p w14:paraId="6AB6FA52" w14:textId="77777777" w:rsidR="00D044BB" w:rsidRDefault="00D044BB" w:rsidP="005F3C07">
                              <w:pPr>
                                <w:pStyle w:val="Listenabsatz"/>
                                <w:numPr>
                                  <w:ilvl w:val="0"/>
                                  <w:numId w:val="39"/>
                                </w:numPr>
                                <w:ind w:left="357" w:hanging="357"/>
                              </w:pPr>
                              <w:r w:rsidRPr="005F3C07">
                                <w:rPr>
                                  <w:b/>
                                </w:rPr>
                                <w:t>Erkläre</w:t>
                              </w:r>
                              <w:r>
                                <w:t>, welche Vorteile Avocados haben und bei wem sie besonders beliebt sind!</w:t>
                              </w:r>
                            </w:p>
                            <w:p w14:paraId="08ADFABA" w14:textId="77777777" w:rsidR="00D044BB" w:rsidRPr="00237CD9" w:rsidRDefault="00D044BB" w:rsidP="005F3C07">
                              <w:pPr>
                                <w:pStyle w:val="Listenabsatz"/>
                                <w:numPr>
                                  <w:ilvl w:val="0"/>
                                  <w:numId w:val="39"/>
                                </w:numPr>
                                <w:ind w:left="357" w:hanging="357"/>
                              </w:pPr>
                              <w:r w:rsidRPr="005F3C07">
                                <w:rPr>
                                  <w:b/>
                                </w:rPr>
                                <w:t>Erkläre</w:t>
                              </w:r>
                              <w:r>
                                <w:t>, welche Auswirkungen der Anbau von Avocados auf Menschen und Natur in den Anbauländern haben kann.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A8C51A" id="_x0000_s1036" style="position:absolute;margin-left:-8.85pt;margin-top:27pt;width:481.85pt;height:112.5pt;z-index:251744276;mso-width-relative:margin;mso-height-relative:margin" coordorigin="571,3143" coordsize="45507,14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">
                <v:roundrect id="Rechteck: abgerundete Ecken 104" o:spid="_x0000_s1037" style="position:absolute;left:571;top:3143;width:45507;height:14299;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" fillcolor="#f2f0f8" stroked="f" strokeweight="1pt">
                  <v:stroke joinstyle="miter"/>
                </v:roundrect>
                <v:shape id="Textfeld 45" o:spid="_x0000_s1038" type="#_x0000_t202" style="position:absolute;left:6915;top:4503;width:35832;height:11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5YK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DX05YKxQAAANsAAAAP&#10;AAAAAAAAAAAAAAAAAAcCAABkcnMvZG93bnJldi54bWxQSwUGAAAAAAMAAwC3AAAA+QIAAAAA&#10;" filled="f" stroked="f" strokeweight=".5pt">
                  <v:textbox>
                    <w:txbxContent>
                      <w:p w14:paraId="16370CE1" w14:textId="77777777" w:rsidR="00D044BB" w:rsidRPr="00D36D74" w:rsidRDefault="00D044BB" w:rsidP="00D044BB">
                        <w:pPr>
                          <w:pStyle w:val="berschrift3"/>
                          <w:rPr>
                            <w:color w:val="8D82B1" w:themeColor="accent1"/>
                            <w:sz w:val="28"/>
                            <w:szCs w:val="28"/>
                          </w:rPr>
                        </w:pPr>
                        <w:r>
                          <w:rPr>
                            <w:color w:val="8D82B1" w:themeColor="accent1"/>
                            <w:sz w:val="28"/>
                            <w:szCs w:val="28"/>
                          </w:rPr>
                          <w:t xml:space="preserve">Vor- und Nachteile der grünen Frucht </w:t>
                        </w:r>
                      </w:p>
                      <w:p w14:paraId="58F5D9F2" w14:textId="77777777" w:rsidR="00D044BB" w:rsidRPr="00D36D74" w:rsidRDefault="00D044BB" w:rsidP="00D044BB"/>
                      <w:p w14:paraId="6AB6FA52" w14:textId="77777777" w:rsidR="00D044BB" w:rsidRDefault="00D044BB" w:rsidP="005F3C07">
                        <w:pPr>
                          <w:pStyle w:val="Listenabsatz"/>
                          <w:numPr>
                            <w:ilvl w:val="0"/>
                            <w:numId w:val="39"/>
                          </w:numPr>
                          <w:ind w:left="357" w:hanging="357"/>
                        </w:pPr>
                        <w:r w:rsidRPr="005F3C07">
                          <w:rPr>
                            <w:b/>
                          </w:rPr>
                          <w:t>Erkläre</w:t>
                        </w:r>
                        <w:r>
                          <w:t>, welche Vorteile Avocados haben und bei wem sie besonders beliebt sind!</w:t>
                        </w:r>
                      </w:p>
                      <w:p w14:paraId="08ADFABA" w14:textId="77777777" w:rsidR="00D044BB" w:rsidRPr="00237CD9" w:rsidRDefault="00D044BB" w:rsidP="005F3C07">
                        <w:pPr>
                          <w:pStyle w:val="Listenabsatz"/>
                          <w:numPr>
                            <w:ilvl w:val="0"/>
                            <w:numId w:val="39"/>
                          </w:numPr>
                          <w:ind w:left="357" w:hanging="357"/>
                        </w:pPr>
                        <w:r w:rsidRPr="005F3C07">
                          <w:rPr>
                            <w:b/>
                          </w:rPr>
                          <w:t>Erkläre</w:t>
                        </w:r>
                        <w:r>
                          <w:t>, welche Auswirkungen der Anbau von Avocados auf Menschen und Natur in den Anbauländern haben kann.</w:t>
                        </w:r>
                      </w:p>
                    </w:txbxContent>
                  </v:textbox>
                </v:shape>
                <w10:wrap type="topAndBottom"/>
              </v:group>
            </w:pict>
          </mc:Fallback>
        </mc:AlternateContent>
      </w:r>
      <w:r w:rsidR="00BB00AF">
        <w:rPr>
          <w:noProof/>
        </w:rPr>
        <w:drawing>
          <wp:anchor distT="0" distB="0" distL="114300" distR="114300" simplePos="0" relativeHeight="252213268" behindDoc="0" locked="0" layoutInCell="1" allowOverlap="1" wp14:anchorId="7C57867B" wp14:editId="445BC19A">
            <wp:simplePos x="0" y="0"/>
            <wp:positionH relativeFrom="column">
              <wp:posOffset>-6069</wp:posOffset>
            </wp:positionH>
            <wp:positionV relativeFrom="paragraph">
              <wp:posOffset>415423</wp:posOffset>
            </wp:positionV>
            <wp:extent cx="609557" cy="609513"/>
            <wp:effectExtent l="0" t="0" r="0" b="0"/>
            <wp:wrapNone/>
            <wp:docPr id="1424658494" name="Grafik 1424658494"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p>
    <w:p w14:paraId="79B71EE7" w14:textId="77777777" w:rsidR="00D044BB" w:rsidRPr="00BE23BD" w:rsidRDefault="00D044BB" w:rsidP="00D044BB"/>
    <w:p w14:paraId="012974EA" w14:textId="77777777" w:rsidR="00D044BB" w:rsidRDefault="00D044BB" w:rsidP="00D044BB">
      <w:r w:rsidRPr="00BE23BD">
        <w:t xml:space="preserve">Folgende Quellen kannst </w:t>
      </w:r>
      <w:r>
        <w:t>du verwenden:</w:t>
      </w:r>
    </w:p>
    <w:p w14:paraId="2E76E530" w14:textId="77777777" w:rsidR="00D044BB" w:rsidRPr="00BE23BD" w:rsidRDefault="00D044BB" w:rsidP="00D044BB"/>
    <w:p w14:paraId="2243346A" w14:textId="77777777" w:rsidR="00D044BB" w:rsidRDefault="00000000" w:rsidP="00D044BB">
      <w:pPr>
        <w:pStyle w:val="Listenabsatz"/>
        <w:numPr>
          <w:ilvl w:val="0"/>
          <w:numId w:val="1"/>
        </w:numPr>
      </w:pPr>
      <w:hyperlink r:id="rId51" w:history="1">
        <w:r w:rsidR="00D044BB">
          <w:rPr>
            <w:rStyle w:val="Hyperlink"/>
          </w:rPr>
          <w:t>Dänische Supermärkte listen chilenische Avocados aus</w:t>
        </w:r>
      </w:hyperlink>
    </w:p>
    <w:p w14:paraId="073E7A8D" w14:textId="77777777" w:rsidR="00D044BB" w:rsidRDefault="00000000" w:rsidP="00D044BB">
      <w:pPr>
        <w:pStyle w:val="Listenabsatz"/>
        <w:numPr>
          <w:ilvl w:val="0"/>
          <w:numId w:val="1"/>
        </w:numPr>
      </w:pPr>
      <w:hyperlink r:id="rId52" w:history="1">
        <w:r w:rsidR="00D044BB">
          <w:rPr>
            <w:rStyle w:val="Hyperlink"/>
          </w:rPr>
          <w:t>Avocados - Boom mit fatalen Folgen</w:t>
        </w:r>
      </w:hyperlink>
    </w:p>
    <w:p w14:paraId="500579EA" w14:textId="10F347A8" w:rsidR="00D044BB" w:rsidRDefault="00000000" w:rsidP="00E97BEE">
      <w:pPr>
        <w:pStyle w:val="Listenabsatz"/>
        <w:numPr>
          <w:ilvl w:val="0"/>
          <w:numId w:val="1"/>
        </w:numPr>
      </w:pPr>
      <w:hyperlink r:id="rId53" w:history="1">
        <w:r w:rsidR="00D044BB">
          <w:rPr>
            <w:rStyle w:val="Hyperlink"/>
          </w:rPr>
          <w:t>Warum die Avocado gesund und umweltschädlich ist (Video)</w:t>
        </w:r>
      </w:hyperlink>
    </w:p>
    <w:p w14:paraId="6010AA62" w14:textId="77777777" w:rsidR="00E97BEE" w:rsidRDefault="00E97BEE" w:rsidP="00E97BEE"/>
    <w:p w14:paraId="7D22D70B" w14:textId="77777777" w:rsidR="00D044BB" w:rsidRPr="00BE23BD" w:rsidRDefault="00D044BB" w:rsidP="00D044BB"/>
    <w:p w14:paraId="3CA0AFAA" w14:textId="6103E2B9" w:rsidR="00D044BB" w:rsidRPr="00BE23BD" w:rsidRDefault="00E97BEE" w:rsidP="00D044BB">
      <w:r>
        <w:t>Eigene Quellen:</w:t>
      </w:r>
    </w:p>
    <w:p w14:paraId="7B7FF188" w14:textId="77777777" w:rsidR="00D044BB" w:rsidRPr="00BE23BD" w:rsidRDefault="00D044BB" w:rsidP="00D044BB"/>
    <w:p w14:paraId="7661FA5F" w14:textId="77777777" w:rsidR="00D044BB" w:rsidRPr="00BE23BD" w:rsidRDefault="00D044BB" w:rsidP="00D044BB"/>
    <w:p w14:paraId="492AD0ED" w14:textId="77777777" w:rsidR="00761CEF" w:rsidRPr="00687B90" w:rsidRDefault="00761CEF" w:rsidP="005A25F3"/>
    <w:p w14:paraId="6A1986B3" w14:textId="77777777" w:rsidR="00761CEF" w:rsidRPr="00687B90" w:rsidRDefault="00761CEF" w:rsidP="005A25F3"/>
    <w:p w14:paraId="7E902BDD" w14:textId="77777777" w:rsidR="00761CEF" w:rsidRPr="00687B90" w:rsidRDefault="00761CEF" w:rsidP="005A25F3"/>
    <w:p w14:paraId="39561E5D" w14:textId="77777777" w:rsidR="00761CEF" w:rsidRPr="00687B90" w:rsidRDefault="00761CEF" w:rsidP="005A25F3"/>
    <w:p w14:paraId="650F861C" w14:textId="77777777" w:rsidR="00761CEF" w:rsidRPr="00687B90" w:rsidRDefault="00761CEF" w:rsidP="005A25F3"/>
    <w:p w14:paraId="59708896" w14:textId="77777777" w:rsidR="00DC364D" w:rsidRDefault="00DC364D" w:rsidP="005A25F3">
      <w:pPr>
        <w:sectPr w:rsidR="00DC364D" w:rsidSect="006554AA">
          <w:pgSz w:w="11900" w:h="16840"/>
          <w:pgMar w:top="1802" w:right="1417" w:bottom="1134" w:left="1417" w:header="850" w:footer="680" w:gutter="0"/>
          <w:cols w:space="708"/>
          <w:titlePg/>
          <w:docGrid w:linePitch="360"/>
        </w:sectPr>
      </w:pPr>
    </w:p>
    <w:p w14:paraId="084A0B27" w14:textId="6FC98546" w:rsidR="00093BE9" w:rsidRPr="00E97BEE" w:rsidRDefault="00093BE9" w:rsidP="00093BE9">
      <w:pPr>
        <w:pStyle w:val="berschrift2"/>
      </w:pPr>
      <w:r w:rsidRPr="00E97BEE">
        <w:lastRenderedPageBreak/>
        <w:t xml:space="preserve">M3: </w:t>
      </w:r>
      <w:proofErr w:type="spellStart"/>
      <w:r w:rsidRPr="00E97BEE">
        <w:t>WebQuest</w:t>
      </w:r>
      <w:proofErr w:type="spellEnd"/>
      <w:r w:rsidRPr="00E97BEE">
        <w:t xml:space="preserve"> (Import von Lithium)</w:t>
      </w:r>
    </w:p>
    <w:p w14:paraId="1B9A7FC8" w14:textId="29EBA5EF" w:rsidR="00093BE9" w:rsidRPr="00E97BEE" w:rsidRDefault="005F3C07" w:rsidP="00093BE9">
      <w:r>
        <w:rPr>
          <w:noProof/>
        </w:rPr>
        <mc:AlternateContent>
          <mc:Choice Requires="wpg">
            <w:drawing>
              <wp:anchor distT="0" distB="0" distL="114300" distR="114300" simplePos="0" relativeHeight="251746324" behindDoc="0" locked="0" layoutInCell="1" allowOverlap="1" wp14:anchorId="5F2D720E" wp14:editId="6F9C6DF3">
                <wp:simplePos x="0" y="0"/>
                <wp:positionH relativeFrom="column">
                  <wp:posOffset>-112395</wp:posOffset>
                </wp:positionH>
                <wp:positionV relativeFrom="paragraph">
                  <wp:posOffset>295910</wp:posOffset>
                </wp:positionV>
                <wp:extent cx="6119495" cy="1320800"/>
                <wp:effectExtent l="0" t="0" r="0" b="0"/>
                <wp:wrapTopAndBottom/>
                <wp:docPr id="49" name="Gruppieren 1"/>
                <wp:cNvGraphicFramePr/>
                <a:graphic xmlns:a="http://schemas.openxmlformats.org/drawingml/2006/main">
                  <a:graphicData uri="http://schemas.microsoft.com/office/word/2010/wordprocessingGroup">
                    <wpg:wgp>
                      <wpg:cNvGrpSpPr/>
                      <wpg:grpSpPr>
                        <a:xfrm>
                          <a:off x="0" y="0"/>
                          <a:ext cx="6119495" cy="1320800"/>
                          <a:chOff x="57149" y="314370"/>
                          <a:chExt cx="4550734" cy="834600"/>
                        </a:xfrm>
                      </wpg:grpSpPr>
                      <wps:wsp>
                        <wps:cNvPr id="54" name="Rechteck: abgerundete Ecken 104"/>
                        <wps:cNvSpPr/>
                        <wps:spPr>
                          <a:xfrm>
                            <a:off x="57149" y="314370"/>
                            <a:ext cx="4550734" cy="83460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Textfeld 58"/>
                        <wps:cNvSpPr txBox="1"/>
                        <wps:spPr>
                          <a:xfrm>
                            <a:off x="807232" y="415190"/>
                            <a:ext cx="3583172" cy="677605"/>
                          </a:xfrm>
                          <a:prstGeom prst="rect">
                            <a:avLst/>
                          </a:prstGeom>
                          <a:noFill/>
                          <a:ln w="6350">
                            <a:noFill/>
                          </a:ln>
                        </wps:spPr>
                        <wps:txbx>
                          <w:txbxContent>
                            <w:p w14:paraId="7C32E533" w14:textId="6769FB95" w:rsidR="00093BE9" w:rsidRPr="00D36D74" w:rsidRDefault="00B97244" w:rsidP="00093BE9">
                              <w:pPr>
                                <w:pStyle w:val="berschrift3"/>
                                <w:rPr>
                                  <w:color w:val="8D82B1" w:themeColor="accent1"/>
                                  <w:sz w:val="28"/>
                                  <w:szCs w:val="28"/>
                                </w:rPr>
                              </w:pPr>
                              <w:r>
                                <w:rPr>
                                  <w:color w:val="8D82B1" w:themeColor="accent1"/>
                                  <w:sz w:val="28"/>
                                  <w:szCs w:val="28"/>
                                </w:rPr>
                                <w:t>Eigenschaften und Herkunft</w:t>
                              </w:r>
                            </w:p>
                            <w:p w14:paraId="478FE072" w14:textId="77777777" w:rsidR="00093BE9" w:rsidRPr="00D36D74" w:rsidRDefault="00093BE9" w:rsidP="00093BE9"/>
                            <w:p w14:paraId="7D80DD1A" w14:textId="2C56B544" w:rsidR="00B97244" w:rsidRDefault="00B97244" w:rsidP="005F3C07">
                              <w:pPr>
                                <w:pStyle w:val="Listenabsatz"/>
                                <w:numPr>
                                  <w:ilvl w:val="0"/>
                                  <w:numId w:val="38"/>
                                </w:numPr>
                                <w:ind w:left="357" w:hanging="357"/>
                              </w:pPr>
                              <w:r w:rsidRPr="005F3C07">
                                <w:rPr>
                                  <w:b/>
                                </w:rPr>
                                <w:t>Beschreibe</w:t>
                              </w:r>
                              <w:r>
                                <w:t>, was Lithium ist und wofür es verwendet wird.</w:t>
                              </w:r>
                            </w:p>
                            <w:p w14:paraId="1574B12C" w14:textId="5DB688D9" w:rsidR="00E97BEE" w:rsidRPr="00B97244" w:rsidRDefault="00E97BEE" w:rsidP="005F3C07">
                              <w:pPr>
                                <w:pStyle w:val="Listenabsatz"/>
                                <w:numPr>
                                  <w:ilvl w:val="0"/>
                                  <w:numId w:val="38"/>
                                </w:numPr>
                                <w:ind w:left="357" w:hanging="357"/>
                              </w:pPr>
                              <w:r w:rsidRPr="005F3C07">
                                <w:rPr>
                                  <w:b/>
                                </w:rPr>
                                <w:t>Nenne Gründe</w:t>
                              </w:r>
                              <w:r>
                                <w:t>, warum Lithium in Zukunft wichtig sein kann?</w:t>
                              </w:r>
                            </w:p>
                            <w:p w14:paraId="3C45212E" w14:textId="2DAD9950" w:rsidR="00093BE9" w:rsidRPr="00B97244" w:rsidRDefault="00093BE9" w:rsidP="005F3C07">
                              <w:pPr>
                                <w:pStyle w:val="Listenabsatz"/>
                                <w:numPr>
                                  <w:ilvl w:val="0"/>
                                  <w:numId w:val="38"/>
                                </w:numPr>
                                <w:ind w:left="357" w:hanging="357"/>
                              </w:pPr>
                              <w:r w:rsidRPr="005F3C07">
                                <w:rPr>
                                  <w:b/>
                                </w:rPr>
                                <w:t>Recherchiere</w:t>
                              </w:r>
                              <w:r>
                                <w:t xml:space="preserve">, </w:t>
                              </w:r>
                              <w:r w:rsidR="002F118F">
                                <w:t>in</w:t>
                              </w:r>
                              <w:r w:rsidRPr="005F3C07">
                                <w:rPr>
                                  <w:b/>
                                </w:rPr>
                                <w:t xml:space="preserve"> </w:t>
                              </w:r>
                              <w:r>
                                <w:t xml:space="preserve">welchen Ländern </w:t>
                              </w:r>
                              <w:r w:rsidR="002F118F">
                                <w:t>Lithium</w:t>
                              </w:r>
                              <w:r>
                                <w:t xml:space="preserve"> hauptsächlich </w:t>
                              </w:r>
                              <w:r w:rsidR="002F118F">
                                <w:t>gewonnen wird</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2D720E" id="_x0000_s1039" style="position:absolute;margin-left:-8.85pt;margin-top:23.3pt;width:481.85pt;height:104pt;z-index:251746324;mso-width-relative:margin;mso-height-relative:margin" coordorigin="571,3143" coordsize="45507,8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">
                <v:roundrect id="Rechteck: abgerundete Ecken 104" o:spid="_x0000_s1040" style="position:absolute;left:571;top:3143;width:45507;height:834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" fillcolor="#f2f0f8" stroked="f" strokeweight="1pt">
                  <v:stroke joinstyle="miter"/>
                </v:roundrect>
                <v:shape id="Textfeld 58" o:spid="_x0000_s1041" type="#_x0000_t202" style="position:absolute;left:8072;top:4151;width:35832;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7C32E533" w14:textId="6769FB95" w:rsidR="00093BE9" w:rsidRPr="00D36D74" w:rsidRDefault="00B97244" w:rsidP="00093BE9">
                        <w:pPr>
                          <w:pStyle w:val="berschrift3"/>
                          <w:rPr>
                            <w:color w:val="8D82B1" w:themeColor="accent1"/>
                            <w:sz w:val="28"/>
                            <w:szCs w:val="28"/>
                          </w:rPr>
                        </w:pPr>
                        <w:r>
                          <w:rPr>
                            <w:color w:val="8D82B1" w:themeColor="accent1"/>
                            <w:sz w:val="28"/>
                            <w:szCs w:val="28"/>
                          </w:rPr>
                          <w:t>Eigenschaften und Herkunft</w:t>
                        </w:r>
                      </w:p>
                      <w:p w14:paraId="478FE072" w14:textId="77777777" w:rsidR="00093BE9" w:rsidRPr="00D36D74" w:rsidRDefault="00093BE9" w:rsidP="00093BE9"/>
                      <w:p w14:paraId="7D80DD1A" w14:textId="2C56B544" w:rsidR="00B97244" w:rsidRDefault="00B97244" w:rsidP="005F3C07">
                        <w:pPr>
                          <w:pStyle w:val="Listenabsatz"/>
                          <w:numPr>
                            <w:ilvl w:val="0"/>
                            <w:numId w:val="38"/>
                          </w:numPr>
                          <w:ind w:left="357" w:hanging="357"/>
                        </w:pPr>
                        <w:r w:rsidRPr="005F3C07">
                          <w:rPr>
                            <w:b/>
                          </w:rPr>
                          <w:t>Beschreibe</w:t>
                        </w:r>
                        <w:r>
                          <w:t>, was Lithium ist und wofür es verwendet wird.</w:t>
                        </w:r>
                      </w:p>
                      <w:p w14:paraId="1574B12C" w14:textId="5DB688D9" w:rsidR="00E97BEE" w:rsidRPr="00B97244" w:rsidRDefault="00E97BEE" w:rsidP="005F3C07">
                        <w:pPr>
                          <w:pStyle w:val="Listenabsatz"/>
                          <w:numPr>
                            <w:ilvl w:val="0"/>
                            <w:numId w:val="38"/>
                          </w:numPr>
                          <w:ind w:left="357" w:hanging="357"/>
                        </w:pPr>
                        <w:r w:rsidRPr="005F3C07">
                          <w:rPr>
                            <w:b/>
                          </w:rPr>
                          <w:t>Nenne Gründe</w:t>
                        </w:r>
                        <w:r>
                          <w:t>, warum Lithium in Zukunft wichtig sein kann?</w:t>
                        </w:r>
                      </w:p>
                      <w:p w14:paraId="3C45212E" w14:textId="2DAD9950" w:rsidR="00093BE9" w:rsidRPr="00B97244" w:rsidRDefault="00093BE9" w:rsidP="005F3C07">
                        <w:pPr>
                          <w:pStyle w:val="Listenabsatz"/>
                          <w:numPr>
                            <w:ilvl w:val="0"/>
                            <w:numId w:val="38"/>
                          </w:numPr>
                          <w:ind w:left="357" w:hanging="357"/>
                        </w:pPr>
                        <w:r w:rsidRPr="005F3C07">
                          <w:rPr>
                            <w:b/>
                          </w:rPr>
                          <w:t>Recherchiere</w:t>
                        </w:r>
                        <w:r>
                          <w:t xml:space="preserve">, </w:t>
                        </w:r>
                        <w:r w:rsidR="002F118F">
                          <w:t>in</w:t>
                        </w:r>
                        <w:r w:rsidRPr="005F3C07">
                          <w:rPr>
                            <w:b/>
                          </w:rPr>
                          <w:t xml:space="preserve"> </w:t>
                        </w:r>
                        <w:r>
                          <w:t xml:space="preserve">welchen Ländern </w:t>
                        </w:r>
                        <w:r w:rsidR="002F118F">
                          <w:t>Lithium</w:t>
                        </w:r>
                        <w:r>
                          <w:t xml:space="preserve"> hauptsächlich </w:t>
                        </w:r>
                        <w:r w:rsidR="002F118F">
                          <w:t>gewonnen wird</w:t>
                        </w:r>
                        <w:r>
                          <w:t>.</w:t>
                        </w:r>
                      </w:p>
                    </w:txbxContent>
                  </v:textbox>
                </v:shape>
                <w10:wrap type="topAndBottom"/>
              </v:group>
            </w:pict>
          </mc:Fallback>
        </mc:AlternateContent>
      </w:r>
      <w:r>
        <w:rPr>
          <w:noProof/>
        </w:rPr>
        <w:drawing>
          <wp:anchor distT="0" distB="0" distL="114300" distR="114300" simplePos="0" relativeHeight="252215316" behindDoc="0" locked="0" layoutInCell="1" allowOverlap="1" wp14:anchorId="71907261" wp14:editId="0F1EFB47">
            <wp:simplePos x="0" y="0"/>
            <wp:positionH relativeFrom="column">
              <wp:posOffset>102235</wp:posOffset>
            </wp:positionH>
            <wp:positionV relativeFrom="paragraph">
              <wp:posOffset>414020</wp:posOffset>
            </wp:positionV>
            <wp:extent cx="609557" cy="609513"/>
            <wp:effectExtent l="0" t="0" r="0" b="0"/>
            <wp:wrapNone/>
            <wp:docPr id="1424658495" name="Grafik 1424658495"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p>
    <w:p w14:paraId="1124E05E" w14:textId="757DE3C2" w:rsidR="00093BE9" w:rsidRPr="00E97BEE" w:rsidRDefault="0097215B" w:rsidP="00093BE9">
      <w:r>
        <w:rPr>
          <w:noProof/>
        </w:rPr>
        <w:drawing>
          <wp:anchor distT="0" distB="0" distL="114300" distR="114300" simplePos="0" relativeHeight="252239892" behindDoc="1" locked="0" layoutInCell="1" allowOverlap="1" wp14:anchorId="14EBBF20" wp14:editId="69CF9A5D">
            <wp:simplePos x="0" y="0"/>
            <wp:positionH relativeFrom="column">
              <wp:posOffset>4573726</wp:posOffset>
            </wp:positionH>
            <wp:positionV relativeFrom="page">
              <wp:posOffset>3374265</wp:posOffset>
            </wp:positionV>
            <wp:extent cx="1409065" cy="1617345"/>
            <wp:effectExtent l="0" t="0" r="635" b="0"/>
            <wp:wrapNone/>
            <wp:docPr id="1468021901" name="Grafik 1468021901" descr="Ein Bild, das Hut, Kleidung,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21899" name="Grafik 1468021899" descr="Ein Bild, das Hut, Kleidung, Cartoon, Menschliches Gesicht enthält.&#10;&#10;Automatisch generierte Beschreibu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09065" cy="1617345"/>
                    </a:xfrm>
                    <a:prstGeom prst="rect">
                      <a:avLst/>
                    </a:prstGeom>
                  </pic:spPr>
                </pic:pic>
              </a:graphicData>
            </a:graphic>
            <wp14:sizeRelH relativeFrom="page">
              <wp14:pctWidth>0</wp14:pctWidth>
            </wp14:sizeRelH>
            <wp14:sizeRelV relativeFrom="page">
              <wp14:pctHeight>0</wp14:pctHeight>
            </wp14:sizeRelV>
          </wp:anchor>
        </w:drawing>
      </w:r>
    </w:p>
    <w:p w14:paraId="4EC03F47" w14:textId="52572D9E" w:rsidR="00093BE9" w:rsidRDefault="00093BE9" w:rsidP="00093BE9">
      <w:r w:rsidRPr="00BE23BD">
        <w:t xml:space="preserve">Folgende Quellen kannst </w:t>
      </w:r>
      <w:r>
        <w:t>du verwenden:</w:t>
      </w:r>
    </w:p>
    <w:p w14:paraId="40486B6C" w14:textId="2A018AFF" w:rsidR="00093BE9" w:rsidRDefault="00093BE9" w:rsidP="00093BE9"/>
    <w:p w14:paraId="5967F488" w14:textId="29E41EDC" w:rsidR="00240C3B" w:rsidRDefault="00000000" w:rsidP="00093BE9">
      <w:pPr>
        <w:pStyle w:val="Listenabsatz"/>
        <w:numPr>
          <w:ilvl w:val="0"/>
          <w:numId w:val="1"/>
        </w:numPr>
      </w:pPr>
      <w:hyperlink r:id="rId54" w:history="1">
        <w:r w:rsidR="002F118F">
          <w:rPr>
            <w:rStyle w:val="Hyperlink"/>
          </w:rPr>
          <w:t>Lithium</w:t>
        </w:r>
      </w:hyperlink>
    </w:p>
    <w:p w14:paraId="3B88CBF7" w14:textId="21B03EED" w:rsidR="00093BE9" w:rsidRDefault="00000000" w:rsidP="00093BE9">
      <w:pPr>
        <w:pStyle w:val="Listenabsatz"/>
        <w:numPr>
          <w:ilvl w:val="0"/>
          <w:numId w:val="1"/>
        </w:numPr>
      </w:pPr>
      <w:hyperlink r:id="rId55" w:history="1">
        <w:r w:rsidR="00240C3B">
          <w:rPr>
            <w:rStyle w:val="Hyperlink"/>
          </w:rPr>
          <w:t>Lithium-Abbau: Das solltest du darüber wissen</w:t>
        </w:r>
      </w:hyperlink>
      <w:r w:rsidR="00240C3B">
        <w:t xml:space="preserve"> </w:t>
      </w:r>
    </w:p>
    <w:p w14:paraId="6A2AB7B2" w14:textId="265B6BE4" w:rsidR="007324DF" w:rsidRPr="00BE23BD" w:rsidRDefault="00000000" w:rsidP="00093BE9">
      <w:pPr>
        <w:pStyle w:val="Listenabsatz"/>
        <w:numPr>
          <w:ilvl w:val="0"/>
          <w:numId w:val="1"/>
        </w:numPr>
      </w:pPr>
      <w:hyperlink r:id="rId56" w:history="1">
        <w:r w:rsidR="007324DF">
          <w:rPr>
            <w:rStyle w:val="Hyperlink"/>
          </w:rPr>
          <w:t>Lithiumreserven im Jahr 2023</w:t>
        </w:r>
      </w:hyperlink>
      <w:r w:rsidR="007324DF">
        <w:t xml:space="preserve"> </w:t>
      </w:r>
    </w:p>
    <w:p w14:paraId="0A058618" w14:textId="5D861DE6" w:rsidR="00093BE9" w:rsidRPr="00BE23BD" w:rsidRDefault="00093BE9" w:rsidP="00093BE9"/>
    <w:p w14:paraId="3540D423" w14:textId="30F4DEB9" w:rsidR="00E97BEE" w:rsidRDefault="00E97BEE" w:rsidP="00093BE9"/>
    <w:p w14:paraId="10F60583" w14:textId="74D07DD8" w:rsidR="00093BE9" w:rsidRPr="00BE23BD" w:rsidRDefault="00E97BEE" w:rsidP="00093BE9">
      <w:r>
        <w:t>Eigene Quellen:</w:t>
      </w:r>
    </w:p>
    <w:p w14:paraId="0A4ACCBD" w14:textId="3F514FF4" w:rsidR="00E97BEE" w:rsidRDefault="00E97BEE" w:rsidP="00093BE9"/>
    <w:p w14:paraId="12E296FE" w14:textId="39C0B017" w:rsidR="00E97BEE" w:rsidRDefault="00E97BEE" w:rsidP="00093BE9"/>
    <w:p w14:paraId="30303707" w14:textId="44BBC4C2" w:rsidR="00E97BEE" w:rsidRDefault="00E97BEE" w:rsidP="00093BE9"/>
    <w:p w14:paraId="493E2E4F" w14:textId="7D41ABFE" w:rsidR="00093BE9" w:rsidRPr="00BE23BD" w:rsidRDefault="005F3C07" w:rsidP="00093BE9">
      <w:r>
        <w:rPr>
          <w:noProof/>
        </w:rPr>
        <mc:AlternateContent>
          <mc:Choice Requires="wpg">
            <w:drawing>
              <wp:anchor distT="0" distB="0" distL="114300" distR="114300" simplePos="0" relativeHeight="251747348" behindDoc="0" locked="0" layoutInCell="1" allowOverlap="1" wp14:anchorId="7EA4B348" wp14:editId="5F32E9C7">
                <wp:simplePos x="0" y="0"/>
                <wp:positionH relativeFrom="column">
                  <wp:posOffset>-112395</wp:posOffset>
                </wp:positionH>
                <wp:positionV relativeFrom="paragraph">
                  <wp:posOffset>330200</wp:posOffset>
                </wp:positionV>
                <wp:extent cx="6119495" cy="1479550"/>
                <wp:effectExtent l="0" t="0" r="0" b="6350"/>
                <wp:wrapTopAndBottom/>
                <wp:docPr id="59" name="Gruppieren 1"/>
                <wp:cNvGraphicFramePr/>
                <a:graphic xmlns:a="http://schemas.openxmlformats.org/drawingml/2006/main">
                  <a:graphicData uri="http://schemas.microsoft.com/office/word/2010/wordprocessingGroup">
                    <wpg:wgp>
                      <wpg:cNvGrpSpPr/>
                      <wpg:grpSpPr>
                        <a:xfrm>
                          <a:off x="0" y="0"/>
                          <a:ext cx="6119495" cy="1479550"/>
                          <a:chOff x="57149" y="314371"/>
                          <a:chExt cx="4550734" cy="1480713"/>
                        </a:xfrm>
                      </wpg:grpSpPr>
                      <wps:wsp>
                        <wps:cNvPr id="60" name="Rechteck: abgerundete Ecken 104"/>
                        <wps:cNvSpPr/>
                        <wps:spPr>
                          <a:xfrm>
                            <a:off x="57149" y="314371"/>
                            <a:ext cx="4550734" cy="148071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Textfeld 62"/>
                        <wps:cNvSpPr txBox="1"/>
                        <wps:spPr>
                          <a:xfrm>
                            <a:off x="783621" y="450302"/>
                            <a:ext cx="3583172" cy="1249456"/>
                          </a:xfrm>
                          <a:prstGeom prst="rect">
                            <a:avLst/>
                          </a:prstGeom>
                          <a:noFill/>
                          <a:ln w="6350">
                            <a:noFill/>
                          </a:ln>
                        </wps:spPr>
                        <wps:txbx>
                          <w:txbxContent>
                            <w:p w14:paraId="4316B75B" w14:textId="0E2E0CFC" w:rsidR="00093BE9" w:rsidRPr="00D36D74" w:rsidRDefault="00AF477B" w:rsidP="00093BE9">
                              <w:pPr>
                                <w:pStyle w:val="berschrift3"/>
                                <w:rPr>
                                  <w:color w:val="8D82B1" w:themeColor="accent1"/>
                                  <w:sz w:val="28"/>
                                  <w:szCs w:val="28"/>
                                </w:rPr>
                              </w:pPr>
                              <w:r>
                                <w:rPr>
                                  <w:color w:val="8D82B1" w:themeColor="accent1"/>
                                  <w:sz w:val="28"/>
                                  <w:szCs w:val="28"/>
                                </w:rPr>
                                <w:t>Vor- und Nachteile</w:t>
                              </w:r>
                              <w:r w:rsidR="00E97BEE">
                                <w:rPr>
                                  <w:color w:val="8D82B1" w:themeColor="accent1"/>
                                  <w:sz w:val="28"/>
                                  <w:szCs w:val="28"/>
                                </w:rPr>
                                <w:t xml:space="preserve"> / Lithium-Abbau in Österreich</w:t>
                              </w:r>
                            </w:p>
                            <w:p w14:paraId="5984E923" w14:textId="77777777" w:rsidR="00093BE9" w:rsidRPr="00D36D74" w:rsidRDefault="00093BE9" w:rsidP="00093BE9"/>
                            <w:p w14:paraId="60AA81FF" w14:textId="02D924B6" w:rsidR="00093BE9" w:rsidRDefault="00093BE9" w:rsidP="005F3C07">
                              <w:pPr>
                                <w:pStyle w:val="Listenabsatz"/>
                                <w:numPr>
                                  <w:ilvl w:val="0"/>
                                  <w:numId w:val="40"/>
                                </w:numPr>
                                <w:ind w:left="357" w:hanging="357"/>
                              </w:pPr>
                              <w:r w:rsidRPr="005F3C07">
                                <w:rPr>
                                  <w:b/>
                                </w:rPr>
                                <w:t>Erkläre</w:t>
                              </w:r>
                              <w:r>
                                <w:t xml:space="preserve">, welche Auswirkungen der </w:t>
                              </w:r>
                              <w:r w:rsidR="00775539">
                                <w:t>Abbau</w:t>
                              </w:r>
                              <w:r>
                                <w:t xml:space="preserve"> von </w:t>
                              </w:r>
                              <w:r w:rsidR="00775539">
                                <w:t>Lithium</w:t>
                              </w:r>
                              <w:r>
                                <w:t xml:space="preserve"> auf Menschen und Natur in den Anbau</w:t>
                              </w:r>
                              <w:r w:rsidR="00775539">
                                <w:t>gebieten</w:t>
                              </w:r>
                              <w:r>
                                <w:t xml:space="preserve"> haben kann.</w:t>
                              </w:r>
                            </w:p>
                            <w:p w14:paraId="5F620307" w14:textId="349530AE" w:rsidR="00B97244" w:rsidRPr="005F3C07" w:rsidRDefault="00B97244" w:rsidP="005F3C07">
                              <w:pPr>
                                <w:pStyle w:val="Listenabsatz"/>
                                <w:numPr>
                                  <w:ilvl w:val="0"/>
                                  <w:numId w:val="40"/>
                                </w:numPr>
                                <w:ind w:left="357" w:hanging="357"/>
                              </w:pPr>
                              <w:r w:rsidRPr="005F3C07">
                                <w:rPr>
                                  <w:b/>
                                </w:rPr>
                                <w:t>Recherchiere</w:t>
                              </w:r>
                              <w:r>
                                <w:t xml:space="preserve"> zu den Suchwörtern „Lithium Kärnten“ im Internet und fasse das Projekt zum Lithium-Abbau in Österreich kurz zusammen.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A4B348" id="_x0000_s1042" style="position:absolute;margin-left:-8.85pt;margin-top:26pt;width:481.85pt;height:116.5pt;z-index:251747348;mso-width-relative:margin;mso-height-relative:margin" coordorigin="571,3143" coordsize="45507,14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">
                <v:roundrect id="Rechteck: abgerundete Ecken 104" o:spid="_x0000_s1043" style="position:absolute;left:571;top:3143;width:45507;height:1480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" fillcolor="#f2f0f8" stroked="f" strokeweight="1pt">
                  <v:stroke joinstyle="miter"/>
                </v:roundrect>
                <v:shape id="Textfeld 62" o:spid="_x0000_s1044" type="#_x0000_t202" style="position:absolute;left:7836;top:4503;width:35831;height:1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4316B75B" w14:textId="0E2E0CFC" w:rsidR="00093BE9" w:rsidRPr="00D36D74" w:rsidRDefault="00AF477B" w:rsidP="00093BE9">
                        <w:pPr>
                          <w:pStyle w:val="berschrift3"/>
                          <w:rPr>
                            <w:color w:val="8D82B1" w:themeColor="accent1"/>
                            <w:sz w:val="28"/>
                            <w:szCs w:val="28"/>
                          </w:rPr>
                        </w:pPr>
                        <w:r>
                          <w:rPr>
                            <w:color w:val="8D82B1" w:themeColor="accent1"/>
                            <w:sz w:val="28"/>
                            <w:szCs w:val="28"/>
                          </w:rPr>
                          <w:t>Vor- und Nachteile</w:t>
                        </w:r>
                        <w:r w:rsidR="00E97BEE">
                          <w:rPr>
                            <w:color w:val="8D82B1" w:themeColor="accent1"/>
                            <w:sz w:val="28"/>
                            <w:szCs w:val="28"/>
                          </w:rPr>
                          <w:t xml:space="preserve"> / Lithium-Abbau in Österreich</w:t>
                        </w:r>
                      </w:p>
                      <w:p w14:paraId="5984E923" w14:textId="77777777" w:rsidR="00093BE9" w:rsidRPr="00D36D74" w:rsidRDefault="00093BE9" w:rsidP="00093BE9"/>
                      <w:p w14:paraId="60AA81FF" w14:textId="02D924B6" w:rsidR="00093BE9" w:rsidRDefault="00093BE9" w:rsidP="005F3C07">
                        <w:pPr>
                          <w:pStyle w:val="Listenabsatz"/>
                          <w:numPr>
                            <w:ilvl w:val="0"/>
                            <w:numId w:val="40"/>
                          </w:numPr>
                          <w:ind w:left="357" w:hanging="357"/>
                        </w:pPr>
                        <w:r w:rsidRPr="005F3C07">
                          <w:rPr>
                            <w:b/>
                          </w:rPr>
                          <w:t>Erkläre</w:t>
                        </w:r>
                        <w:r>
                          <w:t xml:space="preserve">, welche Auswirkungen der </w:t>
                        </w:r>
                        <w:r w:rsidR="00775539">
                          <w:t>Abbau</w:t>
                        </w:r>
                        <w:r>
                          <w:t xml:space="preserve"> von </w:t>
                        </w:r>
                        <w:r w:rsidR="00775539">
                          <w:t>Lithium</w:t>
                        </w:r>
                        <w:r>
                          <w:t xml:space="preserve"> auf Menschen und Natur in den Anbau</w:t>
                        </w:r>
                        <w:r w:rsidR="00775539">
                          <w:t>gebieten</w:t>
                        </w:r>
                        <w:r>
                          <w:t xml:space="preserve"> haben kann.</w:t>
                        </w:r>
                      </w:p>
                      <w:p w14:paraId="5F620307" w14:textId="349530AE" w:rsidR="00B97244" w:rsidRPr="005F3C07" w:rsidRDefault="00B97244" w:rsidP="005F3C07">
                        <w:pPr>
                          <w:pStyle w:val="Listenabsatz"/>
                          <w:numPr>
                            <w:ilvl w:val="0"/>
                            <w:numId w:val="40"/>
                          </w:numPr>
                          <w:ind w:left="357" w:hanging="357"/>
                        </w:pPr>
                        <w:r w:rsidRPr="005F3C07">
                          <w:rPr>
                            <w:b/>
                          </w:rPr>
                          <w:t>Recherchiere</w:t>
                        </w:r>
                        <w:r>
                          <w:t xml:space="preserve"> zu den Suchwörtern „Lithium Kärnten“ im Internet und fasse das Projekt zum Lithium-Abbau in Österreich kurz zusammen.</w:t>
                        </w:r>
                      </w:p>
                    </w:txbxContent>
                  </v:textbox>
                </v:shape>
                <w10:wrap type="topAndBottom"/>
              </v:group>
            </w:pict>
          </mc:Fallback>
        </mc:AlternateContent>
      </w:r>
      <w:r w:rsidR="00BB00AF">
        <w:rPr>
          <w:noProof/>
        </w:rPr>
        <w:drawing>
          <wp:anchor distT="0" distB="0" distL="114300" distR="114300" simplePos="0" relativeHeight="252217364" behindDoc="0" locked="0" layoutInCell="1" allowOverlap="1" wp14:anchorId="3D2350E5" wp14:editId="329A8D77">
            <wp:simplePos x="0" y="0"/>
            <wp:positionH relativeFrom="column">
              <wp:posOffset>70485</wp:posOffset>
            </wp:positionH>
            <wp:positionV relativeFrom="paragraph">
              <wp:posOffset>422910</wp:posOffset>
            </wp:positionV>
            <wp:extent cx="609557" cy="609513"/>
            <wp:effectExtent l="0" t="0" r="0" b="635"/>
            <wp:wrapNone/>
            <wp:docPr id="1468021888" name="Grafik 1468021888"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p>
    <w:p w14:paraId="68EEB84F" w14:textId="77777777" w:rsidR="00093BE9" w:rsidRPr="00BE23BD" w:rsidRDefault="00093BE9" w:rsidP="00093BE9"/>
    <w:p w14:paraId="2921A40A" w14:textId="77777777" w:rsidR="00093BE9" w:rsidRDefault="00093BE9" w:rsidP="00093BE9">
      <w:r w:rsidRPr="00BE23BD">
        <w:t xml:space="preserve">Folgende Quellen kannst </w:t>
      </w:r>
      <w:r>
        <w:t>du verwenden:</w:t>
      </w:r>
    </w:p>
    <w:p w14:paraId="0A9ED858" w14:textId="77777777" w:rsidR="00093BE9" w:rsidRPr="00BE23BD" w:rsidRDefault="00093BE9" w:rsidP="00093BE9"/>
    <w:p w14:paraId="5737DC24" w14:textId="77777777" w:rsidR="00B97244" w:rsidRDefault="00000000" w:rsidP="00B97244">
      <w:pPr>
        <w:pStyle w:val="Listenabsatz"/>
        <w:numPr>
          <w:ilvl w:val="0"/>
          <w:numId w:val="1"/>
        </w:numPr>
      </w:pPr>
      <w:hyperlink r:id="rId57" w:history="1">
        <w:r w:rsidR="00B97244">
          <w:rPr>
            <w:rStyle w:val="Hyperlink"/>
          </w:rPr>
          <w:t>Lithium</w:t>
        </w:r>
      </w:hyperlink>
    </w:p>
    <w:p w14:paraId="34129F6D" w14:textId="5050296F" w:rsidR="00093BE9" w:rsidRDefault="00000000" w:rsidP="00093BE9">
      <w:pPr>
        <w:pStyle w:val="Listenabsatz"/>
        <w:numPr>
          <w:ilvl w:val="0"/>
          <w:numId w:val="1"/>
        </w:numPr>
      </w:pPr>
      <w:hyperlink r:id="rId58" w:history="1">
        <w:r w:rsidR="00AC1EC2">
          <w:rPr>
            <w:rStyle w:val="Hyperlink"/>
          </w:rPr>
          <w:t>Lithiumabbau in Kärnten (Video)</w:t>
        </w:r>
      </w:hyperlink>
      <w:r w:rsidR="00AC1EC2">
        <w:t xml:space="preserve"> </w:t>
      </w:r>
    </w:p>
    <w:p w14:paraId="497AF67C" w14:textId="77777777" w:rsidR="00093BE9" w:rsidRPr="00BE23BD" w:rsidRDefault="00093BE9" w:rsidP="00093BE9"/>
    <w:p w14:paraId="0D4EBD61" w14:textId="77777777" w:rsidR="00093BE9" w:rsidRPr="00BE23BD" w:rsidRDefault="00093BE9" w:rsidP="00093BE9"/>
    <w:p w14:paraId="012CBA11" w14:textId="77E033B5" w:rsidR="00093BE9" w:rsidRPr="00687B90" w:rsidRDefault="00E97BEE" w:rsidP="00093BE9">
      <w:r>
        <w:t>Eigene Quellen:</w:t>
      </w:r>
    </w:p>
    <w:p w14:paraId="2BEAC3A4" w14:textId="77777777" w:rsidR="00093BE9" w:rsidRPr="00687B90" w:rsidRDefault="00093BE9" w:rsidP="00093BE9"/>
    <w:p w14:paraId="68603D86" w14:textId="77777777" w:rsidR="00093BE9" w:rsidRPr="00687B90" w:rsidRDefault="00093BE9" w:rsidP="00093BE9"/>
    <w:p w14:paraId="4F2525F1" w14:textId="54173762" w:rsidR="00093BE9" w:rsidRDefault="00093BE9" w:rsidP="00093BE9"/>
    <w:p w14:paraId="19B488A4" w14:textId="3DEAAD7B" w:rsidR="002F118F" w:rsidRDefault="002F118F" w:rsidP="00093BE9"/>
    <w:p w14:paraId="6F0E2079" w14:textId="77777777" w:rsidR="002F118F" w:rsidRPr="00687B90" w:rsidRDefault="002F118F" w:rsidP="00093BE9"/>
    <w:p w14:paraId="6D1B2B81" w14:textId="79446A1B" w:rsidR="00DC364D" w:rsidRPr="00687B90" w:rsidRDefault="00DC364D" w:rsidP="005A25F3">
      <w:pPr>
        <w:sectPr w:rsidR="00DC364D" w:rsidRPr="00687B90" w:rsidSect="00DC364D">
          <w:pgSz w:w="11900" w:h="16840"/>
          <w:pgMar w:top="1802" w:right="1417" w:bottom="1134" w:left="1417" w:header="850" w:footer="680" w:gutter="0"/>
          <w:cols w:space="708"/>
          <w:titlePg/>
          <w:docGrid w:linePitch="360"/>
        </w:sectPr>
      </w:pPr>
    </w:p>
    <w:p w14:paraId="3ACDBC49" w14:textId="609152E8" w:rsidR="00162615" w:rsidRPr="00CB1446" w:rsidRDefault="00162615" w:rsidP="00162615">
      <w:pPr>
        <w:pStyle w:val="berschrift2"/>
      </w:pPr>
      <w:bookmarkStart w:id="9" w:name="_Toc100773924"/>
      <w:bookmarkStart w:id="10" w:name="_Toc100774012"/>
      <w:bookmarkStart w:id="11" w:name="_Toc100774120"/>
      <w:bookmarkStart w:id="12" w:name="_Toc101436022"/>
      <w:r w:rsidRPr="00CB1446">
        <w:lastRenderedPageBreak/>
        <w:t>M</w:t>
      </w:r>
      <w:r w:rsidR="00656B62">
        <w:t>4</w:t>
      </w:r>
      <w:r w:rsidRPr="00CB1446">
        <w:t xml:space="preserve">: </w:t>
      </w:r>
      <w:r w:rsidR="00C82624">
        <w:t xml:space="preserve">Station 1 – </w:t>
      </w:r>
      <w:r w:rsidR="000C7E81">
        <w:t>Der österreichische Außenhandel</w:t>
      </w:r>
    </w:p>
    <w:p w14:paraId="1AA1B14D" w14:textId="55A83501" w:rsidR="00126E28" w:rsidRPr="00CB1446" w:rsidRDefault="00556394" w:rsidP="00E80692">
      <w:pPr>
        <w:spacing w:line="480" w:lineRule="auto"/>
        <w:jc w:val="both"/>
      </w:pPr>
      <w:r>
        <w:rPr>
          <w:noProof/>
        </w:rPr>
        <mc:AlternateContent>
          <mc:Choice Requires="wpg">
            <w:drawing>
              <wp:anchor distT="0" distB="0" distL="114300" distR="114300" simplePos="0" relativeHeight="251665428" behindDoc="0" locked="0" layoutInCell="1" allowOverlap="1" wp14:anchorId="0F88BC04" wp14:editId="02DC9BEE">
                <wp:simplePos x="0" y="0"/>
                <wp:positionH relativeFrom="margin">
                  <wp:align>left</wp:align>
                </wp:positionH>
                <wp:positionV relativeFrom="paragraph">
                  <wp:posOffset>196215</wp:posOffset>
                </wp:positionV>
                <wp:extent cx="4837430" cy="1094740"/>
                <wp:effectExtent l="0" t="0" r="1270" b="0"/>
                <wp:wrapTopAndBottom/>
                <wp:docPr id="1729710078" name="Gruppieren 1"/>
                <wp:cNvGraphicFramePr/>
                <a:graphic xmlns:a="http://schemas.openxmlformats.org/drawingml/2006/main">
                  <a:graphicData uri="http://schemas.microsoft.com/office/word/2010/wordprocessingGroup">
                    <wpg:wgp>
                      <wpg:cNvGrpSpPr/>
                      <wpg:grpSpPr>
                        <a:xfrm>
                          <a:off x="0" y="0"/>
                          <a:ext cx="4837430" cy="1095154"/>
                          <a:chOff x="57149" y="314370"/>
                          <a:chExt cx="4550734" cy="937684"/>
                        </a:xfrm>
                      </wpg:grpSpPr>
                      <wps:wsp>
                        <wps:cNvPr id="1663244914" name="Rechteck: abgerundete Ecken 1663244914"/>
                        <wps:cNvSpPr/>
                        <wps:spPr>
                          <a:xfrm>
                            <a:off x="57149" y="314370"/>
                            <a:ext cx="4550734" cy="93768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7424367" name="Textfeld 1107424367"/>
                        <wps:cNvSpPr txBox="1"/>
                        <wps:spPr>
                          <a:xfrm>
                            <a:off x="707671" y="431239"/>
                            <a:ext cx="3770541" cy="820815"/>
                          </a:xfrm>
                          <a:prstGeom prst="rect">
                            <a:avLst/>
                          </a:prstGeom>
                          <a:noFill/>
                          <a:ln w="6350">
                            <a:noFill/>
                          </a:ln>
                        </wps:spPr>
                        <wps:txbx>
                          <w:txbxContent>
                            <w:p w14:paraId="573B4C9B" w14:textId="5F521E5C" w:rsidR="00126E28" w:rsidRPr="00C82624" w:rsidRDefault="00126E28" w:rsidP="00126E28">
                              <w:pPr>
                                <w:pStyle w:val="berschrift3"/>
                                <w:rPr>
                                  <w:color w:val="8D82B1" w:themeColor="accent1"/>
                                  <w:sz w:val="28"/>
                                  <w:szCs w:val="28"/>
                                </w:rPr>
                              </w:pPr>
                              <w:r w:rsidRPr="00C82624">
                                <w:rPr>
                                  <w:color w:val="8D82B1" w:themeColor="accent1"/>
                                  <w:sz w:val="28"/>
                                  <w:szCs w:val="28"/>
                                </w:rPr>
                                <w:t xml:space="preserve">Aufgabe: </w:t>
                              </w:r>
                              <w:r w:rsidR="00656B62">
                                <w:rPr>
                                  <w:color w:val="8D82B1" w:themeColor="accent1"/>
                                  <w:sz w:val="28"/>
                                  <w:szCs w:val="28"/>
                                </w:rPr>
                                <w:t>Import und Export in Österreich</w:t>
                              </w:r>
                            </w:p>
                            <w:p w14:paraId="18F6C7AE" w14:textId="77777777" w:rsidR="00126E28" w:rsidRPr="00C82624" w:rsidRDefault="00126E28" w:rsidP="00126E28"/>
                            <w:p w14:paraId="4E570ADE" w14:textId="546FF002" w:rsidR="00126E28" w:rsidRPr="00C82624" w:rsidRDefault="00C82624" w:rsidP="00126E28">
                              <w:pPr>
                                <w:pStyle w:val="KeinLeerraum"/>
                                <w:spacing w:after="120"/>
                                <w:rPr>
                                  <w:bCs/>
                                </w:rPr>
                              </w:pPr>
                              <w:r w:rsidRPr="00C82624">
                                <w:rPr>
                                  <w:b/>
                                </w:rPr>
                                <w:t>Trage</w:t>
                              </w:r>
                              <w:r w:rsidRPr="00C82624">
                                <w:rPr>
                                  <w:bCs/>
                                </w:rPr>
                                <w:t xml:space="preserve"> </w:t>
                              </w:r>
                              <w:r w:rsidR="00556394">
                                <w:rPr>
                                  <w:bCs/>
                                </w:rPr>
                                <w:t>folgende</w:t>
                              </w:r>
                              <w:r w:rsidRPr="00C82624">
                                <w:rPr>
                                  <w:bCs/>
                                </w:rPr>
                                <w:t xml:space="preserve"> Begriffe</w:t>
                              </w:r>
                              <w:r>
                                <w:rPr>
                                  <w:bCs/>
                                </w:rPr>
                                <w:t xml:space="preserve"> zum Thema „Österreichischer Außenhandel“</w:t>
                              </w:r>
                              <w:r w:rsidRPr="00C82624">
                                <w:rPr>
                                  <w:bCs/>
                                </w:rPr>
                                <w:t xml:space="preserve"> in die Lü</w:t>
                              </w:r>
                              <w:r>
                                <w:rPr>
                                  <w:bCs/>
                                </w:rPr>
                                <w:t xml:space="preserve">cken </w:t>
                              </w:r>
                              <w:r>
                                <w:rPr>
                                  <w:b/>
                                </w:rPr>
                                <w:t>ein</w:t>
                              </w:r>
                              <w:r>
                                <w:rPr>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88BC04" id="_x0000_s1045" style="position:absolute;left:0;text-align:left;margin-left:0;margin-top:15.45pt;width:380.9pt;height:86.2pt;z-index:251665428;mso-position-horizontal:left;mso-position-horizontal-relative:margin;mso-width-relative:margin;mso-height-relative:margin" coordorigin="571,3143" coordsize="45507,9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">
                <v:roundrect id="Rechteck: abgerundete Ecken 1663244914" o:spid="_x0000_s1046" style="position:absolute;left:571;top:3143;width:45507;height:937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" fillcolor="#f2f0f8" stroked="f" strokeweight="1pt">
                  <v:stroke joinstyle="miter"/>
                </v:roundrect>
                <v:shape id="Textfeld 1107424367" o:spid="_x0000_s1047" type="#_x0000_t202" style="position:absolute;left:7076;top:4312;width:37706;height:8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" filled="f" stroked="f" strokeweight=".5pt">
                  <v:textbox>
                    <w:txbxContent>
                      <w:p w14:paraId="573B4C9B" w14:textId="5F521E5C" w:rsidR="00126E28" w:rsidRPr="00C82624" w:rsidRDefault="00126E28" w:rsidP="00126E28">
                        <w:pPr>
                          <w:pStyle w:val="berschrift3"/>
                          <w:rPr>
                            <w:color w:val="8D82B1" w:themeColor="accent1"/>
                            <w:sz w:val="28"/>
                            <w:szCs w:val="28"/>
                          </w:rPr>
                        </w:pPr>
                        <w:r w:rsidRPr="00C82624">
                          <w:rPr>
                            <w:color w:val="8D82B1" w:themeColor="accent1"/>
                            <w:sz w:val="28"/>
                            <w:szCs w:val="28"/>
                          </w:rPr>
                          <w:t xml:space="preserve">Aufgabe: </w:t>
                        </w:r>
                        <w:r w:rsidR="00656B62">
                          <w:rPr>
                            <w:color w:val="8D82B1" w:themeColor="accent1"/>
                            <w:sz w:val="28"/>
                            <w:szCs w:val="28"/>
                          </w:rPr>
                          <w:t>Import und Export in Österreich</w:t>
                        </w:r>
                      </w:p>
                      <w:p w14:paraId="18F6C7AE" w14:textId="77777777" w:rsidR="00126E28" w:rsidRPr="00C82624" w:rsidRDefault="00126E28" w:rsidP="00126E28"/>
                      <w:p w14:paraId="4E570ADE" w14:textId="546FF002" w:rsidR="00126E28" w:rsidRPr="00C82624" w:rsidRDefault="00C82624" w:rsidP="00126E28">
                        <w:pPr>
                          <w:pStyle w:val="KeinLeerraum"/>
                          <w:spacing w:after="120"/>
                          <w:rPr>
                            <w:bCs/>
                          </w:rPr>
                        </w:pPr>
                        <w:r w:rsidRPr="00C82624">
                          <w:rPr>
                            <w:b/>
                          </w:rPr>
                          <w:t>Trage</w:t>
                        </w:r>
                        <w:r w:rsidRPr="00C82624">
                          <w:rPr>
                            <w:bCs/>
                          </w:rPr>
                          <w:t xml:space="preserve"> </w:t>
                        </w:r>
                        <w:r w:rsidR="00556394">
                          <w:rPr>
                            <w:bCs/>
                          </w:rPr>
                          <w:t>folgende</w:t>
                        </w:r>
                        <w:r w:rsidRPr="00C82624">
                          <w:rPr>
                            <w:bCs/>
                          </w:rPr>
                          <w:t xml:space="preserve"> Begriffe</w:t>
                        </w:r>
                        <w:r>
                          <w:rPr>
                            <w:bCs/>
                          </w:rPr>
                          <w:t xml:space="preserve"> zum Thema „Österreichischer Außenhandel“</w:t>
                        </w:r>
                        <w:r w:rsidRPr="00C82624">
                          <w:rPr>
                            <w:bCs/>
                          </w:rPr>
                          <w:t xml:space="preserve"> in die Lü</w:t>
                        </w:r>
                        <w:r>
                          <w:rPr>
                            <w:bCs/>
                          </w:rPr>
                          <w:t xml:space="preserve">cken </w:t>
                        </w:r>
                        <w:r>
                          <w:rPr>
                            <w:b/>
                          </w:rPr>
                          <w:t>ein</w:t>
                        </w:r>
                        <w:r>
                          <w:rPr>
                            <w:bCs/>
                          </w:rPr>
                          <w:t>.</w:t>
                        </w:r>
                      </w:p>
                    </w:txbxContent>
                  </v:textbox>
                </v:shape>
                <w10:wrap type="topAndBottom" anchorx="margin"/>
              </v:group>
            </w:pict>
          </mc:Fallback>
        </mc:AlternateContent>
      </w:r>
      <w:r w:rsidR="00F10FC2">
        <w:rPr>
          <w:noProof/>
        </w:rPr>
        <w:drawing>
          <wp:anchor distT="0" distB="0" distL="114300" distR="114300" simplePos="0" relativeHeight="252233748" behindDoc="1" locked="0" layoutInCell="1" allowOverlap="1" wp14:anchorId="29E35449" wp14:editId="12EF9418">
            <wp:simplePos x="0" y="0"/>
            <wp:positionH relativeFrom="column">
              <wp:posOffset>4907942</wp:posOffset>
            </wp:positionH>
            <wp:positionV relativeFrom="page">
              <wp:posOffset>1635617</wp:posOffset>
            </wp:positionV>
            <wp:extent cx="1062990" cy="1062990"/>
            <wp:effectExtent l="0" t="0" r="3810" b="3810"/>
            <wp:wrapNone/>
            <wp:docPr id="1468021895" name="Grafik 1468021895" descr="Ein Bild, das Säugetier, Clipart, Hase Kaninchen, Tierfig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21895" name="Grafik 1468021895" descr="Ein Bild, das Säugetier, Clipart, Hase Kaninchen, Tierfigur enthält.&#10;&#10;Automatisch generierte Beschreibu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62990" cy="1062990"/>
                    </a:xfrm>
                    <a:prstGeom prst="rect">
                      <a:avLst/>
                    </a:prstGeom>
                  </pic:spPr>
                </pic:pic>
              </a:graphicData>
            </a:graphic>
            <wp14:sizeRelH relativeFrom="page">
              <wp14:pctWidth>0</wp14:pctWidth>
            </wp14:sizeRelH>
            <wp14:sizeRelV relativeFrom="page">
              <wp14:pctHeight>0</wp14:pctHeight>
            </wp14:sizeRelV>
          </wp:anchor>
        </w:drawing>
      </w:r>
      <w:r w:rsidR="00BB00AF">
        <w:rPr>
          <w:noProof/>
        </w:rPr>
        <w:drawing>
          <wp:anchor distT="0" distB="0" distL="114300" distR="114300" simplePos="0" relativeHeight="252219412" behindDoc="0" locked="0" layoutInCell="1" allowOverlap="1" wp14:anchorId="067607A6" wp14:editId="6E31CA52">
            <wp:simplePos x="0" y="0"/>
            <wp:positionH relativeFrom="column">
              <wp:posOffset>77603</wp:posOffset>
            </wp:positionH>
            <wp:positionV relativeFrom="paragraph">
              <wp:posOffset>264456</wp:posOffset>
            </wp:positionV>
            <wp:extent cx="609557" cy="609513"/>
            <wp:effectExtent l="0" t="0" r="0" b="0"/>
            <wp:wrapNone/>
            <wp:docPr id="1282158063" name="Grafik 1282158063"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p>
    <w:p w14:paraId="7D55CF75" w14:textId="040449FA" w:rsidR="00656B62" w:rsidRDefault="00656B62" w:rsidP="00C82624">
      <w:pPr>
        <w:spacing w:after="120" w:line="276" w:lineRule="auto"/>
        <w:jc w:val="both"/>
        <w:rPr>
          <w:rFonts w:eastAsia="Times New Roman" w:cstheme="minorHAnsi"/>
          <w:b/>
          <w:bCs/>
          <w:color w:val="000000"/>
          <w:sz w:val="24"/>
          <w:lang w:eastAsia="de-DE"/>
        </w:rPr>
      </w:pPr>
    </w:p>
    <w:p w14:paraId="363D2EE1" w14:textId="77777777" w:rsidR="00556394" w:rsidRPr="00C82624" w:rsidRDefault="00556394" w:rsidP="00556394">
      <w:pPr>
        <w:pBdr>
          <w:top w:val="single" w:sz="12" w:space="1" w:color="8D82B1"/>
          <w:left w:val="single" w:sz="12" w:space="4" w:color="8D82B1"/>
          <w:bottom w:val="single" w:sz="12" w:space="1" w:color="8D82B1"/>
          <w:right w:val="single" w:sz="12" w:space="4" w:color="8D82B1"/>
        </w:pBdr>
        <w:spacing w:line="240" w:lineRule="auto"/>
        <w:jc w:val="center"/>
      </w:pPr>
    </w:p>
    <w:p w14:paraId="643C331F" w14:textId="77777777" w:rsidR="00556394" w:rsidRPr="006063C8" w:rsidRDefault="00556394" w:rsidP="00556394">
      <w:pPr>
        <w:pBdr>
          <w:top w:val="single" w:sz="12" w:space="1" w:color="8D82B1"/>
          <w:left w:val="single" w:sz="12" w:space="4" w:color="8D82B1"/>
          <w:bottom w:val="single" w:sz="12" w:space="1" w:color="8D82B1"/>
          <w:right w:val="single" w:sz="12" w:space="4" w:color="8D82B1"/>
        </w:pBdr>
        <w:spacing w:line="276" w:lineRule="auto"/>
        <w:jc w:val="center"/>
      </w:pPr>
      <w:r>
        <w:t xml:space="preserve">Arbeitsplätze – Europäischen Union – exportieren – Getränke – Grenzen – Güter – Handys – hochwertigen – importieren – internationalen – Kaffee – Spezialmaschinen – südlichen </w:t>
      </w:r>
    </w:p>
    <w:p w14:paraId="74820DBE" w14:textId="77777777" w:rsidR="00556394" w:rsidRDefault="00556394" w:rsidP="00556394">
      <w:pPr>
        <w:pBdr>
          <w:top w:val="single" w:sz="12" w:space="1" w:color="8D82B1"/>
          <w:left w:val="single" w:sz="12" w:space="4" w:color="8D82B1"/>
          <w:bottom w:val="single" w:sz="12" w:space="1" w:color="8D82B1"/>
          <w:right w:val="single" w:sz="12" w:space="4" w:color="8D82B1"/>
        </w:pBdr>
        <w:spacing w:line="240" w:lineRule="auto"/>
        <w:jc w:val="center"/>
      </w:pPr>
    </w:p>
    <w:p w14:paraId="3396AB7A" w14:textId="77777777" w:rsidR="00556394" w:rsidRDefault="00556394" w:rsidP="00C82624">
      <w:pPr>
        <w:spacing w:after="120" w:line="276" w:lineRule="auto"/>
        <w:jc w:val="both"/>
        <w:rPr>
          <w:rFonts w:eastAsia="Times New Roman" w:cstheme="minorHAnsi"/>
          <w:b/>
          <w:bCs/>
          <w:color w:val="000000"/>
          <w:sz w:val="24"/>
          <w:lang w:eastAsia="de-DE"/>
        </w:rPr>
      </w:pPr>
    </w:p>
    <w:p w14:paraId="25E2592F" w14:textId="7EB24BF0" w:rsidR="00C82624" w:rsidRPr="006F6400" w:rsidRDefault="00C82624" w:rsidP="00A13DBC">
      <w:pPr>
        <w:spacing w:line="360" w:lineRule="auto"/>
        <w:jc w:val="both"/>
        <w:rPr>
          <w:rFonts w:eastAsia="Times New Roman" w:cstheme="minorHAnsi"/>
          <w:color w:val="000000"/>
          <w:szCs w:val="20"/>
          <w:lang w:eastAsia="de-DE"/>
        </w:rPr>
      </w:pPr>
      <w:r w:rsidRPr="006F6400">
        <w:rPr>
          <w:rFonts w:eastAsia="Times New Roman" w:cstheme="minorHAnsi"/>
          <w:color w:val="000000"/>
          <w:szCs w:val="20"/>
          <w:lang w:eastAsia="de-DE"/>
        </w:rPr>
        <w:t xml:space="preserve">Österreich ist ein kleines Land inmitten Europas, aber es spielt eine wichtige Rolle im </w:t>
      </w:r>
      <w:r w:rsidR="004A3D92" w:rsidRPr="006F6400">
        <w:rPr>
          <w:rFonts w:eastAsia="Times New Roman" w:cstheme="minorHAnsi"/>
          <w:color w:val="000000"/>
          <w:szCs w:val="20"/>
          <w:lang w:eastAsia="de-DE"/>
        </w:rPr>
        <w:t>__________</w:t>
      </w:r>
      <w:r w:rsidR="00B7441D">
        <w:rPr>
          <w:rFonts w:eastAsia="Times New Roman" w:cstheme="minorHAnsi"/>
          <w:color w:val="000000"/>
          <w:szCs w:val="20"/>
          <w:lang w:eastAsia="de-DE"/>
        </w:rPr>
        <w:t>_____</w:t>
      </w:r>
      <w:r w:rsidR="004A3D92" w:rsidRPr="006F6400">
        <w:rPr>
          <w:rFonts w:eastAsia="Times New Roman" w:cstheme="minorHAnsi"/>
          <w:color w:val="000000"/>
          <w:szCs w:val="20"/>
          <w:lang w:eastAsia="de-DE"/>
        </w:rPr>
        <w:t>____</w:t>
      </w:r>
      <w:r w:rsidRPr="006F6400">
        <w:rPr>
          <w:rFonts w:eastAsia="Times New Roman" w:cstheme="minorHAnsi"/>
          <w:color w:val="000000"/>
          <w:szCs w:val="20"/>
          <w:lang w:eastAsia="de-DE"/>
        </w:rPr>
        <w:t xml:space="preserve"> Handel. Das bedeutet, dass wir viele Waren aus anderen Ländern </w:t>
      </w:r>
      <w:r w:rsidR="004A3D92" w:rsidRPr="006F6400">
        <w:rPr>
          <w:rFonts w:eastAsia="Times New Roman" w:cstheme="minorHAnsi"/>
          <w:color w:val="000000"/>
          <w:szCs w:val="20"/>
          <w:lang w:eastAsia="de-DE"/>
        </w:rPr>
        <w:t>________</w:t>
      </w:r>
      <w:r w:rsidR="00B7441D">
        <w:rPr>
          <w:rFonts w:eastAsia="Times New Roman" w:cstheme="minorHAnsi"/>
          <w:color w:val="000000"/>
          <w:szCs w:val="20"/>
          <w:lang w:eastAsia="de-DE"/>
        </w:rPr>
        <w:t>_______</w:t>
      </w:r>
      <w:r w:rsidR="004A3D92" w:rsidRPr="006F6400">
        <w:rPr>
          <w:rFonts w:eastAsia="Times New Roman" w:cstheme="minorHAnsi"/>
          <w:color w:val="000000"/>
          <w:szCs w:val="20"/>
          <w:lang w:eastAsia="de-DE"/>
        </w:rPr>
        <w:t>____</w:t>
      </w:r>
      <w:r w:rsidRPr="006F6400">
        <w:rPr>
          <w:rFonts w:eastAsia="Times New Roman" w:cstheme="minorHAnsi"/>
          <w:color w:val="000000"/>
          <w:szCs w:val="20"/>
          <w:lang w:eastAsia="de-DE"/>
        </w:rPr>
        <w:t xml:space="preserve"> (einkaufen) und auch viele Waren in andere Länder </w:t>
      </w:r>
      <w:r w:rsidR="004A3D92" w:rsidRPr="006F6400">
        <w:rPr>
          <w:rFonts w:eastAsia="Times New Roman" w:cstheme="minorHAnsi"/>
          <w:color w:val="000000"/>
          <w:szCs w:val="20"/>
          <w:lang w:eastAsia="de-DE"/>
        </w:rPr>
        <w:t>__</w:t>
      </w:r>
      <w:r w:rsidR="00B7441D">
        <w:rPr>
          <w:rFonts w:eastAsia="Times New Roman" w:cstheme="minorHAnsi"/>
          <w:color w:val="000000"/>
          <w:szCs w:val="20"/>
          <w:lang w:eastAsia="de-DE"/>
        </w:rPr>
        <w:t>______</w:t>
      </w:r>
      <w:r w:rsidR="004A3D92" w:rsidRPr="006F6400">
        <w:rPr>
          <w:rFonts w:eastAsia="Times New Roman" w:cstheme="minorHAnsi"/>
          <w:color w:val="000000"/>
          <w:szCs w:val="20"/>
          <w:lang w:eastAsia="de-DE"/>
        </w:rPr>
        <w:t>__________</w:t>
      </w:r>
      <w:r w:rsidRPr="006F6400">
        <w:rPr>
          <w:rFonts w:eastAsia="Times New Roman" w:cstheme="minorHAnsi"/>
          <w:color w:val="000000"/>
          <w:szCs w:val="20"/>
          <w:lang w:eastAsia="de-DE"/>
        </w:rPr>
        <w:t xml:space="preserve"> (verkaufen).</w:t>
      </w:r>
      <w:r w:rsidR="00A34F1B">
        <w:rPr>
          <w:rFonts w:eastAsia="Times New Roman" w:cstheme="minorHAnsi"/>
          <w:color w:val="000000"/>
          <w:szCs w:val="20"/>
          <w:lang w:eastAsia="de-DE"/>
        </w:rPr>
        <w:t xml:space="preserve"> </w:t>
      </w:r>
      <w:r w:rsidR="004A3D92" w:rsidRPr="006F6400">
        <w:rPr>
          <w:rFonts w:eastAsia="Times New Roman" w:cstheme="minorHAnsi"/>
          <w:color w:val="000000"/>
          <w:szCs w:val="20"/>
          <w:lang w:eastAsia="de-DE"/>
        </w:rPr>
        <w:t>Österreich</w:t>
      </w:r>
      <w:r w:rsidRPr="006F6400">
        <w:rPr>
          <w:rFonts w:eastAsia="Times New Roman" w:cstheme="minorHAnsi"/>
          <w:color w:val="000000"/>
          <w:szCs w:val="20"/>
          <w:lang w:eastAsia="de-DE"/>
        </w:rPr>
        <w:t xml:space="preserve"> importier</w:t>
      </w:r>
      <w:r w:rsidR="004A3D92" w:rsidRPr="006F6400">
        <w:rPr>
          <w:rFonts w:eastAsia="Times New Roman" w:cstheme="minorHAnsi"/>
          <w:color w:val="000000"/>
          <w:szCs w:val="20"/>
          <w:lang w:eastAsia="de-DE"/>
        </w:rPr>
        <w:t>t</w:t>
      </w:r>
      <w:r w:rsidRPr="006F6400">
        <w:rPr>
          <w:rFonts w:eastAsia="Times New Roman" w:cstheme="minorHAnsi"/>
          <w:color w:val="000000"/>
          <w:szCs w:val="20"/>
          <w:lang w:eastAsia="de-DE"/>
        </w:rPr>
        <w:t xml:space="preserve"> viele </w:t>
      </w:r>
      <w:r w:rsidR="004A3D92" w:rsidRPr="006F6400">
        <w:rPr>
          <w:rFonts w:eastAsia="Times New Roman" w:cstheme="minorHAnsi"/>
          <w:color w:val="000000"/>
          <w:szCs w:val="20"/>
          <w:lang w:eastAsia="de-DE"/>
        </w:rPr>
        <w:t>________</w:t>
      </w:r>
      <w:r w:rsidR="00B7441D">
        <w:rPr>
          <w:rFonts w:eastAsia="Times New Roman" w:cstheme="minorHAnsi"/>
          <w:color w:val="000000"/>
          <w:szCs w:val="20"/>
          <w:lang w:eastAsia="de-DE"/>
        </w:rPr>
        <w:t>_____</w:t>
      </w:r>
      <w:r w:rsidR="004A3D92" w:rsidRPr="006F6400">
        <w:rPr>
          <w:rFonts w:eastAsia="Times New Roman" w:cstheme="minorHAnsi"/>
          <w:color w:val="000000"/>
          <w:szCs w:val="20"/>
          <w:lang w:eastAsia="de-DE"/>
        </w:rPr>
        <w:t>__</w:t>
      </w:r>
      <w:r w:rsidRPr="006F6400">
        <w:rPr>
          <w:rFonts w:eastAsia="Times New Roman" w:cstheme="minorHAnsi"/>
          <w:color w:val="000000"/>
          <w:szCs w:val="20"/>
          <w:lang w:eastAsia="de-DE"/>
        </w:rPr>
        <w:t xml:space="preserve">, die </w:t>
      </w:r>
      <w:r w:rsidR="004A3D92" w:rsidRPr="006F6400">
        <w:rPr>
          <w:rFonts w:eastAsia="Times New Roman" w:cstheme="minorHAnsi"/>
          <w:color w:val="000000"/>
          <w:szCs w:val="20"/>
          <w:lang w:eastAsia="de-DE"/>
        </w:rPr>
        <w:t>das Land</w:t>
      </w:r>
      <w:r w:rsidRPr="006F6400">
        <w:rPr>
          <w:rFonts w:eastAsia="Times New Roman" w:cstheme="minorHAnsi"/>
          <w:color w:val="000000"/>
          <w:szCs w:val="20"/>
          <w:lang w:eastAsia="de-DE"/>
        </w:rPr>
        <w:t xml:space="preserve"> selbst nicht herstellen </w:t>
      </w:r>
      <w:r w:rsidR="004A3D92" w:rsidRPr="006F6400">
        <w:rPr>
          <w:rFonts w:eastAsia="Times New Roman" w:cstheme="minorHAnsi"/>
          <w:color w:val="000000"/>
          <w:szCs w:val="20"/>
          <w:lang w:eastAsia="de-DE"/>
        </w:rPr>
        <w:t>kann</w:t>
      </w:r>
      <w:r w:rsidRPr="006F6400">
        <w:rPr>
          <w:rFonts w:eastAsia="Times New Roman" w:cstheme="minorHAnsi"/>
          <w:color w:val="000000"/>
          <w:szCs w:val="20"/>
          <w:lang w:eastAsia="de-DE"/>
        </w:rPr>
        <w:t xml:space="preserve"> oder die in anderen Ländern günstiger produziert werden. Dazu gehören zum Beispiel:</w:t>
      </w:r>
    </w:p>
    <w:p w14:paraId="7784186B" w14:textId="716EC694" w:rsidR="00C82624" w:rsidRPr="006F6400" w:rsidRDefault="00C82624" w:rsidP="00A13DBC">
      <w:pPr>
        <w:numPr>
          <w:ilvl w:val="0"/>
          <w:numId w:val="22"/>
        </w:numPr>
        <w:spacing w:after="120" w:line="360" w:lineRule="auto"/>
        <w:jc w:val="both"/>
        <w:rPr>
          <w:rFonts w:eastAsia="Times New Roman" w:cstheme="minorHAnsi"/>
          <w:color w:val="000000"/>
          <w:szCs w:val="20"/>
          <w:lang w:eastAsia="de-DE"/>
        </w:rPr>
      </w:pPr>
      <w:r w:rsidRPr="006F6400">
        <w:rPr>
          <w:rFonts w:eastAsia="Times New Roman" w:cstheme="minorHAnsi"/>
          <w:b/>
          <w:bCs/>
          <w:color w:val="000000"/>
          <w:szCs w:val="20"/>
          <w:lang w:eastAsia="de-DE"/>
        </w:rPr>
        <w:t>Maschinen und Fahrzeuge:</w:t>
      </w:r>
      <w:r w:rsidRPr="006F6400">
        <w:rPr>
          <w:rFonts w:eastAsia="Times New Roman" w:cstheme="minorHAnsi"/>
          <w:color w:val="000000"/>
          <w:szCs w:val="20"/>
          <w:lang w:eastAsia="de-DE"/>
        </w:rPr>
        <w:t> Computer, </w:t>
      </w:r>
      <w:r w:rsidR="00C73EAE" w:rsidRPr="006F6400">
        <w:rPr>
          <w:rFonts w:eastAsia="Times New Roman" w:cstheme="minorHAnsi"/>
          <w:color w:val="000000"/>
          <w:szCs w:val="20"/>
          <w:lang w:eastAsia="de-DE"/>
        </w:rPr>
        <w:t>___________</w:t>
      </w:r>
      <w:r w:rsidR="00B7441D">
        <w:rPr>
          <w:rFonts w:eastAsia="Times New Roman" w:cstheme="minorHAnsi"/>
          <w:color w:val="000000"/>
          <w:szCs w:val="20"/>
          <w:lang w:eastAsia="de-DE"/>
        </w:rPr>
        <w:t>___</w:t>
      </w:r>
      <w:r w:rsidR="00C73EAE" w:rsidRPr="006F6400">
        <w:rPr>
          <w:rFonts w:eastAsia="Times New Roman" w:cstheme="minorHAnsi"/>
          <w:color w:val="000000"/>
          <w:szCs w:val="20"/>
          <w:lang w:eastAsia="de-DE"/>
        </w:rPr>
        <w:t>_____</w:t>
      </w:r>
      <w:r w:rsidR="004A3D92" w:rsidRPr="006F6400">
        <w:rPr>
          <w:rFonts w:eastAsia="Times New Roman" w:cstheme="minorHAnsi"/>
          <w:color w:val="000000"/>
          <w:szCs w:val="20"/>
          <w:lang w:eastAsia="de-DE"/>
        </w:rPr>
        <w:t>, Autos</w:t>
      </w:r>
    </w:p>
    <w:p w14:paraId="21A9B17E" w14:textId="3FAF931F" w:rsidR="00C82624" w:rsidRPr="006F6400" w:rsidRDefault="00C82624" w:rsidP="00A13DBC">
      <w:pPr>
        <w:numPr>
          <w:ilvl w:val="0"/>
          <w:numId w:val="22"/>
        </w:numPr>
        <w:spacing w:after="120" w:line="360" w:lineRule="auto"/>
        <w:jc w:val="both"/>
        <w:rPr>
          <w:rFonts w:eastAsia="Times New Roman" w:cstheme="minorHAnsi"/>
          <w:color w:val="000000"/>
          <w:szCs w:val="20"/>
          <w:lang w:eastAsia="de-DE"/>
        </w:rPr>
      </w:pPr>
      <w:r w:rsidRPr="006F6400">
        <w:rPr>
          <w:rFonts w:eastAsia="Times New Roman" w:cstheme="minorHAnsi"/>
          <w:b/>
          <w:bCs/>
          <w:color w:val="000000"/>
          <w:szCs w:val="20"/>
          <w:lang w:eastAsia="de-DE"/>
        </w:rPr>
        <w:t>Chemische Produkte:</w:t>
      </w:r>
      <w:r w:rsidRPr="006F6400">
        <w:rPr>
          <w:rFonts w:eastAsia="Times New Roman" w:cstheme="minorHAnsi"/>
          <w:color w:val="000000"/>
          <w:szCs w:val="20"/>
          <w:lang w:eastAsia="de-DE"/>
        </w:rPr>
        <w:t> Medikamente, </w:t>
      </w:r>
      <w:r w:rsidR="00C73EAE" w:rsidRPr="006F6400">
        <w:rPr>
          <w:rFonts w:eastAsia="Times New Roman" w:cstheme="minorHAnsi"/>
          <w:color w:val="000000"/>
          <w:szCs w:val="20"/>
          <w:lang w:eastAsia="de-DE"/>
        </w:rPr>
        <w:t>Düngemittel</w:t>
      </w:r>
    </w:p>
    <w:p w14:paraId="060AE28E" w14:textId="73139C28" w:rsidR="00C82624" w:rsidRPr="006F6400" w:rsidRDefault="00C82624" w:rsidP="00A13DBC">
      <w:pPr>
        <w:numPr>
          <w:ilvl w:val="0"/>
          <w:numId w:val="22"/>
        </w:numPr>
        <w:spacing w:after="120" w:line="360" w:lineRule="auto"/>
        <w:jc w:val="both"/>
        <w:rPr>
          <w:rFonts w:eastAsia="Times New Roman" w:cstheme="minorHAnsi"/>
          <w:color w:val="000000"/>
          <w:szCs w:val="20"/>
          <w:lang w:eastAsia="de-DE"/>
        </w:rPr>
      </w:pPr>
      <w:r w:rsidRPr="006F6400">
        <w:rPr>
          <w:rFonts w:eastAsia="Times New Roman" w:cstheme="minorHAnsi"/>
          <w:b/>
          <w:bCs/>
          <w:color w:val="000000"/>
          <w:szCs w:val="20"/>
          <w:lang w:eastAsia="de-DE"/>
        </w:rPr>
        <w:t>Nahrungsmittel:</w:t>
      </w:r>
      <w:r w:rsidRPr="006F6400">
        <w:rPr>
          <w:rFonts w:eastAsia="Times New Roman" w:cstheme="minorHAnsi"/>
          <w:color w:val="000000"/>
          <w:szCs w:val="20"/>
          <w:lang w:eastAsia="de-DE"/>
        </w:rPr>
        <w:t xml:space="preserve"> Obst aus </w:t>
      </w:r>
      <w:r w:rsidR="004A3D92" w:rsidRPr="006F6400">
        <w:rPr>
          <w:rFonts w:eastAsia="Times New Roman" w:cstheme="minorHAnsi"/>
          <w:color w:val="000000"/>
          <w:szCs w:val="20"/>
          <w:lang w:eastAsia="de-DE"/>
        </w:rPr>
        <w:t>______</w:t>
      </w:r>
      <w:r w:rsidR="00B7441D">
        <w:rPr>
          <w:rFonts w:eastAsia="Times New Roman" w:cstheme="minorHAnsi"/>
          <w:color w:val="000000"/>
          <w:szCs w:val="20"/>
          <w:lang w:eastAsia="de-DE"/>
        </w:rPr>
        <w:t>_______</w:t>
      </w:r>
      <w:r w:rsidR="004A3D92" w:rsidRPr="006F6400">
        <w:rPr>
          <w:rFonts w:eastAsia="Times New Roman" w:cstheme="minorHAnsi"/>
          <w:color w:val="000000"/>
          <w:szCs w:val="20"/>
          <w:lang w:eastAsia="de-DE"/>
        </w:rPr>
        <w:t>___</w:t>
      </w:r>
      <w:r w:rsidRPr="006F6400">
        <w:rPr>
          <w:rFonts w:eastAsia="Times New Roman" w:cstheme="minorHAnsi"/>
          <w:color w:val="000000"/>
          <w:szCs w:val="20"/>
          <w:lang w:eastAsia="de-DE"/>
        </w:rPr>
        <w:t xml:space="preserve"> Ländern, </w:t>
      </w:r>
      <w:r w:rsidR="00C73EAE" w:rsidRPr="006F6400">
        <w:rPr>
          <w:rFonts w:eastAsia="Times New Roman" w:cstheme="minorHAnsi"/>
          <w:color w:val="000000"/>
          <w:szCs w:val="20"/>
          <w:lang w:eastAsia="de-DE"/>
        </w:rPr>
        <w:t>________</w:t>
      </w:r>
      <w:r w:rsidR="00B7441D">
        <w:rPr>
          <w:rFonts w:eastAsia="Times New Roman" w:cstheme="minorHAnsi"/>
          <w:color w:val="000000"/>
          <w:szCs w:val="20"/>
          <w:lang w:eastAsia="de-DE"/>
        </w:rPr>
        <w:t>_____</w:t>
      </w:r>
      <w:r w:rsidR="00C73EAE" w:rsidRPr="006F6400">
        <w:rPr>
          <w:rFonts w:eastAsia="Times New Roman" w:cstheme="minorHAnsi"/>
          <w:color w:val="000000"/>
          <w:szCs w:val="20"/>
          <w:lang w:eastAsia="de-DE"/>
        </w:rPr>
        <w:t>____</w:t>
      </w:r>
      <w:r w:rsidRPr="006F6400">
        <w:rPr>
          <w:rFonts w:eastAsia="Times New Roman" w:cstheme="minorHAnsi"/>
          <w:color w:val="000000"/>
          <w:szCs w:val="20"/>
          <w:lang w:eastAsia="de-DE"/>
        </w:rPr>
        <w:t>, Tee</w:t>
      </w:r>
    </w:p>
    <w:p w14:paraId="644318AF" w14:textId="247A5CDD" w:rsidR="00C82624" w:rsidRPr="006F6400" w:rsidRDefault="00C82624" w:rsidP="00A13DBC">
      <w:pPr>
        <w:spacing w:before="260" w:after="120" w:line="360" w:lineRule="auto"/>
        <w:jc w:val="both"/>
        <w:rPr>
          <w:rFonts w:eastAsia="Times New Roman" w:cstheme="minorHAnsi"/>
          <w:color w:val="000000"/>
          <w:szCs w:val="20"/>
          <w:lang w:eastAsia="de-DE"/>
        </w:rPr>
      </w:pPr>
      <w:r w:rsidRPr="006F6400">
        <w:rPr>
          <w:rFonts w:eastAsia="Times New Roman" w:cstheme="minorHAnsi"/>
          <w:color w:val="000000"/>
          <w:szCs w:val="20"/>
          <w:lang w:eastAsia="de-DE"/>
        </w:rPr>
        <w:t xml:space="preserve">Österreich ist bekannt für seine </w:t>
      </w:r>
      <w:r w:rsidR="00C73EAE" w:rsidRPr="006F6400">
        <w:rPr>
          <w:rFonts w:eastAsia="Times New Roman" w:cstheme="minorHAnsi"/>
          <w:color w:val="000000"/>
          <w:szCs w:val="20"/>
          <w:lang w:eastAsia="de-DE"/>
        </w:rPr>
        <w:t>______</w:t>
      </w:r>
      <w:r w:rsidR="00B7441D">
        <w:rPr>
          <w:rFonts w:eastAsia="Times New Roman" w:cstheme="minorHAnsi"/>
          <w:color w:val="000000"/>
          <w:szCs w:val="20"/>
          <w:lang w:eastAsia="de-DE"/>
        </w:rPr>
        <w:t>_________</w:t>
      </w:r>
      <w:r w:rsidR="00C73EAE" w:rsidRPr="006F6400">
        <w:rPr>
          <w:rFonts w:eastAsia="Times New Roman" w:cstheme="minorHAnsi"/>
          <w:color w:val="000000"/>
          <w:szCs w:val="20"/>
          <w:lang w:eastAsia="de-DE"/>
        </w:rPr>
        <w:t>________</w:t>
      </w:r>
      <w:r w:rsidRPr="006F6400">
        <w:rPr>
          <w:rFonts w:eastAsia="Times New Roman" w:cstheme="minorHAnsi"/>
          <w:color w:val="000000"/>
          <w:szCs w:val="20"/>
          <w:lang w:eastAsia="de-DE"/>
        </w:rPr>
        <w:t xml:space="preserve"> Produkte. Wir exportieren vor allem:</w:t>
      </w:r>
    </w:p>
    <w:p w14:paraId="7D16E7A8" w14:textId="05C32097" w:rsidR="00C82624" w:rsidRPr="006F6400" w:rsidRDefault="00C82624" w:rsidP="00A13DBC">
      <w:pPr>
        <w:numPr>
          <w:ilvl w:val="0"/>
          <w:numId w:val="23"/>
        </w:numPr>
        <w:spacing w:after="120" w:line="360" w:lineRule="auto"/>
        <w:jc w:val="both"/>
        <w:rPr>
          <w:rFonts w:eastAsia="Times New Roman" w:cstheme="minorHAnsi"/>
          <w:color w:val="000000"/>
          <w:szCs w:val="20"/>
          <w:lang w:eastAsia="de-DE"/>
        </w:rPr>
      </w:pPr>
      <w:r w:rsidRPr="006F6400">
        <w:rPr>
          <w:rFonts w:eastAsia="Times New Roman" w:cstheme="minorHAnsi"/>
          <w:b/>
          <w:bCs/>
          <w:color w:val="000000"/>
          <w:szCs w:val="20"/>
          <w:lang w:eastAsia="de-DE"/>
        </w:rPr>
        <w:t>Maschinen und Fahrzeuge:</w:t>
      </w:r>
      <w:r w:rsidRPr="006F6400">
        <w:rPr>
          <w:rFonts w:eastAsia="Times New Roman" w:cstheme="minorHAnsi"/>
          <w:color w:val="000000"/>
          <w:szCs w:val="20"/>
          <w:lang w:eastAsia="de-DE"/>
        </w:rPr>
        <w:t> </w:t>
      </w:r>
      <w:r w:rsidR="004E1A7C" w:rsidRPr="006F6400">
        <w:rPr>
          <w:rFonts w:eastAsia="Times New Roman" w:cstheme="minorHAnsi"/>
          <w:color w:val="000000"/>
          <w:szCs w:val="20"/>
          <w:lang w:eastAsia="de-DE"/>
        </w:rPr>
        <w:t>______</w:t>
      </w:r>
      <w:r w:rsidR="00B7441D">
        <w:rPr>
          <w:rFonts w:eastAsia="Times New Roman" w:cstheme="minorHAnsi"/>
          <w:color w:val="000000"/>
          <w:szCs w:val="20"/>
          <w:lang w:eastAsia="de-DE"/>
        </w:rPr>
        <w:t>_____</w:t>
      </w:r>
      <w:r w:rsidR="004E1A7C" w:rsidRPr="006F6400">
        <w:rPr>
          <w:rFonts w:eastAsia="Times New Roman" w:cstheme="minorHAnsi"/>
          <w:color w:val="000000"/>
          <w:szCs w:val="20"/>
          <w:lang w:eastAsia="de-DE"/>
        </w:rPr>
        <w:t>_______________</w:t>
      </w:r>
      <w:r w:rsidRPr="006F6400">
        <w:rPr>
          <w:rFonts w:eastAsia="Times New Roman" w:cstheme="minorHAnsi"/>
          <w:color w:val="000000"/>
          <w:szCs w:val="20"/>
          <w:lang w:eastAsia="de-DE"/>
        </w:rPr>
        <w:t xml:space="preserve"> für die Industrie</w:t>
      </w:r>
    </w:p>
    <w:p w14:paraId="72C2226C" w14:textId="3F441746" w:rsidR="00C82624" w:rsidRPr="006F6400" w:rsidRDefault="007B15F1" w:rsidP="0CC2CEA4">
      <w:pPr>
        <w:numPr>
          <w:ilvl w:val="0"/>
          <w:numId w:val="23"/>
        </w:numPr>
        <w:spacing w:after="120" w:line="360" w:lineRule="auto"/>
        <w:jc w:val="both"/>
        <w:rPr>
          <w:rFonts w:eastAsia="Times New Roman"/>
          <w:color w:val="000000"/>
          <w:lang w:eastAsia="de-DE"/>
        </w:rPr>
      </w:pPr>
      <w:r>
        <w:rPr>
          <w:rFonts w:eastAsia="Times New Roman"/>
          <w:b/>
          <w:bCs/>
          <w:color w:val="000000" w:themeColor="text1"/>
          <w:lang w:eastAsia="de-DE"/>
        </w:rPr>
        <w:t>Medizinische</w:t>
      </w:r>
      <w:r w:rsidR="0CC2CEA4" w:rsidRPr="0CC2CEA4">
        <w:rPr>
          <w:rFonts w:eastAsia="Times New Roman"/>
          <w:b/>
          <w:bCs/>
          <w:color w:val="000000" w:themeColor="text1"/>
          <w:lang w:eastAsia="de-DE"/>
        </w:rPr>
        <w:t xml:space="preserve"> Produkte:</w:t>
      </w:r>
      <w:r w:rsidR="0CC2CEA4" w:rsidRPr="0CC2CEA4">
        <w:rPr>
          <w:rFonts w:eastAsia="Times New Roman"/>
          <w:color w:val="000000" w:themeColor="text1"/>
          <w:lang w:eastAsia="de-DE"/>
        </w:rPr>
        <w:t> Arzneimittel</w:t>
      </w:r>
    </w:p>
    <w:p w14:paraId="1CAF75F5" w14:textId="710B8EC0" w:rsidR="00C82624" w:rsidRPr="006F6400" w:rsidRDefault="00C82624" w:rsidP="00A13DBC">
      <w:pPr>
        <w:numPr>
          <w:ilvl w:val="0"/>
          <w:numId w:val="23"/>
        </w:numPr>
        <w:spacing w:after="120" w:line="360" w:lineRule="auto"/>
        <w:jc w:val="both"/>
        <w:rPr>
          <w:rFonts w:eastAsia="Times New Roman" w:cstheme="minorHAnsi"/>
          <w:color w:val="000000"/>
          <w:szCs w:val="20"/>
          <w:lang w:eastAsia="de-DE"/>
        </w:rPr>
      </w:pPr>
      <w:r w:rsidRPr="006F6400">
        <w:rPr>
          <w:rFonts w:eastAsia="Times New Roman" w:cstheme="minorHAnsi"/>
          <w:b/>
          <w:bCs/>
          <w:color w:val="000000"/>
          <w:szCs w:val="20"/>
          <w:lang w:eastAsia="de-DE"/>
        </w:rPr>
        <w:t>Nahrungsmittel:</w:t>
      </w:r>
      <w:r w:rsidRPr="006F6400">
        <w:rPr>
          <w:rFonts w:eastAsia="Times New Roman" w:cstheme="minorHAnsi"/>
          <w:color w:val="000000"/>
          <w:szCs w:val="20"/>
          <w:lang w:eastAsia="de-DE"/>
        </w:rPr>
        <w:t> </w:t>
      </w:r>
      <w:r w:rsidR="004E1A7C" w:rsidRPr="006F6400">
        <w:rPr>
          <w:rFonts w:eastAsia="Times New Roman" w:cstheme="minorHAnsi"/>
          <w:color w:val="000000"/>
          <w:szCs w:val="20"/>
          <w:lang w:eastAsia="de-DE"/>
        </w:rPr>
        <w:t>_____</w:t>
      </w:r>
      <w:r w:rsidR="00B7441D">
        <w:rPr>
          <w:rFonts w:eastAsia="Times New Roman" w:cstheme="minorHAnsi"/>
          <w:color w:val="000000"/>
          <w:szCs w:val="20"/>
          <w:lang w:eastAsia="de-DE"/>
        </w:rPr>
        <w:t>_____________</w:t>
      </w:r>
      <w:r w:rsidR="004E1A7C" w:rsidRPr="006F6400">
        <w:rPr>
          <w:rFonts w:eastAsia="Times New Roman" w:cstheme="minorHAnsi"/>
          <w:color w:val="000000"/>
          <w:szCs w:val="20"/>
          <w:lang w:eastAsia="de-DE"/>
        </w:rPr>
        <w:t>_________</w:t>
      </w:r>
      <w:r w:rsidRPr="006F6400">
        <w:rPr>
          <w:rFonts w:eastAsia="Times New Roman" w:cstheme="minorHAnsi"/>
          <w:color w:val="000000"/>
          <w:szCs w:val="20"/>
          <w:lang w:eastAsia="de-DE"/>
        </w:rPr>
        <w:t>, Milchprodukte</w:t>
      </w:r>
    </w:p>
    <w:p w14:paraId="124D0110" w14:textId="77777777" w:rsidR="00C82624" w:rsidRPr="006F6400" w:rsidRDefault="00C82624" w:rsidP="00A13DBC">
      <w:pPr>
        <w:spacing w:before="260" w:after="120" w:line="360" w:lineRule="auto"/>
        <w:jc w:val="both"/>
        <w:rPr>
          <w:rFonts w:eastAsia="Times New Roman" w:cstheme="minorHAnsi"/>
          <w:color w:val="000000"/>
          <w:szCs w:val="20"/>
          <w:lang w:eastAsia="de-DE"/>
        </w:rPr>
      </w:pPr>
      <w:r w:rsidRPr="006F6400">
        <w:rPr>
          <w:rFonts w:eastAsia="Times New Roman" w:cstheme="minorHAnsi"/>
          <w:b/>
          <w:bCs/>
          <w:color w:val="000000"/>
          <w:szCs w:val="20"/>
          <w:lang w:eastAsia="de-DE"/>
        </w:rPr>
        <w:t>Warum ist der Handel wichtig?</w:t>
      </w:r>
    </w:p>
    <w:p w14:paraId="2F2E7A1C" w14:textId="1F0DB6FC" w:rsidR="00C82624" w:rsidRPr="006F6400" w:rsidRDefault="00C82624" w:rsidP="00A13DBC">
      <w:pPr>
        <w:spacing w:after="120" w:line="360" w:lineRule="auto"/>
        <w:jc w:val="both"/>
        <w:rPr>
          <w:rFonts w:eastAsia="Times New Roman" w:cstheme="minorHAnsi"/>
          <w:color w:val="000000"/>
          <w:szCs w:val="20"/>
          <w:lang w:eastAsia="de-DE"/>
        </w:rPr>
      </w:pPr>
      <w:r w:rsidRPr="006F6400">
        <w:rPr>
          <w:rFonts w:eastAsia="Times New Roman" w:cstheme="minorHAnsi"/>
          <w:color w:val="000000"/>
          <w:szCs w:val="20"/>
          <w:lang w:eastAsia="de-DE"/>
        </w:rPr>
        <w:t xml:space="preserve">Der Handel mit anderen Ländern ist für Österreich sehr wichtig. Er schafft </w:t>
      </w:r>
      <w:r w:rsidR="004E1A7C" w:rsidRPr="006F6400">
        <w:rPr>
          <w:rFonts w:eastAsia="Times New Roman" w:cstheme="minorHAnsi"/>
          <w:color w:val="000000"/>
          <w:szCs w:val="20"/>
          <w:lang w:eastAsia="de-DE"/>
        </w:rPr>
        <w:t>______</w:t>
      </w:r>
      <w:r w:rsidR="00B7441D">
        <w:rPr>
          <w:rFonts w:eastAsia="Times New Roman" w:cstheme="minorHAnsi"/>
          <w:color w:val="000000"/>
          <w:szCs w:val="20"/>
          <w:lang w:eastAsia="de-DE"/>
        </w:rPr>
        <w:t>_____</w:t>
      </w:r>
      <w:r w:rsidR="004E1A7C" w:rsidRPr="006F6400">
        <w:rPr>
          <w:rFonts w:eastAsia="Times New Roman" w:cstheme="minorHAnsi"/>
          <w:color w:val="000000"/>
          <w:szCs w:val="20"/>
          <w:lang w:eastAsia="de-DE"/>
        </w:rPr>
        <w:t>____________</w:t>
      </w:r>
      <w:r w:rsidRPr="006F6400">
        <w:rPr>
          <w:rFonts w:eastAsia="Times New Roman" w:cstheme="minorHAnsi"/>
          <w:color w:val="000000"/>
          <w:szCs w:val="20"/>
          <w:lang w:eastAsia="de-DE"/>
        </w:rPr>
        <w:t xml:space="preserve"> und bringt Geld ins Land.</w:t>
      </w:r>
      <w:r w:rsidR="004E1A7C" w:rsidRPr="006F6400">
        <w:rPr>
          <w:rFonts w:eastAsia="Times New Roman" w:cstheme="minorHAnsi"/>
          <w:color w:val="000000"/>
          <w:szCs w:val="20"/>
          <w:lang w:eastAsia="de-DE"/>
        </w:rPr>
        <w:t xml:space="preserve"> </w:t>
      </w:r>
      <w:r w:rsidRPr="006F6400">
        <w:rPr>
          <w:rFonts w:eastAsia="Times New Roman" w:cstheme="minorHAnsi"/>
          <w:color w:val="000000"/>
          <w:szCs w:val="20"/>
          <w:lang w:eastAsia="de-DE"/>
        </w:rPr>
        <w:t>Außerdem können wir durch den Handel Produkte kaufen, die wir selbst nicht herstellen können, und unsere eigenen Produkte in anderen Ländern verkaufen.</w:t>
      </w:r>
    </w:p>
    <w:p w14:paraId="250F5FF6" w14:textId="77777777" w:rsidR="00C82624" w:rsidRPr="006F6400" w:rsidRDefault="00C82624" w:rsidP="00A13DBC">
      <w:pPr>
        <w:spacing w:before="260" w:after="120" w:line="360" w:lineRule="auto"/>
        <w:jc w:val="both"/>
        <w:rPr>
          <w:rFonts w:eastAsia="Times New Roman" w:cstheme="minorHAnsi"/>
          <w:color w:val="000000"/>
          <w:szCs w:val="20"/>
          <w:lang w:eastAsia="de-DE"/>
        </w:rPr>
      </w:pPr>
      <w:r w:rsidRPr="006F6400">
        <w:rPr>
          <w:rFonts w:eastAsia="Times New Roman" w:cstheme="minorHAnsi"/>
          <w:b/>
          <w:bCs/>
          <w:color w:val="000000"/>
          <w:szCs w:val="20"/>
          <w:lang w:eastAsia="de-DE"/>
        </w:rPr>
        <w:t>Handel in der Europäischen Union</w:t>
      </w:r>
    </w:p>
    <w:p w14:paraId="4A5A1834" w14:textId="1BFE40AF" w:rsidR="001D340B" w:rsidRPr="00556394" w:rsidRDefault="00C82624" w:rsidP="00556394">
      <w:pPr>
        <w:spacing w:after="480" w:line="360" w:lineRule="auto"/>
        <w:jc w:val="both"/>
        <w:rPr>
          <w:rFonts w:eastAsia="Times New Roman" w:cstheme="minorHAnsi"/>
          <w:color w:val="000000"/>
          <w:szCs w:val="20"/>
          <w:lang w:eastAsia="de-DE"/>
        </w:rPr>
      </w:pPr>
      <w:r w:rsidRPr="006F6400">
        <w:rPr>
          <w:rFonts w:eastAsia="Times New Roman" w:cstheme="minorHAnsi"/>
          <w:color w:val="000000"/>
          <w:szCs w:val="20"/>
          <w:lang w:eastAsia="de-DE"/>
        </w:rPr>
        <w:t xml:space="preserve">Österreich ist Teil der </w:t>
      </w:r>
      <w:r w:rsidR="004E1A7C" w:rsidRPr="006F6400">
        <w:rPr>
          <w:rFonts w:eastAsia="Times New Roman" w:cstheme="minorHAnsi"/>
          <w:color w:val="000000"/>
          <w:szCs w:val="20"/>
          <w:lang w:eastAsia="de-DE"/>
        </w:rPr>
        <w:t>_________</w:t>
      </w:r>
      <w:r w:rsidR="00B7441D">
        <w:rPr>
          <w:rFonts w:eastAsia="Times New Roman" w:cstheme="minorHAnsi"/>
          <w:color w:val="000000"/>
          <w:szCs w:val="20"/>
          <w:lang w:eastAsia="de-DE"/>
        </w:rPr>
        <w:t>____</w:t>
      </w:r>
      <w:r w:rsidR="004E1A7C" w:rsidRPr="006F6400">
        <w:rPr>
          <w:rFonts w:eastAsia="Times New Roman" w:cstheme="minorHAnsi"/>
          <w:color w:val="000000"/>
          <w:szCs w:val="20"/>
          <w:lang w:eastAsia="de-DE"/>
        </w:rPr>
        <w:t>____________</w:t>
      </w:r>
      <w:r w:rsidRPr="006F6400">
        <w:rPr>
          <w:rFonts w:eastAsia="Times New Roman" w:cstheme="minorHAnsi"/>
          <w:color w:val="000000"/>
          <w:szCs w:val="20"/>
          <w:lang w:eastAsia="de-DE"/>
        </w:rPr>
        <w:t xml:space="preserve"> (EU). Das bedeutet, dass wir besonders eng mit den anderen EU-Ländern zusammenarbeiten und viele Waren ohne Zölle und </w:t>
      </w:r>
      <w:r w:rsidR="00656B62" w:rsidRPr="006F6400">
        <w:rPr>
          <w:rFonts w:eastAsia="Times New Roman" w:cstheme="minorHAnsi"/>
          <w:color w:val="000000"/>
          <w:szCs w:val="20"/>
          <w:lang w:eastAsia="de-DE"/>
        </w:rPr>
        <w:t>___</w:t>
      </w:r>
      <w:r w:rsidR="00B7441D">
        <w:rPr>
          <w:rFonts w:eastAsia="Times New Roman" w:cstheme="minorHAnsi"/>
          <w:color w:val="000000"/>
          <w:szCs w:val="20"/>
          <w:lang w:eastAsia="de-DE"/>
        </w:rPr>
        <w:t>______</w:t>
      </w:r>
      <w:r w:rsidR="00656B62" w:rsidRPr="006F6400">
        <w:rPr>
          <w:rFonts w:eastAsia="Times New Roman" w:cstheme="minorHAnsi"/>
          <w:color w:val="000000"/>
          <w:szCs w:val="20"/>
          <w:lang w:eastAsia="de-DE"/>
        </w:rPr>
        <w:t>________________</w:t>
      </w:r>
      <w:r w:rsidRPr="006F6400">
        <w:rPr>
          <w:rFonts w:eastAsia="Times New Roman" w:cstheme="minorHAnsi"/>
          <w:color w:val="000000"/>
          <w:szCs w:val="20"/>
          <w:lang w:eastAsia="de-DE"/>
        </w:rPr>
        <w:t xml:space="preserve"> untereinander handeln.</w:t>
      </w:r>
    </w:p>
    <w:p w14:paraId="5155227F" w14:textId="77777777" w:rsidR="001D340B" w:rsidRDefault="001D340B" w:rsidP="001D340B"/>
    <w:p w14:paraId="77F87E67" w14:textId="77777777" w:rsidR="004C1CDB" w:rsidRDefault="004C1CDB" w:rsidP="001D340B">
      <w:pPr>
        <w:sectPr w:rsidR="004C1CDB" w:rsidSect="004E48A4">
          <w:pgSz w:w="11900" w:h="16840"/>
          <w:pgMar w:top="1803" w:right="1418" w:bottom="1134" w:left="1418" w:header="851" w:footer="680" w:gutter="0"/>
          <w:cols w:space="708"/>
          <w:titlePg/>
          <w:docGrid w:linePitch="360"/>
        </w:sectPr>
      </w:pPr>
    </w:p>
    <w:p w14:paraId="40BF2ED3" w14:textId="0CADD952" w:rsidR="00263698" w:rsidRPr="006063C8" w:rsidRDefault="00257C8C" w:rsidP="00263698">
      <w:pPr>
        <w:pStyle w:val="berschrift2"/>
      </w:pPr>
      <w:r>
        <w:rPr>
          <w:noProof/>
        </w:rPr>
        <w:lastRenderedPageBreak/>
        <w:drawing>
          <wp:anchor distT="0" distB="0" distL="114300" distR="114300" simplePos="0" relativeHeight="252221460" behindDoc="0" locked="0" layoutInCell="1" allowOverlap="1" wp14:anchorId="684532F3" wp14:editId="072B9F8F">
            <wp:simplePos x="0" y="0"/>
            <wp:positionH relativeFrom="column">
              <wp:posOffset>74930</wp:posOffset>
            </wp:positionH>
            <wp:positionV relativeFrom="paragraph">
              <wp:posOffset>581660</wp:posOffset>
            </wp:positionV>
            <wp:extent cx="608965" cy="608965"/>
            <wp:effectExtent l="0" t="0" r="0" b="0"/>
            <wp:wrapNone/>
            <wp:docPr id="1468021889" name="Grafik 1468021889"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8965" cy="608965"/>
                    </a:xfrm>
                    <a:prstGeom prst="rect">
                      <a:avLst/>
                    </a:prstGeom>
                  </pic:spPr>
                </pic:pic>
              </a:graphicData>
            </a:graphic>
          </wp:anchor>
        </w:drawing>
      </w:r>
      <w:r w:rsidR="002A7721">
        <w:rPr>
          <w:noProof/>
        </w:rPr>
        <mc:AlternateContent>
          <mc:Choice Requires="wpg">
            <w:drawing>
              <wp:anchor distT="0" distB="0" distL="114300" distR="114300" simplePos="0" relativeHeight="251667476" behindDoc="0" locked="0" layoutInCell="1" allowOverlap="1" wp14:anchorId="282F25D4" wp14:editId="6456BC98">
                <wp:simplePos x="0" y="0"/>
                <wp:positionH relativeFrom="margin">
                  <wp:posOffset>13970</wp:posOffset>
                </wp:positionH>
                <wp:positionV relativeFrom="paragraph">
                  <wp:posOffset>455295</wp:posOffset>
                </wp:positionV>
                <wp:extent cx="5236845" cy="3644900"/>
                <wp:effectExtent l="0" t="0" r="0" b="0"/>
                <wp:wrapTopAndBottom/>
                <wp:docPr id="1177261672" name="Gruppieren 1"/>
                <wp:cNvGraphicFramePr/>
                <a:graphic xmlns:a="http://schemas.openxmlformats.org/drawingml/2006/main">
                  <a:graphicData uri="http://schemas.microsoft.com/office/word/2010/wordprocessingGroup">
                    <wpg:wgp>
                      <wpg:cNvGrpSpPr/>
                      <wpg:grpSpPr>
                        <a:xfrm>
                          <a:off x="0" y="0"/>
                          <a:ext cx="5236845" cy="3644900"/>
                          <a:chOff x="57149" y="314369"/>
                          <a:chExt cx="4550734" cy="1956141"/>
                        </a:xfrm>
                      </wpg:grpSpPr>
                      <wps:wsp>
                        <wps:cNvPr id="634403839" name="Rechteck: abgerundete Ecken 634403839"/>
                        <wps:cNvSpPr/>
                        <wps:spPr>
                          <a:xfrm>
                            <a:off x="57149" y="314369"/>
                            <a:ext cx="4550734" cy="195614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40701" name="Textfeld 7440701"/>
                        <wps:cNvSpPr txBox="1"/>
                        <wps:spPr>
                          <a:xfrm>
                            <a:off x="740836" y="407382"/>
                            <a:ext cx="3813626" cy="1794970"/>
                          </a:xfrm>
                          <a:prstGeom prst="rect">
                            <a:avLst/>
                          </a:prstGeom>
                          <a:noFill/>
                          <a:ln w="6350">
                            <a:noFill/>
                          </a:ln>
                        </wps:spPr>
                        <wps:txbx>
                          <w:txbxContent>
                            <w:p w14:paraId="65DD5BE0" w14:textId="7AE75E66" w:rsidR="008E6262" w:rsidRPr="00CA17A5" w:rsidRDefault="008E6262" w:rsidP="008E6262">
                              <w:pPr>
                                <w:pStyle w:val="berschrift3"/>
                                <w:rPr>
                                  <w:color w:val="8D82B1" w:themeColor="accent1"/>
                                  <w:sz w:val="28"/>
                                  <w:szCs w:val="28"/>
                                </w:rPr>
                              </w:pPr>
                              <w:r w:rsidRPr="00CA17A5">
                                <w:rPr>
                                  <w:color w:val="8D82B1" w:themeColor="accent1"/>
                                  <w:sz w:val="28"/>
                                  <w:szCs w:val="28"/>
                                </w:rPr>
                                <w:t xml:space="preserve">Aufgabe: </w:t>
                              </w:r>
                              <w:r w:rsidR="002A7721">
                                <w:rPr>
                                  <w:color w:val="8D82B1" w:themeColor="accent1"/>
                                  <w:sz w:val="28"/>
                                  <w:szCs w:val="28"/>
                                </w:rPr>
                                <w:t>Verkehrswege</w:t>
                              </w:r>
                              <w:r w:rsidR="001C6146">
                                <w:rPr>
                                  <w:color w:val="8D82B1" w:themeColor="accent1"/>
                                  <w:sz w:val="28"/>
                                  <w:szCs w:val="28"/>
                                </w:rPr>
                                <w:t xml:space="preserve"> </w:t>
                              </w:r>
                              <w:r w:rsidR="007B15F1">
                                <w:rPr>
                                  <w:color w:val="8D82B1" w:themeColor="accent1"/>
                                  <w:sz w:val="28"/>
                                  <w:szCs w:val="28"/>
                                </w:rPr>
                                <w:t>bewerten</w:t>
                              </w:r>
                            </w:p>
                            <w:p w14:paraId="4EAECBF8" w14:textId="77777777" w:rsidR="005F3C07" w:rsidRPr="005F3C07" w:rsidRDefault="005F3C07" w:rsidP="005F3C07"/>
                            <w:p w14:paraId="23C4B25F" w14:textId="69A35FBB" w:rsidR="0006073F" w:rsidRDefault="0006073F" w:rsidP="005F3C07">
                              <w:pPr>
                                <w:pStyle w:val="Listenabsatz"/>
                                <w:numPr>
                                  <w:ilvl w:val="0"/>
                                  <w:numId w:val="41"/>
                                </w:numPr>
                                <w:ind w:left="357" w:hanging="357"/>
                              </w:pPr>
                              <w:r w:rsidRPr="005F3C07">
                                <w:rPr>
                                  <w:b/>
                                  <w:bCs/>
                                </w:rPr>
                                <w:t xml:space="preserve">Schaue </w:t>
                              </w:r>
                              <w:r>
                                <w:t xml:space="preserve">dir </w:t>
                              </w:r>
                              <w:r w:rsidR="005C595A">
                                <w:t xml:space="preserve">die </w:t>
                              </w:r>
                              <w:r w:rsidR="000275F3">
                                <w:t xml:space="preserve">Verkehrskarte </w:t>
                              </w:r>
                              <w:r>
                                <w:t xml:space="preserve">an. </w:t>
                              </w:r>
                            </w:p>
                            <w:p w14:paraId="6CE3996E" w14:textId="021D95B8" w:rsidR="005C595A" w:rsidRDefault="005C595A" w:rsidP="005F3C07">
                              <w:pPr>
                                <w:pStyle w:val="Listenabsatz"/>
                                <w:numPr>
                                  <w:ilvl w:val="0"/>
                                  <w:numId w:val="41"/>
                                </w:numPr>
                                <w:ind w:left="357" w:hanging="357"/>
                              </w:pPr>
                              <w:r>
                                <w:rPr>
                                  <w:b/>
                                  <w:bCs/>
                                </w:rPr>
                                <w:t>Beschreibe</w:t>
                              </w:r>
                              <w:r w:rsidR="00EB2EE4">
                                <w:t xml:space="preserve">, </w:t>
                              </w:r>
                              <w:r>
                                <w:t xml:space="preserve">welche </w:t>
                              </w:r>
                              <w:r w:rsidR="00164F50">
                                <w:t>Regionen</w:t>
                              </w:r>
                              <w:r>
                                <w:t xml:space="preserve"> durch die </w:t>
                              </w:r>
                              <w:r w:rsidR="00164F50">
                                <w:t xml:space="preserve">eingezeichneten </w:t>
                              </w:r>
                              <w:r>
                                <w:t xml:space="preserve">Autobahnen </w:t>
                              </w:r>
                              <w:r w:rsidR="00164F50">
                                <w:t>bzw.</w:t>
                              </w:r>
                              <w:r>
                                <w:t xml:space="preserve"> Schnellstraßen sehr gut erreicht werden können</w:t>
                              </w:r>
                              <w:r w:rsidR="002A7721">
                                <w:t xml:space="preserve"> und welche nicht</w:t>
                              </w:r>
                              <w:r>
                                <w:t xml:space="preserve">. </w:t>
                              </w:r>
                              <w:r w:rsidR="00164F50">
                                <w:rPr>
                                  <w:b/>
                                  <w:bCs/>
                                </w:rPr>
                                <w:t>Überlege</w:t>
                              </w:r>
                              <w:r w:rsidR="00164F50" w:rsidRPr="00164F50">
                                <w:t>,</w:t>
                              </w:r>
                              <w:r w:rsidR="00164F50">
                                <w:rPr>
                                  <w:b/>
                                  <w:bCs/>
                                </w:rPr>
                                <w:t xml:space="preserve"> </w:t>
                              </w:r>
                              <w:r w:rsidR="00164F50" w:rsidRPr="00164F50">
                                <w:t>warum das so sein könnte</w:t>
                              </w:r>
                              <w:r w:rsidR="00164F50">
                                <w:t xml:space="preserve"> und </w:t>
                              </w:r>
                              <w:r w:rsidR="00164F50" w:rsidRPr="00164F50">
                                <w:rPr>
                                  <w:b/>
                                  <w:bCs/>
                                </w:rPr>
                                <w:t>schreibe</w:t>
                              </w:r>
                              <w:r w:rsidR="00164F50">
                                <w:t xml:space="preserve"> auf</w:t>
                              </w:r>
                              <w:r w:rsidR="00164F50" w:rsidRPr="00164F50">
                                <w:t>.</w:t>
                              </w:r>
                            </w:p>
                            <w:p w14:paraId="5B963C3D" w14:textId="74EBF07E" w:rsidR="005F3C07" w:rsidRPr="002A7721" w:rsidRDefault="005C595A" w:rsidP="002A7721">
                              <w:pPr>
                                <w:pStyle w:val="Listenabsatz"/>
                                <w:numPr>
                                  <w:ilvl w:val="0"/>
                                  <w:numId w:val="41"/>
                                </w:numPr>
                                <w:spacing w:after="120"/>
                                <w:ind w:left="357" w:hanging="357"/>
                                <w:rPr>
                                  <w:b/>
                                  <w:bCs/>
                                </w:rPr>
                              </w:pPr>
                              <w:r w:rsidRPr="005C595A">
                                <w:rPr>
                                  <w:b/>
                                  <w:bCs/>
                                </w:rPr>
                                <w:t xml:space="preserve">Nenne </w:t>
                              </w:r>
                              <w:r>
                                <w:t>Alternativen zum Autoverkehr und überlege, welche Vor- und Nachteile diese bei</w:t>
                              </w:r>
                              <w:r w:rsidR="002A7721">
                                <w:t>m Handel mit dem Ausland</w:t>
                              </w:r>
                              <w:r>
                                <w:t xml:space="preserve"> haben können</w:t>
                              </w:r>
                              <w:r w:rsidR="002A7721">
                                <w:t>.</w:t>
                              </w:r>
                            </w:p>
                            <w:p w14:paraId="76ED4A07" w14:textId="46BAEC6C" w:rsidR="00EC40D1" w:rsidRPr="00CA17A5" w:rsidRDefault="00EC40D1" w:rsidP="002A7721">
                              <w:pPr>
                                <w:pStyle w:val="KeinLeerraum"/>
                              </w:pPr>
                              <w:r w:rsidRPr="00D90AF6">
                                <w:rPr>
                                  <w:b/>
                                  <w:bCs/>
                                </w:rPr>
                                <w:t>Stichworte:</w:t>
                              </w:r>
                              <w:r>
                                <w:t xml:space="preserve"> Umwelt, </w:t>
                              </w:r>
                              <w:r w:rsidR="001C6146">
                                <w:t>Bevölkerung</w:t>
                              </w:r>
                              <w:r>
                                <w:t xml:space="preserve">, Sicherheit, </w:t>
                              </w:r>
                              <w:r w:rsidR="001C6146">
                                <w:t xml:space="preserve">Ausland, </w:t>
                              </w:r>
                              <w:r>
                                <w:t xml:space="preserve">EU, </w:t>
                              </w:r>
                              <w:r w:rsidR="002A7721">
                                <w:t xml:space="preserve">Alpen, </w:t>
                              </w:r>
                              <w:r w:rsidR="00EE0CF5">
                                <w:t xml:space="preserve">Seen, </w:t>
                              </w:r>
                              <w:r>
                                <w:t>Transit (= Durchfuhr von Gütern durch Österreich, z. B. von Deutschland nach Italien)</w:t>
                              </w:r>
                            </w:p>
                            <w:p w14:paraId="3A9DA924" w14:textId="77777777" w:rsidR="00C619AB" w:rsidRDefault="00C619AB" w:rsidP="00C619AB"/>
                            <w:p w14:paraId="2A154AF7" w14:textId="40529151" w:rsidR="00AE0921" w:rsidRPr="00C619AB" w:rsidRDefault="00556394" w:rsidP="00C619AB">
                              <w:pPr>
                                <w:rPr>
                                  <w:b/>
                                  <w:bCs/>
                                </w:rPr>
                              </w:pPr>
                              <w:r w:rsidRPr="00C619AB">
                                <w:rPr>
                                  <w:b/>
                                  <w:bCs/>
                                </w:rPr>
                                <w:t xml:space="preserve">Hilfreiche Fragen: </w:t>
                              </w:r>
                            </w:p>
                            <w:p w14:paraId="2BA9D7D3" w14:textId="58DA8D2D" w:rsidR="008E6262" w:rsidRPr="00AE0921" w:rsidRDefault="00556394" w:rsidP="00AE0921">
                              <w:pPr>
                                <w:pStyle w:val="Listenabsatz"/>
                                <w:numPr>
                                  <w:ilvl w:val="0"/>
                                  <w:numId w:val="32"/>
                                </w:numPr>
                              </w:pPr>
                              <w:r w:rsidRPr="00AE0921">
                                <w:t>Welche Vorteil</w:t>
                              </w:r>
                              <w:r w:rsidR="00AE0921" w:rsidRPr="00AE0921">
                                <w:t>e</w:t>
                              </w:r>
                              <w:r w:rsidRPr="00AE0921">
                                <w:t>/Nachteil</w:t>
                              </w:r>
                              <w:r w:rsidR="00AE0921" w:rsidRPr="00AE0921">
                                <w:t>e</w:t>
                              </w:r>
                              <w:r w:rsidRPr="00AE0921">
                                <w:t xml:space="preserve"> haben </w:t>
                              </w:r>
                              <w:r w:rsidR="00AE0921" w:rsidRPr="00AE0921">
                                <w:t>Autobahnen? Wohin führen sie?</w:t>
                              </w:r>
                              <w:r w:rsidR="007052A1">
                                <w:t xml:space="preserve"> Wer hat davon etwas?</w:t>
                              </w:r>
                            </w:p>
                            <w:p w14:paraId="3EFC81B1" w14:textId="2A8AABBA" w:rsidR="00AE0921" w:rsidRPr="00AE0921" w:rsidRDefault="002A7721" w:rsidP="00AC44D0">
                              <w:pPr>
                                <w:pStyle w:val="Listenabsatz"/>
                                <w:numPr>
                                  <w:ilvl w:val="0"/>
                                  <w:numId w:val="32"/>
                                </w:numPr>
                              </w:pPr>
                              <w:r>
                                <w:t>Warum wird nicht überall in Österreich eine Autobahn gebaut? Welche Rolle spielt die Natur dabei?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2F25D4" id="_x0000_s1048" style="position:absolute;margin-left:1.1pt;margin-top:35.85pt;width:412.35pt;height:287pt;z-index:251667476;mso-position-horizontal-relative:margin;mso-width-relative:margin;mso-height-relative:margin" coordorigin="571,3143" coordsize="45507,19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">
                <v:roundrect id="Rechteck: abgerundete Ecken 634403839" o:spid="_x0000_s1049" style="position:absolute;left:571;top:3143;width:45507;height:1956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" fillcolor="#f2f0f8" stroked="f" strokeweight="1pt">
                  <v:stroke joinstyle="miter"/>
                </v:roundrect>
                <v:shape id="Textfeld 7440701" o:spid="_x0000_s1050" type="#_x0000_t202" style="position:absolute;left:7408;top:4073;width:38136;height:17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" filled="f" stroked="f" strokeweight=".5pt">
                  <v:textbox>
                    <w:txbxContent>
                      <w:p w14:paraId="65DD5BE0" w14:textId="7AE75E66" w:rsidR="008E6262" w:rsidRPr="00CA17A5" w:rsidRDefault="008E6262" w:rsidP="008E6262">
                        <w:pPr>
                          <w:pStyle w:val="berschrift3"/>
                          <w:rPr>
                            <w:color w:val="8D82B1" w:themeColor="accent1"/>
                            <w:sz w:val="28"/>
                            <w:szCs w:val="28"/>
                          </w:rPr>
                        </w:pPr>
                        <w:r w:rsidRPr="00CA17A5">
                          <w:rPr>
                            <w:color w:val="8D82B1" w:themeColor="accent1"/>
                            <w:sz w:val="28"/>
                            <w:szCs w:val="28"/>
                          </w:rPr>
                          <w:t xml:space="preserve">Aufgabe: </w:t>
                        </w:r>
                        <w:r w:rsidR="002A7721">
                          <w:rPr>
                            <w:color w:val="8D82B1" w:themeColor="accent1"/>
                            <w:sz w:val="28"/>
                            <w:szCs w:val="28"/>
                          </w:rPr>
                          <w:t>Verkehrswege</w:t>
                        </w:r>
                        <w:r w:rsidR="001C6146">
                          <w:rPr>
                            <w:color w:val="8D82B1" w:themeColor="accent1"/>
                            <w:sz w:val="28"/>
                            <w:szCs w:val="28"/>
                          </w:rPr>
                          <w:t xml:space="preserve"> </w:t>
                        </w:r>
                        <w:r w:rsidR="007B15F1">
                          <w:rPr>
                            <w:color w:val="8D82B1" w:themeColor="accent1"/>
                            <w:sz w:val="28"/>
                            <w:szCs w:val="28"/>
                          </w:rPr>
                          <w:t>bewerten</w:t>
                        </w:r>
                      </w:p>
                      <w:p w14:paraId="4EAECBF8" w14:textId="77777777" w:rsidR="005F3C07" w:rsidRPr="005F3C07" w:rsidRDefault="005F3C07" w:rsidP="005F3C07"/>
                      <w:p w14:paraId="23C4B25F" w14:textId="69A35FBB" w:rsidR="0006073F" w:rsidRDefault="0006073F" w:rsidP="005F3C07">
                        <w:pPr>
                          <w:pStyle w:val="Listenabsatz"/>
                          <w:numPr>
                            <w:ilvl w:val="0"/>
                            <w:numId w:val="41"/>
                          </w:numPr>
                          <w:ind w:left="357" w:hanging="357"/>
                        </w:pPr>
                        <w:r w:rsidRPr="005F3C07">
                          <w:rPr>
                            <w:b/>
                            <w:bCs/>
                          </w:rPr>
                          <w:t xml:space="preserve">Schaue </w:t>
                        </w:r>
                        <w:r>
                          <w:t xml:space="preserve">dir </w:t>
                        </w:r>
                        <w:r w:rsidR="005C595A">
                          <w:t xml:space="preserve">die </w:t>
                        </w:r>
                        <w:r w:rsidR="000275F3">
                          <w:t xml:space="preserve">Verkehrskarte </w:t>
                        </w:r>
                        <w:r>
                          <w:t xml:space="preserve">an. </w:t>
                        </w:r>
                      </w:p>
                      <w:p w14:paraId="6CE3996E" w14:textId="021D95B8" w:rsidR="005C595A" w:rsidRDefault="005C595A" w:rsidP="005F3C07">
                        <w:pPr>
                          <w:pStyle w:val="Listenabsatz"/>
                          <w:numPr>
                            <w:ilvl w:val="0"/>
                            <w:numId w:val="41"/>
                          </w:numPr>
                          <w:ind w:left="357" w:hanging="357"/>
                        </w:pPr>
                        <w:r>
                          <w:rPr>
                            <w:b/>
                            <w:bCs/>
                          </w:rPr>
                          <w:t>Beschreibe</w:t>
                        </w:r>
                        <w:r w:rsidR="00EB2EE4">
                          <w:t xml:space="preserve">, </w:t>
                        </w:r>
                        <w:r>
                          <w:t xml:space="preserve">welche </w:t>
                        </w:r>
                        <w:r w:rsidR="00164F50">
                          <w:t>Regionen</w:t>
                        </w:r>
                        <w:r>
                          <w:t xml:space="preserve"> durch die </w:t>
                        </w:r>
                        <w:r w:rsidR="00164F50">
                          <w:t xml:space="preserve">eingezeichneten </w:t>
                        </w:r>
                        <w:r>
                          <w:t xml:space="preserve">Autobahnen </w:t>
                        </w:r>
                        <w:r w:rsidR="00164F50">
                          <w:t>bzw.</w:t>
                        </w:r>
                        <w:r>
                          <w:t xml:space="preserve"> Schnellstraßen sehr gut erreicht werden können</w:t>
                        </w:r>
                        <w:r w:rsidR="002A7721">
                          <w:t xml:space="preserve"> und welche nicht</w:t>
                        </w:r>
                        <w:r>
                          <w:t xml:space="preserve">. </w:t>
                        </w:r>
                        <w:r w:rsidR="00164F50">
                          <w:rPr>
                            <w:b/>
                            <w:bCs/>
                          </w:rPr>
                          <w:t>Überlege</w:t>
                        </w:r>
                        <w:r w:rsidR="00164F50" w:rsidRPr="00164F50">
                          <w:t>,</w:t>
                        </w:r>
                        <w:r w:rsidR="00164F50">
                          <w:rPr>
                            <w:b/>
                            <w:bCs/>
                          </w:rPr>
                          <w:t xml:space="preserve"> </w:t>
                        </w:r>
                        <w:r w:rsidR="00164F50" w:rsidRPr="00164F50">
                          <w:t>warum das so sein könnte</w:t>
                        </w:r>
                        <w:r w:rsidR="00164F50">
                          <w:t xml:space="preserve"> und </w:t>
                        </w:r>
                        <w:proofErr w:type="gramStart"/>
                        <w:r w:rsidR="00164F50" w:rsidRPr="00164F50">
                          <w:rPr>
                            <w:b/>
                            <w:bCs/>
                          </w:rPr>
                          <w:t>schreibe</w:t>
                        </w:r>
                        <w:proofErr w:type="gramEnd"/>
                        <w:r w:rsidR="00164F50">
                          <w:t xml:space="preserve"> auf</w:t>
                        </w:r>
                        <w:r w:rsidR="00164F50" w:rsidRPr="00164F50">
                          <w:t>.</w:t>
                        </w:r>
                      </w:p>
                      <w:p w14:paraId="5B963C3D" w14:textId="74EBF07E" w:rsidR="005F3C07" w:rsidRPr="002A7721" w:rsidRDefault="005C595A" w:rsidP="002A7721">
                        <w:pPr>
                          <w:pStyle w:val="Listenabsatz"/>
                          <w:numPr>
                            <w:ilvl w:val="0"/>
                            <w:numId w:val="41"/>
                          </w:numPr>
                          <w:spacing w:after="120"/>
                          <w:ind w:left="357" w:hanging="357"/>
                          <w:rPr>
                            <w:b/>
                            <w:bCs/>
                          </w:rPr>
                        </w:pPr>
                        <w:r w:rsidRPr="005C595A">
                          <w:rPr>
                            <w:b/>
                            <w:bCs/>
                          </w:rPr>
                          <w:t xml:space="preserve">Nenne </w:t>
                        </w:r>
                        <w:r>
                          <w:t>Alternativen zum Autoverkehr und überlege, welche Vor- und Nachteile diese bei</w:t>
                        </w:r>
                        <w:r w:rsidR="002A7721">
                          <w:t>m Handel mit dem Ausland</w:t>
                        </w:r>
                        <w:r>
                          <w:t xml:space="preserve"> haben können</w:t>
                        </w:r>
                        <w:r w:rsidR="002A7721">
                          <w:t>.</w:t>
                        </w:r>
                      </w:p>
                      <w:p w14:paraId="76ED4A07" w14:textId="46BAEC6C" w:rsidR="00EC40D1" w:rsidRPr="00CA17A5" w:rsidRDefault="00EC40D1" w:rsidP="002A7721">
                        <w:pPr>
                          <w:pStyle w:val="KeinLeerraum"/>
                        </w:pPr>
                        <w:r w:rsidRPr="00D90AF6">
                          <w:rPr>
                            <w:b/>
                            <w:bCs/>
                          </w:rPr>
                          <w:t>Stichworte:</w:t>
                        </w:r>
                        <w:r>
                          <w:t xml:space="preserve"> Umwelt, </w:t>
                        </w:r>
                        <w:r w:rsidR="001C6146">
                          <w:t>Bevölkerung</w:t>
                        </w:r>
                        <w:r>
                          <w:t xml:space="preserve">, Sicherheit, </w:t>
                        </w:r>
                        <w:r w:rsidR="001C6146">
                          <w:t xml:space="preserve">Ausland, </w:t>
                        </w:r>
                        <w:r>
                          <w:t xml:space="preserve">EU, </w:t>
                        </w:r>
                        <w:r w:rsidR="002A7721">
                          <w:t xml:space="preserve">Alpen, </w:t>
                        </w:r>
                        <w:r w:rsidR="00EE0CF5">
                          <w:t xml:space="preserve">Seen, </w:t>
                        </w:r>
                        <w:r>
                          <w:t>Transit (= Durchfuhr von Gütern durch Österreich, z. B. von Deutschland nach Italien)</w:t>
                        </w:r>
                      </w:p>
                      <w:p w14:paraId="3A9DA924" w14:textId="77777777" w:rsidR="00C619AB" w:rsidRDefault="00C619AB" w:rsidP="00C619AB"/>
                      <w:p w14:paraId="2A154AF7" w14:textId="40529151" w:rsidR="00AE0921" w:rsidRPr="00C619AB" w:rsidRDefault="00556394" w:rsidP="00C619AB">
                        <w:pPr>
                          <w:rPr>
                            <w:b/>
                            <w:bCs/>
                          </w:rPr>
                        </w:pPr>
                        <w:r w:rsidRPr="00C619AB">
                          <w:rPr>
                            <w:b/>
                            <w:bCs/>
                          </w:rPr>
                          <w:t xml:space="preserve">Hilfreiche Fragen: </w:t>
                        </w:r>
                      </w:p>
                      <w:p w14:paraId="2BA9D7D3" w14:textId="58DA8D2D" w:rsidR="008E6262" w:rsidRPr="00AE0921" w:rsidRDefault="00556394" w:rsidP="00AE0921">
                        <w:pPr>
                          <w:pStyle w:val="Listenabsatz"/>
                          <w:numPr>
                            <w:ilvl w:val="0"/>
                            <w:numId w:val="32"/>
                          </w:numPr>
                        </w:pPr>
                        <w:r w:rsidRPr="00AE0921">
                          <w:t>Welche Vorteil</w:t>
                        </w:r>
                        <w:r w:rsidR="00AE0921" w:rsidRPr="00AE0921">
                          <w:t>e</w:t>
                        </w:r>
                        <w:r w:rsidRPr="00AE0921">
                          <w:t>/Nachteil</w:t>
                        </w:r>
                        <w:r w:rsidR="00AE0921" w:rsidRPr="00AE0921">
                          <w:t>e</w:t>
                        </w:r>
                        <w:r w:rsidRPr="00AE0921">
                          <w:t xml:space="preserve"> haben </w:t>
                        </w:r>
                        <w:r w:rsidR="00AE0921" w:rsidRPr="00AE0921">
                          <w:t>Autobahnen? Wohin führen sie?</w:t>
                        </w:r>
                        <w:r w:rsidR="007052A1">
                          <w:t xml:space="preserve"> Wer hat davon etwas?</w:t>
                        </w:r>
                      </w:p>
                      <w:p w14:paraId="3EFC81B1" w14:textId="2A8AABBA" w:rsidR="00AE0921" w:rsidRPr="00AE0921" w:rsidRDefault="002A7721" w:rsidP="00AC44D0">
                        <w:pPr>
                          <w:pStyle w:val="Listenabsatz"/>
                          <w:numPr>
                            <w:ilvl w:val="0"/>
                            <w:numId w:val="32"/>
                          </w:numPr>
                        </w:pPr>
                        <w:r>
                          <w:t>Warum wird nicht überall in Österreich eine Autobahn gebaut? Welche Rolle spielt die Natur dabei?</w:t>
                        </w:r>
                      </w:p>
                    </w:txbxContent>
                  </v:textbox>
                </v:shape>
                <w10:wrap type="topAndBottom" anchorx="margin"/>
              </v:group>
            </w:pict>
          </mc:Fallback>
        </mc:AlternateContent>
      </w:r>
      <w:r w:rsidR="002A7721">
        <w:rPr>
          <w:noProof/>
        </w:rPr>
        <mc:AlternateContent>
          <mc:Choice Requires="wps">
            <w:drawing>
              <wp:anchor distT="0" distB="0" distL="114300" distR="114300" simplePos="0" relativeHeight="252242964" behindDoc="0" locked="0" layoutInCell="1" allowOverlap="1" wp14:anchorId="029F7BA7" wp14:editId="2D36B17D">
                <wp:simplePos x="0" y="0"/>
                <wp:positionH relativeFrom="column">
                  <wp:posOffset>73025</wp:posOffset>
                </wp:positionH>
                <wp:positionV relativeFrom="paragraph">
                  <wp:posOffset>2812415</wp:posOffset>
                </wp:positionV>
                <wp:extent cx="5148000" cy="1"/>
                <wp:effectExtent l="0" t="0" r="0" b="0"/>
                <wp:wrapNone/>
                <wp:docPr id="12" name="Gerader Verbinder 16"/>
                <wp:cNvGraphicFramePr/>
                <a:graphic xmlns:a="http://schemas.openxmlformats.org/drawingml/2006/main">
                  <a:graphicData uri="http://schemas.microsoft.com/office/word/2010/wordprocessingShape">
                    <wps:wsp>
                      <wps:cNvCnPr/>
                      <wps:spPr>
                        <a:xfrm rot="10800000">
                          <a:off x="0" y="0"/>
                          <a:ext cx="5148000"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w:pict>
              <v:line w14:anchorId="31F96624" id="Gerader Verbinder 16" o:spid="_x0000_s1026" style="position:absolute;rotation:180;z-index:2522429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5pt,221.45pt" to="411.1pt,2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" strokecolor="#8d82b1 [3204]" strokeweight="1.5pt">
                <v:stroke dashstyle="dash" joinstyle="miter"/>
              </v:line>
            </w:pict>
          </mc:Fallback>
        </mc:AlternateContent>
      </w:r>
      <w:r w:rsidR="00AE0921">
        <w:rPr>
          <w:noProof/>
        </w:rPr>
        <w:drawing>
          <wp:anchor distT="0" distB="0" distL="114300" distR="114300" simplePos="0" relativeHeight="252240916" behindDoc="0" locked="0" layoutInCell="1" allowOverlap="1" wp14:anchorId="05CD0F6D" wp14:editId="5C61C105">
            <wp:simplePos x="0" y="0"/>
            <wp:positionH relativeFrom="column">
              <wp:posOffset>5319400</wp:posOffset>
            </wp:positionH>
            <wp:positionV relativeFrom="page">
              <wp:posOffset>2765824</wp:posOffset>
            </wp:positionV>
            <wp:extent cx="908318" cy="906843"/>
            <wp:effectExtent l="0" t="0" r="6350" b="0"/>
            <wp:wrapNone/>
            <wp:docPr id="1468021902" name="Grafik 1468021902" descr="Ein Bild, das Design, Mobilia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21902" name="Grafik 1468021902" descr="Ein Bild, das Design, Mobiliar enthält.&#10;&#10;Automatisch generierte Beschreibung"/>
                    <pic:cNvPicPr/>
                  </pic:nvPicPr>
                  <pic:blipFill>
                    <a:blip r:embed="rId60" cstate="print">
                      <a:alphaModFix/>
                      <a:extLst>
                        <a:ext uri="{28A0092B-C50C-407E-A947-70E740481C1C}">
                          <a14:useLocalDpi xmlns:a14="http://schemas.microsoft.com/office/drawing/2010/main" val="0"/>
                        </a:ext>
                      </a:extLst>
                    </a:blip>
                    <a:stretch>
                      <a:fillRect/>
                    </a:stretch>
                  </pic:blipFill>
                  <pic:spPr>
                    <a:xfrm>
                      <a:off x="0" y="0"/>
                      <a:ext cx="908318" cy="906843"/>
                    </a:xfrm>
                    <a:prstGeom prst="rect">
                      <a:avLst/>
                    </a:prstGeom>
                  </pic:spPr>
                </pic:pic>
              </a:graphicData>
            </a:graphic>
            <wp14:sizeRelH relativeFrom="page">
              <wp14:pctWidth>0</wp14:pctWidth>
            </wp14:sizeRelH>
            <wp14:sizeRelV relativeFrom="page">
              <wp14:pctHeight>0</wp14:pctHeight>
            </wp14:sizeRelV>
          </wp:anchor>
        </w:drawing>
      </w:r>
      <w:r w:rsidR="00263698" w:rsidRPr="006063C8">
        <w:t>M</w:t>
      </w:r>
      <w:r w:rsidR="007B02AA">
        <w:t>5</w:t>
      </w:r>
      <w:r w:rsidR="00263698" w:rsidRPr="006063C8">
        <w:t xml:space="preserve">: </w:t>
      </w:r>
      <w:r w:rsidR="00E35998">
        <w:t xml:space="preserve">Station 2 – </w:t>
      </w:r>
      <w:r w:rsidR="007B02AA">
        <w:t>Österreich ist keine Insel!</w:t>
      </w:r>
    </w:p>
    <w:p w14:paraId="7BFAF390" w14:textId="07FB54EA" w:rsidR="001D340B" w:rsidRDefault="001D340B" w:rsidP="001D340B"/>
    <w:p w14:paraId="0D7436DE" w14:textId="72D2AB86" w:rsidR="00D72CEE" w:rsidRPr="00D72CEE" w:rsidRDefault="002A7721" w:rsidP="002A7721">
      <w:pPr>
        <w:tabs>
          <w:tab w:val="left" w:pos="1640"/>
        </w:tabs>
      </w:pPr>
      <w:r>
        <w:tab/>
      </w:r>
    </w:p>
    <w:p w14:paraId="39E834F6" w14:textId="156348C5" w:rsidR="00001F1E" w:rsidRPr="00FF4D8F" w:rsidRDefault="00D72CEE" w:rsidP="00D72CEE">
      <w:pPr>
        <w:spacing w:line="480" w:lineRule="auto"/>
        <w:sectPr w:rsidR="00001F1E" w:rsidRPr="00FF4D8F" w:rsidSect="00D72CEE">
          <w:pgSz w:w="11900" w:h="16840"/>
          <w:pgMar w:top="1803" w:right="1418" w:bottom="1134" w:left="1418" w:header="851" w:footer="680" w:gutter="0"/>
          <w:cols w:space="708"/>
          <w:titlePg/>
          <w:docGrid w:linePitch="360"/>
        </w:sectPr>
      </w:pPr>
      <w:r w:rsidRPr="00FF4D8F">
        <w:t>_________________________________________________________________________________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w:t>
      </w:r>
      <w:r w:rsidR="005F4F45">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FF4D8F">
        <w:t>__________________________________________________________________________</w:t>
      </w:r>
      <w:r w:rsidR="005F4F45" w:rsidRPr="00FF4D8F">
        <w:t>_______________________________________________________________________</w:t>
      </w:r>
      <w:r w:rsidR="005F4F45">
        <w:t>___________________________________________________________________________________________________________________________________________________________________________</w:t>
      </w:r>
      <w:r w:rsidRPr="00FF4D8F">
        <w:t>_____________________________________________________________________________________________________________________________________________</w:t>
      </w:r>
    </w:p>
    <w:p w14:paraId="5381E983" w14:textId="2BA246CF" w:rsidR="00001F1E" w:rsidRPr="00FF4D8F" w:rsidRDefault="00F537D2" w:rsidP="00D72CEE">
      <w:pPr>
        <w:spacing w:line="480" w:lineRule="auto"/>
      </w:pPr>
      <w:r>
        <w:rPr>
          <w:noProof/>
        </w:rPr>
        <w:lastRenderedPageBreak/>
        <mc:AlternateContent>
          <mc:Choice Requires="wpg">
            <w:drawing>
              <wp:anchor distT="0" distB="0" distL="114300" distR="114300" simplePos="0" relativeHeight="252319764" behindDoc="0" locked="0" layoutInCell="1" allowOverlap="1" wp14:anchorId="0B833584" wp14:editId="1EF2AED5">
                <wp:simplePos x="0" y="0"/>
                <wp:positionH relativeFrom="column">
                  <wp:posOffset>-77735</wp:posOffset>
                </wp:positionH>
                <wp:positionV relativeFrom="page">
                  <wp:posOffset>721400</wp:posOffset>
                </wp:positionV>
                <wp:extent cx="8902065" cy="5763260"/>
                <wp:effectExtent l="0" t="0" r="635" b="2540"/>
                <wp:wrapNone/>
                <wp:docPr id="183" name="Gruppieren 183"/>
                <wp:cNvGraphicFramePr/>
                <a:graphic xmlns:a="http://schemas.openxmlformats.org/drawingml/2006/main">
                  <a:graphicData uri="http://schemas.microsoft.com/office/word/2010/wordprocessingGroup">
                    <wpg:wgp>
                      <wpg:cNvGrpSpPr/>
                      <wpg:grpSpPr>
                        <a:xfrm>
                          <a:off x="0" y="0"/>
                          <a:ext cx="8902065" cy="5763260"/>
                          <a:chOff x="0" y="0"/>
                          <a:chExt cx="8902065" cy="5763260"/>
                        </a:xfrm>
                      </wpg:grpSpPr>
                      <pic:pic xmlns:pic="http://schemas.openxmlformats.org/drawingml/2006/picture">
                        <pic:nvPicPr>
                          <pic:cNvPr id="14" name="Grafik 14" descr="Ein Bild, das Karte, Text, Atlas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8902065" cy="5763260"/>
                          </a:xfrm>
                          <a:prstGeom prst="rect">
                            <a:avLst/>
                          </a:prstGeom>
                        </pic:spPr>
                      </pic:pic>
                      <wps:wsp>
                        <wps:cNvPr id="15" name="Textfeld 15"/>
                        <wps:cNvSpPr txBox="1"/>
                        <wps:spPr>
                          <a:xfrm>
                            <a:off x="131180" y="466845"/>
                            <a:ext cx="2065655" cy="1205802"/>
                          </a:xfrm>
                          <a:prstGeom prst="rect">
                            <a:avLst/>
                          </a:prstGeom>
                          <a:solidFill>
                            <a:schemeClr val="lt1"/>
                          </a:solidFill>
                          <a:ln w="6350">
                            <a:solidFill>
                              <a:prstClr val="black"/>
                            </a:solidFill>
                          </a:ln>
                        </wps:spPr>
                        <wps:txbx>
                          <w:txbxContent>
                            <w:p w14:paraId="1990A1E6" w14:textId="3E88EDB1" w:rsidR="002278AB" w:rsidRDefault="002278AB" w:rsidP="00F537D2">
                              <w:pPr>
                                <w:spacing w:line="360" w:lineRule="auto"/>
                                <w:ind w:firstLine="708"/>
                              </w:pPr>
                              <w:r>
                                <w:t>Hauptstadt (Bundesland)</w:t>
                              </w:r>
                            </w:p>
                            <w:p w14:paraId="261367FC" w14:textId="72A7DD2C" w:rsidR="00F537D2" w:rsidRDefault="00F537D2" w:rsidP="00F537D2">
                              <w:pPr>
                                <w:spacing w:line="360" w:lineRule="auto"/>
                                <w:ind w:firstLine="708"/>
                              </w:pPr>
                              <w:r>
                                <w:t>Staatsgrenze</w:t>
                              </w:r>
                            </w:p>
                            <w:p w14:paraId="2CDCE589" w14:textId="3A3F697D" w:rsidR="00F537D2" w:rsidRDefault="00F537D2" w:rsidP="00F537D2">
                              <w:pPr>
                                <w:spacing w:line="360" w:lineRule="auto"/>
                                <w:ind w:firstLine="708"/>
                              </w:pPr>
                              <w:r>
                                <w:t>Bundesländergrenze</w:t>
                              </w:r>
                            </w:p>
                            <w:p w14:paraId="16ED7A59" w14:textId="18EBB184" w:rsidR="002278AB" w:rsidRDefault="002278AB" w:rsidP="00F537D2">
                              <w:pPr>
                                <w:spacing w:line="360" w:lineRule="auto"/>
                                <w:ind w:firstLine="708"/>
                              </w:pPr>
                              <w:r>
                                <w:t>Autobahn</w:t>
                              </w:r>
                            </w:p>
                            <w:p w14:paraId="4338CE09" w14:textId="6D637891" w:rsidR="00F537D2" w:rsidRDefault="00F537D2" w:rsidP="00F537D2">
                              <w:pPr>
                                <w:ind w:firstLine="708"/>
                              </w:pPr>
                              <w:r>
                                <w:t>Grenze (Ausland)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 name="Oval 63"/>
                        <wps:cNvSpPr/>
                        <wps:spPr>
                          <a:xfrm>
                            <a:off x="362673" y="532435"/>
                            <a:ext cx="115747" cy="109960"/>
                          </a:xfrm>
                          <a:prstGeom prst="ellipse">
                            <a:avLst/>
                          </a:prstGeom>
                          <a:solidFill>
                            <a:srgbClr val="BBA6D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14:contentPart bwMode="auto" r:id="rId62">
                        <w14:nvContentPartPr>
                          <w14:cNvPr id="1663244864" name="Freihand 1663244864"/>
                          <w14:cNvContentPartPr/>
                        </w14:nvContentPartPr>
                        <w14:xfrm>
                          <a:off x="269915" y="787062"/>
                          <a:ext cx="323280" cy="32040"/>
                        </w14:xfrm>
                      </w14:contentPart>
                      <w14:contentPart bwMode="auto" r:id="rId63">
                        <w14:nvContentPartPr>
                          <w14:cNvPr id="1663244878" name="Freihand 1663244878"/>
                          <w14:cNvContentPartPr/>
                        </w14:nvContentPartPr>
                        <w14:xfrm>
                          <a:off x="238165" y="983912"/>
                          <a:ext cx="345770" cy="60960"/>
                        </w14:xfrm>
                      </w14:contentPart>
                      <w14:contentPart bwMode="auto" r:id="rId64">
                        <w14:nvContentPartPr>
                          <w14:cNvPr id="100" name="Freihand 100"/>
                          <w14:cNvContentPartPr/>
                        </w14:nvContentPartPr>
                        <w14:xfrm>
                          <a:off x="257850" y="1246802"/>
                          <a:ext cx="335520" cy="29880"/>
                        </w14:xfrm>
                      </w14:contentPart>
                      <w14:contentPart bwMode="auto" r:id="rId65">
                        <w14:nvContentPartPr>
                          <w14:cNvPr id="1729710048" name="Freihand 1729710048"/>
                          <w14:cNvContentPartPr/>
                        </w14:nvContentPartPr>
                        <w14:xfrm>
                          <a:off x="278805" y="1494452"/>
                          <a:ext cx="313920" cy="31320"/>
                        </w14:xfrm>
                      </w14:contentPart>
                    </wpg:wgp>
                  </a:graphicData>
                </a:graphic>
              </wp:anchor>
            </w:drawing>
          </mc:Choice>
          <mc:Fallback>
            <w:pict>
              <v:group w14:anchorId="0B833584" id="Gruppieren 183" o:spid="_x0000_s1051" style="position:absolute;margin-left:-6.1pt;margin-top:56.8pt;width:700.95pt;height:453.8pt;z-index:252319764;mso-position-vertical-relative:page" coordsize="89020,57632" o:gfxdata="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4" o:spid="_x0000_s1052" type="#_x0000_t75" alt="Ein Bild, das Karte, Text, Atlas enthält.&#10;&#10;Automatisch generierte Beschreibung" style="position:absolute;width:89020;height:57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">
                  <v:imagedata r:id="rId68" o:title="Ein Bild, das Karte, Text, Atlas enthält"/>
                </v:shape>
                <v:shape id="Textfeld 15" o:spid="_x0000_s1053" type="#_x0000_t202" style="position:absolute;left:1311;top:4668;width:20657;height:1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14:paraId="1990A1E6" w14:textId="3E88EDB1" w:rsidR="002278AB" w:rsidRDefault="002278AB" w:rsidP="00F537D2">
                        <w:pPr>
                          <w:spacing w:line="360" w:lineRule="auto"/>
                          <w:ind w:firstLine="708"/>
                        </w:pPr>
                        <w:r>
                          <w:t>Hauptstadt (Bundesland)</w:t>
                        </w:r>
                      </w:p>
                      <w:p w14:paraId="261367FC" w14:textId="72A7DD2C" w:rsidR="00F537D2" w:rsidRDefault="00F537D2" w:rsidP="00F537D2">
                        <w:pPr>
                          <w:spacing w:line="360" w:lineRule="auto"/>
                          <w:ind w:firstLine="708"/>
                        </w:pPr>
                        <w:r>
                          <w:t>Staatsgrenze</w:t>
                        </w:r>
                      </w:p>
                      <w:p w14:paraId="2CDCE589" w14:textId="3A3F697D" w:rsidR="00F537D2" w:rsidRDefault="00F537D2" w:rsidP="00F537D2">
                        <w:pPr>
                          <w:spacing w:line="360" w:lineRule="auto"/>
                          <w:ind w:firstLine="708"/>
                        </w:pPr>
                        <w:r>
                          <w:t>Bundesländergrenze</w:t>
                        </w:r>
                      </w:p>
                      <w:p w14:paraId="16ED7A59" w14:textId="18EBB184" w:rsidR="002278AB" w:rsidRDefault="002278AB" w:rsidP="00F537D2">
                        <w:pPr>
                          <w:spacing w:line="360" w:lineRule="auto"/>
                          <w:ind w:firstLine="708"/>
                        </w:pPr>
                        <w:r>
                          <w:t>Autobahn</w:t>
                        </w:r>
                      </w:p>
                      <w:p w14:paraId="4338CE09" w14:textId="6D637891" w:rsidR="00F537D2" w:rsidRDefault="00F537D2" w:rsidP="00F537D2">
                        <w:pPr>
                          <w:ind w:firstLine="708"/>
                        </w:pPr>
                        <w:r>
                          <w:t>Grenze (Ausland)</w:t>
                        </w:r>
                      </w:p>
                    </w:txbxContent>
                  </v:textbox>
                </v:shape>
                <v:oval id="Oval 63" o:spid="_x0000_s1054" style="position:absolute;left:3626;top:5324;width:1158;height:10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" fillcolor="#bba6d1" stroked="f" strokeweight="1pt">
                  <v:stroke joinstyle="miter"/>
                </v:oval>
                <v:shape id="Freihand 1663244864" o:spid="_x0000_s1055" type="#_x0000_t75" style="position:absolute;left:2518;top:7690;width:3590;height: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">
                  <v:imagedata r:id="rId69" o:title=""/>
                </v:shape>
                <v:shape id="Freihand 1663244878" o:spid="_x0000_s1056" type="#_x0000_t75" style="position:absolute;left:2291;top:9749;width:3634;height: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">
                  <v:imagedata r:id="rId70" o:title=""/>
                </v:shape>
                <v:shape id="Freihand 100" o:spid="_x0000_s1057" type="#_x0000_t75" style="position:absolute;left:2488;top:12378;width:3532;height: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">
                  <v:imagedata r:id="rId71" o:title=""/>
                </v:shape>
                <v:shape id="Freihand 1729710048" o:spid="_x0000_s1058" type="#_x0000_t75" style="position:absolute;left:2698;top:14854;width:3315;height: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">
                  <v:imagedata r:id="rId72" o:title=""/>
                </v:shape>
                <w10:wrap anchory="page"/>
              </v:group>
            </w:pict>
          </mc:Fallback>
        </mc:AlternateContent>
      </w:r>
    </w:p>
    <w:p w14:paraId="139905FE" w14:textId="28218C8B" w:rsidR="00001F1E" w:rsidRPr="00FF4D8F" w:rsidRDefault="00001F1E" w:rsidP="00D72CEE">
      <w:pPr>
        <w:spacing w:line="480" w:lineRule="auto"/>
      </w:pPr>
    </w:p>
    <w:p w14:paraId="20420ECF" w14:textId="089C78FD" w:rsidR="00001F1E" w:rsidRPr="00FF4D8F" w:rsidRDefault="00001F1E" w:rsidP="00D72CEE">
      <w:pPr>
        <w:spacing w:line="480" w:lineRule="auto"/>
      </w:pPr>
    </w:p>
    <w:p w14:paraId="0124192E" w14:textId="7A3C976D" w:rsidR="00001F1E" w:rsidRPr="00FF4D8F" w:rsidRDefault="00001F1E" w:rsidP="00D72CEE">
      <w:pPr>
        <w:spacing w:line="480" w:lineRule="auto"/>
      </w:pPr>
    </w:p>
    <w:p w14:paraId="0BBA25AF" w14:textId="7D1679B9" w:rsidR="00001F1E" w:rsidRPr="00FF4D8F" w:rsidRDefault="00001F1E" w:rsidP="00D72CEE">
      <w:pPr>
        <w:spacing w:line="480" w:lineRule="auto"/>
      </w:pPr>
    </w:p>
    <w:p w14:paraId="7E34BABE" w14:textId="55B3C223" w:rsidR="00001F1E" w:rsidRPr="00FF4D8F" w:rsidRDefault="00001F1E" w:rsidP="00D72CEE">
      <w:pPr>
        <w:spacing w:line="480" w:lineRule="auto"/>
      </w:pPr>
    </w:p>
    <w:p w14:paraId="6BC90255" w14:textId="77705678" w:rsidR="00001F1E" w:rsidRPr="00FF4D8F" w:rsidRDefault="00001F1E" w:rsidP="00D72CEE">
      <w:pPr>
        <w:spacing w:line="480" w:lineRule="auto"/>
      </w:pPr>
    </w:p>
    <w:p w14:paraId="4876ECF6" w14:textId="7DA80AB9" w:rsidR="00001F1E" w:rsidRPr="00FF4D8F" w:rsidRDefault="00001F1E" w:rsidP="00D72CEE">
      <w:pPr>
        <w:spacing w:line="480" w:lineRule="auto"/>
      </w:pPr>
    </w:p>
    <w:p w14:paraId="250E913A" w14:textId="66E126E1" w:rsidR="00001F1E" w:rsidRPr="00FF4D8F" w:rsidRDefault="00001F1E" w:rsidP="00D72CEE">
      <w:pPr>
        <w:spacing w:line="480" w:lineRule="auto"/>
      </w:pPr>
    </w:p>
    <w:p w14:paraId="29F0BA5E" w14:textId="76368889" w:rsidR="00001F1E" w:rsidRPr="00FF4D8F" w:rsidRDefault="00001F1E" w:rsidP="00D72CEE">
      <w:pPr>
        <w:spacing w:line="480" w:lineRule="auto"/>
      </w:pPr>
    </w:p>
    <w:p w14:paraId="25FFC9B7" w14:textId="45E4CA64" w:rsidR="007B02AA" w:rsidRPr="00FF4D8F" w:rsidRDefault="007B02AA" w:rsidP="00D72CEE">
      <w:pPr>
        <w:spacing w:line="480" w:lineRule="auto"/>
      </w:pPr>
    </w:p>
    <w:p w14:paraId="753543B4" w14:textId="5A0205A1" w:rsidR="00001F1E" w:rsidRPr="00FF4D8F" w:rsidRDefault="00001F1E" w:rsidP="00D72CEE">
      <w:pPr>
        <w:spacing w:line="480" w:lineRule="auto"/>
      </w:pPr>
    </w:p>
    <w:p w14:paraId="1A9EC87C" w14:textId="587DEC1A" w:rsidR="00001F1E" w:rsidRPr="00FF4D8F" w:rsidRDefault="00001F1E" w:rsidP="00D72CEE">
      <w:pPr>
        <w:spacing w:line="480" w:lineRule="auto"/>
      </w:pPr>
    </w:p>
    <w:p w14:paraId="71D77DFB" w14:textId="7308EC88" w:rsidR="00001F1E" w:rsidRPr="00FF4D8F" w:rsidRDefault="00001F1E" w:rsidP="00D72CEE">
      <w:pPr>
        <w:spacing w:line="480" w:lineRule="auto"/>
      </w:pPr>
    </w:p>
    <w:p w14:paraId="38672268" w14:textId="679FB324" w:rsidR="00001F1E" w:rsidRPr="00FF4D8F" w:rsidRDefault="00001F1E" w:rsidP="00D72CEE">
      <w:pPr>
        <w:spacing w:line="480" w:lineRule="auto"/>
      </w:pPr>
    </w:p>
    <w:p w14:paraId="74A8513A" w14:textId="1F04589D" w:rsidR="00001F1E" w:rsidRPr="00FF4D8F" w:rsidRDefault="00001F1E" w:rsidP="00D72CEE">
      <w:pPr>
        <w:spacing w:line="480" w:lineRule="auto"/>
      </w:pPr>
    </w:p>
    <w:p w14:paraId="766F66F3" w14:textId="7A731433" w:rsidR="00001F1E" w:rsidRPr="00FF4D8F" w:rsidRDefault="00001F1E" w:rsidP="00D72CEE">
      <w:pPr>
        <w:spacing w:line="480" w:lineRule="auto"/>
      </w:pPr>
    </w:p>
    <w:p w14:paraId="23DF431C" w14:textId="5FDBF7D3" w:rsidR="00001F1E" w:rsidRPr="00FF4D8F" w:rsidRDefault="00001F1E" w:rsidP="00D72CEE">
      <w:pPr>
        <w:spacing w:line="480" w:lineRule="auto"/>
      </w:pPr>
    </w:p>
    <w:p w14:paraId="7198B4FA" w14:textId="3F90C24A" w:rsidR="00001F1E" w:rsidRPr="00FF4D8F" w:rsidRDefault="00001F1E" w:rsidP="00D72CEE">
      <w:pPr>
        <w:spacing w:line="480" w:lineRule="auto"/>
      </w:pPr>
    </w:p>
    <w:p w14:paraId="33776B45" w14:textId="5C6D3515" w:rsidR="00001F1E" w:rsidRPr="00FF4D8F" w:rsidRDefault="00001F1E" w:rsidP="00D72CEE">
      <w:pPr>
        <w:spacing w:line="480" w:lineRule="auto"/>
      </w:pPr>
    </w:p>
    <w:p w14:paraId="03E55CD7" w14:textId="77777777" w:rsidR="00967BCC" w:rsidRPr="00FF4D8F" w:rsidRDefault="00967BCC" w:rsidP="00D72CEE">
      <w:pPr>
        <w:sectPr w:rsidR="00967BCC" w:rsidRPr="00FF4D8F" w:rsidSect="00F07689">
          <w:footerReference w:type="first" r:id="rId73"/>
          <w:pgSz w:w="16840" w:h="11900" w:orient="landscape"/>
          <w:pgMar w:top="1418" w:right="1134" w:bottom="1418" w:left="1803" w:header="851" w:footer="680" w:gutter="0"/>
          <w:cols w:space="708"/>
          <w:titlePg/>
          <w:docGrid w:linePitch="360"/>
        </w:sectPr>
      </w:pPr>
    </w:p>
    <w:p w14:paraId="7FE94CD7" w14:textId="59CFBD66" w:rsidR="00DA775A" w:rsidRPr="008E7F33" w:rsidRDefault="00164F50" w:rsidP="00DA775A">
      <w:pPr>
        <w:pStyle w:val="berschrift2"/>
      </w:pPr>
      <w:r>
        <w:rPr>
          <w:noProof/>
          <w:lang w:val="en-AU"/>
        </w:rPr>
        <w:lastRenderedPageBreak/>
        <w:drawing>
          <wp:anchor distT="0" distB="0" distL="114300" distR="114300" simplePos="0" relativeHeight="251750420" behindDoc="1" locked="0" layoutInCell="1" allowOverlap="1" wp14:anchorId="5CF5CD6D" wp14:editId="3F3F63B7">
            <wp:simplePos x="0" y="0"/>
            <wp:positionH relativeFrom="column">
              <wp:posOffset>-263525</wp:posOffset>
            </wp:positionH>
            <wp:positionV relativeFrom="page">
              <wp:posOffset>3264535</wp:posOffset>
            </wp:positionV>
            <wp:extent cx="6496050" cy="2476500"/>
            <wp:effectExtent l="0" t="0" r="6350" b="0"/>
            <wp:wrapTight wrapText="bothSides">
              <wp:wrapPolygon edited="0">
                <wp:start x="0" y="0"/>
                <wp:lineTo x="0" y="21489"/>
                <wp:lineTo x="21579" y="21489"/>
                <wp:lineTo x="21579" y="0"/>
                <wp:lineTo x="0" y="0"/>
              </wp:wrapPolygon>
            </wp:wrapTight>
            <wp:docPr id="1663244871" name="Grafik 1663244871" descr="Ein Bild, das Text, Schrift,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1" name="Grafik 1663244871" descr="Ein Bild, das Text, Schrift, Screenshot, Diagramm enthält.&#10;&#10;Automatisch generierte Beschreibung"/>
                    <pic:cNvPicPr/>
                  </pic:nvPicPr>
                  <pic:blipFill>
                    <a:blip r:embed="rId74">
                      <a:extLst>
                        <a:ext uri="{28A0092B-C50C-407E-A947-70E740481C1C}">
                          <a14:useLocalDpi xmlns:a14="http://schemas.microsoft.com/office/drawing/2010/main" val="0"/>
                        </a:ext>
                      </a:extLst>
                    </a:blip>
                    <a:stretch>
                      <a:fillRect/>
                    </a:stretch>
                  </pic:blipFill>
                  <pic:spPr>
                    <a:xfrm>
                      <a:off x="0" y="0"/>
                      <a:ext cx="6496050" cy="2476500"/>
                    </a:xfrm>
                    <a:prstGeom prst="rect">
                      <a:avLst/>
                    </a:prstGeom>
                    <a:ln>
                      <a:noFill/>
                    </a:ln>
                  </pic:spPr>
                </pic:pic>
              </a:graphicData>
            </a:graphic>
            <wp14:sizeRelH relativeFrom="page">
              <wp14:pctWidth>0</wp14:pctWidth>
            </wp14:sizeRelH>
            <wp14:sizeRelV relativeFrom="page">
              <wp14:pctHeight>0</wp14:pctHeight>
            </wp14:sizeRelV>
          </wp:anchor>
        </w:drawing>
      </w:r>
      <w:r w:rsidR="001905F8">
        <w:rPr>
          <w:noProof/>
        </w:rPr>
        <w:drawing>
          <wp:anchor distT="0" distB="0" distL="114300" distR="114300" simplePos="0" relativeHeight="252231700" behindDoc="0" locked="0" layoutInCell="1" allowOverlap="1" wp14:anchorId="583EC6A0" wp14:editId="0D8A6FCC">
            <wp:simplePos x="0" y="0"/>
            <wp:positionH relativeFrom="column">
              <wp:posOffset>4970780</wp:posOffset>
            </wp:positionH>
            <wp:positionV relativeFrom="page">
              <wp:posOffset>1853565</wp:posOffset>
            </wp:positionV>
            <wp:extent cx="1148080" cy="1148080"/>
            <wp:effectExtent l="0" t="0" r="0" b="0"/>
            <wp:wrapNone/>
            <wp:docPr id="1468021897" name="Grafik 1468021897" descr="Ein Bild, das Spielzeug, Hase Kaninchen, Tierfigu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21897" name="Grafik 1468021897" descr="Ein Bild, das Spielzeug, Hase Kaninchen, Tierfigur, Cartoon enthält.&#10;&#10;Automatisch generierte Beschreibu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148080" cy="1148080"/>
                    </a:xfrm>
                    <a:prstGeom prst="rect">
                      <a:avLst/>
                    </a:prstGeom>
                  </pic:spPr>
                </pic:pic>
              </a:graphicData>
            </a:graphic>
            <wp14:sizeRelH relativeFrom="page">
              <wp14:pctWidth>0</wp14:pctWidth>
            </wp14:sizeRelH>
            <wp14:sizeRelV relativeFrom="page">
              <wp14:pctHeight>0</wp14:pctHeight>
            </wp14:sizeRelV>
          </wp:anchor>
        </w:drawing>
      </w:r>
      <w:r w:rsidR="001905F8">
        <w:rPr>
          <w:noProof/>
        </w:rPr>
        <mc:AlternateContent>
          <mc:Choice Requires="wpg">
            <w:drawing>
              <wp:anchor distT="0" distB="0" distL="114300" distR="114300" simplePos="0" relativeHeight="251669524" behindDoc="0" locked="0" layoutInCell="1" allowOverlap="1" wp14:anchorId="38F73CEF" wp14:editId="6E8E09D4">
                <wp:simplePos x="0" y="0"/>
                <wp:positionH relativeFrom="margin">
                  <wp:posOffset>-265430</wp:posOffset>
                </wp:positionH>
                <wp:positionV relativeFrom="paragraph">
                  <wp:posOffset>353695</wp:posOffset>
                </wp:positionV>
                <wp:extent cx="5095240" cy="1663700"/>
                <wp:effectExtent l="0" t="0" r="0" b="0"/>
                <wp:wrapTopAndBottom/>
                <wp:docPr id="1346740582" name="Gruppieren 1"/>
                <wp:cNvGraphicFramePr/>
                <a:graphic xmlns:a="http://schemas.openxmlformats.org/drawingml/2006/main">
                  <a:graphicData uri="http://schemas.microsoft.com/office/word/2010/wordprocessingGroup">
                    <wpg:wgp>
                      <wpg:cNvGrpSpPr/>
                      <wpg:grpSpPr>
                        <a:xfrm>
                          <a:off x="0" y="0"/>
                          <a:ext cx="5095240" cy="1663700"/>
                          <a:chOff x="57149" y="314370"/>
                          <a:chExt cx="4550734" cy="1663939"/>
                        </a:xfrm>
                      </wpg:grpSpPr>
                      <wps:wsp>
                        <wps:cNvPr id="303027427" name="Rechteck: abgerundete Ecken 303027427"/>
                        <wps:cNvSpPr/>
                        <wps:spPr>
                          <a:xfrm>
                            <a:off x="57149" y="314370"/>
                            <a:ext cx="4550734" cy="165123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7229999" name="Textfeld 2087229999"/>
                        <wps:cNvSpPr txBox="1"/>
                        <wps:spPr>
                          <a:xfrm>
                            <a:off x="612379" y="443941"/>
                            <a:ext cx="3904761" cy="1534368"/>
                          </a:xfrm>
                          <a:prstGeom prst="rect">
                            <a:avLst/>
                          </a:prstGeom>
                          <a:noFill/>
                          <a:ln w="6350">
                            <a:noFill/>
                          </a:ln>
                        </wps:spPr>
                        <wps:txbx>
                          <w:txbxContent>
                            <w:p w14:paraId="696012AA" w14:textId="57869F11" w:rsidR="00DA775A" w:rsidRPr="00E35998" w:rsidRDefault="00DA775A" w:rsidP="00DA775A">
                              <w:pPr>
                                <w:pStyle w:val="berschrift3"/>
                                <w:rPr>
                                  <w:color w:val="8D82B1" w:themeColor="accent1"/>
                                  <w:sz w:val="28"/>
                                  <w:szCs w:val="28"/>
                                </w:rPr>
                              </w:pPr>
                              <w:r w:rsidRPr="00E35998">
                                <w:rPr>
                                  <w:color w:val="8D82B1" w:themeColor="accent1"/>
                                  <w:sz w:val="28"/>
                                  <w:szCs w:val="28"/>
                                </w:rPr>
                                <w:t xml:space="preserve">Aufgabe: </w:t>
                              </w:r>
                              <w:r w:rsidR="00B50A0D">
                                <w:rPr>
                                  <w:color w:val="8D82B1" w:themeColor="accent1"/>
                                  <w:sz w:val="28"/>
                                  <w:szCs w:val="28"/>
                                </w:rPr>
                                <w:t>Grafik interpretieren</w:t>
                              </w:r>
                            </w:p>
                            <w:p w14:paraId="25B8F739" w14:textId="77777777" w:rsidR="00DA775A" w:rsidRPr="00E35998" w:rsidRDefault="00DA775A" w:rsidP="00DA775A"/>
                            <w:p w14:paraId="74AB45AC" w14:textId="4B8E95FC" w:rsidR="001905F8" w:rsidRDefault="001905F8" w:rsidP="001905F8">
                              <w:pPr>
                                <w:pStyle w:val="KeinLeerraum"/>
                                <w:numPr>
                                  <w:ilvl w:val="0"/>
                                  <w:numId w:val="44"/>
                                </w:numPr>
                                <w:spacing w:after="120"/>
                              </w:pPr>
                              <w:r>
                                <w:rPr>
                                  <w:b/>
                                  <w:bCs/>
                                </w:rPr>
                                <w:t xml:space="preserve">Schau </w:t>
                              </w:r>
                              <w:r>
                                <w:t>die Grafik zu österreichischen Exporten an.</w:t>
                              </w:r>
                            </w:p>
                            <w:p w14:paraId="43F11C06" w14:textId="77CD90DD" w:rsidR="00DA775A" w:rsidRDefault="001905F8" w:rsidP="001905F8">
                              <w:pPr>
                                <w:pStyle w:val="KeinLeerraum"/>
                                <w:numPr>
                                  <w:ilvl w:val="0"/>
                                  <w:numId w:val="44"/>
                                </w:numPr>
                                <w:spacing w:after="120"/>
                              </w:pPr>
                              <w:r w:rsidRPr="001905F8">
                                <w:rPr>
                                  <w:b/>
                                  <w:bCs/>
                                </w:rPr>
                                <w:t>Kreuze</w:t>
                              </w:r>
                              <w:r>
                                <w:rPr>
                                  <w:b/>
                                  <w:bCs/>
                                </w:rPr>
                                <w:t xml:space="preserve"> an</w:t>
                              </w:r>
                              <w:r w:rsidR="009668DE">
                                <w:t>,</w:t>
                              </w:r>
                              <w:r w:rsidR="00E35998" w:rsidRPr="00E35998">
                                <w:t xml:space="preserve"> </w:t>
                              </w:r>
                              <w:r>
                                <w:t>ob die Aussagen zur Grafik richtig oder falsch sind</w:t>
                              </w:r>
                              <w:r w:rsidR="00814F18">
                                <w:t>.</w:t>
                              </w:r>
                            </w:p>
                            <w:p w14:paraId="243B765B" w14:textId="2A1586CF" w:rsidR="001905F8" w:rsidRDefault="001905F8" w:rsidP="001905F8">
                              <w:pPr>
                                <w:pStyle w:val="KeinLeerraum"/>
                                <w:numPr>
                                  <w:ilvl w:val="0"/>
                                  <w:numId w:val="44"/>
                                </w:numPr>
                                <w:spacing w:after="120"/>
                              </w:pPr>
                              <w:r>
                                <w:t xml:space="preserve">Bei „falsch“: </w:t>
                              </w:r>
                              <w:r w:rsidRPr="001905F8">
                                <w:rPr>
                                  <w:b/>
                                  <w:bCs/>
                                </w:rPr>
                                <w:t>Schreibe</w:t>
                              </w:r>
                              <w:r>
                                <w:t xml:space="preserve"> die richtige Lösung ins Feld „Begründung“.</w:t>
                              </w:r>
                            </w:p>
                            <w:p w14:paraId="15932841" w14:textId="116D4359" w:rsidR="009668DE" w:rsidRPr="00E35998" w:rsidRDefault="001905F8" w:rsidP="001905F8">
                              <w:pPr>
                                <w:pStyle w:val="KeinLeerraum"/>
                                <w:spacing w:after="120"/>
                                <w:ind w:left="708" w:firstLine="12"/>
                              </w:pPr>
                              <w:r>
                                <w:t xml:space="preserve">      </w:t>
                              </w:r>
                              <w:r w:rsidR="009668DE">
                                <w:t xml:space="preserve">(Erklärungen </w:t>
                              </w:r>
                              <w:r w:rsidR="00E43388">
                                <w:t>wichtiger</w:t>
                              </w:r>
                              <w:r w:rsidR="009668DE">
                                <w:t xml:space="preserve"> Wörter findest du am </w:t>
                              </w:r>
                              <w:r w:rsidR="009668DE" w:rsidRPr="009668DE">
                                <w:rPr>
                                  <w:i/>
                                  <w:iCs/>
                                </w:rPr>
                                <w:t>Schummelzettel</w:t>
                              </w:r>
                              <w:r w:rsidR="009668DE">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F73CEF" id="_x0000_s1059" style="position:absolute;margin-left:-20.9pt;margin-top:27.85pt;width:401.2pt;height:131pt;z-index:251669524;mso-position-horizontal-relative:margin;mso-width-relative:margin;mso-height-relative:margin" coordorigin="571,3143" coordsize="45507,1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">
                <v:roundrect id="Rechteck: abgerundete Ecken 303027427" o:spid="_x0000_s1060" style="position:absolute;left:571;top:3143;width:45507;height:1651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" fillcolor="#f2f0f8" stroked="f" strokeweight="1pt">
                  <v:stroke joinstyle="miter"/>
                </v:roundrect>
                <v:shape id="Textfeld 2087229999" o:spid="_x0000_s1061" type="#_x0000_t202" style="position:absolute;left:6123;top:4439;width:39048;height:15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" filled="f" stroked="f" strokeweight=".5pt">
                  <v:textbox>
                    <w:txbxContent>
                      <w:p w14:paraId="696012AA" w14:textId="57869F11" w:rsidR="00DA775A" w:rsidRPr="00E35998" w:rsidRDefault="00DA775A" w:rsidP="00DA775A">
                        <w:pPr>
                          <w:pStyle w:val="berschrift3"/>
                          <w:rPr>
                            <w:color w:val="8D82B1" w:themeColor="accent1"/>
                            <w:sz w:val="28"/>
                            <w:szCs w:val="28"/>
                          </w:rPr>
                        </w:pPr>
                        <w:r w:rsidRPr="00E35998">
                          <w:rPr>
                            <w:color w:val="8D82B1" w:themeColor="accent1"/>
                            <w:sz w:val="28"/>
                            <w:szCs w:val="28"/>
                          </w:rPr>
                          <w:t xml:space="preserve">Aufgabe: </w:t>
                        </w:r>
                        <w:r w:rsidR="00B50A0D">
                          <w:rPr>
                            <w:color w:val="8D82B1" w:themeColor="accent1"/>
                            <w:sz w:val="28"/>
                            <w:szCs w:val="28"/>
                          </w:rPr>
                          <w:t>Grafik interpretieren</w:t>
                        </w:r>
                      </w:p>
                      <w:p w14:paraId="25B8F739" w14:textId="77777777" w:rsidR="00DA775A" w:rsidRPr="00E35998" w:rsidRDefault="00DA775A" w:rsidP="00DA775A"/>
                      <w:p w14:paraId="74AB45AC" w14:textId="4B8E95FC" w:rsidR="001905F8" w:rsidRDefault="001905F8" w:rsidP="001905F8">
                        <w:pPr>
                          <w:pStyle w:val="KeinLeerraum"/>
                          <w:numPr>
                            <w:ilvl w:val="0"/>
                            <w:numId w:val="44"/>
                          </w:numPr>
                          <w:spacing w:after="120"/>
                        </w:pPr>
                        <w:r>
                          <w:rPr>
                            <w:b/>
                            <w:bCs/>
                          </w:rPr>
                          <w:t xml:space="preserve">Schau </w:t>
                        </w:r>
                        <w:r>
                          <w:t>die Grafik zu österreichischen Exporten an.</w:t>
                        </w:r>
                      </w:p>
                      <w:p w14:paraId="43F11C06" w14:textId="77CD90DD" w:rsidR="00DA775A" w:rsidRDefault="001905F8" w:rsidP="001905F8">
                        <w:pPr>
                          <w:pStyle w:val="KeinLeerraum"/>
                          <w:numPr>
                            <w:ilvl w:val="0"/>
                            <w:numId w:val="44"/>
                          </w:numPr>
                          <w:spacing w:after="120"/>
                        </w:pPr>
                        <w:r w:rsidRPr="001905F8">
                          <w:rPr>
                            <w:b/>
                            <w:bCs/>
                          </w:rPr>
                          <w:t>Kreuze</w:t>
                        </w:r>
                        <w:r>
                          <w:rPr>
                            <w:b/>
                            <w:bCs/>
                          </w:rPr>
                          <w:t xml:space="preserve"> an</w:t>
                        </w:r>
                        <w:r w:rsidR="009668DE">
                          <w:t>,</w:t>
                        </w:r>
                        <w:r w:rsidR="00E35998" w:rsidRPr="00E35998">
                          <w:t xml:space="preserve"> </w:t>
                        </w:r>
                        <w:r>
                          <w:t>ob die Aussagen zur Grafik richtig oder falsch sind</w:t>
                        </w:r>
                        <w:r w:rsidR="00814F18">
                          <w:t>.</w:t>
                        </w:r>
                      </w:p>
                      <w:p w14:paraId="243B765B" w14:textId="2A1586CF" w:rsidR="001905F8" w:rsidRDefault="001905F8" w:rsidP="001905F8">
                        <w:pPr>
                          <w:pStyle w:val="KeinLeerraum"/>
                          <w:numPr>
                            <w:ilvl w:val="0"/>
                            <w:numId w:val="44"/>
                          </w:numPr>
                          <w:spacing w:after="120"/>
                        </w:pPr>
                        <w:r>
                          <w:t xml:space="preserve">Bei „falsch“: </w:t>
                        </w:r>
                        <w:r w:rsidRPr="001905F8">
                          <w:rPr>
                            <w:b/>
                            <w:bCs/>
                          </w:rPr>
                          <w:t>Schreibe</w:t>
                        </w:r>
                        <w:r>
                          <w:t xml:space="preserve"> die richtige Lösung ins Feld „Begründung“.</w:t>
                        </w:r>
                      </w:p>
                      <w:p w14:paraId="15932841" w14:textId="116D4359" w:rsidR="009668DE" w:rsidRPr="00E35998" w:rsidRDefault="001905F8" w:rsidP="001905F8">
                        <w:pPr>
                          <w:pStyle w:val="KeinLeerraum"/>
                          <w:spacing w:after="120"/>
                          <w:ind w:left="708" w:firstLine="12"/>
                        </w:pPr>
                        <w:r>
                          <w:t xml:space="preserve">      </w:t>
                        </w:r>
                        <w:r w:rsidR="009668DE">
                          <w:t xml:space="preserve">(Erklärungen </w:t>
                        </w:r>
                        <w:r w:rsidR="00E43388">
                          <w:t>wichtiger</w:t>
                        </w:r>
                        <w:r w:rsidR="009668DE">
                          <w:t xml:space="preserve"> Wörter findest du am </w:t>
                        </w:r>
                        <w:r w:rsidR="009668DE" w:rsidRPr="009668DE">
                          <w:rPr>
                            <w:i/>
                            <w:iCs/>
                          </w:rPr>
                          <w:t>Schummelzettel</w:t>
                        </w:r>
                        <w:r w:rsidR="009668DE">
                          <w:t>.)</w:t>
                        </w:r>
                      </w:p>
                    </w:txbxContent>
                  </v:textbox>
                </v:shape>
                <w10:wrap type="topAndBottom" anchorx="margin"/>
              </v:group>
            </w:pict>
          </mc:Fallback>
        </mc:AlternateContent>
      </w:r>
      <w:r w:rsidR="001905F8">
        <w:rPr>
          <w:noProof/>
        </w:rPr>
        <w:drawing>
          <wp:anchor distT="0" distB="0" distL="114300" distR="114300" simplePos="0" relativeHeight="252225556" behindDoc="0" locked="0" layoutInCell="1" allowOverlap="1" wp14:anchorId="7FE5E07D" wp14:editId="2F94D67D">
            <wp:simplePos x="0" y="0"/>
            <wp:positionH relativeFrom="column">
              <wp:posOffset>-157480</wp:posOffset>
            </wp:positionH>
            <wp:positionV relativeFrom="paragraph">
              <wp:posOffset>474357</wp:posOffset>
            </wp:positionV>
            <wp:extent cx="609557" cy="609513"/>
            <wp:effectExtent l="0" t="0" r="0" b="0"/>
            <wp:wrapNone/>
            <wp:docPr id="1468021891" name="Grafik 1468021891"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r w:rsidR="0CC2CEA4">
        <w:t>M6: Station 3 – Exportnation Österreich</w:t>
      </w:r>
    </w:p>
    <w:p w14:paraId="30286C93" w14:textId="2ABE18F2" w:rsidR="00655BEE" w:rsidRPr="008E7F33" w:rsidRDefault="001905F8" w:rsidP="001905F8">
      <w:pPr>
        <w:ind w:left="7788" w:firstLine="708"/>
      </w:pPr>
      <w:r w:rsidRPr="001905F8">
        <w:rPr>
          <w:sz w:val="18"/>
          <w:szCs w:val="22"/>
        </w:rPr>
        <w:t xml:space="preserve">        </w:t>
      </w:r>
      <w:r w:rsidRPr="001905F8">
        <w:rPr>
          <w:rStyle w:val="Funotenzeichen"/>
          <w:sz w:val="18"/>
          <w:szCs w:val="22"/>
        </w:rPr>
        <w:footnoteReference w:id="9"/>
      </w:r>
    </w:p>
    <w:p w14:paraId="62606965" w14:textId="77777777" w:rsidR="00742E8E" w:rsidRPr="008E7F33" w:rsidRDefault="00742E8E" w:rsidP="00B56E8E">
      <w:pPr>
        <w:ind w:left="9103" w:right="-859"/>
      </w:pPr>
    </w:p>
    <w:tbl>
      <w:tblPr>
        <w:tblStyle w:val="Gitternetztabelle1hellAkzent3"/>
        <w:tblW w:w="10207" w:type="dxa"/>
        <w:tblInd w:w="-431" w:type="dxa"/>
        <w:tblLook w:val="04A0" w:firstRow="1" w:lastRow="0" w:firstColumn="1" w:lastColumn="0" w:noHBand="0" w:noVBand="1"/>
      </w:tblPr>
      <w:tblGrid>
        <w:gridCol w:w="3812"/>
        <w:gridCol w:w="894"/>
        <w:gridCol w:w="840"/>
        <w:gridCol w:w="4661"/>
      </w:tblGrid>
      <w:tr w:rsidR="006F6AB6" w14:paraId="4C48A3A7" w14:textId="77777777" w:rsidTr="00257C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12" w:type="dxa"/>
            <w:shd w:val="clear" w:color="auto" w:fill="F1F0F6" w:themeFill="accent5" w:themeFillTint="33"/>
          </w:tcPr>
          <w:p w14:paraId="37EF7E79" w14:textId="0B5E78B0" w:rsidR="00420198" w:rsidRDefault="00CC5E11" w:rsidP="00CC5E11">
            <w:pPr>
              <w:jc w:val="center"/>
            </w:pPr>
            <w:r>
              <w:t>Aussage</w:t>
            </w:r>
          </w:p>
        </w:tc>
        <w:tc>
          <w:tcPr>
            <w:tcW w:w="894" w:type="dxa"/>
            <w:shd w:val="clear" w:color="auto" w:fill="F1F0F6" w:themeFill="accent5" w:themeFillTint="33"/>
          </w:tcPr>
          <w:p w14:paraId="79D3AB2B" w14:textId="28F262F5" w:rsidR="00420198" w:rsidRDefault="001905F8" w:rsidP="00CC5E11">
            <w:pPr>
              <w:jc w:val="center"/>
              <w:cnfStyle w:val="100000000000" w:firstRow="1" w:lastRow="0" w:firstColumn="0" w:lastColumn="0" w:oddVBand="0" w:evenVBand="0" w:oddHBand="0" w:evenHBand="0" w:firstRowFirstColumn="0" w:firstRowLastColumn="0" w:lastRowFirstColumn="0" w:lastRowLastColumn="0"/>
            </w:pPr>
            <w:r>
              <w:t>r</w:t>
            </w:r>
            <w:r w:rsidR="00420198">
              <w:t>ichtig</w:t>
            </w:r>
          </w:p>
        </w:tc>
        <w:tc>
          <w:tcPr>
            <w:tcW w:w="840" w:type="dxa"/>
            <w:shd w:val="clear" w:color="auto" w:fill="F1F0F6" w:themeFill="accent5" w:themeFillTint="33"/>
          </w:tcPr>
          <w:p w14:paraId="485A7ED7" w14:textId="0B0716DF" w:rsidR="00420198" w:rsidRDefault="001905F8" w:rsidP="00CC5E11">
            <w:pPr>
              <w:jc w:val="center"/>
              <w:cnfStyle w:val="100000000000" w:firstRow="1" w:lastRow="0" w:firstColumn="0" w:lastColumn="0" w:oddVBand="0" w:evenVBand="0" w:oddHBand="0" w:evenHBand="0" w:firstRowFirstColumn="0" w:firstRowLastColumn="0" w:lastRowFirstColumn="0" w:lastRowLastColumn="0"/>
            </w:pPr>
            <w:r>
              <w:t>f</w:t>
            </w:r>
            <w:r w:rsidR="00420198">
              <w:t>alsch</w:t>
            </w:r>
          </w:p>
        </w:tc>
        <w:tc>
          <w:tcPr>
            <w:tcW w:w="4661" w:type="dxa"/>
            <w:shd w:val="clear" w:color="auto" w:fill="F1F0F6" w:themeFill="accent5" w:themeFillTint="33"/>
          </w:tcPr>
          <w:p w14:paraId="52C0DF70" w14:textId="6CB31106" w:rsidR="00420198" w:rsidRDefault="006F6AB6" w:rsidP="00CC5E11">
            <w:pPr>
              <w:jc w:val="center"/>
              <w:cnfStyle w:val="100000000000" w:firstRow="1" w:lastRow="0" w:firstColumn="0" w:lastColumn="0" w:oddVBand="0" w:evenVBand="0" w:oddHBand="0" w:evenHBand="0" w:firstRowFirstColumn="0" w:firstRowLastColumn="0" w:lastRowFirstColumn="0" w:lastRowLastColumn="0"/>
            </w:pPr>
            <w:r>
              <w:t>Begründung</w:t>
            </w:r>
          </w:p>
        </w:tc>
      </w:tr>
      <w:tr w:rsidR="006F6AB6" w:rsidRPr="00420198" w14:paraId="0CF1CE54" w14:textId="77777777" w:rsidTr="006F6AB6">
        <w:tc>
          <w:tcPr>
            <w:cnfStyle w:val="001000000000" w:firstRow="0" w:lastRow="0" w:firstColumn="1" w:lastColumn="0" w:oddVBand="0" w:evenVBand="0" w:oddHBand="0" w:evenHBand="0" w:firstRowFirstColumn="0" w:firstRowLastColumn="0" w:lastRowFirstColumn="0" w:lastRowLastColumn="0"/>
            <w:tcW w:w="3812" w:type="dxa"/>
          </w:tcPr>
          <w:p w14:paraId="19BB20F3" w14:textId="7C19B6C8" w:rsidR="00420198" w:rsidRPr="00420198" w:rsidRDefault="00CC5E11" w:rsidP="00420198">
            <w:pPr>
              <w:spacing w:line="276" w:lineRule="auto"/>
              <w:rPr>
                <w:b w:val="0"/>
                <w:bCs w:val="0"/>
              </w:rPr>
            </w:pPr>
            <w:r>
              <w:rPr>
                <w:b w:val="0"/>
                <w:bCs w:val="0"/>
              </w:rPr>
              <w:t>Im</w:t>
            </w:r>
            <w:r w:rsidR="00420198" w:rsidRPr="00420198">
              <w:rPr>
                <w:b w:val="0"/>
                <w:bCs w:val="0"/>
              </w:rPr>
              <w:t>porte machen mehr als 50% der österreichischen Wirtschaftsleistung aus.</w:t>
            </w:r>
          </w:p>
        </w:tc>
        <w:tc>
          <w:tcPr>
            <w:tcW w:w="894" w:type="dxa"/>
          </w:tcPr>
          <w:p w14:paraId="3AEBD79B" w14:textId="77777777" w:rsidR="00420198" w:rsidRPr="00420198" w:rsidRDefault="00420198"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840" w:type="dxa"/>
          </w:tcPr>
          <w:p w14:paraId="04BB1A2C" w14:textId="6D37FB32" w:rsidR="00420198" w:rsidRPr="00420198" w:rsidRDefault="00420198"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4661" w:type="dxa"/>
          </w:tcPr>
          <w:p w14:paraId="18E7BAB1" w14:textId="2A052FAC" w:rsidR="00420198" w:rsidRPr="00420198" w:rsidRDefault="00420198" w:rsidP="006F6AB6">
            <w:pPr>
              <w:spacing w:before="240" w:line="276" w:lineRule="auto"/>
              <w:cnfStyle w:val="000000000000" w:firstRow="0" w:lastRow="0" w:firstColumn="0" w:lastColumn="0" w:oddVBand="0" w:evenVBand="0" w:oddHBand="0" w:evenHBand="0" w:firstRowFirstColumn="0" w:firstRowLastColumn="0" w:lastRowFirstColumn="0" w:lastRowLastColumn="0"/>
            </w:pPr>
          </w:p>
        </w:tc>
      </w:tr>
      <w:tr w:rsidR="006F6AB6" w:rsidRPr="00420198" w14:paraId="10B2A30F" w14:textId="77777777" w:rsidTr="006F6AB6">
        <w:tc>
          <w:tcPr>
            <w:cnfStyle w:val="001000000000" w:firstRow="0" w:lastRow="0" w:firstColumn="1" w:lastColumn="0" w:oddVBand="0" w:evenVBand="0" w:oddHBand="0" w:evenHBand="0" w:firstRowFirstColumn="0" w:firstRowLastColumn="0" w:lastRowFirstColumn="0" w:lastRowLastColumn="0"/>
            <w:tcW w:w="3812" w:type="dxa"/>
          </w:tcPr>
          <w:p w14:paraId="33851E92" w14:textId="1F876DC7" w:rsidR="00420198" w:rsidRPr="00420198" w:rsidRDefault="00420198" w:rsidP="00420198">
            <w:pPr>
              <w:spacing w:line="276" w:lineRule="auto"/>
              <w:rPr>
                <w:b w:val="0"/>
                <w:bCs w:val="0"/>
              </w:rPr>
            </w:pPr>
            <w:r>
              <w:rPr>
                <w:b w:val="0"/>
                <w:bCs w:val="0"/>
              </w:rPr>
              <w:t>Die wichtigsten Exportländer für Österreich sind Deutschland, USA und Italien.</w:t>
            </w:r>
          </w:p>
        </w:tc>
        <w:tc>
          <w:tcPr>
            <w:tcW w:w="894" w:type="dxa"/>
          </w:tcPr>
          <w:p w14:paraId="14F28768" w14:textId="204267A4" w:rsidR="00420198" w:rsidRPr="00420198" w:rsidRDefault="00420198"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840" w:type="dxa"/>
          </w:tcPr>
          <w:p w14:paraId="37415562" w14:textId="77777777" w:rsidR="00420198" w:rsidRPr="00420198" w:rsidRDefault="00420198"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4661" w:type="dxa"/>
          </w:tcPr>
          <w:p w14:paraId="607557B5" w14:textId="77777777" w:rsidR="00420198" w:rsidRPr="00420198" w:rsidRDefault="00420198" w:rsidP="00420198">
            <w:pPr>
              <w:spacing w:line="276" w:lineRule="auto"/>
              <w:cnfStyle w:val="000000000000" w:firstRow="0" w:lastRow="0" w:firstColumn="0" w:lastColumn="0" w:oddVBand="0" w:evenVBand="0" w:oddHBand="0" w:evenHBand="0" w:firstRowFirstColumn="0" w:firstRowLastColumn="0" w:lastRowFirstColumn="0" w:lastRowLastColumn="0"/>
            </w:pPr>
          </w:p>
        </w:tc>
      </w:tr>
      <w:tr w:rsidR="006F6AB6" w:rsidRPr="00420198" w14:paraId="243796AB" w14:textId="77777777" w:rsidTr="006F6AB6">
        <w:tc>
          <w:tcPr>
            <w:cnfStyle w:val="001000000000" w:firstRow="0" w:lastRow="0" w:firstColumn="1" w:lastColumn="0" w:oddVBand="0" w:evenVBand="0" w:oddHBand="0" w:evenHBand="0" w:firstRowFirstColumn="0" w:firstRowLastColumn="0" w:lastRowFirstColumn="0" w:lastRowLastColumn="0"/>
            <w:tcW w:w="3812" w:type="dxa"/>
          </w:tcPr>
          <w:p w14:paraId="302623EF" w14:textId="4131DE81" w:rsidR="00420198" w:rsidRPr="00420198" w:rsidRDefault="00CC5E11" w:rsidP="00420198">
            <w:pPr>
              <w:spacing w:line="276" w:lineRule="auto"/>
              <w:rPr>
                <w:b w:val="0"/>
                <w:bCs w:val="0"/>
              </w:rPr>
            </w:pPr>
            <w:r>
              <w:rPr>
                <w:b w:val="0"/>
                <w:bCs w:val="0"/>
              </w:rPr>
              <w:t>Im Jahr 2023 erzielte Österreich Warenexporte im Wert von 201 Milliarden Euro. Das ist eine Exportsteigerung um 3% im Vergleich zu 2024.</w:t>
            </w:r>
          </w:p>
        </w:tc>
        <w:tc>
          <w:tcPr>
            <w:tcW w:w="894" w:type="dxa"/>
          </w:tcPr>
          <w:p w14:paraId="423D451E" w14:textId="77777777" w:rsidR="00420198" w:rsidRPr="00420198" w:rsidRDefault="00420198"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840" w:type="dxa"/>
          </w:tcPr>
          <w:p w14:paraId="439159B4" w14:textId="3454491F" w:rsidR="00420198" w:rsidRPr="00420198" w:rsidRDefault="00420198"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4661" w:type="dxa"/>
          </w:tcPr>
          <w:p w14:paraId="3A2B2502" w14:textId="240297FA" w:rsidR="00420198" w:rsidRPr="00420198" w:rsidRDefault="00420198" w:rsidP="006F6AB6">
            <w:pPr>
              <w:spacing w:before="360" w:line="276" w:lineRule="auto"/>
              <w:cnfStyle w:val="000000000000" w:firstRow="0" w:lastRow="0" w:firstColumn="0" w:lastColumn="0" w:oddVBand="0" w:evenVBand="0" w:oddHBand="0" w:evenHBand="0" w:firstRowFirstColumn="0" w:firstRowLastColumn="0" w:lastRowFirstColumn="0" w:lastRowLastColumn="0"/>
            </w:pPr>
          </w:p>
        </w:tc>
      </w:tr>
      <w:tr w:rsidR="00CC5E11" w:rsidRPr="00420198" w14:paraId="219867FC" w14:textId="77777777" w:rsidTr="006F6AB6">
        <w:tc>
          <w:tcPr>
            <w:cnfStyle w:val="001000000000" w:firstRow="0" w:lastRow="0" w:firstColumn="1" w:lastColumn="0" w:oddVBand="0" w:evenVBand="0" w:oddHBand="0" w:evenHBand="0" w:firstRowFirstColumn="0" w:firstRowLastColumn="0" w:lastRowFirstColumn="0" w:lastRowLastColumn="0"/>
            <w:tcW w:w="3812" w:type="dxa"/>
          </w:tcPr>
          <w:p w14:paraId="4C199FC8" w14:textId="3A32B95F" w:rsidR="00CC5E11" w:rsidRDefault="00CC5E11" w:rsidP="00420198">
            <w:pPr>
              <w:spacing w:line="276" w:lineRule="auto"/>
              <w:rPr>
                <w:b w:val="0"/>
                <w:bCs w:val="0"/>
              </w:rPr>
            </w:pPr>
            <w:r>
              <w:rPr>
                <w:b w:val="0"/>
                <w:bCs w:val="0"/>
              </w:rPr>
              <w:t>Die Exporte nach Amerika sind zwischen 2000 und 2023 am stärksten gestiegen.</w:t>
            </w:r>
          </w:p>
        </w:tc>
        <w:tc>
          <w:tcPr>
            <w:tcW w:w="894" w:type="dxa"/>
          </w:tcPr>
          <w:p w14:paraId="0E1392E0" w14:textId="4C6FD81F" w:rsidR="00CC5E11" w:rsidRPr="00420198" w:rsidRDefault="00CC5E11"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840" w:type="dxa"/>
          </w:tcPr>
          <w:p w14:paraId="1FF65F56" w14:textId="77777777" w:rsidR="00CC5E11" w:rsidRPr="00420198" w:rsidRDefault="00CC5E11"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4661" w:type="dxa"/>
          </w:tcPr>
          <w:p w14:paraId="49B4366A" w14:textId="77777777" w:rsidR="00CC5E11" w:rsidRPr="00420198" w:rsidRDefault="00CC5E11" w:rsidP="00420198">
            <w:pPr>
              <w:spacing w:line="276" w:lineRule="auto"/>
              <w:cnfStyle w:val="000000000000" w:firstRow="0" w:lastRow="0" w:firstColumn="0" w:lastColumn="0" w:oddVBand="0" w:evenVBand="0" w:oddHBand="0" w:evenHBand="0" w:firstRowFirstColumn="0" w:firstRowLastColumn="0" w:lastRowFirstColumn="0" w:lastRowLastColumn="0"/>
            </w:pPr>
          </w:p>
        </w:tc>
      </w:tr>
      <w:tr w:rsidR="00CC5E11" w:rsidRPr="00420198" w14:paraId="3CFCC7E8" w14:textId="77777777" w:rsidTr="006F6AB6">
        <w:tc>
          <w:tcPr>
            <w:cnfStyle w:val="001000000000" w:firstRow="0" w:lastRow="0" w:firstColumn="1" w:lastColumn="0" w:oddVBand="0" w:evenVBand="0" w:oddHBand="0" w:evenHBand="0" w:firstRowFirstColumn="0" w:firstRowLastColumn="0" w:lastRowFirstColumn="0" w:lastRowLastColumn="0"/>
            <w:tcW w:w="3812" w:type="dxa"/>
          </w:tcPr>
          <w:p w14:paraId="13A15121" w14:textId="1D1CD255" w:rsidR="00CC5E11" w:rsidRDefault="00CC5E11" w:rsidP="00420198">
            <w:pPr>
              <w:spacing w:line="276" w:lineRule="auto"/>
              <w:rPr>
                <w:b w:val="0"/>
                <w:bCs w:val="0"/>
              </w:rPr>
            </w:pPr>
            <w:r>
              <w:rPr>
                <w:b w:val="0"/>
                <w:bCs w:val="0"/>
              </w:rPr>
              <w:t>Im weltweiten Vergleich der Pro-Kopf-Exporte ist Österreich unter den</w:t>
            </w:r>
            <w:r w:rsidR="006F6AB6">
              <w:rPr>
                <w:b w:val="0"/>
                <w:bCs w:val="0"/>
              </w:rPr>
              <w:t xml:space="preserve"> führenden Ländern.</w:t>
            </w:r>
          </w:p>
        </w:tc>
        <w:tc>
          <w:tcPr>
            <w:tcW w:w="894" w:type="dxa"/>
          </w:tcPr>
          <w:p w14:paraId="2EB22D11" w14:textId="49B0998C" w:rsidR="00CC5E11" w:rsidRPr="00420198" w:rsidRDefault="00CC5E11"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840" w:type="dxa"/>
          </w:tcPr>
          <w:p w14:paraId="0477A2FF" w14:textId="77777777" w:rsidR="00CC5E11" w:rsidRPr="00420198" w:rsidRDefault="00CC5E11" w:rsidP="00420198">
            <w:pPr>
              <w:spacing w:line="276" w:lineRule="auto"/>
              <w:cnfStyle w:val="000000000000" w:firstRow="0" w:lastRow="0" w:firstColumn="0" w:lastColumn="0" w:oddVBand="0" w:evenVBand="0" w:oddHBand="0" w:evenHBand="0" w:firstRowFirstColumn="0" w:firstRowLastColumn="0" w:lastRowFirstColumn="0" w:lastRowLastColumn="0"/>
            </w:pPr>
          </w:p>
        </w:tc>
        <w:tc>
          <w:tcPr>
            <w:tcW w:w="4661" w:type="dxa"/>
          </w:tcPr>
          <w:p w14:paraId="7CB4BE7D" w14:textId="77777777" w:rsidR="00CC5E11" w:rsidRPr="00420198" w:rsidRDefault="00CC5E11" w:rsidP="00420198">
            <w:pPr>
              <w:spacing w:line="276" w:lineRule="auto"/>
              <w:cnfStyle w:val="000000000000" w:firstRow="0" w:lastRow="0" w:firstColumn="0" w:lastColumn="0" w:oddVBand="0" w:evenVBand="0" w:oddHBand="0" w:evenHBand="0" w:firstRowFirstColumn="0" w:firstRowLastColumn="0" w:lastRowFirstColumn="0" w:lastRowLastColumn="0"/>
            </w:pPr>
          </w:p>
        </w:tc>
      </w:tr>
    </w:tbl>
    <w:p w14:paraId="6086A507" w14:textId="77777777" w:rsidR="00FB16ED" w:rsidRDefault="00FB16ED" w:rsidP="00AB4618"/>
    <w:p w14:paraId="3C9497C2" w14:textId="77777777" w:rsidR="009668DE" w:rsidRDefault="009668DE" w:rsidP="00AB4618">
      <w:pPr>
        <w:sectPr w:rsidR="009668DE" w:rsidSect="00D72CEE">
          <w:footerReference w:type="first" r:id="rId76"/>
          <w:pgSz w:w="11900" w:h="16840"/>
          <w:pgMar w:top="1803" w:right="1418" w:bottom="1134" w:left="1418" w:header="851" w:footer="680" w:gutter="0"/>
          <w:cols w:space="708"/>
          <w:titlePg/>
          <w:docGrid w:linePitch="360"/>
        </w:sectPr>
      </w:pPr>
    </w:p>
    <w:p w14:paraId="25A0A700" w14:textId="7745EE96" w:rsidR="009668DE" w:rsidRDefault="007052A1" w:rsidP="00AB4618">
      <w:pPr>
        <w:rPr>
          <w:color w:val="6249AB" w:themeColor="accent6" w:themeShade="80"/>
          <w:sz w:val="32"/>
          <w:szCs w:val="44"/>
        </w:rPr>
      </w:pPr>
      <w:r>
        <w:rPr>
          <w:noProof/>
        </w:rPr>
        <w:lastRenderedPageBreak/>
        <w:drawing>
          <wp:anchor distT="0" distB="0" distL="114300" distR="114300" simplePos="0" relativeHeight="252205076" behindDoc="0" locked="0" layoutInCell="1" allowOverlap="1" wp14:anchorId="2CF2A0B0" wp14:editId="2D71F0BA">
            <wp:simplePos x="0" y="0"/>
            <wp:positionH relativeFrom="column">
              <wp:posOffset>4374175</wp:posOffset>
            </wp:positionH>
            <wp:positionV relativeFrom="paragraph">
              <wp:posOffset>-50567</wp:posOffset>
            </wp:positionV>
            <wp:extent cx="1382880" cy="1587786"/>
            <wp:effectExtent l="0" t="0" r="1905" b="0"/>
            <wp:wrapNone/>
            <wp:docPr id="1424658490" name="Grafik 1424658490" descr="Ein Bild, das Hut, Kleidung,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58490" name="Grafik 1424658490" descr="Ein Bild, das Hut, Kleidung, Cartoon, Menschliches Gesicht enthält.&#10;&#10;Automatisch generierte Beschreibu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382880" cy="1587786"/>
                    </a:xfrm>
                    <a:prstGeom prst="rect">
                      <a:avLst/>
                    </a:prstGeom>
                  </pic:spPr>
                </pic:pic>
              </a:graphicData>
            </a:graphic>
            <wp14:sizeRelH relativeFrom="page">
              <wp14:pctWidth>0</wp14:pctWidth>
            </wp14:sizeRelH>
            <wp14:sizeRelV relativeFrom="page">
              <wp14:pctHeight>0</wp14:pctHeight>
            </wp14:sizeRelV>
          </wp:anchor>
        </w:drawing>
      </w:r>
    </w:p>
    <w:p w14:paraId="488FEAA1" w14:textId="6FC86E8C" w:rsidR="009668DE" w:rsidRPr="00BB00AF" w:rsidRDefault="009668DE" w:rsidP="716A6C23">
      <w:pPr>
        <w:pBdr>
          <w:bottom w:val="single" w:sz="4" w:space="1" w:color="C3CDDF" w:themeColor="accent4"/>
        </w:pBdr>
        <w:spacing w:line="360" w:lineRule="auto"/>
        <w:rPr>
          <w:color w:val="8578AE" w:themeColor="accent5" w:themeShade="BF"/>
          <w:sz w:val="44"/>
          <w:szCs w:val="44"/>
        </w:rPr>
      </w:pPr>
      <w:r w:rsidRPr="00BB00AF">
        <w:rPr>
          <w:color w:val="8578AE" w:themeColor="accent5" w:themeShade="BF"/>
          <w:sz w:val="44"/>
          <w:szCs w:val="44"/>
        </w:rPr>
        <w:t>Schummelzettel</w:t>
      </w:r>
    </w:p>
    <w:p w14:paraId="42ACFC77" w14:textId="165E2AA8" w:rsidR="009668DE" w:rsidRDefault="009668DE" w:rsidP="00AB4618"/>
    <w:p w14:paraId="1C229043" w14:textId="7937E25A" w:rsidR="009668DE" w:rsidRDefault="009668DE" w:rsidP="003021D7">
      <w:pPr>
        <w:spacing w:line="276" w:lineRule="auto"/>
      </w:pPr>
    </w:p>
    <w:p w14:paraId="34DA693C" w14:textId="77777777" w:rsidR="0061623E" w:rsidRDefault="0061623E" w:rsidP="003021D7">
      <w:pPr>
        <w:spacing w:line="276" w:lineRule="auto"/>
      </w:pPr>
    </w:p>
    <w:p w14:paraId="276A262D" w14:textId="5FA0C735" w:rsidR="009668DE" w:rsidRPr="00BB00AF" w:rsidRDefault="00322E64" w:rsidP="003021D7">
      <w:pPr>
        <w:spacing w:line="276" w:lineRule="auto"/>
        <w:rPr>
          <w:b/>
          <w:bCs/>
          <w:color w:val="8578AE" w:themeColor="accent5" w:themeShade="BF"/>
          <w:sz w:val="32"/>
          <w:szCs w:val="32"/>
        </w:rPr>
      </w:pPr>
      <w:r w:rsidRPr="00D0D3BE">
        <w:rPr>
          <w:b/>
          <w:bCs/>
          <w:color w:val="8578AE" w:themeColor="accent5" w:themeShade="BF"/>
          <w:sz w:val="32"/>
          <w:szCs w:val="32"/>
        </w:rPr>
        <w:t>Wirtschaftsleistung:</w:t>
      </w:r>
    </w:p>
    <w:p w14:paraId="2FC51E69" w14:textId="309B8F48" w:rsidR="00322E64" w:rsidRPr="001B17BC" w:rsidRDefault="00322E64" w:rsidP="003021D7">
      <w:pPr>
        <w:spacing w:line="276" w:lineRule="auto"/>
        <w:rPr>
          <w:color w:val="8578AE" w:themeColor="accent5" w:themeShade="BF"/>
          <w:sz w:val="18"/>
          <w:szCs w:val="18"/>
        </w:rPr>
      </w:pPr>
    </w:p>
    <w:p w14:paraId="306568D7" w14:textId="74E19C2D" w:rsidR="00322E64" w:rsidRPr="003021D7" w:rsidRDefault="003021D7" w:rsidP="00114185">
      <w:pPr>
        <w:pStyle w:val="Listenabsatz"/>
        <w:numPr>
          <w:ilvl w:val="0"/>
          <w:numId w:val="23"/>
        </w:numPr>
        <w:spacing w:line="360" w:lineRule="auto"/>
        <w:rPr>
          <w:color w:val="000000" w:themeColor="text1"/>
          <w:sz w:val="28"/>
          <w:szCs w:val="40"/>
        </w:rPr>
      </w:pPr>
      <w:r w:rsidRPr="003021D7">
        <w:rPr>
          <w:color w:val="000000" w:themeColor="text1"/>
          <w:sz w:val="28"/>
          <w:szCs w:val="40"/>
        </w:rPr>
        <w:t xml:space="preserve">alle </w:t>
      </w:r>
      <w:r w:rsidRPr="00114185">
        <w:rPr>
          <w:b/>
          <w:bCs/>
          <w:color w:val="000000" w:themeColor="text1"/>
          <w:sz w:val="28"/>
          <w:szCs w:val="40"/>
        </w:rPr>
        <w:t>Güter und Dienstleistungen</w:t>
      </w:r>
      <w:r w:rsidRPr="003021D7">
        <w:rPr>
          <w:color w:val="000000" w:themeColor="text1"/>
          <w:sz w:val="28"/>
          <w:szCs w:val="40"/>
        </w:rPr>
        <w:t xml:space="preserve">, die in einem Land </w:t>
      </w:r>
      <w:r w:rsidRPr="00114185">
        <w:rPr>
          <w:b/>
          <w:bCs/>
          <w:color w:val="000000" w:themeColor="text1"/>
          <w:sz w:val="28"/>
          <w:szCs w:val="40"/>
        </w:rPr>
        <w:t>produziert</w:t>
      </w:r>
      <w:r w:rsidRPr="003021D7">
        <w:rPr>
          <w:color w:val="000000" w:themeColor="text1"/>
          <w:sz w:val="28"/>
          <w:szCs w:val="40"/>
        </w:rPr>
        <w:t xml:space="preserve"> werden (zum Beispiel in einem Jahr)</w:t>
      </w:r>
    </w:p>
    <w:p w14:paraId="771E9472" w14:textId="444BB9F8" w:rsidR="003021D7" w:rsidRPr="003021D7" w:rsidRDefault="003021D7" w:rsidP="00114185">
      <w:pPr>
        <w:pStyle w:val="Listenabsatz"/>
        <w:numPr>
          <w:ilvl w:val="0"/>
          <w:numId w:val="23"/>
        </w:numPr>
        <w:spacing w:line="360" w:lineRule="auto"/>
        <w:rPr>
          <w:b/>
          <w:bCs/>
          <w:color w:val="000000" w:themeColor="text1"/>
          <w:sz w:val="28"/>
          <w:szCs w:val="40"/>
        </w:rPr>
      </w:pPr>
      <w:r w:rsidRPr="003021D7">
        <w:rPr>
          <w:color w:val="000000" w:themeColor="text1"/>
          <w:sz w:val="28"/>
          <w:szCs w:val="40"/>
        </w:rPr>
        <w:t xml:space="preserve">Man spricht auch vom </w:t>
      </w:r>
      <w:r w:rsidRPr="003021D7">
        <w:rPr>
          <w:b/>
          <w:bCs/>
          <w:color w:val="000000" w:themeColor="text1"/>
          <w:sz w:val="28"/>
          <w:szCs w:val="40"/>
        </w:rPr>
        <w:t>Bruttoinlandsprodukt (BIP)</w:t>
      </w:r>
      <w:r w:rsidR="00114185">
        <w:rPr>
          <w:color w:val="000000" w:themeColor="text1"/>
          <w:sz w:val="28"/>
          <w:szCs w:val="40"/>
        </w:rPr>
        <w:t>.</w:t>
      </w:r>
    </w:p>
    <w:p w14:paraId="0FC1E623" w14:textId="77777777" w:rsidR="00E43388" w:rsidRPr="00322E64" w:rsidRDefault="00E43388" w:rsidP="003021D7">
      <w:pPr>
        <w:spacing w:line="276" w:lineRule="auto"/>
        <w:rPr>
          <w:color w:val="8578AE" w:themeColor="accent5" w:themeShade="BF"/>
          <w:sz w:val="32"/>
          <w:szCs w:val="44"/>
        </w:rPr>
      </w:pPr>
    </w:p>
    <w:p w14:paraId="0D9B84E5" w14:textId="089E2B8C" w:rsidR="00322E64" w:rsidRPr="00BB00AF" w:rsidRDefault="00322E64" w:rsidP="003021D7">
      <w:pPr>
        <w:spacing w:line="276" w:lineRule="auto"/>
        <w:rPr>
          <w:b/>
          <w:bCs/>
          <w:color w:val="8578AE" w:themeColor="accent5" w:themeShade="BF"/>
          <w:sz w:val="32"/>
          <w:szCs w:val="44"/>
        </w:rPr>
      </w:pPr>
      <w:r w:rsidRPr="00BB00AF">
        <w:rPr>
          <w:b/>
          <w:bCs/>
          <w:color w:val="8578AE" w:themeColor="accent5" w:themeShade="BF"/>
          <w:sz w:val="32"/>
          <w:szCs w:val="44"/>
        </w:rPr>
        <w:t>Pro-Kopf-Exporte:</w:t>
      </w:r>
    </w:p>
    <w:p w14:paraId="7D88111B" w14:textId="6805212E" w:rsidR="003021D7" w:rsidRPr="001B17BC" w:rsidRDefault="003021D7" w:rsidP="003021D7">
      <w:pPr>
        <w:spacing w:line="276" w:lineRule="auto"/>
        <w:rPr>
          <w:color w:val="000000" w:themeColor="text1"/>
          <w:sz w:val="18"/>
          <w:szCs w:val="18"/>
        </w:rPr>
      </w:pPr>
    </w:p>
    <w:p w14:paraId="316BAE6C" w14:textId="6A222FCC" w:rsidR="00114185" w:rsidRDefault="003021D7" w:rsidP="00114185">
      <w:pPr>
        <w:pStyle w:val="Listenabsatz"/>
        <w:numPr>
          <w:ilvl w:val="0"/>
          <w:numId w:val="23"/>
        </w:numPr>
        <w:spacing w:line="360" w:lineRule="auto"/>
        <w:rPr>
          <w:color w:val="000000" w:themeColor="text1"/>
          <w:sz w:val="28"/>
          <w:szCs w:val="40"/>
        </w:rPr>
      </w:pPr>
      <w:r w:rsidRPr="00114185">
        <w:rPr>
          <w:color w:val="000000" w:themeColor="text1"/>
          <w:sz w:val="28"/>
          <w:szCs w:val="40"/>
        </w:rPr>
        <w:t xml:space="preserve">Menge der Exporte im Verhältnis zu den </w:t>
      </w:r>
      <w:proofErr w:type="spellStart"/>
      <w:r w:rsidRPr="00114185">
        <w:rPr>
          <w:color w:val="000000" w:themeColor="text1"/>
          <w:sz w:val="28"/>
          <w:szCs w:val="40"/>
        </w:rPr>
        <w:t>Einwohner:innen</w:t>
      </w:r>
      <w:proofErr w:type="spellEnd"/>
    </w:p>
    <w:p w14:paraId="013788E3" w14:textId="36020E7F" w:rsidR="00114185" w:rsidRPr="00114185" w:rsidRDefault="00114185" w:rsidP="00114185">
      <w:pPr>
        <w:pStyle w:val="Listenabsatz"/>
        <w:numPr>
          <w:ilvl w:val="0"/>
          <w:numId w:val="23"/>
        </w:numPr>
        <w:spacing w:line="360" w:lineRule="auto"/>
        <w:rPr>
          <w:color w:val="000000" w:themeColor="text1"/>
          <w:sz w:val="28"/>
          <w:szCs w:val="40"/>
        </w:rPr>
      </w:pPr>
      <w:r w:rsidRPr="00114185">
        <w:rPr>
          <w:color w:val="000000" w:themeColor="text1"/>
          <w:sz w:val="28"/>
          <w:szCs w:val="40"/>
        </w:rPr>
        <w:t xml:space="preserve">Alle Länder haben </w:t>
      </w:r>
      <w:r w:rsidRPr="00114185">
        <w:rPr>
          <w:b/>
          <w:bCs/>
          <w:color w:val="000000" w:themeColor="text1"/>
          <w:sz w:val="28"/>
          <w:szCs w:val="40"/>
        </w:rPr>
        <w:t xml:space="preserve">unterschiedlich viele </w:t>
      </w:r>
      <w:proofErr w:type="spellStart"/>
      <w:r w:rsidRPr="00114185">
        <w:rPr>
          <w:b/>
          <w:bCs/>
          <w:color w:val="000000" w:themeColor="text1"/>
          <w:sz w:val="28"/>
          <w:szCs w:val="40"/>
        </w:rPr>
        <w:t>Einwohner:innen</w:t>
      </w:r>
      <w:proofErr w:type="spellEnd"/>
      <w:r w:rsidRPr="00114185">
        <w:rPr>
          <w:color w:val="000000" w:themeColor="text1"/>
          <w:sz w:val="28"/>
          <w:szCs w:val="40"/>
        </w:rPr>
        <w:t>.</w:t>
      </w:r>
    </w:p>
    <w:p w14:paraId="4BB53177" w14:textId="46567B25" w:rsidR="00114185" w:rsidRPr="00114185" w:rsidRDefault="00114185" w:rsidP="00114185">
      <w:pPr>
        <w:pStyle w:val="Listenabsatz"/>
        <w:numPr>
          <w:ilvl w:val="0"/>
          <w:numId w:val="23"/>
        </w:numPr>
        <w:spacing w:line="360" w:lineRule="auto"/>
        <w:rPr>
          <w:color w:val="000000" w:themeColor="text1"/>
          <w:sz w:val="28"/>
          <w:szCs w:val="40"/>
        </w:rPr>
      </w:pPr>
      <w:r w:rsidRPr="00114185">
        <w:rPr>
          <w:color w:val="000000" w:themeColor="text1"/>
          <w:sz w:val="28"/>
          <w:szCs w:val="40"/>
        </w:rPr>
        <w:t xml:space="preserve">Mit den Pro-Kopf-Exporten kann man besser </w:t>
      </w:r>
      <w:r w:rsidRPr="00114185">
        <w:rPr>
          <w:b/>
          <w:bCs/>
          <w:color w:val="000000" w:themeColor="text1"/>
          <w:sz w:val="28"/>
          <w:szCs w:val="40"/>
        </w:rPr>
        <w:t>vergleichen</w:t>
      </w:r>
      <w:r w:rsidRPr="00114185">
        <w:rPr>
          <w:color w:val="000000" w:themeColor="text1"/>
          <w:sz w:val="28"/>
          <w:szCs w:val="40"/>
        </w:rPr>
        <w:t>.</w:t>
      </w:r>
    </w:p>
    <w:p w14:paraId="28273C9E" w14:textId="53C4265A" w:rsidR="00114185" w:rsidRPr="00114185" w:rsidRDefault="001B17BC" w:rsidP="008768F9">
      <w:pPr>
        <w:pStyle w:val="Listenabsatz"/>
        <w:numPr>
          <w:ilvl w:val="0"/>
          <w:numId w:val="23"/>
        </w:numPr>
        <w:spacing w:after="120" w:line="360" w:lineRule="auto"/>
        <w:rPr>
          <w:color w:val="000000" w:themeColor="text1"/>
          <w:sz w:val="28"/>
          <w:szCs w:val="40"/>
        </w:rPr>
      </w:pPr>
      <w:r>
        <w:rPr>
          <w:noProof/>
          <w:color w:val="000000" w:themeColor="text1"/>
          <w:sz w:val="28"/>
          <w:szCs w:val="40"/>
        </w:rPr>
        <mc:AlternateContent>
          <mc:Choice Requires="wps">
            <w:drawing>
              <wp:anchor distT="0" distB="0" distL="114300" distR="114300" simplePos="0" relativeHeight="252247060" behindDoc="1" locked="0" layoutInCell="1" allowOverlap="1" wp14:anchorId="63D36C2C" wp14:editId="11017454">
                <wp:simplePos x="0" y="0"/>
                <wp:positionH relativeFrom="column">
                  <wp:posOffset>188595</wp:posOffset>
                </wp:positionH>
                <wp:positionV relativeFrom="page">
                  <wp:posOffset>5924638</wp:posOffset>
                </wp:positionV>
                <wp:extent cx="5661025" cy="1672590"/>
                <wp:effectExtent l="0" t="0" r="15875" b="16510"/>
                <wp:wrapNone/>
                <wp:docPr id="19" name="Rechteck 19"/>
                <wp:cNvGraphicFramePr/>
                <a:graphic xmlns:a="http://schemas.openxmlformats.org/drawingml/2006/main">
                  <a:graphicData uri="http://schemas.microsoft.com/office/word/2010/wordprocessingShape">
                    <wps:wsp>
                      <wps:cNvSpPr/>
                      <wps:spPr>
                        <a:xfrm>
                          <a:off x="0" y="0"/>
                          <a:ext cx="5661025" cy="16725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6DFACC" id="Rechteck 19" o:spid="_x0000_s1026" style="position:absolute;margin-left:14.85pt;margin-top:466.5pt;width:445.75pt;height:131.7pt;z-index:-2510694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" filled="f" strokecolor="#423a5d [1604]" strokeweight="1pt">
                <w10:wrap anchory="page"/>
              </v:rect>
            </w:pict>
          </mc:Fallback>
        </mc:AlternateContent>
      </w:r>
      <w:r w:rsidR="00114185" w:rsidRPr="00114185">
        <w:rPr>
          <w:color w:val="000000" w:themeColor="text1"/>
          <w:sz w:val="28"/>
          <w:szCs w:val="40"/>
        </w:rPr>
        <w:t xml:space="preserve">Dafür werden </w:t>
      </w:r>
      <w:r w:rsidR="00114185" w:rsidRPr="00BB00AF">
        <w:rPr>
          <w:b/>
          <w:bCs/>
          <w:color w:val="000000" w:themeColor="text1"/>
          <w:sz w:val="28"/>
          <w:szCs w:val="40"/>
        </w:rPr>
        <w:t xml:space="preserve">Exporte durch die Anzahl der </w:t>
      </w:r>
      <w:proofErr w:type="spellStart"/>
      <w:r w:rsidR="00114185" w:rsidRPr="00BB00AF">
        <w:rPr>
          <w:b/>
          <w:bCs/>
          <w:color w:val="000000" w:themeColor="text1"/>
          <w:sz w:val="28"/>
          <w:szCs w:val="40"/>
        </w:rPr>
        <w:t>Einwohner:innen</w:t>
      </w:r>
      <w:proofErr w:type="spellEnd"/>
      <w:r w:rsidR="00114185" w:rsidRPr="00114185">
        <w:rPr>
          <w:color w:val="000000" w:themeColor="text1"/>
          <w:sz w:val="28"/>
          <w:szCs w:val="40"/>
        </w:rPr>
        <w:t xml:space="preserve"> eines Landes dividiert.</w:t>
      </w:r>
    </w:p>
    <w:p w14:paraId="5726C266" w14:textId="2E24C5C7" w:rsidR="00322E64" w:rsidRPr="005760D3" w:rsidRDefault="007052A1" w:rsidP="001B17BC">
      <w:pPr>
        <w:spacing w:line="276" w:lineRule="auto"/>
        <w:ind w:left="426"/>
        <w:rPr>
          <w:color w:val="000000" w:themeColor="text1"/>
          <w:sz w:val="24"/>
          <w:szCs w:val="36"/>
        </w:rPr>
      </w:pPr>
      <w:r w:rsidRPr="001B17BC">
        <w:rPr>
          <w:b/>
          <w:bCs/>
          <w:color w:val="000000" w:themeColor="text1"/>
          <w:sz w:val="24"/>
          <w:szCs w:val="36"/>
        </w:rPr>
        <w:t>Beispiel:</w:t>
      </w:r>
      <w:r w:rsidRPr="005760D3">
        <w:rPr>
          <w:color w:val="000000" w:themeColor="text1"/>
          <w:sz w:val="24"/>
          <w:szCs w:val="36"/>
        </w:rPr>
        <w:t xml:space="preserve"> Österreich exportiert</w:t>
      </w:r>
      <w:r w:rsidR="009A4E41" w:rsidRPr="005760D3">
        <w:rPr>
          <w:color w:val="000000" w:themeColor="text1"/>
          <w:sz w:val="24"/>
          <w:szCs w:val="36"/>
        </w:rPr>
        <w:t>e</w:t>
      </w:r>
      <w:r w:rsidR="0019740A" w:rsidRPr="005760D3">
        <w:rPr>
          <w:color w:val="000000" w:themeColor="text1"/>
          <w:sz w:val="24"/>
          <w:szCs w:val="36"/>
        </w:rPr>
        <w:t xml:space="preserve"> im Jahr 202</w:t>
      </w:r>
      <w:r w:rsidR="009A4E41" w:rsidRPr="005760D3">
        <w:rPr>
          <w:color w:val="000000" w:themeColor="text1"/>
          <w:sz w:val="24"/>
          <w:szCs w:val="36"/>
        </w:rPr>
        <w:t>2</w:t>
      </w:r>
      <w:r w:rsidR="0019740A" w:rsidRPr="005760D3">
        <w:rPr>
          <w:color w:val="000000" w:themeColor="text1"/>
          <w:sz w:val="24"/>
          <w:szCs w:val="36"/>
        </w:rPr>
        <w:t xml:space="preserve"> </w:t>
      </w:r>
      <w:r w:rsidR="009A4E41" w:rsidRPr="005760D3">
        <w:rPr>
          <w:color w:val="000000" w:themeColor="text1"/>
          <w:sz w:val="24"/>
          <w:szCs w:val="36"/>
        </w:rPr>
        <w:t>Maschinen</w:t>
      </w:r>
      <w:r w:rsidR="0019740A" w:rsidRPr="005760D3">
        <w:rPr>
          <w:color w:val="000000" w:themeColor="text1"/>
          <w:sz w:val="24"/>
          <w:szCs w:val="36"/>
        </w:rPr>
        <w:t xml:space="preserve"> im Wert von </w:t>
      </w:r>
      <w:r w:rsidR="009A4E41" w:rsidRPr="005760D3">
        <w:rPr>
          <w:color w:val="000000" w:themeColor="text1"/>
          <w:sz w:val="24"/>
          <w:szCs w:val="36"/>
        </w:rPr>
        <w:t>69</w:t>
      </w:r>
      <w:r w:rsidR="0019740A" w:rsidRPr="005760D3">
        <w:rPr>
          <w:color w:val="000000" w:themeColor="text1"/>
          <w:sz w:val="24"/>
          <w:szCs w:val="36"/>
        </w:rPr>
        <w:t xml:space="preserve"> Mrd. Euro. </w:t>
      </w:r>
      <w:r w:rsidR="009A4E41" w:rsidRPr="005760D3">
        <w:rPr>
          <w:color w:val="000000" w:themeColor="text1"/>
          <w:sz w:val="24"/>
          <w:szCs w:val="36"/>
        </w:rPr>
        <w:t>In Österreich leben rund 9 Mio. Einwohner.</w:t>
      </w:r>
      <w:r w:rsidR="005760D3" w:rsidRPr="005760D3">
        <w:rPr>
          <w:noProof/>
          <w:sz w:val="16"/>
          <w:szCs w:val="21"/>
        </w:rPr>
        <w:t xml:space="preserve"> </w:t>
      </w:r>
    </w:p>
    <w:p w14:paraId="43B82418" w14:textId="33851B2E" w:rsidR="009A4E41" w:rsidRDefault="005760D3" w:rsidP="001B17BC">
      <w:pPr>
        <w:spacing w:line="276" w:lineRule="auto"/>
        <w:ind w:left="426"/>
        <w:rPr>
          <w:color w:val="000000" w:themeColor="text1"/>
          <w:sz w:val="24"/>
          <w:szCs w:val="36"/>
        </w:rPr>
      </w:pPr>
      <w:r w:rsidRPr="005760D3">
        <w:rPr>
          <w:noProof/>
          <w:color w:val="000000" w:themeColor="text1"/>
          <w:sz w:val="24"/>
          <w:szCs w:val="36"/>
        </w:rPr>
        <w:drawing>
          <wp:anchor distT="0" distB="0" distL="114300" distR="114300" simplePos="0" relativeHeight="252246036" behindDoc="0" locked="0" layoutInCell="1" allowOverlap="1" wp14:anchorId="42567251" wp14:editId="2643C5A1">
            <wp:simplePos x="0" y="0"/>
            <wp:positionH relativeFrom="column">
              <wp:posOffset>773132</wp:posOffset>
            </wp:positionH>
            <wp:positionV relativeFrom="paragraph">
              <wp:posOffset>136147</wp:posOffset>
            </wp:positionV>
            <wp:extent cx="2081719" cy="428202"/>
            <wp:effectExtent l="12700" t="12700" r="13970" b="16510"/>
            <wp:wrapNone/>
            <wp:docPr id="16" name="Grafik 16" descr="Ein Bild, das Text, Schrift, weiß, Typograf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Text, Schrift, weiß, Typografie enthält.&#10;&#10;Automatisch generierte Beschreibu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081719" cy="428202"/>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14:paraId="1E160013" w14:textId="7332603D" w:rsidR="005760D3" w:rsidRDefault="005760D3" w:rsidP="001B17BC">
      <w:pPr>
        <w:spacing w:before="120" w:after="120" w:line="276" w:lineRule="auto"/>
        <w:ind w:left="426"/>
        <w:rPr>
          <w:color w:val="000000" w:themeColor="text1"/>
          <w:sz w:val="24"/>
          <w:szCs w:val="36"/>
        </w:rPr>
      </w:pPr>
    </w:p>
    <w:p w14:paraId="67BD86E6" w14:textId="77777777" w:rsidR="005760D3" w:rsidRPr="005760D3" w:rsidRDefault="005760D3" w:rsidP="001B17BC">
      <w:pPr>
        <w:spacing w:line="276" w:lineRule="auto"/>
        <w:ind w:left="426"/>
        <w:rPr>
          <w:color w:val="000000" w:themeColor="text1"/>
          <w:sz w:val="24"/>
          <w:szCs w:val="36"/>
        </w:rPr>
      </w:pPr>
    </w:p>
    <w:p w14:paraId="192AF76F" w14:textId="7AB050C5" w:rsidR="00322E64" w:rsidRPr="005760D3" w:rsidRDefault="005760D3" w:rsidP="001B17BC">
      <w:pPr>
        <w:spacing w:line="276" w:lineRule="auto"/>
        <w:ind w:left="426"/>
        <w:rPr>
          <w:color w:val="000000" w:themeColor="text1"/>
          <w:sz w:val="24"/>
          <w:szCs w:val="36"/>
        </w:rPr>
      </w:pPr>
      <w:r w:rsidRPr="005760D3">
        <w:rPr>
          <w:color w:val="000000" w:themeColor="text1"/>
          <w:sz w:val="24"/>
          <w:szCs w:val="36"/>
        </w:rPr>
        <w:t xml:space="preserve">Das ist so, als würde </w:t>
      </w:r>
      <w:proofErr w:type="spellStart"/>
      <w:r w:rsidRPr="005760D3">
        <w:rPr>
          <w:color w:val="000000" w:themeColor="text1"/>
          <w:sz w:val="24"/>
          <w:szCs w:val="36"/>
        </w:rPr>
        <w:t>jede:r</w:t>
      </w:r>
      <w:proofErr w:type="spellEnd"/>
      <w:r w:rsidRPr="005760D3">
        <w:rPr>
          <w:color w:val="000000" w:themeColor="text1"/>
          <w:sz w:val="24"/>
          <w:szCs w:val="36"/>
        </w:rPr>
        <w:t xml:space="preserve"> </w:t>
      </w:r>
      <w:r w:rsidR="001B17BC">
        <w:rPr>
          <w:color w:val="000000" w:themeColor="text1"/>
          <w:sz w:val="24"/>
          <w:szCs w:val="36"/>
        </w:rPr>
        <w:t xml:space="preserve">einzelne </w:t>
      </w:r>
      <w:proofErr w:type="spellStart"/>
      <w:r w:rsidRPr="005760D3">
        <w:rPr>
          <w:color w:val="000000" w:themeColor="text1"/>
          <w:sz w:val="24"/>
          <w:szCs w:val="36"/>
        </w:rPr>
        <w:t>Österreicher:in</w:t>
      </w:r>
      <w:proofErr w:type="spellEnd"/>
      <w:r w:rsidRPr="005760D3">
        <w:rPr>
          <w:color w:val="000000" w:themeColor="text1"/>
          <w:sz w:val="24"/>
          <w:szCs w:val="36"/>
        </w:rPr>
        <w:t xml:space="preserve"> Maschinen um €7.666,67 ins Ausland verkaufen.</w:t>
      </w:r>
    </w:p>
    <w:p w14:paraId="3038C7CC" w14:textId="44A04E19" w:rsidR="005760D3" w:rsidRPr="003021D7" w:rsidRDefault="005760D3" w:rsidP="003021D7">
      <w:pPr>
        <w:spacing w:line="276" w:lineRule="auto"/>
        <w:rPr>
          <w:color w:val="000000" w:themeColor="text1"/>
          <w:sz w:val="32"/>
          <w:szCs w:val="44"/>
        </w:rPr>
      </w:pPr>
    </w:p>
    <w:p w14:paraId="7157C96D" w14:textId="2ADC9EAF" w:rsidR="001B17BC" w:rsidRPr="008768F9" w:rsidRDefault="001B17BC" w:rsidP="00114185">
      <w:pPr>
        <w:spacing w:line="276" w:lineRule="auto"/>
        <w:rPr>
          <w:b/>
          <w:bCs/>
          <w:color w:val="8578AE" w:themeColor="accent5" w:themeShade="BF"/>
          <w:sz w:val="28"/>
          <w:szCs w:val="40"/>
        </w:rPr>
      </w:pPr>
    </w:p>
    <w:p w14:paraId="345CAC1A" w14:textId="55DD1A61" w:rsidR="00322E64" w:rsidRPr="00BB00AF" w:rsidRDefault="00322E64" w:rsidP="00114185">
      <w:pPr>
        <w:spacing w:line="276" w:lineRule="auto"/>
        <w:rPr>
          <w:b/>
          <w:bCs/>
          <w:color w:val="8578AE" w:themeColor="accent5" w:themeShade="BF"/>
          <w:sz w:val="32"/>
          <w:szCs w:val="44"/>
        </w:rPr>
      </w:pPr>
      <w:r w:rsidRPr="00BB00AF">
        <w:rPr>
          <w:b/>
          <w:bCs/>
          <w:color w:val="8578AE" w:themeColor="accent5" w:themeShade="BF"/>
          <w:sz w:val="32"/>
          <w:szCs w:val="44"/>
        </w:rPr>
        <w:t>Exportsteigerung:</w:t>
      </w:r>
    </w:p>
    <w:p w14:paraId="74D534D1" w14:textId="2F99C4B6" w:rsidR="00114185" w:rsidRPr="001B17BC" w:rsidRDefault="00114185" w:rsidP="00114185">
      <w:pPr>
        <w:spacing w:line="276" w:lineRule="auto"/>
        <w:rPr>
          <w:color w:val="8578AE" w:themeColor="accent5" w:themeShade="BF"/>
          <w:sz w:val="18"/>
          <w:szCs w:val="18"/>
        </w:rPr>
      </w:pPr>
    </w:p>
    <w:p w14:paraId="4055CA87" w14:textId="055DEF8C" w:rsidR="009668DE" w:rsidRDefault="008768F9" w:rsidP="00AB4618">
      <w:pPr>
        <w:pStyle w:val="Listenabsatz"/>
        <w:numPr>
          <w:ilvl w:val="0"/>
          <w:numId w:val="23"/>
        </w:numPr>
        <w:spacing w:line="360" w:lineRule="auto"/>
        <w:rPr>
          <w:color w:val="000000" w:themeColor="text1"/>
          <w:sz w:val="28"/>
          <w:szCs w:val="40"/>
        </w:rPr>
      </w:pPr>
      <w:r>
        <w:rPr>
          <w:noProof/>
          <w:color w:val="000000" w:themeColor="text1"/>
          <w:sz w:val="28"/>
          <w:szCs w:val="40"/>
        </w:rPr>
        <mc:AlternateContent>
          <mc:Choice Requires="wps">
            <w:drawing>
              <wp:anchor distT="0" distB="0" distL="114300" distR="114300" simplePos="0" relativeHeight="252249108" behindDoc="1" locked="0" layoutInCell="1" allowOverlap="1" wp14:anchorId="41947281" wp14:editId="7FD86EE3">
                <wp:simplePos x="0" y="0"/>
                <wp:positionH relativeFrom="column">
                  <wp:posOffset>280670</wp:posOffset>
                </wp:positionH>
                <wp:positionV relativeFrom="page">
                  <wp:posOffset>9040840</wp:posOffset>
                </wp:positionV>
                <wp:extent cx="5485130" cy="546100"/>
                <wp:effectExtent l="0" t="0" r="13970" b="12700"/>
                <wp:wrapNone/>
                <wp:docPr id="20" name="Rechteck 20"/>
                <wp:cNvGraphicFramePr/>
                <a:graphic xmlns:a="http://schemas.openxmlformats.org/drawingml/2006/main">
                  <a:graphicData uri="http://schemas.microsoft.com/office/word/2010/wordprocessingShape">
                    <wps:wsp>
                      <wps:cNvSpPr/>
                      <wps:spPr>
                        <a:xfrm>
                          <a:off x="0" y="0"/>
                          <a:ext cx="5485130" cy="5461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50FCE1" id="Rechteck 20" o:spid="_x0000_s1026" style="position:absolute;margin-left:22.1pt;margin-top:711.9pt;width:431.9pt;height:43pt;z-index:-2510673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" filled="f" strokecolor="#423a5d [1604]" strokeweight="1pt">
                <w10:wrap anchory="page"/>
              </v:rect>
            </w:pict>
          </mc:Fallback>
        </mc:AlternateContent>
      </w:r>
      <w:r>
        <w:rPr>
          <w:b/>
          <w:bCs/>
          <w:noProof/>
          <w:color w:val="8578AE" w:themeColor="accent5" w:themeShade="BF"/>
          <w:sz w:val="32"/>
          <w:szCs w:val="44"/>
        </w:rPr>
        <mc:AlternateContent>
          <mc:Choice Requires="wps">
            <w:drawing>
              <wp:anchor distT="0" distB="0" distL="114300" distR="114300" simplePos="0" relativeHeight="252250132" behindDoc="0" locked="0" layoutInCell="1" allowOverlap="1" wp14:anchorId="0A297EF3" wp14:editId="2D22F965">
                <wp:simplePos x="0" y="0"/>
                <wp:positionH relativeFrom="column">
                  <wp:posOffset>4409695</wp:posOffset>
                </wp:positionH>
                <wp:positionV relativeFrom="paragraph">
                  <wp:posOffset>598871</wp:posOffset>
                </wp:positionV>
                <wp:extent cx="1436914" cy="558141"/>
                <wp:effectExtent l="0" t="0" r="0" b="0"/>
                <wp:wrapNone/>
                <wp:docPr id="21" name="Textfeld 21"/>
                <wp:cNvGraphicFramePr/>
                <a:graphic xmlns:a="http://schemas.openxmlformats.org/drawingml/2006/main">
                  <a:graphicData uri="http://schemas.microsoft.com/office/word/2010/wordprocessingShape">
                    <wps:wsp>
                      <wps:cNvSpPr txBox="1"/>
                      <wps:spPr>
                        <a:xfrm>
                          <a:off x="0" y="0"/>
                          <a:ext cx="1436914" cy="558141"/>
                        </a:xfrm>
                        <a:prstGeom prst="rect">
                          <a:avLst/>
                        </a:prstGeom>
                        <a:noFill/>
                        <a:ln w="6350">
                          <a:noFill/>
                        </a:ln>
                      </wps:spPr>
                      <wps:txbx>
                        <w:txbxContent>
                          <w:p w14:paraId="63064A83" w14:textId="16F29F8E" w:rsidR="008768F9" w:rsidRPr="008768F9" w:rsidRDefault="008768F9">
                            <w:pPr>
                              <w:rPr>
                                <w:color w:val="8D82B1" w:themeColor="accent1"/>
                              </w:rPr>
                            </w:pPr>
                            <w:r w:rsidRPr="008768F9">
                              <w:rPr>
                                <w:color w:val="8D82B1" w:themeColor="accent1"/>
                              </w:rPr>
                              <w:t xml:space="preserve">Exportsteigerung um </w:t>
                            </w:r>
                            <w:r w:rsidR="00F20134">
                              <w:rPr>
                                <w:color w:val="8D82B1" w:themeColor="accent1"/>
                              </w:rPr>
                              <w:t>8</w:t>
                            </w:r>
                            <w:r>
                              <w:rPr>
                                <w:color w:val="8D82B1" w:themeColor="accent1"/>
                              </w:rPr>
                              <w:t>00</w:t>
                            </w:r>
                            <w:r w:rsidRPr="008768F9">
                              <w:rPr>
                                <w:color w:val="8D82B1" w:themeColor="accent1"/>
                              </w:rPr>
                              <w:t xml:space="preserve"> M</w:t>
                            </w:r>
                            <w:r>
                              <w:rPr>
                                <w:color w:val="8D82B1" w:themeColor="accent1"/>
                              </w:rPr>
                              <w:t>io</w:t>
                            </w:r>
                            <w:r w:rsidRPr="008768F9">
                              <w:rPr>
                                <w:color w:val="8D82B1" w:themeColor="accent1"/>
                              </w:rPr>
                              <w:t>. Euro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97EF3" id="Textfeld 21" o:spid="_x0000_s1062" type="#_x0000_t202" style="position:absolute;left:0;text-align:left;margin-left:347.2pt;margin-top:47.15pt;width:113.15pt;height:43.95pt;z-index:2522501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" filled="f" stroked="f" strokeweight=".5pt">
                <v:textbox>
                  <w:txbxContent>
                    <w:p w14:paraId="63064A83" w14:textId="16F29F8E" w:rsidR="008768F9" w:rsidRPr="008768F9" w:rsidRDefault="008768F9">
                      <w:pPr>
                        <w:rPr>
                          <w:color w:val="8D82B1" w:themeColor="accent1"/>
                        </w:rPr>
                      </w:pPr>
                      <w:r w:rsidRPr="008768F9">
                        <w:rPr>
                          <w:color w:val="8D82B1" w:themeColor="accent1"/>
                        </w:rPr>
                        <w:t xml:space="preserve">Exportsteigerung um </w:t>
                      </w:r>
                      <w:r w:rsidR="00F20134">
                        <w:rPr>
                          <w:color w:val="8D82B1" w:themeColor="accent1"/>
                        </w:rPr>
                        <w:t>8</w:t>
                      </w:r>
                      <w:r>
                        <w:rPr>
                          <w:color w:val="8D82B1" w:themeColor="accent1"/>
                        </w:rPr>
                        <w:t>00</w:t>
                      </w:r>
                      <w:r w:rsidRPr="008768F9">
                        <w:rPr>
                          <w:color w:val="8D82B1" w:themeColor="accent1"/>
                        </w:rPr>
                        <w:t xml:space="preserve"> M</w:t>
                      </w:r>
                      <w:r>
                        <w:rPr>
                          <w:color w:val="8D82B1" w:themeColor="accent1"/>
                        </w:rPr>
                        <w:t>io</w:t>
                      </w:r>
                      <w:r w:rsidRPr="008768F9">
                        <w:rPr>
                          <w:color w:val="8D82B1" w:themeColor="accent1"/>
                        </w:rPr>
                        <w:t>. Euro</w:t>
                      </w:r>
                    </w:p>
                  </w:txbxContent>
                </v:textbox>
              </v:shape>
            </w:pict>
          </mc:Fallback>
        </mc:AlternateContent>
      </w:r>
      <w:r w:rsidR="00114185">
        <w:rPr>
          <w:color w:val="000000" w:themeColor="text1"/>
          <w:sz w:val="28"/>
          <w:szCs w:val="40"/>
        </w:rPr>
        <w:t xml:space="preserve">Wird in einem Jahr </w:t>
      </w:r>
      <w:r w:rsidR="00114185" w:rsidRPr="00BB00AF">
        <w:rPr>
          <w:b/>
          <w:bCs/>
          <w:color w:val="000000" w:themeColor="text1"/>
          <w:sz w:val="28"/>
          <w:szCs w:val="40"/>
        </w:rPr>
        <w:t>mehr exportiert</w:t>
      </w:r>
      <w:r w:rsidR="00114185">
        <w:rPr>
          <w:color w:val="000000" w:themeColor="text1"/>
          <w:sz w:val="28"/>
          <w:szCs w:val="40"/>
        </w:rPr>
        <w:t xml:space="preserve"> als im Jahr davor, spricht man von Exportsteigerung.</w:t>
      </w:r>
    </w:p>
    <w:p w14:paraId="7D15E25A" w14:textId="29039A3D" w:rsidR="008768F9" w:rsidRDefault="001B17BC" w:rsidP="001B17BC">
      <w:pPr>
        <w:pStyle w:val="Listenabsatz"/>
        <w:spacing w:line="360" w:lineRule="auto"/>
        <w:rPr>
          <w:color w:val="000000" w:themeColor="text1"/>
          <w:sz w:val="24"/>
          <w:szCs w:val="36"/>
        </w:rPr>
      </w:pPr>
      <w:r w:rsidRPr="001B17BC">
        <w:rPr>
          <w:b/>
          <w:bCs/>
          <w:color w:val="000000" w:themeColor="text1"/>
          <w:sz w:val="24"/>
          <w:szCs w:val="36"/>
        </w:rPr>
        <w:t>Beispiel:</w:t>
      </w:r>
      <w:r w:rsidRPr="001B17BC">
        <w:rPr>
          <w:color w:val="000000" w:themeColor="text1"/>
          <w:sz w:val="24"/>
          <w:szCs w:val="36"/>
        </w:rPr>
        <w:t xml:space="preserve"> 2022: Maschinen</w:t>
      </w:r>
      <w:r w:rsidR="008768F9">
        <w:rPr>
          <w:color w:val="000000" w:themeColor="text1"/>
          <w:sz w:val="24"/>
          <w:szCs w:val="36"/>
        </w:rPr>
        <w:t>exporte</w:t>
      </w:r>
      <w:r w:rsidRPr="001B17BC">
        <w:rPr>
          <w:color w:val="000000" w:themeColor="text1"/>
          <w:sz w:val="24"/>
          <w:szCs w:val="36"/>
        </w:rPr>
        <w:t xml:space="preserve"> um 69 Mrd. </w:t>
      </w:r>
    </w:p>
    <w:p w14:paraId="24DA012D" w14:textId="13F145C9" w:rsidR="001B17BC" w:rsidRPr="008768F9" w:rsidRDefault="008768F9" w:rsidP="008768F9">
      <w:pPr>
        <w:spacing w:line="360" w:lineRule="auto"/>
        <w:ind w:left="1416"/>
        <w:rPr>
          <w:color w:val="000000" w:themeColor="text1"/>
          <w:sz w:val="24"/>
          <w:szCs w:val="36"/>
        </w:rPr>
      </w:pPr>
      <w:r>
        <w:rPr>
          <w:color w:val="000000" w:themeColor="text1"/>
          <w:sz w:val="24"/>
          <w:szCs w:val="36"/>
        </w:rPr>
        <w:t xml:space="preserve">      </w:t>
      </w:r>
      <w:r w:rsidR="001B17BC" w:rsidRPr="008768F9">
        <w:rPr>
          <w:color w:val="000000" w:themeColor="text1"/>
          <w:sz w:val="24"/>
          <w:szCs w:val="36"/>
        </w:rPr>
        <w:t>202</w:t>
      </w:r>
      <w:r w:rsidR="00F20134">
        <w:rPr>
          <w:color w:val="000000" w:themeColor="text1"/>
          <w:sz w:val="24"/>
          <w:szCs w:val="36"/>
        </w:rPr>
        <w:t>3</w:t>
      </w:r>
      <w:r w:rsidR="001B17BC" w:rsidRPr="008768F9">
        <w:rPr>
          <w:color w:val="000000" w:themeColor="text1"/>
          <w:sz w:val="24"/>
          <w:szCs w:val="36"/>
        </w:rPr>
        <w:t>: Maschinen</w:t>
      </w:r>
      <w:r w:rsidRPr="008768F9">
        <w:rPr>
          <w:color w:val="000000" w:themeColor="text1"/>
          <w:sz w:val="24"/>
          <w:szCs w:val="36"/>
        </w:rPr>
        <w:t>exporte</w:t>
      </w:r>
      <w:r w:rsidR="001B17BC" w:rsidRPr="008768F9">
        <w:rPr>
          <w:color w:val="000000" w:themeColor="text1"/>
          <w:sz w:val="24"/>
          <w:szCs w:val="36"/>
        </w:rPr>
        <w:t xml:space="preserve"> um 69,</w:t>
      </w:r>
      <w:r w:rsidR="00F20134">
        <w:rPr>
          <w:color w:val="000000" w:themeColor="text1"/>
          <w:sz w:val="24"/>
          <w:szCs w:val="36"/>
        </w:rPr>
        <w:t>8</w:t>
      </w:r>
      <w:r w:rsidR="001B17BC" w:rsidRPr="008768F9">
        <w:rPr>
          <w:color w:val="000000" w:themeColor="text1"/>
          <w:sz w:val="24"/>
          <w:szCs w:val="36"/>
        </w:rPr>
        <w:t xml:space="preserve"> Mrd.</w:t>
      </w:r>
    </w:p>
    <w:p w14:paraId="7DCCF7C4" w14:textId="453FEC29" w:rsidR="009668DE" w:rsidRDefault="009668DE" w:rsidP="00AB4618"/>
    <w:p w14:paraId="25D6CD74" w14:textId="77777777" w:rsidR="009668DE" w:rsidRDefault="009668DE" w:rsidP="00AB4618">
      <w:pPr>
        <w:sectPr w:rsidR="009668DE" w:rsidSect="00D72CEE">
          <w:pgSz w:w="11900" w:h="16840"/>
          <w:pgMar w:top="1803" w:right="1418" w:bottom="1134" w:left="1418" w:header="851" w:footer="680" w:gutter="0"/>
          <w:cols w:space="708"/>
          <w:titlePg/>
          <w:docGrid w:linePitch="360"/>
        </w:sectPr>
      </w:pPr>
    </w:p>
    <w:p w14:paraId="4BB9FDD2" w14:textId="2CDCE38D" w:rsidR="00563DEB" w:rsidRPr="008E7F33" w:rsidRDefault="0CC2CEA4" w:rsidP="00563DEB">
      <w:pPr>
        <w:pStyle w:val="berschrift2"/>
      </w:pPr>
      <w:r>
        <w:lastRenderedPageBreak/>
        <w:t>M7: Station 4 – Außenhandelsszenarien</w:t>
      </w:r>
    </w:p>
    <w:p w14:paraId="7650EA44" w14:textId="2E893412" w:rsidR="00DA775A" w:rsidRPr="008E7F33" w:rsidRDefault="00D66D2D" w:rsidP="00D72CEE">
      <w:r>
        <w:rPr>
          <w:noProof/>
        </w:rPr>
        <mc:AlternateContent>
          <mc:Choice Requires="wpg">
            <w:drawing>
              <wp:anchor distT="0" distB="0" distL="114300" distR="114300" simplePos="0" relativeHeight="251696148" behindDoc="0" locked="0" layoutInCell="1" allowOverlap="1" wp14:anchorId="7C8F55D9" wp14:editId="5A1C0F76">
                <wp:simplePos x="0" y="0"/>
                <wp:positionH relativeFrom="margin">
                  <wp:posOffset>-11430</wp:posOffset>
                </wp:positionH>
                <wp:positionV relativeFrom="paragraph">
                  <wp:posOffset>263525</wp:posOffset>
                </wp:positionV>
                <wp:extent cx="6089015" cy="2603500"/>
                <wp:effectExtent l="0" t="0" r="6985" b="6350"/>
                <wp:wrapTopAndBottom/>
                <wp:docPr id="933538097" name="Gruppieren 1"/>
                <wp:cNvGraphicFramePr/>
                <a:graphic xmlns:a="http://schemas.openxmlformats.org/drawingml/2006/main">
                  <a:graphicData uri="http://schemas.microsoft.com/office/word/2010/wordprocessingGroup">
                    <wpg:wgp>
                      <wpg:cNvGrpSpPr/>
                      <wpg:grpSpPr>
                        <a:xfrm>
                          <a:off x="0" y="0"/>
                          <a:ext cx="6089015" cy="2603500"/>
                          <a:chOff x="57148" y="314369"/>
                          <a:chExt cx="4647558" cy="1330479"/>
                        </a:xfrm>
                      </wpg:grpSpPr>
                      <wps:wsp>
                        <wps:cNvPr id="1912371639" name="Rechteck: abgerundete Ecken 1912371639"/>
                        <wps:cNvSpPr/>
                        <wps:spPr>
                          <a:xfrm>
                            <a:off x="57148" y="314369"/>
                            <a:ext cx="4647558" cy="133047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1417865" name="Textfeld 1731417865"/>
                        <wps:cNvSpPr txBox="1"/>
                        <wps:spPr>
                          <a:xfrm>
                            <a:off x="730848" y="398789"/>
                            <a:ext cx="3840572" cy="1213608"/>
                          </a:xfrm>
                          <a:prstGeom prst="rect">
                            <a:avLst/>
                          </a:prstGeom>
                          <a:noFill/>
                          <a:ln w="6350">
                            <a:noFill/>
                          </a:ln>
                        </wps:spPr>
                        <wps:txbx>
                          <w:txbxContent>
                            <w:p w14:paraId="03CD4DF6" w14:textId="023A0A6C" w:rsidR="00563DEB" w:rsidRPr="00B50A0D" w:rsidRDefault="00563DEB" w:rsidP="00563DEB">
                              <w:pPr>
                                <w:pStyle w:val="berschrift3"/>
                                <w:rPr>
                                  <w:color w:val="8D82B1" w:themeColor="accent1"/>
                                  <w:sz w:val="28"/>
                                  <w:szCs w:val="28"/>
                                </w:rPr>
                              </w:pPr>
                              <w:r w:rsidRPr="00B50A0D">
                                <w:rPr>
                                  <w:color w:val="8D82B1" w:themeColor="accent1"/>
                                  <w:sz w:val="28"/>
                                  <w:szCs w:val="28"/>
                                </w:rPr>
                                <w:t>Aufgabe</w:t>
                              </w:r>
                              <w:r w:rsidR="004F2148">
                                <w:rPr>
                                  <w:color w:val="8D82B1" w:themeColor="accent1"/>
                                  <w:sz w:val="28"/>
                                  <w:szCs w:val="28"/>
                                </w:rPr>
                                <w:t xml:space="preserve"> 1</w:t>
                              </w:r>
                              <w:r w:rsidRPr="00B50A0D">
                                <w:rPr>
                                  <w:color w:val="8D82B1" w:themeColor="accent1"/>
                                  <w:sz w:val="28"/>
                                  <w:szCs w:val="28"/>
                                </w:rPr>
                                <w:t xml:space="preserve">: </w:t>
                              </w:r>
                              <w:r w:rsidR="004715B8">
                                <w:rPr>
                                  <w:color w:val="8D82B1" w:themeColor="accent1"/>
                                  <w:sz w:val="28"/>
                                  <w:szCs w:val="28"/>
                                </w:rPr>
                                <w:t>Situation</w:t>
                              </w:r>
                              <w:r w:rsidR="00B50A0D" w:rsidRPr="00B50A0D">
                                <w:rPr>
                                  <w:color w:val="8D82B1" w:themeColor="accent1"/>
                                  <w:sz w:val="28"/>
                                  <w:szCs w:val="28"/>
                                </w:rPr>
                                <w:t xml:space="preserve"> erklären</w:t>
                              </w:r>
                              <w:r w:rsidR="002858AA">
                                <w:rPr>
                                  <w:color w:val="8D82B1" w:themeColor="accent1"/>
                                  <w:sz w:val="28"/>
                                  <w:szCs w:val="28"/>
                                </w:rPr>
                                <w:t xml:space="preserve"> (</w:t>
                              </w:r>
                              <w:proofErr w:type="spellStart"/>
                              <w:r w:rsidR="002858AA">
                                <w:rPr>
                                  <w:color w:val="8D82B1" w:themeColor="accent1"/>
                                  <w:sz w:val="28"/>
                                  <w:szCs w:val="28"/>
                                </w:rPr>
                                <w:t>Partner:innenarbeit</w:t>
                              </w:r>
                              <w:proofErr w:type="spellEnd"/>
                              <w:r w:rsidR="002858AA">
                                <w:rPr>
                                  <w:color w:val="8D82B1" w:themeColor="accent1"/>
                                  <w:sz w:val="28"/>
                                  <w:szCs w:val="28"/>
                                </w:rPr>
                                <w:t>)</w:t>
                              </w:r>
                            </w:p>
                            <w:p w14:paraId="76348173" w14:textId="77777777" w:rsidR="00563DEB" w:rsidRPr="00B50A0D" w:rsidRDefault="00563DEB" w:rsidP="00563DEB"/>
                            <w:p w14:paraId="527F1C55" w14:textId="210C5751" w:rsidR="00B335CB" w:rsidRDefault="002858AA" w:rsidP="00563DEB">
                              <w:pPr>
                                <w:pStyle w:val="KeinLeerraum"/>
                                <w:spacing w:after="120"/>
                              </w:pPr>
                              <w:r>
                                <w:t xml:space="preserve">Ihr findet </w:t>
                              </w:r>
                              <w:r w:rsidR="00B50A0D" w:rsidRPr="00B50A0D">
                                <w:t>an dieser Station</w:t>
                              </w:r>
                              <w:r w:rsidR="00B50A0D">
                                <w:t xml:space="preserve"> </w:t>
                              </w:r>
                              <w:r w:rsidR="004715B8">
                                <w:t>Beispiele</w:t>
                              </w:r>
                              <w:r w:rsidR="00B50A0D">
                                <w:t xml:space="preserve">, die eine Handelssituation zwischen den </w:t>
                              </w:r>
                              <w:r w:rsidR="00743403">
                                <w:t xml:space="preserve">aufgelegten </w:t>
                              </w:r>
                              <w:r w:rsidR="00B50A0D">
                                <w:t>Ländern darstell</w:t>
                              </w:r>
                              <w:r>
                                <w:t xml:space="preserve">en. Wählt </w:t>
                              </w:r>
                              <w:r w:rsidRPr="003D7FF1">
                                <w:rPr>
                                  <w:u w:val="single"/>
                                </w:rPr>
                                <w:t>eine</w:t>
                              </w:r>
                              <w:r>
                                <w:t xml:space="preserve"> davon aus.</w:t>
                              </w:r>
                            </w:p>
                            <w:p w14:paraId="575703A0" w14:textId="640EC9FB" w:rsidR="00563DEB" w:rsidRDefault="00B335CB" w:rsidP="007F5A0C">
                              <w:pPr>
                                <w:pStyle w:val="KeinLeerraum"/>
                                <w:numPr>
                                  <w:ilvl w:val="0"/>
                                  <w:numId w:val="25"/>
                                </w:numPr>
                                <w:ind w:left="714" w:hanging="357"/>
                              </w:pPr>
                              <w:r w:rsidRPr="003D7FF1">
                                <w:rPr>
                                  <w:b/>
                                  <w:bCs/>
                                </w:rPr>
                                <w:t>Kleb</w:t>
                              </w:r>
                              <w:r w:rsidR="002858AA" w:rsidRPr="003D7FF1">
                                <w:rPr>
                                  <w:b/>
                                  <w:bCs/>
                                </w:rPr>
                                <w:t>t</w:t>
                              </w:r>
                              <w:r>
                                <w:t xml:space="preserve"> die </w:t>
                              </w:r>
                              <w:r w:rsidR="002858AA" w:rsidRPr="00AB4618">
                                <w:rPr>
                                  <w:u w:val="single"/>
                                </w:rPr>
                                <w:t>kleinen</w:t>
                              </w:r>
                              <w:r w:rsidR="002858AA">
                                <w:t xml:space="preserve"> </w:t>
                              </w:r>
                              <w:r>
                                <w:t xml:space="preserve">Bilder so auf </w:t>
                              </w:r>
                              <w:r w:rsidR="002858AA">
                                <w:t>euer</w:t>
                              </w:r>
                              <w:r>
                                <w:t xml:space="preserve"> Blatt, wie </w:t>
                              </w:r>
                              <w:r w:rsidR="002858AA">
                                <w:t>ihr</w:t>
                              </w:r>
                              <w:r>
                                <w:t xml:space="preserve"> </w:t>
                              </w:r>
                              <w:r w:rsidR="0089731A">
                                <w:t xml:space="preserve">das </w:t>
                              </w:r>
                              <w:r w:rsidR="004715B8">
                                <w:t>Beispiel</w:t>
                              </w:r>
                              <w:r>
                                <w:t xml:space="preserve"> vor </w:t>
                              </w:r>
                              <w:r w:rsidR="002858AA">
                                <w:t>euch</w:t>
                              </w:r>
                              <w:r>
                                <w:t xml:space="preserve"> </w:t>
                              </w:r>
                              <w:r w:rsidR="002858AA">
                                <w:t>seht</w:t>
                              </w:r>
                              <w:r>
                                <w:t>.</w:t>
                              </w:r>
                            </w:p>
                            <w:p w14:paraId="4228646C" w14:textId="77777777" w:rsidR="00CD2352" w:rsidRDefault="00B335CB" w:rsidP="00CD2352">
                              <w:pPr>
                                <w:pStyle w:val="KeinLeerraum"/>
                                <w:numPr>
                                  <w:ilvl w:val="0"/>
                                  <w:numId w:val="25"/>
                                </w:numPr>
                                <w:ind w:left="714" w:hanging="357"/>
                              </w:pPr>
                              <w:r w:rsidRPr="003D7FF1">
                                <w:rPr>
                                  <w:b/>
                                  <w:bCs/>
                                </w:rPr>
                                <w:t>B</w:t>
                              </w:r>
                              <w:r w:rsidR="00CD2352">
                                <w:rPr>
                                  <w:b/>
                                  <w:bCs/>
                                </w:rPr>
                                <w:t xml:space="preserve">esprecht </w:t>
                              </w:r>
                              <w:r w:rsidR="00CD2352">
                                <w:t xml:space="preserve">gemeinsam, was ihr seht. </w:t>
                              </w:r>
                              <w:r w:rsidR="00CD2352" w:rsidRPr="00CD2352">
                                <w:rPr>
                                  <w:b/>
                                  <w:bCs/>
                                </w:rPr>
                                <w:t>Überlegt</w:t>
                              </w:r>
                              <w:r w:rsidR="00CD2352">
                                <w:t xml:space="preserve">, welche Länder das sein könnten und wie sich der Handel mit diesen Ressourcen auf die Umwelt auswirken könnte. </w:t>
                              </w:r>
                            </w:p>
                            <w:p w14:paraId="1C7FB824" w14:textId="0FB0FAA7" w:rsidR="00B335CB" w:rsidRDefault="00CD2352" w:rsidP="00615A86">
                              <w:pPr>
                                <w:pStyle w:val="KeinLeerraum"/>
                                <w:numPr>
                                  <w:ilvl w:val="0"/>
                                  <w:numId w:val="25"/>
                                </w:numPr>
                                <w:ind w:left="714" w:hanging="357"/>
                              </w:pPr>
                              <w:r>
                                <w:rPr>
                                  <w:b/>
                                  <w:bCs/>
                                </w:rPr>
                                <w:t>B</w:t>
                              </w:r>
                              <w:r w:rsidR="00B335CB" w:rsidRPr="00CD2352">
                                <w:rPr>
                                  <w:b/>
                                  <w:bCs/>
                                </w:rPr>
                                <w:t>eschreib</w:t>
                              </w:r>
                              <w:r w:rsidR="002858AA" w:rsidRPr="00CD2352">
                                <w:rPr>
                                  <w:b/>
                                  <w:bCs/>
                                </w:rPr>
                                <w:t>t</w:t>
                              </w:r>
                              <w:r w:rsidR="00B335CB">
                                <w:t xml:space="preserve"> die Situation möglichst genau</w:t>
                              </w:r>
                              <w:r w:rsidR="003D7FF1">
                                <w:t xml:space="preserve"> und verwendet Fachbegriffe</w:t>
                              </w:r>
                              <w:r w:rsidR="00B335CB">
                                <w:t>!</w:t>
                              </w:r>
                              <w:r w:rsidR="00E8473A">
                                <w:t xml:space="preserve"> </w:t>
                              </w:r>
                              <w:r w:rsidR="00615A86">
                                <w:t xml:space="preserve">Die Auswirkungen auf die Umwelt müsst ihr beschreiben. </w:t>
                              </w:r>
                              <w:r w:rsidR="00E8473A">
                                <w:t>Schau</w:t>
                              </w:r>
                              <w:r>
                                <w:t>t euch</w:t>
                              </w:r>
                              <w:r w:rsidR="00E8473A">
                                <w:t xml:space="preserve"> dazu das Beispiel auf der nächsten Seite an.</w:t>
                              </w:r>
                              <w:r w:rsidR="00615A86">
                                <w:t xml:space="preserve"> </w:t>
                              </w:r>
                              <w:r w:rsidR="00615A86" w:rsidRPr="00615A86">
                                <w:rPr>
                                  <w:b/>
                                  <w:bCs/>
                                </w:rPr>
                                <w:t>Holt</w:t>
                              </w:r>
                              <w:r w:rsidR="00615A86">
                                <w:t xml:space="preserve"> euch Hilfe bei eurer Lehrperson, wenn ihr unsicher seid.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8F55D9" id="_x0000_s1063" style="position:absolute;margin-left:-.9pt;margin-top:20.75pt;width:479.45pt;height:205pt;z-index:251696148;mso-position-horizontal-relative:margin;mso-width-relative:margin;mso-height-relative:margin" coordorigin="571,3143" coordsize="46475,13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">
                <v:roundrect id="Rechteck: abgerundete Ecken 1912371639" o:spid="_x0000_s1064" style="position:absolute;left:571;top:3143;width:46476;height:133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" fillcolor="#f2f0f8" stroked="f" strokeweight="1pt">
                  <v:stroke joinstyle="miter"/>
                </v:roundrect>
                <v:shape id="Textfeld 1731417865" o:spid="_x0000_s1065" type="#_x0000_t202" style="position:absolute;left:7308;top:3987;width:38406;height:12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" filled="f" stroked="f" strokeweight=".5pt">
                  <v:textbox>
                    <w:txbxContent>
                      <w:p w14:paraId="03CD4DF6" w14:textId="023A0A6C" w:rsidR="00563DEB" w:rsidRPr="00B50A0D" w:rsidRDefault="00563DEB" w:rsidP="00563DEB">
                        <w:pPr>
                          <w:pStyle w:val="berschrift3"/>
                          <w:rPr>
                            <w:color w:val="8D82B1" w:themeColor="accent1"/>
                            <w:sz w:val="28"/>
                            <w:szCs w:val="28"/>
                          </w:rPr>
                        </w:pPr>
                        <w:r w:rsidRPr="00B50A0D">
                          <w:rPr>
                            <w:color w:val="8D82B1" w:themeColor="accent1"/>
                            <w:sz w:val="28"/>
                            <w:szCs w:val="28"/>
                          </w:rPr>
                          <w:t>Aufgabe</w:t>
                        </w:r>
                        <w:r w:rsidR="004F2148">
                          <w:rPr>
                            <w:color w:val="8D82B1" w:themeColor="accent1"/>
                            <w:sz w:val="28"/>
                            <w:szCs w:val="28"/>
                          </w:rPr>
                          <w:t xml:space="preserve"> 1</w:t>
                        </w:r>
                        <w:r w:rsidRPr="00B50A0D">
                          <w:rPr>
                            <w:color w:val="8D82B1" w:themeColor="accent1"/>
                            <w:sz w:val="28"/>
                            <w:szCs w:val="28"/>
                          </w:rPr>
                          <w:t xml:space="preserve">: </w:t>
                        </w:r>
                        <w:r w:rsidR="004715B8">
                          <w:rPr>
                            <w:color w:val="8D82B1" w:themeColor="accent1"/>
                            <w:sz w:val="28"/>
                            <w:szCs w:val="28"/>
                          </w:rPr>
                          <w:t>Situation</w:t>
                        </w:r>
                        <w:r w:rsidR="00B50A0D" w:rsidRPr="00B50A0D">
                          <w:rPr>
                            <w:color w:val="8D82B1" w:themeColor="accent1"/>
                            <w:sz w:val="28"/>
                            <w:szCs w:val="28"/>
                          </w:rPr>
                          <w:t xml:space="preserve"> erklären</w:t>
                        </w:r>
                        <w:r w:rsidR="002858AA">
                          <w:rPr>
                            <w:color w:val="8D82B1" w:themeColor="accent1"/>
                            <w:sz w:val="28"/>
                            <w:szCs w:val="28"/>
                          </w:rPr>
                          <w:t xml:space="preserve"> (</w:t>
                        </w:r>
                        <w:proofErr w:type="spellStart"/>
                        <w:proofErr w:type="gramStart"/>
                        <w:r w:rsidR="002858AA">
                          <w:rPr>
                            <w:color w:val="8D82B1" w:themeColor="accent1"/>
                            <w:sz w:val="28"/>
                            <w:szCs w:val="28"/>
                          </w:rPr>
                          <w:t>Partner:innenarbeit</w:t>
                        </w:r>
                        <w:proofErr w:type="spellEnd"/>
                        <w:proofErr w:type="gramEnd"/>
                        <w:r w:rsidR="002858AA">
                          <w:rPr>
                            <w:color w:val="8D82B1" w:themeColor="accent1"/>
                            <w:sz w:val="28"/>
                            <w:szCs w:val="28"/>
                          </w:rPr>
                          <w:t>)</w:t>
                        </w:r>
                      </w:p>
                      <w:p w14:paraId="76348173" w14:textId="77777777" w:rsidR="00563DEB" w:rsidRPr="00B50A0D" w:rsidRDefault="00563DEB" w:rsidP="00563DEB"/>
                      <w:p w14:paraId="527F1C55" w14:textId="210C5751" w:rsidR="00B335CB" w:rsidRDefault="002858AA" w:rsidP="00563DEB">
                        <w:pPr>
                          <w:pStyle w:val="KeinLeerraum"/>
                          <w:spacing w:after="120"/>
                        </w:pPr>
                        <w:r>
                          <w:t xml:space="preserve">Ihr findet </w:t>
                        </w:r>
                        <w:r w:rsidR="00B50A0D" w:rsidRPr="00B50A0D">
                          <w:t>an dieser Station</w:t>
                        </w:r>
                        <w:r w:rsidR="00B50A0D">
                          <w:t xml:space="preserve"> </w:t>
                        </w:r>
                        <w:r w:rsidR="004715B8">
                          <w:t>Beispiele</w:t>
                        </w:r>
                        <w:r w:rsidR="00B50A0D">
                          <w:t xml:space="preserve">, die eine Handelssituation zwischen den </w:t>
                        </w:r>
                        <w:r w:rsidR="00743403">
                          <w:t xml:space="preserve">aufgelegten </w:t>
                        </w:r>
                        <w:r w:rsidR="00B50A0D">
                          <w:t>Ländern darstell</w:t>
                        </w:r>
                        <w:r>
                          <w:t xml:space="preserve">en. Wählt </w:t>
                        </w:r>
                        <w:r w:rsidRPr="003D7FF1">
                          <w:rPr>
                            <w:u w:val="single"/>
                          </w:rPr>
                          <w:t>eine</w:t>
                        </w:r>
                        <w:r>
                          <w:t xml:space="preserve"> davon aus.</w:t>
                        </w:r>
                      </w:p>
                      <w:p w14:paraId="575703A0" w14:textId="640EC9FB" w:rsidR="00563DEB" w:rsidRDefault="00B335CB" w:rsidP="007F5A0C">
                        <w:pPr>
                          <w:pStyle w:val="KeinLeerraum"/>
                          <w:numPr>
                            <w:ilvl w:val="0"/>
                            <w:numId w:val="25"/>
                          </w:numPr>
                          <w:ind w:left="714" w:hanging="357"/>
                        </w:pPr>
                        <w:r w:rsidRPr="003D7FF1">
                          <w:rPr>
                            <w:b/>
                            <w:bCs/>
                          </w:rPr>
                          <w:t>Kleb</w:t>
                        </w:r>
                        <w:r w:rsidR="002858AA" w:rsidRPr="003D7FF1">
                          <w:rPr>
                            <w:b/>
                            <w:bCs/>
                          </w:rPr>
                          <w:t>t</w:t>
                        </w:r>
                        <w:r>
                          <w:t xml:space="preserve"> die </w:t>
                        </w:r>
                        <w:r w:rsidR="002858AA" w:rsidRPr="00AB4618">
                          <w:rPr>
                            <w:u w:val="single"/>
                          </w:rPr>
                          <w:t>kleinen</w:t>
                        </w:r>
                        <w:r w:rsidR="002858AA">
                          <w:t xml:space="preserve"> </w:t>
                        </w:r>
                        <w:r>
                          <w:t xml:space="preserve">Bilder so </w:t>
                        </w:r>
                        <w:proofErr w:type="gramStart"/>
                        <w:r>
                          <w:t xml:space="preserve">auf </w:t>
                        </w:r>
                        <w:r w:rsidR="002858AA">
                          <w:t>euer</w:t>
                        </w:r>
                        <w:r>
                          <w:t xml:space="preserve"> Blatt</w:t>
                        </w:r>
                        <w:proofErr w:type="gramEnd"/>
                        <w:r>
                          <w:t xml:space="preserve">, wie </w:t>
                        </w:r>
                        <w:r w:rsidR="002858AA">
                          <w:t>ihr</w:t>
                        </w:r>
                        <w:r>
                          <w:t xml:space="preserve"> </w:t>
                        </w:r>
                        <w:r w:rsidR="0089731A">
                          <w:t xml:space="preserve">das </w:t>
                        </w:r>
                        <w:r w:rsidR="004715B8">
                          <w:t>Beispiel</w:t>
                        </w:r>
                        <w:r>
                          <w:t xml:space="preserve"> vor </w:t>
                        </w:r>
                        <w:r w:rsidR="002858AA">
                          <w:t>euch</w:t>
                        </w:r>
                        <w:r>
                          <w:t xml:space="preserve"> </w:t>
                        </w:r>
                        <w:r w:rsidR="002858AA">
                          <w:t>seht</w:t>
                        </w:r>
                        <w:r>
                          <w:t>.</w:t>
                        </w:r>
                      </w:p>
                      <w:p w14:paraId="4228646C" w14:textId="77777777" w:rsidR="00CD2352" w:rsidRDefault="00B335CB" w:rsidP="00CD2352">
                        <w:pPr>
                          <w:pStyle w:val="KeinLeerraum"/>
                          <w:numPr>
                            <w:ilvl w:val="0"/>
                            <w:numId w:val="25"/>
                          </w:numPr>
                          <w:ind w:left="714" w:hanging="357"/>
                        </w:pPr>
                        <w:r w:rsidRPr="003D7FF1">
                          <w:rPr>
                            <w:b/>
                            <w:bCs/>
                          </w:rPr>
                          <w:t>B</w:t>
                        </w:r>
                        <w:r w:rsidR="00CD2352">
                          <w:rPr>
                            <w:b/>
                            <w:bCs/>
                          </w:rPr>
                          <w:t xml:space="preserve">esprecht </w:t>
                        </w:r>
                        <w:r w:rsidR="00CD2352">
                          <w:t xml:space="preserve">gemeinsam, was ihr seht. </w:t>
                        </w:r>
                        <w:r w:rsidR="00CD2352" w:rsidRPr="00CD2352">
                          <w:rPr>
                            <w:b/>
                            <w:bCs/>
                          </w:rPr>
                          <w:t>Überlegt</w:t>
                        </w:r>
                        <w:r w:rsidR="00CD2352">
                          <w:t xml:space="preserve">, welche Länder das sein könnten und wie sich der Handel mit diesen Ressourcen auf die Umwelt auswirken könnte. </w:t>
                        </w:r>
                      </w:p>
                      <w:p w14:paraId="1C7FB824" w14:textId="0FB0FAA7" w:rsidR="00B335CB" w:rsidRDefault="00CD2352" w:rsidP="00615A86">
                        <w:pPr>
                          <w:pStyle w:val="KeinLeerraum"/>
                          <w:numPr>
                            <w:ilvl w:val="0"/>
                            <w:numId w:val="25"/>
                          </w:numPr>
                          <w:ind w:left="714" w:hanging="357"/>
                        </w:pPr>
                        <w:r>
                          <w:rPr>
                            <w:b/>
                            <w:bCs/>
                          </w:rPr>
                          <w:t>B</w:t>
                        </w:r>
                        <w:r w:rsidR="00B335CB" w:rsidRPr="00CD2352">
                          <w:rPr>
                            <w:b/>
                            <w:bCs/>
                          </w:rPr>
                          <w:t>eschreib</w:t>
                        </w:r>
                        <w:r w:rsidR="002858AA" w:rsidRPr="00CD2352">
                          <w:rPr>
                            <w:b/>
                            <w:bCs/>
                          </w:rPr>
                          <w:t>t</w:t>
                        </w:r>
                        <w:r w:rsidR="00B335CB">
                          <w:t xml:space="preserve"> die Situation möglichst genau</w:t>
                        </w:r>
                        <w:r w:rsidR="003D7FF1">
                          <w:t xml:space="preserve"> und verwendet Fachbegriffe</w:t>
                        </w:r>
                        <w:r w:rsidR="00B335CB">
                          <w:t>!</w:t>
                        </w:r>
                        <w:r w:rsidR="00E8473A">
                          <w:t xml:space="preserve"> </w:t>
                        </w:r>
                        <w:r w:rsidR="00615A86">
                          <w:t xml:space="preserve">Die Auswirkungen auf die Umwelt müsst ihr beschreiben. </w:t>
                        </w:r>
                        <w:r w:rsidR="00E8473A">
                          <w:t>Schau</w:t>
                        </w:r>
                        <w:r>
                          <w:t>t euch</w:t>
                        </w:r>
                        <w:r w:rsidR="00E8473A">
                          <w:t xml:space="preserve"> dazu das Beispiel auf der nächsten Seite an.</w:t>
                        </w:r>
                        <w:r w:rsidR="00615A86">
                          <w:t xml:space="preserve"> </w:t>
                        </w:r>
                        <w:r w:rsidR="00615A86" w:rsidRPr="00615A86">
                          <w:rPr>
                            <w:b/>
                            <w:bCs/>
                          </w:rPr>
                          <w:t>Holt</w:t>
                        </w:r>
                        <w:r w:rsidR="00615A86">
                          <w:t xml:space="preserve"> euch Hilfe bei eurer Lehrperson, wenn ihr unsicher seid.</w:t>
                        </w:r>
                      </w:p>
                    </w:txbxContent>
                  </v:textbox>
                </v:shape>
                <w10:wrap type="topAndBottom" anchorx="margin"/>
              </v:group>
            </w:pict>
          </mc:Fallback>
        </mc:AlternateContent>
      </w:r>
      <w:r w:rsidR="008626AA">
        <w:rPr>
          <w:noProof/>
        </w:rPr>
        <w:drawing>
          <wp:anchor distT="0" distB="0" distL="114300" distR="114300" simplePos="0" relativeHeight="252227604" behindDoc="0" locked="0" layoutInCell="1" allowOverlap="1" wp14:anchorId="5C37920C" wp14:editId="7BF55352">
            <wp:simplePos x="0" y="0"/>
            <wp:positionH relativeFrom="column">
              <wp:posOffset>140970</wp:posOffset>
            </wp:positionH>
            <wp:positionV relativeFrom="paragraph">
              <wp:posOffset>400050</wp:posOffset>
            </wp:positionV>
            <wp:extent cx="609557" cy="609513"/>
            <wp:effectExtent l="0" t="0" r="0" b="0"/>
            <wp:wrapNone/>
            <wp:docPr id="1468021892" name="Grafik 146802189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p>
    <w:p w14:paraId="291982F0" w14:textId="35EC3D35" w:rsidR="00775AEA" w:rsidRDefault="00775AEA" w:rsidP="008559D7"/>
    <w:p w14:paraId="4EDD0ABD" w14:textId="6DAA6A3A" w:rsidR="00775AEA" w:rsidRDefault="00612D83" w:rsidP="008559D7">
      <w:r>
        <w:rPr>
          <w:noProof/>
        </w:rPr>
        <mc:AlternateContent>
          <mc:Choice Requires="wpg">
            <w:drawing>
              <wp:anchor distT="0" distB="0" distL="114300" distR="114300" simplePos="0" relativeHeight="252254228" behindDoc="0" locked="0" layoutInCell="1" allowOverlap="1" wp14:anchorId="18685BFB" wp14:editId="234953BD">
                <wp:simplePos x="0" y="0"/>
                <wp:positionH relativeFrom="margin">
                  <wp:posOffset>-11430</wp:posOffset>
                </wp:positionH>
                <wp:positionV relativeFrom="paragraph">
                  <wp:posOffset>285750</wp:posOffset>
                </wp:positionV>
                <wp:extent cx="5914390" cy="2076450"/>
                <wp:effectExtent l="0" t="0" r="0" b="0"/>
                <wp:wrapTopAndBottom/>
                <wp:docPr id="178424849" name="Gruppieren 1"/>
                <wp:cNvGraphicFramePr/>
                <a:graphic xmlns:a="http://schemas.openxmlformats.org/drawingml/2006/main">
                  <a:graphicData uri="http://schemas.microsoft.com/office/word/2010/wordprocessingGroup">
                    <wpg:wgp>
                      <wpg:cNvGrpSpPr/>
                      <wpg:grpSpPr>
                        <a:xfrm>
                          <a:off x="0" y="0"/>
                          <a:ext cx="5914390" cy="2076450"/>
                          <a:chOff x="57149" y="314371"/>
                          <a:chExt cx="4550734" cy="2077994"/>
                        </a:xfrm>
                      </wpg:grpSpPr>
                      <wps:wsp>
                        <wps:cNvPr id="181164237" name="Rechteck: abgerundete Ecken 181164237"/>
                        <wps:cNvSpPr/>
                        <wps:spPr>
                          <a:xfrm>
                            <a:off x="57149" y="314371"/>
                            <a:ext cx="4550734" cy="207799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3978126" name="Textfeld 433978126"/>
                        <wps:cNvSpPr txBox="1"/>
                        <wps:spPr>
                          <a:xfrm>
                            <a:off x="748436" y="456656"/>
                            <a:ext cx="3795930" cy="1827679"/>
                          </a:xfrm>
                          <a:prstGeom prst="rect">
                            <a:avLst/>
                          </a:prstGeom>
                          <a:noFill/>
                          <a:ln w="6350">
                            <a:noFill/>
                          </a:ln>
                        </wps:spPr>
                        <wps:txbx>
                          <w:txbxContent>
                            <w:p w14:paraId="5E2B178F" w14:textId="77777777" w:rsidR="0025359D" w:rsidRPr="0089731A" w:rsidRDefault="0025359D" w:rsidP="0025359D">
                              <w:pPr>
                                <w:pStyle w:val="berschrift3"/>
                                <w:rPr>
                                  <w:color w:val="8D82B1" w:themeColor="accent1"/>
                                  <w:sz w:val="28"/>
                                  <w:szCs w:val="28"/>
                                </w:rPr>
                              </w:pPr>
                              <w:r w:rsidRPr="0089731A">
                                <w:rPr>
                                  <w:color w:val="8D82B1" w:themeColor="accent1"/>
                                  <w:sz w:val="28"/>
                                  <w:szCs w:val="28"/>
                                </w:rPr>
                                <w:t xml:space="preserve">Aufgabe 2: </w:t>
                              </w:r>
                              <w:r>
                                <w:rPr>
                                  <w:color w:val="8D82B1" w:themeColor="accent1"/>
                                  <w:sz w:val="28"/>
                                  <w:szCs w:val="28"/>
                                </w:rPr>
                                <w:t>Beispiel</w:t>
                              </w:r>
                              <w:r w:rsidRPr="0089731A">
                                <w:rPr>
                                  <w:color w:val="8D82B1" w:themeColor="accent1"/>
                                  <w:sz w:val="28"/>
                                  <w:szCs w:val="28"/>
                                </w:rPr>
                                <w:t xml:space="preserve"> </w:t>
                              </w:r>
                              <w:r>
                                <w:rPr>
                                  <w:color w:val="8D82B1" w:themeColor="accent1"/>
                                  <w:sz w:val="28"/>
                                  <w:szCs w:val="28"/>
                                </w:rPr>
                                <w:t>für andere Gruppen vorbereiten</w:t>
                              </w:r>
                            </w:p>
                            <w:p w14:paraId="3633AC3B" w14:textId="77777777" w:rsidR="0025359D" w:rsidRPr="0089731A" w:rsidRDefault="0025359D" w:rsidP="0025359D"/>
                            <w:p w14:paraId="776320C2" w14:textId="77777777" w:rsidR="0025359D" w:rsidRDefault="0025359D" w:rsidP="00612D83">
                              <w:pPr>
                                <w:pStyle w:val="Listenabsatz"/>
                                <w:numPr>
                                  <w:ilvl w:val="0"/>
                                  <w:numId w:val="43"/>
                                </w:numPr>
                                <w:ind w:left="357" w:hanging="357"/>
                              </w:pPr>
                              <w:r w:rsidRPr="00612D83">
                                <w:rPr>
                                  <w:b/>
                                  <w:bCs/>
                                </w:rPr>
                                <w:t>Wählt</w:t>
                              </w:r>
                              <w:r>
                                <w:t xml:space="preserve"> einige </w:t>
                              </w:r>
                              <w:r w:rsidRPr="00612D83">
                                <w:rPr>
                                  <w:u w:val="single"/>
                                </w:rPr>
                                <w:t>große</w:t>
                              </w:r>
                              <w:r>
                                <w:t xml:space="preserve"> Bilder aus.</w:t>
                              </w:r>
                            </w:p>
                            <w:p w14:paraId="22F14035" w14:textId="15DE641F" w:rsidR="0025359D" w:rsidRDefault="0025359D" w:rsidP="00612D83">
                              <w:pPr>
                                <w:pStyle w:val="Listenabsatz"/>
                                <w:numPr>
                                  <w:ilvl w:val="0"/>
                                  <w:numId w:val="43"/>
                                </w:numPr>
                                <w:ind w:left="357" w:hanging="357"/>
                              </w:pPr>
                              <w:r w:rsidRPr="00612D83">
                                <w:rPr>
                                  <w:b/>
                                  <w:bCs/>
                                </w:rPr>
                                <w:t>Legt</w:t>
                              </w:r>
                              <w:r>
                                <w:t xml:space="preserve"> mit den Bildern eine neue Handelssituation für eine andere Gruppe. Sie muss das dann so beschreiben können, wie ihr das auf der Beispielseite seh</w:t>
                              </w:r>
                              <w:r w:rsidR="00775AEA">
                                <w:t>t</w:t>
                              </w:r>
                              <w:r>
                                <w:t xml:space="preserve">. </w:t>
                              </w:r>
                            </w:p>
                            <w:p w14:paraId="2EF5CD7A" w14:textId="07980367" w:rsidR="00A8263A" w:rsidRDefault="00A8263A" w:rsidP="00612D83">
                              <w:pPr>
                                <w:pStyle w:val="Listenabsatz"/>
                                <w:numPr>
                                  <w:ilvl w:val="0"/>
                                  <w:numId w:val="43"/>
                                </w:numPr>
                                <w:ind w:left="357" w:hanging="357"/>
                              </w:pPr>
                              <w:r w:rsidRPr="00612D83">
                                <w:rPr>
                                  <w:b/>
                                  <w:bCs/>
                                </w:rPr>
                                <w:t>Stellt</w:t>
                              </w:r>
                              <w:r>
                                <w:t xml:space="preserve"> euch dafür bestimmte Länder (z. B. Tunesien und Spanien) </w:t>
                              </w:r>
                              <w:r w:rsidRPr="00612D83">
                                <w:rPr>
                                  <w:b/>
                                  <w:bCs/>
                                </w:rPr>
                                <w:t>vor</w:t>
                              </w:r>
                              <w:r>
                                <w:t xml:space="preserve"> und legt dazu passende Bilder auf – aber nicht weitersagen!</w:t>
                              </w:r>
                            </w:p>
                            <w:p w14:paraId="036D37D0" w14:textId="77777777" w:rsidR="00612D83" w:rsidRDefault="00612D83" w:rsidP="00612D83">
                              <w:pPr>
                                <w:pStyle w:val="Listenabsatz"/>
                                <w:ind w:left="357"/>
                              </w:pPr>
                            </w:p>
                            <w:p w14:paraId="6F623F77" w14:textId="2792B59E" w:rsidR="00C53E1A" w:rsidRDefault="00A8263A" w:rsidP="0025359D">
                              <w:pPr>
                                <w:pStyle w:val="KeinLeerraum"/>
                                <w:spacing w:after="120"/>
                              </w:pPr>
                              <w:r>
                                <w:t xml:space="preserve">Folgendes muss enthalten sein: Land/Länder, Güter, Transport, </w:t>
                              </w:r>
                              <w:r w:rsidR="00742E8E">
                                <w:t xml:space="preserve">grüne </w:t>
                              </w:r>
                              <w:r>
                                <w:t>Pfeil</w:t>
                              </w:r>
                              <w:r w:rsidR="00612D83">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685BFB" id="_x0000_s1066" style="position:absolute;margin-left:-.9pt;margin-top:22.5pt;width:465.7pt;height:163.5pt;z-index:252254228;mso-position-horizontal-relative:margin;mso-width-relative:margin;mso-height-relative:margin" coordorigin="571,3143" coordsize="45507,20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">
                <v:roundrect id="Rechteck: abgerundete Ecken 181164237" o:spid="_x0000_s1067" style="position:absolute;left:571;top:3143;width:45507;height:2078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" fillcolor="#f2f0f8" stroked="f" strokeweight="1pt">
                  <v:stroke joinstyle="miter"/>
                </v:roundrect>
                <v:shape id="Textfeld 433978126" o:spid="_x0000_s1068" type="#_x0000_t202" style="position:absolute;left:7484;top:4566;width:37959;height:18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" filled="f" stroked="f" strokeweight=".5pt">
                  <v:textbox>
                    <w:txbxContent>
                      <w:p w14:paraId="5E2B178F" w14:textId="77777777" w:rsidR="0025359D" w:rsidRPr="0089731A" w:rsidRDefault="0025359D" w:rsidP="0025359D">
                        <w:pPr>
                          <w:pStyle w:val="berschrift3"/>
                          <w:rPr>
                            <w:color w:val="8D82B1" w:themeColor="accent1"/>
                            <w:sz w:val="28"/>
                            <w:szCs w:val="28"/>
                          </w:rPr>
                        </w:pPr>
                        <w:r w:rsidRPr="0089731A">
                          <w:rPr>
                            <w:color w:val="8D82B1" w:themeColor="accent1"/>
                            <w:sz w:val="28"/>
                            <w:szCs w:val="28"/>
                          </w:rPr>
                          <w:t xml:space="preserve">Aufgabe 2: </w:t>
                        </w:r>
                        <w:r>
                          <w:rPr>
                            <w:color w:val="8D82B1" w:themeColor="accent1"/>
                            <w:sz w:val="28"/>
                            <w:szCs w:val="28"/>
                          </w:rPr>
                          <w:t>Beispiel</w:t>
                        </w:r>
                        <w:r w:rsidRPr="0089731A">
                          <w:rPr>
                            <w:color w:val="8D82B1" w:themeColor="accent1"/>
                            <w:sz w:val="28"/>
                            <w:szCs w:val="28"/>
                          </w:rPr>
                          <w:t xml:space="preserve"> </w:t>
                        </w:r>
                        <w:r>
                          <w:rPr>
                            <w:color w:val="8D82B1" w:themeColor="accent1"/>
                            <w:sz w:val="28"/>
                            <w:szCs w:val="28"/>
                          </w:rPr>
                          <w:t>für andere Gruppen vorbereiten</w:t>
                        </w:r>
                      </w:p>
                      <w:p w14:paraId="3633AC3B" w14:textId="77777777" w:rsidR="0025359D" w:rsidRPr="0089731A" w:rsidRDefault="0025359D" w:rsidP="0025359D"/>
                      <w:p w14:paraId="776320C2" w14:textId="77777777" w:rsidR="0025359D" w:rsidRDefault="0025359D" w:rsidP="00612D83">
                        <w:pPr>
                          <w:pStyle w:val="Listenabsatz"/>
                          <w:numPr>
                            <w:ilvl w:val="0"/>
                            <w:numId w:val="43"/>
                          </w:numPr>
                          <w:ind w:left="357" w:hanging="357"/>
                        </w:pPr>
                        <w:r w:rsidRPr="00612D83">
                          <w:rPr>
                            <w:b/>
                            <w:bCs/>
                          </w:rPr>
                          <w:t>Wählt</w:t>
                        </w:r>
                        <w:r>
                          <w:t xml:space="preserve"> einige </w:t>
                        </w:r>
                        <w:r w:rsidRPr="00612D83">
                          <w:rPr>
                            <w:u w:val="single"/>
                          </w:rPr>
                          <w:t>große</w:t>
                        </w:r>
                        <w:r>
                          <w:t xml:space="preserve"> Bilder aus.</w:t>
                        </w:r>
                      </w:p>
                      <w:p w14:paraId="22F14035" w14:textId="15DE641F" w:rsidR="0025359D" w:rsidRDefault="0025359D" w:rsidP="00612D83">
                        <w:pPr>
                          <w:pStyle w:val="Listenabsatz"/>
                          <w:numPr>
                            <w:ilvl w:val="0"/>
                            <w:numId w:val="43"/>
                          </w:numPr>
                          <w:ind w:left="357" w:hanging="357"/>
                        </w:pPr>
                        <w:r w:rsidRPr="00612D83">
                          <w:rPr>
                            <w:b/>
                            <w:bCs/>
                          </w:rPr>
                          <w:t>Legt</w:t>
                        </w:r>
                        <w:r>
                          <w:t xml:space="preserve"> mit den Bildern eine neue Handelssituation für eine andere Gruppe. Sie muss das dann so beschreiben können, wie ihr das auf der Beispielseite seh</w:t>
                        </w:r>
                        <w:r w:rsidR="00775AEA">
                          <w:t>t</w:t>
                        </w:r>
                        <w:r>
                          <w:t xml:space="preserve">. </w:t>
                        </w:r>
                      </w:p>
                      <w:p w14:paraId="2EF5CD7A" w14:textId="07980367" w:rsidR="00A8263A" w:rsidRDefault="00A8263A" w:rsidP="00612D83">
                        <w:pPr>
                          <w:pStyle w:val="Listenabsatz"/>
                          <w:numPr>
                            <w:ilvl w:val="0"/>
                            <w:numId w:val="43"/>
                          </w:numPr>
                          <w:ind w:left="357" w:hanging="357"/>
                        </w:pPr>
                        <w:r w:rsidRPr="00612D83">
                          <w:rPr>
                            <w:b/>
                            <w:bCs/>
                          </w:rPr>
                          <w:t>Stellt</w:t>
                        </w:r>
                        <w:r>
                          <w:t xml:space="preserve"> euch dafür bestimmte Länder (z. B. Tunesien und Spanien) </w:t>
                        </w:r>
                        <w:r w:rsidRPr="00612D83">
                          <w:rPr>
                            <w:b/>
                            <w:bCs/>
                          </w:rPr>
                          <w:t>vor</w:t>
                        </w:r>
                        <w:r>
                          <w:t xml:space="preserve"> und legt dazu passende Bilder auf – aber nicht weitersagen!</w:t>
                        </w:r>
                      </w:p>
                      <w:p w14:paraId="036D37D0" w14:textId="77777777" w:rsidR="00612D83" w:rsidRDefault="00612D83" w:rsidP="00612D83">
                        <w:pPr>
                          <w:pStyle w:val="Listenabsatz"/>
                          <w:ind w:left="357"/>
                        </w:pPr>
                      </w:p>
                      <w:p w14:paraId="6F623F77" w14:textId="2792B59E" w:rsidR="00C53E1A" w:rsidRDefault="00A8263A" w:rsidP="0025359D">
                        <w:pPr>
                          <w:pStyle w:val="KeinLeerraum"/>
                          <w:spacing w:after="120"/>
                        </w:pPr>
                        <w:r>
                          <w:t xml:space="preserve">Folgendes muss enthalten sein: Land/Länder, Güter, Transport, </w:t>
                        </w:r>
                        <w:r w:rsidR="00742E8E">
                          <w:t xml:space="preserve">grüne </w:t>
                        </w:r>
                        <w:r>
                          <w:t>Pfeil</w:t>
                        </w:r>
                        <w:r w:rsidR="00612D83">
                          <w:t>e</w:t>
                        </w:r>
                      </w:p>
                    </w:txbxContent>
                  </v:textbox>
                </v:shape>
                <w10:wrap type="topAndBottom" anchorx="margin"/>
              </v:group>
            </w:pict>
          </mc:Fallback>
        </mc:AlternateContent>
      </w:r>
      <w:r>
        <w:rPr>
          <w:noProof/>
        </w:rPr>
        <w:drawing>
          <wp:anchor distT="0" distB="0" distL="114300" distR="114300" simplePos="0" relativeHeight="252258324" behindDoc="0" locked="0" layoutInCell="1" allowOverlap="1" wp14:anchorId="490301FC" wp14:editId="6084D6A4">
            <wp:simplePos x="0" y="0"/>
            <wp:positionH relativeFrom="column">
              <wp:posOffset>158750</wp:posOffset>
            </wp:positionH>
            <wp:positionV relativeFrom="paragraph">
              <wp:posOffset>409575</wp:posOffset>
            </wp:positionV>
            <wp:extent cx="609557" cy="609513"/>
            <wp:effectExtent l="0" t="0" r="0" b="0"/>
            <wp:wrapNone/>
            <wp:docPr id="1663244869" name="Grafik 1663244869"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p>
    <w:p w14:paraId="2666A35D" w14:textId="34F7327E" w:rsidR="00775AEA" w:rsidRPr="008E7F33" w:rsidRDefault="00775AEA" w:rsidP="008559D7"/>
    <w:p w14:paraId="53D58F3C" w14:textId="79EEC627" w:rsidR="00A8263A" w:rsidRPr="0089731A" w:rsidRDefault="00A8263A" w:rsidP="00A8263A">
      <w:pPr>
        <w:pStyle w:val="KeinLeerraum"/>
        <w:spacing w:after="120"/>
      </w:pPr>
      <w:r w:rsidRPr="00775AEA">
        <w:rPr>
          <w:noProof/>
        </w:rPr>
        <w:drawing>
          <wp:anchor distT="0" distB="0" distL="114300" distR="114300" simplePos="0" relativeHeight="252256276" behindDoc="0" locked="0" layoutInCell="1" allowOverlap="1" wp14:anchorId="02D74D3A" wp14:editId="5588146F">
            <wp:simplePos x="0" y="0"/>
            <wp:positionH relativeFrom="column">
              <wp:posOffset>10160</wp:posOffset>
            </wp:positionH>
            <wp:positionV relativeFrom="paragraph">
              <wp:posOffset>248285</wp:posOffset>
            </wp:positionV>
            <wp:extent cx="5914390" cy="1872716"/>
            <wp:effectExtent l="0" t="0" r="3810" b="0"/>
            <wp:wrapNone/>
            <wp:docPr id="1663244868" name="Grafik 1663244868" descr="Ein Bild, das Clipart, Origami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8" name="Grafik 1663244868" descr="Ein Bild, das Clipart, Origami enthält.&#10;&#10;Automatisch generierte Beschreibu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14390" cy="1872716"/>
                    </a:xfrm>
                    <a:prstGeom prst="rect">
                      <a:avLst/>
                    </a:prstGeom>
                  </pic:spPr>
                </pic:pic>
              </a:graphicData>
            </a:graphic>
            <wp14:sizeRelH relativeFrom="page">
              <wp14:pctWidth>0</wp14:pctWidth>
            </wp14:sizeRelH>
            <wp14:sizeRelV relativeFrom="page">
              <wp14:pctHeight>0</wp14:pctHeight>
            </wp14:sizeRelV>
          </wp:anchor>
        </w:drawing>
      </w:r>
      <w:r>
        <w:t>Hier seht ihr, wie die von euch gelegten Situationen aussehen könnten:</w:t>
      </w:r>
    </w:p>
    <w:p w14:paraId="2BD61AFC" w14:textId="7C53E925" w:rsidR="008559D7" w:rsidRPr="002A493C" w:rsidRDefault="0025359D" w:rsidP="008559D7">
      <w:r>
        <w:rPr>
          <w:noProof/>
        </w:rPr>
        <w:drawing>
          <wp:anchor distT="0" distB="0" distL="114300" distR="114300" simplePos="0" relativeHeight="252255252" behindDoc="0" locked="0" layoutInCell="1" allowOverlap="1" wp14:anchorId="0D96FD24" wp14:editId="4F1E3946">
            <wp:simplePos x="0" y="0"/>
            <wp:positionH relativeFrom="column">
              <wp:posOffset>162560</wp:posOffset>
            </wp:positionH>
            <wp:positionV relativeFrom="paragraph">
              <wp:posOffset>571275</wp:posOffset>
            </wp:positionV>
            <wp:extent cx="609557" cy="609513"/>
            <wp:effectExtent l="0" t="0" r="0" b="0"/>
            <wp:wrapNone/>
            <wp:docPr id="1468021893" name="Grafik 1468021893"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09557" cy="609513"/>
                    </a:xfrm>
                    <a:prstGeom prst="rect">
                      <a:avLst/>
                    </a:prstGeom>
                  </pic:spPr>
                </pic:pic>
              </a:graphicData>
            </a:graphic>
          </wp:anchor>
        </w:drawing>
      </w:r>
    </w:p>
    <w:p w14:paraId="4FD6117C" w14:textId="4E442165" w:rsidR="008559D7" w:rsidRPr="002A493C" w:rsidRDefault="008559D7" w:rsidP="008559D7"/>
    <w:p w14:paraId="62699704" w14:textId="548E80C4" w:rsidR="008559D7" w:rsidRPr="002A493C" w:rsidRDefault="008559D7" w:rsidP="008559D7"/>
    <w:p w14:paraId="7D4E3909" w14:textId="0D3C751B" w:rsidR="008559D7" w:rsidRPr="002A493C" w:rsidRDefault="008559D7" w:rsidP="008559D7">
      <w:r w:rsidRPr="002A493C">
        <w:t xml:space="preserve">    </w:t>
      </w:r>
    </w:p>
    <w:p w14:paraId="3CEEFD3D" w14:textId="46426BFB" w:rsidR="008559D7" w:rsidRPr="002A493C" w:rsidRDefault="008559D7" w:rsidP="008559D7"/>
    <w:p w14:paraId="413CFBE5" w14:textId="38E080E6" w:rsidR="008559D7" w:rsidRDefault="008559D7" w:rsidP="008559D7"/>
    <w:p w14:paraId="17BDBA65" w14:textId="64A46910" w:rsidR="00C53E1A" w:rsidRDefault="00C53E1A" w:rsidP="008559D7"/>
    <w:p w14:paraId="125F89BE" w14:textId="76340C52" w:rsidR="00C53E1A" w:rsidRDefault="00C53E1A" w:rsidP="008559D7"/>
    <w:p w14:paraId="45C99EE0" w14:textId="77777777" w:rsidR="00C53E1A" w:rsidRDefault="00C53E1A" w:rsidP="008559D7"/>
    <w:p w14:paraId="3A684ED9" w14:textId="4EA59D5E" w:rsidR="00E8473A" w:rsidRDefault="00E8473A" w:rsidP="008559D7"/>
    <w:p w14:paraId="42930460" w14:textId="1D1BBFED" w:rsidR="00E8473A" w:rsidRDefault="00E8473A" w:rsidP="008559D7"/>
    <w:p w14:paraId="4C9EB3E6" w14:textId="7F685F5C" w:rsidR="00E8473A" w:rsidRDefault="00E8473A" w:rsidP="008559D7"/>
    <w:p w14:paraId="1D168715" w14:textId="77777777" w:rsidR="004F2148" w:rsidRDefault="004F2148" w:rsidP="003D7FF1">
      <w:pPr>
        <w:pStyle w:val="KeinLeerraum"/>
        <w:spacing w:after="120"/>
        <w:rPr>
          <w:i/>
          <w:iCs/>
        </w:rPr>
      </w:pPr>
    </w:p>
    <w:p w14:paraId="2101B9A8" w14:textId="5A3C3640" w:rsidR="00C42785" w:rsidRDefault="00C42785" w:rsidP="00D0D3BE">
      <w:pPr>
        <w:pStyle w:val="KeinLeerraum"/>
        <w:spacing w:after="120"/>
        <w:rPr>
          <w:i/>
          <w:iCs/>
        </w:rPr>
      </w:pPr>
    </w:p>
    <w:p w14:paraId="7A2CFD93" w14:textId="77777777" w:rsidR="00C42785" w:rsidRDefault="00C42785" w:rsidP="00D0D3BE">
      <w:pPr>
        <w:pStyle w:val="KeinLeerraum"/>
        <w:spacing w:after="120"/>
        <w:rPr>
          <w:i/>
          <w:iCs/>
        </w:rPr>
        <w:sectPr w:rsidR="00C42785" w:rsidSect="00D72CEE">
          <w:pgSz w:w="11900" w:h="16840"/>
          <w:pgMar w:top="1803" w:right="1418" w:bottom="1134" w:left="1418" w:header="851" w:footer="680" w:gutter="0"/>
          <w:cols w:space="708"/>
          <w:titlePg/>
          <w:docGrid w:linePitch="360"/>
        </w:sectPr>
      </w:pPr>
    </w:p>
    <w:p w14:paraId="4C357FE5" w14:textId="435E159A" w:rsidR="00E8473A" w:rsidRDefault="00CD2352" w:rsidP="00E8473A">
      <w:pPr>
        <w:pStyle w:val="KeinLeerraum"/>
        <w:spacing w:after="120"/>
        <w:rPr>
          <w:sz w:val="24"/>
          <w:szCs w:val="36"/>
        </w:rPr>
      </w:pPr>
      <w:r>
        <w:rPr>
          <w:noProof/>
        </w:rPr>
        <w:lastRenderedPageBreak/>
        <mc:AlternateContent>
          <mc:Choice Requires="wpg">
            <w:drawing>
              <wp:anchor distT="0" distB="0" distL="114300" distR="114300" simplePos="0" relativeHeight="252252180" behindDoc="0" locked="0" layoutInCell="1" allowOverlap="1" wp14:anchorId="5580BB02" wp14:editId="31C66624">
                <wp:simplePos x="0" y="0"/>
                <wp:positionH relativeFrom="column">
                  <wp:posOffset>967441</wp:posOffset>
                </wp:positionH>
                <wp:positionV relativeFrom="page">
                  <wp:posOffset>1123315</wp:posOffset>
                </wp:positionV>
                <wp:extent cx="3922692" cy="3887968"/>
                <wp:effectExtent l="12700" t="12700" r="14605" b="11430"/>
                <wp:wrapNone/>
                <wp:docPr id="22" name="Gruppieren 22"/>
                <wp:cNvGraphicFramePr/>
                <a:graphic xmlns:a="http://schemas.openxmlformats.org/drawingml/2006/main">
                  <a:graphicData uri="http://schemas.microsoft.com/office/word/2010/wordprocessingGroup">
                    <wpg:wgp>
                      <wpg:cNvGrpSpPr/>
                      <wpg:grpSpPr>
                        <a:xfrm>
                          <a:off x="0" y="0"/>
                          <a:ext cx="3922692" cy="3887968"/>
                          <a:chOff x="0" y="0"/>
                          <a:chExt cx="6027677" cy="4987290"/>
                        </a:xfrm>
                      </wpg:grpSpPr>
                      <wps:wsp>
                        <wps:cNvPr id="23" name="Textfeld 2"/>
                        <wps:cNvSpPr txBox="1">
                          <a:spLocks noChangeArrowheads="1"/>
                        </wps:cNvSpPr>
                        <wps:spPr bwMode="auto">
                          <a:xfrm>
                            <a:off x="0" y="0"/>
                            <a:ext cx="6027677" cy="4987290"/>
                          </a:xfrm>
                          <a:prstGeom prst="rect">
                            <a:avLst/>
                          </a:prstGeom>
                          <a:solidFill>
                            <a:srgbClr val="FFFFFF"/>
                          </a:solidFill>
                          <a:ln w="19050">
                            <a:solidFill>
                              <a:srgbClr val="8D82B1"/>
                            </a:solidFill>
                            <a:miter lim="800000"/>
                            <a:headEnd/>
                            <a:tailEnd/>
                          </a:ln>
                        </wps:spPr>
                        <wps:txbx>
                          <w:txbxContent>
                            <w:p w14:paraId="6E6AE65D" w14:textId="518089CB" w:rsidR="00CD2352" w:rsidRPr="00B335CB" w:rsidRDefault="00CD2352" w:rsidP="00CD2352">
                              <w:pPr>
                                <w:spacing w:line="288" w:lineRule="auto"/>
                                <w:rPr>
                                  <w:rFonts w:ascii="Arial" w:hAnsi="Arial" w:cs="Arial"/>
                                  <w:color w:val="000000" w:themeColor="text1"/>
                                  <w14:textOutline w14:w="9525" w14:cap="rnd" w14:cmpd="sng" w14:algn="ctr">
                                    <w14:noFill/>
                                    <w14:prstDash w14:val="solid"/>
                                    <w14:bevel/>
                                  </w14:textOutline>
                                </w:rPr>
                              </w:pPr>
                            </w:p>
                          </w:txbxContent>
                        </wps:txbx>
                        <wps:bodyPr rot="0" vert="horz" wrap="square" lIns="91440" tIns="45720" rIns="91440" bIns="45720" anchor="t" anchorCtr="0">
                          <a:noAutofit/>
                        </wps:bodyPr>
                      </wps:wsp>
                      <pic:pic xmlns:pic="http://schemas.openxmlformats.org/drawingml/2006/picture">
                        <pic:nvPicPr>
                          <pic:cNvPr id="26" name="Grafik 26" descr="Ein Bild, das Clipart, Cartoon, Darstellung enthält.&#10;&#10;Automatisch generierte Beschreibung"/>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551504" y="211036"/>
                            <a:ext cx="1647190" cy="1293495"/>
                          </a:xfrm>
                          <a:prstGeom prst="rect">
                            <a:avLst/>
                          </a:prstGeom>
                        </pic:spPr>
                      </pic:pic>
                      <pic:pic xmlns:pic="http://schemas.openxmlformats.org/drawingml/2006/picture">
                        <pic:nvPicPr>
                          <pic:cNvPr id="30" name="Grafik 30" descr="Ein Bild, das Entwurf, Zeichnung, Clipart enthält.&#10;&#10;Automatisch generierte Beschreibung"/>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rot="7162576">
                            <a:off x="3126854" y="270706"/>
                            <a:ext cx="1322070" cy="2907665"/>
                          </a:xfrm>
                          <a:prstGeom prst="rect">
                            <a:avLst/>
                          </a:prstGeom>
                        </pic:spPr>
                      </pic:pic>
                      <pic:pic xmlns:pic="http://schemas.openxmlformats.org/drawingml/2006/picture">
                        <pic:nvPicPr>
                          <pic:cNvPr id="33" name="Grafik 33" descr="Ein Bild, das Entwurf, Zeichnung, Clipart enthält.&#10;&#10;Automatisch generierte Beschreibung"/>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rot="18767461">
                            <a:off x="1932649" y="1381686"/>
                            <a:ext cx="1322070" cy="2907665"/>
                          </a:xfrm>
                          <a:prstGeom prst="rect">
                            <a:avLst/>
                          </a:prstGeom>
                        </pic:spPr>
                      </pic:pic>
                      <pic:pic xmlns:pic="http://schemas.openxmlformats.org/drawingml/2006/picture">
                        <pic:nvPicPr>
                          <pic:cNvPr id="35" name="Grafik 35" descr="Ein Bild, das Karte, Clipart enthält.&#10;&#10;Automatisch generierte Beschreibung"/>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3751904" y="3226610"/>
                            <a:ext cx="1595120" cy="1350645"/>
                          </a:xfrm>
                          <a:prstGeom prst="rect">
                            <a:avLst/>
                          </a:prstGeom>
                        </pic:spPr>
                      </pic:pic>
                      <pic:pic xmlns:pic="http://schemas.openxmlformats.org/drawingml/2006/picture">
                        <pic:nvPicPr>
                          <pic:cNvPr id="41" name="Grafik 41" descr="Ein Bild, das Reihe, Design enthält.&#10;&#10;Automatisch generierte Beschreibung"/>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1005352" y="4036784"/>
                            <a:ext cx="854710" cy="612775"/>
                          </a:xfrm>
                          <a:prstGeom prst="rect">
                            <a:avLst/>
                          </a:prstGeom>
                        </pic:spPr>
                      </pic:pic>
                      <pic:pic xmlns:pic="http://schemas.openxmlformats.org/drawingml/2006/picture">
                        <pic:nvPicPr>
                          <pic:cNvPr id="56" name="Grafik 56" descr="Ein Bild, das Kinderkunst, Zeichnung, Cartoon, Geburtstagstorte enthält.&#10;&#10;Automatisch generierte Beschreibung"/>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2390032" y="211036"/>
                            <a:ext cx="739140" cy="426720"/>
                          </a:xfrm>
                          <a:prstGeom prst="rect">
                            <a:avLst/>
                          </a:prstGeom>
                        </pic:spPr>
                      </pic:pic>
                      <pic:pic xmlns:pic="http://schemas.openxmlformats.org/drawingml/2006/picture">
                        <pic:nvPicPr>
                          <pic:cNvPr id="61" name="Grafik 61" descr="Ein Bild, das Zeichnung, Entwurf, Clipart enthält.&#10;&#10;Automatisch generierte Beschreibung"/>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3712994" y="512593"/>
                            <a:ext cx="894715" cy="600710"/>
                          </a:xfrm>
                          <a:prstGeom prst="rect">
                            <a:avLst/>
                          </a:prstGeom>
                        </pic:spPr>
                      </pic:pic>
                      <pic:pic xmlns:pic="http://schemas.openxmlformats.org/drawingml/2006/picture">
                        <pic:nvPicPr>
                          <pic:cNvPr id="1663244866" name="Grafik 1663244866" descr="Ein Bild, das Kinderkunst, Zeichnung, Cartoon, Geburtstagstorte enthält.&#10;&#10;Automatisch generierte Beschreibung"/>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2200861" y="3798244"/>
                            <a:ext cx="739140" cy="426720"/>
                          </a:xfrm>
                          <a:prstGeom prst="rect">
                            <a:avLst/>
                          </a:prstGeom>
                        </pic:spPr>
                      </pic:pic>
                      <pic:pic xmlns:pic="http://schemas.openxmlformats.org/drawingml/2006/picture">
                        <pic:nvPicPr>
                          <pic:cNvPr id="1663244867" name="Grafik 1663244867" descr="Ein Bild, das Entwurf, Zeichnung, Kunst, Clipart enthält.&#10;&#10;Automatisch generierte Beschreibung"/>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559061" y="3013713"/>
                            <a:ext cx="1641800" cy="7845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80BB02" id="Gruppieren 22" o:spid="_x0000_s1069" style="position:absolute;margin-left:76.2pt;margin-top:88.45pt;width:308.85pt;height:306.15pt;z-index:252252180;mso-position-vertical-relative:page;mso-width-relative:margin;mso-height-relative:margin" coordsize="60276,49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">
                <v:shape id="_x0000_s1070" type="#_x0000_t202" style="position:absolute;width:60276;height:49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" strokecolor="#8d82b1" strokeweight="1.5pt">
                  <v:textbox>
                    <w:txbxContent>
                      <w:p w14:paraId="6E6AE65D" w14:textId="518089CB" w:rsidR="00CD2352" w:rsidRPr="00B335CB" w:rsidRDefault="00CD2352" w:rsidP="00CD2352">
                        <w:pPr>
                          <w:spacing w:line="288" w:lineRule="auto"/>
                          <w:rPr>
                            <w:rFonts w:ascii="Arial" w:hAnsi="Arial" w:cs="Arial"/>
                            <w:color w:val="000000" w:themeColor="text1"/>
                            <w14:textOutline w14:w="9525" w14:cap="rnd" w14:cmpd="sng" w14:algn="ctr">
                              <w14:noFill/>
                              <w14:prstDash w14:val="solid"/>
                              <w14:bevel/>
                            </w14:textOutline>
                          </w:rPr>
                        </w:pPr>
                      </w:p>
                    </w:txbxContent>
                  </v:textbox>
                </v:shape>
                <v:shape id="Grafik 26" o:spid="_x0000_s1071" type="#_x0000_t75" alt="Ein Bild, das Clipart, Cartoon, Darstellung enthält.&#10;&#10;Automatisch generierte Beschreibung" style="position:absolute;left:5515;top:2110;width:16471;height:12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">
                  <v:imagedata r:id="rId87" o:title="Ein Bild, das Clipart, Cartoon, Darstellung enthält"/>
                </v:shape>
                <v:shape id="Grafik 30" o:spid="_x0000_s1072" type="#_x0000_t75" alt="Ein Bild, das Entwurf, Zeichnung, Clipart enthält.&#10;&#10;Automatisch generierte Beschreibung" style="position:absolute;left:31269;top:2706;width:13220;height:29077;rotation:782344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">
                  <v:imagedata r:id="rId88" o:title="Ein Bild, das Entwurf, Zeichnung, Clipart enthält"/>
                </v:shape>
                <v:shape id="Grafik 33" o:spid="_x0000_s1073" type="#_x0000_t75" alt="Ein Bild, das Entwurf, Zeichnung, Clipart enthält.&#10;&#10;Automatisch generierte Beschreibung" style="position:absolute;left:19326;top:13816;width:13221;height:29077;rotation:-309388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">
                  <v:imagedata r:id="rId88" o:title="Ein Bild, das Entwurf, Zeichnung, Clipart enthält"/>
                </v:shape>
                <v:shape id="Grafik 35" o:spid="_x0000_s1074" type="#_x0000_t75" alt="Ein Bild, das Karte, Clipart enthält.&#10;&#10;Automatisch generierte Beschreibung" style="position:absolute;left:37519;top:32266;width:15951;height:13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">
                  <v:imagedata r:id="rId89" o:title="Ein Bild, das Karte, Clipart enthält"/>
                </v:shape>
                <v:shape id="Grafik 41" o:spid="_x0000_s1075" type="#_x0000_t75" alt="Ein Bild, das Reihe, Design enthält.&#10;&#10;Automatisch generierte Beschreibung" style="position:absolute;left:10053;top:40367;width:8547;height:6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">
                  <v:imagedata r:id="rId90" o:title="Ein Bild, das Reihe, Design enthält"/>
                </v:shape>
                <v:shape id="Grafik 56" o:spid="_x0000_s1076" type="#_x0000_t75" alt="Ein Bild, das Kinderkunst, Zeichnung, Cartoon, Geburtstagstorte enthält.&#10;&#10;Automatisch generierte Beschreibung" style="position:absolute;left:23900;top:2110;width:7391;height:4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">
                  <v:imagedata r:id="rId91" o:title="Ein Bild, das Kinderkunst, Zeichnung, Cartoon, Geburtstagstorte enthält"/>
                </v:shape>
                <v:shape id="Grafik 61" o:spid="_x0000_s1077" type="#_x0000_t75" alt="Ein Bild, das Zeichnung, Entwurf, Clipart enthält.&#10;&#10;Automatisch generierte Beschreibung" style="position:absolute;left:37129;top:5125;width:8948;height:6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">
                  <v:imagedata r:id="rId92" o:title="Ein Bild, das Zeichnung, Entwurf, Clipart enthält"/>
                </v:shape>
                <v:shape id="Grafik 1663244866" o:spid="_x0000_s1078" type="#_x0000_t75" alt="Ein Bild, das Kinderkunst, Zeichnung, Cartoon, Geburtstagstorte enthält.&#10;&#10;Automatisch generierte Beschreibung" style="position:absolute;left:22008;top:37982;width:7392;height:4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">
                  <v:imagedata r:id="rId91" o:title="Ein Bild, das Kinderkunst, Zeichnung, Cartoon, Geburtstagstorte enthält"/>
                </v:shape>
                <v:shape id="Grafik 1663244867" o:spid="_x0000_s1079" type="#_x0000_t75" alt="Ein Bild, das Entwurf, Zeichnung, Kunst, Clipart enthält.&#10;&#10;Automatisch generierte Beschreibung" style="position:absolute;left:5590;top:30137;width:16418;height:7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">
                  <v:imagedata r:id="rId93" o:title="Ein Bild, das Entwurf, Zeichnung, Kunst, Clipart enthält"/>
                </v:shape>
                <w10:wrap anchory="page"/>
              </v:group>
            </w:pict>
          </mc:Fallback>
        </mc:AlternateContent>
      </w:r>
      <w:r w:rsidR="00E8473A" w:rsidRPr="00E8473A">
        <w:rPr>
          <w:sz w:val="24"/>
          <w:szCs w:val="36"/>
        </w:rPr>
        <w:t xml:space="preserve">Beispiel: </w:t>
      </w:r>
    </w:p>
    <w:p w14:paraId="1CE8A764" w14:textId="4584A91D" w:rsidR="00CD2352" w:rsidRDefault="00CD2352" w:rsidP="00E8473A">
      <w:pPr>
        <w:pStyle w:val="KeinLeerraum"/>
        <w:spacing w:after="120"/>
        <w:rPr>
          <w:sz w:val="24"/>
          <w:szCs w:val="36"/>
        </w:rPr>
      </w:pPr>
    </w:p>
    <w:p w14:paraId="23EA4BCE" w14:textId="5251A00C" w:rsidR="00CD2352" w:rsidRDefault="00CD2352" w:rsidP="00E8473A">
      <w:pPr>
        <w:pStyle w:val="KeinLeerraum"/>
        <w:spacing w:after="120"/>
        <w:rPr>
          <w:sz w:val="24"/>
          <w:szCs w:val="36"/>
        </w:rPr>
      </w:pPr>
    </w:p>
    <w:p w14:paraId="547D72D0" w14:textId="4CE9238A" w:rsidR="00CD2352" w:rsidRDefault="00CD2352" w:rsidP="00E8473A">
      <w:pPr>
        <w:pStyle w:val="KeinLeerraum"/>
        <w:spacing w:after="120"/>
        <w:rPr>
          <w:sz w:val="24"/>
          <w:szCs w:val="36"/>
        </w:rPr>
      </w:pPr>
    </w:p>
    <w:p w14:paraId="0494B330" w14:textId="7BDFFF79" w:rsidR="00CD2352" w:rsidRDefault="00CD2352" w:rsidP="00E8473A">
      <w:pPr>
        <w:pStyle w:val="KeinLeerraum"/>
        <w:spacing w:after="120"/>
        <w:rPr>
          <w:sz w:val="24"/>
          <w:szCs w:val="36"/>
        </w:rPr>
      </w:pPr>
    </w:p>
    <w:p w14:paraId="5B58B606" w14:textId="77777777" w:rsidR="00CD2352" w:rsidRDefault="00CD2352" w:rsidP="00E8473A">
      <w:pPr>
        <w:pStyle w:val="KeinLeerraum"/>
        <w:spacing w:after="120"/>
        <w:rPr>
          <w:sz w:val="24"/>
          <w:szCs w:val="36"/>
        </w:rPr>
      </w:pPr>
    </w:p>
    <w:p w14:paraId="6843A032" w14:textId="056586FE" w:rsidR="00CD2352" w:rsidRDefault="00CD2352" w:rsidP="00E8473A">
      <w:pPr>
        <w:pStyle w:val="KeinLeerraum"/>
        <w:spacing w:after="120"/>
        <w:rPr>
          <w:sz w:val="24"/>
          <w:szCs w:val="36"/>
        </w:rPr>
      </w:pPr>
    </w:p>
    <w:p w14:paraId="22F8762C" w14:textId="77777777" w:rsidR="00CD2352" w:rsidRDefault="00CD2352" w:rsidP="00E8473A">
      <w:pPr>
        <w:pStyle w:val="KeinLeerraum"/>
        <w:spacing w:after="120"/>
        <w:rPr>
          <w:sz w:val="24"/>
          <w:szCs w:val="36"/>
        </w:rPr>
      </w:pPr>
    </w:p>
    <w:p w14:paraId="5487F1E7" w14:textId="741A6856" w:rsidR="00CD2352" w:rsidRDefault="00CD2352" w:rsidP="00E8473A">
      <w:pPr>
        <w:pStyle w:val="KeinLeerraum"/>
        <w:spacing w:after="120"/>
        <w:rPr>
          <w:sz w:val="24"/>
          <w:szCs w:val="36"/>
        </w:rPr>
      </w:pPr>
    </w:p>
    <w:p w14:paraId="3421AAEC" w14:textId="0AA6E6FF" w:rsidR="0025359D" w:rsidRDefault="0025359D" w:rsidP="00E8473A">
      <w:pPr>
        <w:pStyle w:val="KeinLeerraum"/>
        <w:spacing w:after="120"/>
        <w:rPr>
          <w:sz w:val="24"/>
          <w:szCs w:val="36"/>
        </w:rPr>
      </w:pPr>
    </w:p>
    <w:p w14:paraId="3FF86E26" w14:textId="38A67368" w:rsidR="0025359D" w:rsidRDefault="0025359D" w:rsidP="00E8473A">
      <w:pPr>
        <w:pStyle w:val="KeinLeerraum"/>
        <w:spacing w:after="120"/>
        <w:rPr>
          <w:sz w:val="24"/>
          <w:szCs w:val="36"/>
        </w:rPr>
      </w:pPr>
    </w:p>
    <w:p w14:paraId="64A6412F" w14:textId="591F9133" w:rsidR="0025359D" w:rsidRDefault="0025359D" w:rsidP="00E8473A">
      <w:pPr>
        <w:pStyle w:val="KeinLeerraum"/>
        <w:spacing w:after="120"/>
        <w:rPr>
          <w:sz w:val="24"/>
          <w:szCs w:val="36"/>
        </w:rPr>
      </w:pPr>
    </w:p>
    <w:p w14:paraId="2B12254C" w14:textId="722DB14B" w:rsidR="0025359D" w:rsidRDefault="0025359D" w:rsidP="00E8473A">
      <w:pPr>
        <w:pStyle w:val="KeinLeerraum"/>
        <w:spacing w:after="120"/>
        <w:rPr>
          <w:sz w:val="24"/>
          <w:szCs w:val="36"/>
        </w:rPr>
      </w:pPr>
    </w:p>
    <w:p w14:paraId="5DF77E89" w14:textId="7ABE2402" w:rsidR="0025359D" w:rsidRDefault="0025359D" w:rsidP="00E8473A">
      <w:pPr>
        <w:pStyle w:val="KeinLeerraum"/>
        <w:spacing w:after="120"/>
        <w:rPr>
          <w:sz w:val="24"/>
          <w:szCs w:val="36"/>
        </w:rPr>
      </w:pPr>
    </w:p>
    <w:p w14:paraId="6B78638D" w14:textId="048FF7C3" w:rsidR="0025359D" w:rsidRDefault="0025359D" w:rsidP="00E8473A">
      <w:pPr>
        <w:pStyle w:val="KeinLeerraum"/>
        <w:spacing w:after="120"/>
        <w:rPr>
          <w:sz w:val="24"/>
          <w:szCs w:val="36"/>
        </w:rPr>
      </w:pPr>
    </w:p>
    <w:p w14:paraId="470824AF" w14:textId="77777777" w:rsidR="00CD2352" w:rsidRDefault="00CD2352" w:rsidP="00E8473A">
      <w:pPr>
        <w:pStyle w:val="KeinLeerraum"/>
        <w:spacing w:after="120"/>
        <w:rPr>
          <w:sz w:val="24"/>
          <w:szCs w:val="36"/>
        </w:rPr>
      </w:pPr>
    </w:p>
    <w:p w14:paraId="03CDABC3" w14:textId="77777777" w:rsidR="00C619AB" w:rsidRPr="00E8473A" w:rsidRDefault="00C619AB" w:rsidP="00E8473A">
      <w:pPr>
        <w:pStyle w:val="KeinLeerraum"/>
        <w:spacing w:after="120"/>
        <w:rPr>
          <w:sz w:val="24"/>
          <w:szCs w:val="36"/>
        </w:rPr>
      </w:pPr>
    </w:p>
    <w:p w14:paraId="6CB9C4D4" w14:textId="60FA85F2" w:rsidR="00E8473A" w:rsidRPr="00C619AB" w:rsidRDefault="00E8473A" w:rsidP="00C619AB">
      <w:pPr>
        <w:pStyle w:val="KeinLeerraum"/>
        <w:spacing w:after="120"/>
        <w:jc w:val="both"/>
        <w:rPr>
          <w:sz w:val="22"/>
          <w:szCs w:val="32"/>
        </w:rPr>
      </w:pPr>
      <w:r w:rsidRPr="00C619AB">
        <w:rPr>
          <w:b/>
          <w:bCs/>
          <w:sz w:val="22"/>
          <w:szCs w:val="32"/>
        </w:rPr>
        <w:t>Land A</w:t>
      </w:r>
      <w:r w:rsidRPr="00C619AB">
        <w:rPr>
          <w:sz w:val="22"/>
          <w:szCs w:val="32"/>
        </w:rPr>
        <w:t xml:space="preserve"> und </w:t>
      </w:r>
      <w:r w:rsidRPr="00C619AB">
        <w:rPr>
          <w:b/>
          <w:bCs/>
          <w:sz w:val="22"/>
          <w:szCs w:val="32"/>
        </w:rPr>
        <w:t>Land B</w:t>
      </w:r>
      <w:r w:rsidRPr="00C619AB">
        <w:rPr>
          <w:sz w:val="22"/>
          <w:szCs w:val="32"/>
        </w:rPr>
        <w:t xml:space="preserve"> betreiben </w:t>
      </w:r>
      <w:r w:rsidRPr="00C619AB">
        <w:rPr>
          <w:b/>
          <w:bCs/>
          <w:sz w:val="22"/>
          <w:szCs w:val="32"/>
        </w:rPr>
        <w:t>Handel</w:t>
      </w:r>
      <w:r w:rsidRPr="00C619AB">
        <w:rPr>
          <w:sz w:val="22"/>
          <w:szCs w:val="32"/>
        </w:rPr>
        <w:t xml:space="preserve"> miteinander. Land A </w:t>
      </w:r>
      <w:r w:rsidRPr="00C619AB">
        <w:rPr>
          <w:b/>
          <w:bCs/>
          <w:sz w:val="22"/>
          <w:szCs w:val="32"/>
        </w:rPr>
        <w:t>exportiert</w:t>
      </w:r>
      <w:r w:rsidRPr="00C619AB">
        <w:rPr>
          <w:sz w:val="22"/>
          <w:szCs w:val="32"/>
        </w:rPr>
        <w:t xml:space="preserve"> </w:t>
      </w:r>
      <w:r w:rsidRPr="00C619AB">
        <w:rPr>
          <w:b/>
          <w:bCs/>
          <w:sz w:val="22"/>
          <w:szCs w:val="32"/>
        </w:rPr>
        <w:t>Bananen</w:t>
      </w:r>
      <w:r w:rsidRPr="00C619AB">
        <w:rPr>
          <w:sz w:val="22"/>
          <w:szCs w:val="32"/>
        </w:rPr>
        <w:t xml:space="preserve"> und verwendet als Transportmittel das </w:t>
      </w:r>
      <w:r w:rsidRPr="00C619AB">
        <w:rPr>
          <w:b/>
          <w:bCs/>
          <w:sz w:val="22"/>
          <w:szCs w:val="32"/>
        </w:rPr>
        <w:t>Schiff</w:t>
      </w:r>
      <w:r w:rsidRPr="00C619AB">
        <w:rPr>
          <w:sz w:val="22"/>
          <w:szCs w:val="32"/>
        </w:rPr>
        <w:t xml:space="preserve">. Das Land liegt am Meer. Es verkauft Bananen, also könnte es in Mittelamerika liegen, z. B. die </w:t>
      </w:r>
      <w:r w:rsidRPr="00C619AB">
        <w:rPr>
          <w:b/>
          <w:bCs/>
          <w:sz w:val="22"/>
          <w:szCs w:val="32"/>
        </w:rPr>
        <w:t>Dominikanische Republik</w:t>
      </w:r>
      <w:r w:rsidRPr="00C619AB">
        <w:rPr>
          <w:sz w:val="22"/>
          <w:szCs w:val="32"/>
        </w:rPr>
        <w:t xml:space="preserve">. </w:t>
      </w:r>
    </w:p>
    <w:p w14:paraId="3B784364" w14:textId="11CC2B9A" w:rsidR="00E8473A" w:rsidRPr="00C619AB" w:rsidRDefault="00E8473A" w:rsidP="00C619AB">
      <w:pPr>
        <w:pStyle w:val="KeinLeerraum"/>
        <w:spacing w:after="120"/>
        <w:jc w:val="both"/>
        <w:rPr>
          <w:sz w:val="22"/>
          <w:szCs w:val="32"/>
        </w:rPr>
      </w:pPr>
      <w:r w:rsidRPr="00C619AB">
        <w:rPr>
          <w:sz w:val="22"/>
          <w:szCs w:val="32"/>
        </w:rPr>
        <w:t xml:space="preserve">Land A </w:t>
      </w:r>
      <w:r w:rsidRPr="00C619AB">
        <w:rPr>
          <w:b/>
          <w:bCs/>
          <w:sz w:val="22"/>
          <w:szCs w:val="32"/>
        </w:rPr>
        <w:t>importiert</w:t>
      </w:r>
      <w:r w:rsidRPr="00C619AB">
        <w:rPr>
          <w:sz w:val="22"/>
          <w:szCs w:val="32"/>
        </w:rPr>
        <w:t xml:space="preserve"> </w:t>
      </w:r>
      <w:r w:rsidRPr="00C619AB">
        <w:rPr>
          <w:b/>
          <w:bCs/>
          <w:sz w:val="22"/>
          <w:szCs w:val="32"/>
        </w:rPr>
        <w:t>Maschinen</w:t>
      </w:r>
      <w:r w:rsidRPr="00C619AB">
        <w:rPr>
          <w:sz w:val="22"/>
          <w:szCs w:val="32"/>
        </w:rPr>
        <w:t xml:space="preserve">. Das bedeutet: Land B exportiert diese. Auch Land B liegt am Meer, z. B. könnte das </w:t>
      </w:r>
      <w:r w:rsidR="00165E7A" w:rsidRPr="00C619AB">
        <w:rPr>
          <w:b/>
          <w:bCs/>
          <w:sz w:val="22"/>
          <w:szCs w:val="32"/>
        </w:rPr>
        <w:t>Frankreich</w:t>
      </w:r>
      <w:r w:rsidR="00165E7A" w:rsidRPr="00C619AB">
        <w:rPr>
          <w:sz w:val="22"/>
          <w:szCs w:val="32"/>
        </w:rPr>
        <w:t xml:space="preserve"> sein. </w:t>
      </w:r>
      <w:r w:rsidRPr="00C619AB">
        <w:rPr>
          <w:sz w:val="22"/>
          <w:szCs w:val="32"/>
        </w:rPr>
        <w:t xml:space="preserve">Die </w:t>
      </w:r>
      <w:r w:rsidRPr="00C619AB">
        <w:rPr>
          <w:b/>
          <w:bCs/>
          <w:sz w:val="22"/>
          <w:szCs w:val="32"/>
        </w:rPr>
        <w:t>Exporte</w:t>
      </w:r>
      <w:r w:rsidRPr="00C619AB">
        <w:rPr>
          <w:sz w:val="22"/>
          <w:szCs w:val="32"/>
        </w:rPr>
        <w:t xml:space="preserve"> von </w:t>
      </w:r>
      <w:r w:rsidR="00023C7B" w:rsidRPr="00C619AB">
        <w:rPr>
          <w:sz w:val="22"/>
          <w:szCs w:val="32"/>
        </w:rPr>
        <w:t>Frankreich</w:t>
      </w:r>
      <w:r w:rsidRPr="00C619AB">
        <w:rPr>
          <w:sz w:val="22"/>
          <w:szCs w:val="32"/>
        </w:rPr>
        <w:t xml:space="preserve"> </w:t>
      </w:r>
      <w:r w:rsidRPr="00C619AB">
        <w:rPr>
          <w:b/>
          <w:bCs/>
          <w:sz w:val="22"/>
          <w:szCs w:val="32"/>
        </w:rPr>
        <w:t>steigen</w:t>
      </w:r>
      <w:r w:rsidR="00023C7B" w:rsidRPr="00C619AB">
        <w:rPr>
          <w:b/>
          <w:bCs/>
          <w:sz w:val="22"/>
          <w:szCs w:val="32"/>
        </w:rPr>
        <w:t xml:space="preserve"> </w:t>
      </w:r>
      <w:r w:rsidR="00023C7B" w:rsidRPr="00C619AB">
        <w:rPr>
          <w:sz w:val="22"/>
          <w:szCs w:val="32"/>
        </w:rPr>
        <w:t>(= Exportsteigerung)</w:t>
      </w:r>
      <w:r w:rsidRPr="00C619AB">
        <w:rPr>
          <w:sz w:val="22"/>
          <w:szCs w:val="32"/>
        </w:rPr>
        <w:t xml:space="preserve">. </w:t>
      </w:r>
      <w:r w:rsidR="00165E7A" w:rsidRPr="00C619AB">
        <w:rPr>
          <w:sz w:val="22"/>
          <w:szCs w:val="32"/>
        </w:rPr>
        <w:t xml:space="preserve">Weil </w:t>
      </w:r>
      <w:r w:rsidR="00023C7B" w:rsidRPr="00C619AB">
        <w:rPr>
          <w:sz w:val="22"/>
          <w:szCs w:val="32"/>
        </w:rPr>
        <w:t>die Dominikanische Republik</w:t>
      </w:r>
      <w:r w:rsidR="00165E7A" w:rsidRPr="00C619AB">
        <w:rPr>
          <w:sz w:val="22"/>
          <w:szCs w:val="32"/>
        </w:rPr>
        <w:t xml:space="preserve"> mehr Maschinen kauft,</w:t>
      </w:r>
      <w:r w:rsidRPr="00C619AB">
        <w:rPr>
          <w:sz w:val="22"/>
          <w:szCs w:val="32"/>
        </w:rPr>
        <w:t xml:space="preserve"> </w:t>
      </w:r>
      <w:r w:rsidR="00165E7A" w:rsidRPr="00C619AB">
        <w:rPr>
          <w:sz w:val="22"/>
          <w:szCs w:val="32"/>
        </w:rPr>
        <w:t xml:space="preserve">kann </w:t>
      </w:r>
      <w:r w:rsidR="00023C7B" w:rsidRPr="00C619AB">
        <w:rPr>
          <w:sz w:val="22"/>
          <w:szCs w:val="32"/>
        </w:rPr>
        <w:t>Frankreich</w:t>
      </w:r>
      <w:r w:rsidRPr="00C619AB">
        <w:rPr>
          <w:sz w:val="22"/>
          <w:szCs w:val="32"/>
        </w:rPr>
        <w:t xml:space="preserve"> mehr Maschinen produzier</w:t>
      </w:r>
      <w:r w:rsidR="00165E7A" w:rsidRPr="00C619AB">
        <w:rPr>
          <w:sz w:val="22"/>
          <w:szCs w:val="32"/>
        </w:rPr>
        <w:t>en</w:t>
      </w:r>
      <w:r w:rsidRPr="00C619AB">
        <w:rPr>
          <w:sz w:val="22"/>
          <w:szCs w:val="32"/>
        </w:rPr>
        <w:t>.</w:t>
      </w:r>
    </w:p>
    <w:p w14:paraId="1408BF59" w14:textId="22A587F9" w:rsidR="00165E7A" w:rsidRPr="00C619AB" w:rsidRDefault="00165E7A" w:rsidP="00C619AB">
      <w:pPr>
        <w:pStyle w:val="KeinLeerraum"/>
        <w:spacing w:after="120"/>
        <w:jc w:val="both"/>
        <w:rPr>
          <w:b/>
          <w:bCs/>
          <w:sz w:val="22"/>
          <w:szCs w:val="32"/>
        </w:rPr>
      </w:pPr>
      <w:r w:rsidRPr="00C619AB">
        <w:rPr>
          <w:b/>
          <w:bCs/>
          <w:sz w:val="22"/>
          <w:szCs w:val="32"/>
        </w:rPr>
        <w:t xml:space="preserve">Umwelt: </w:t>
      </w:r>
      <w:r w:rsidRPr="00C619AB">
        <w:rPr>
          <w:sz w:val="22"/>
          <w:szCs w:val="32"/>
        </w:rPr>
        <w:t xml:space="preserve">Der Transport von Bananen und Maschinen zwischen der Dominikanischen Republik und Frankreich mit dem Schiff bedeutet, dass der </w:t>
      </w:r>
      <w:r w:rsidRPr="00C619AB">
        <w:rPr>
          <w:b/>
          <w:bCs/>
          <w:sz w:val="22"/>
          <w:szCs w:val="32"/>
        </w:rPr>
        <w:t>Atlantische Ozean</w:t>
      </w:r>
      <w:r w:rsidRPr="00C619AB">
        <w:rPr>
          <w:sz w:val="22"/>
          <w:szCs w:val="32"/>
        </w:rPr>
        <w:t xml:space="preserve"> durchquert werden muss. Dafür wird </w:t>
      </w:r>
      <w:r w:rsidR="00023C7B" w:rsidRPr="00C619AB">
        <w:rPr>
          <w:sz w:val="22"/>
          <w:szCs w:val="32"/>
        </w:rPr>
        <w:t xml:space="preserve">z. B. </w:t>
      </w:r>
      <w:r w:rsidRPr="00C619AB">
        <w:rPr>
          <w:sz w:val="22"/>
          <w:szCs w:val="32"/>
        </w:rPr>
        <w:t xml:space="preserve">viel </w:t>
      </w:r>
      <w:r w:rsidRPr="00C619AB">
        <w:rPr>
          <w:b/>
          <w:bCs/>
          <w:sz w:val="22"/>
          <w:szCs w:val="32"/>
        </w:rPr>
        <w:t>Treibstoff</w:t>
      </w:r>
      <w:r w:rsidRPr="00C619AB">
        <w:rPr>
          <w:sz w:val="22"/>
          <w:szCs w:val="32"/>
        </w:rPr>
        <w:t xml:space="preserve"> benötigt, der die Umwelt verschmutzt. </w:t>
      </w:r>
      <w:r w:rsidR="00023C7B" w:rsidRPr="00C619AB">
        <w:rPr>
          <w:sz w:val="22"/>
          <w:szCs w:val="32"/>
        </w:rPr>
        <w:t>Manchmal haben diese Schiffe</w:t>
      </w:r>
      <w:r w:rsidR="00142D67" w:rsidRPr="00C619AB">
        <w:rPr>
          <w:sz w:val="22"/>
          <w:szCs w:val="32"/>
        </w:rPr>
        <w:t xml:space="preserve"> </w:t>
      </w:r>
      <w:r w:rsidR="00142D67" w:rsidRPr="00C619AB">
        <w:rPr>
          <w:b/>
          <w:bCs/>
          <w:sz w:val="22"/>
          <w:szCs w:val="32"/>
        </w:rPr>
        <w:t>Unfälle</w:t>
      </w:r>
      <w:r w:rsidR="00142D67" w:rsidRPr="00C619AB">
        <w:rPr>
          <w:sz w:val="22"/>
          <w:szCs w:val="32"/>
        </w:rPr>
        <w:t xml:space="preserve"> und </w:t>
      </w:r>
      <w:r w:rsidR="00142D67" w:rsidRPr="00C619AB">
        <w:rPr>
          <w:b/>
          <w:bCs/>
          <w:sz w:val="22"/>
          <w:szCs w:val="32"/>
        </w:rPr>
        <w:t>Öl</w:t>
      </w:r>
      <w:r w:rsidR="00142D67" w:rsidRPr="00C619AB">
        <w:rPr>
          <w:sz w:val="22"/>
          <w:szCs w:val="32"/>
        </w:rPr>
        <w:t xml:space="preserve"> läuft ins Meer. Dadurch sterben viele Meerestiere und auch Vögel. Außerdem können Strände anderer Länder verschmutzt werden. Dadurch kommen vielleicht keine </w:t>
      </w:r>
      <w:proofErr w:type="spellStart"/>
      <w:r w:rsidR="00142D67" w:rsidRPr="00C619AB">
        <w:rPr>
          <w:b/>
          <w:bCs/>
          <w:sz w:val="22"/>
          <w:szCs w:val="32"/>
        </w:rPr>
        <w:t>Tourist:innen</w:t>
      </w:r>
      <w:proofErr w:type="spellEnd"/>
      <w:r w:rsidR="00142D67" w:rsidRPr="00C619AB">
        <w:rPr>
          <w:sz w:val="22"/>
          <w:szCs w:val="32"/>
        </w:rPr>
        <w:t xml:space="preserve"> mehr.</w:t>
      </w:r>
    </w:p>
    <w:p w14:paraId="3B805EAA" w14:textId="404C66BC" w:rsidR="00165E7A" w:rsidRPr="00C619AB" w:rsidRDefault="00165E7A" w:rsidP="00C619AB">
      <w:pPr>
        <w:pStyle w:val="KeinLeerraum"/>
        <w:spacing w:after="120"/>
        <w:jc w:val="both"/>
        <w:rPr>
          <w:sz w:val="22"/>
          <w:szCs w:val="32"/>
        </w:rPr>
      </w:pPr>
      <w:r w:rsidRPr="00C619AB">
        <w:rPr>
          <w:sz w:val="22"/>
          <w:szCs w:val="32"/>
        </w:rPr>
        <w:t xml:space="preserve">Land A: Bananen </w:t>
      </w:r>
      <w:r w:rsidR="00142D67" w:rsidRPr="00C619AB">
        <w:rPr>
          <w:sz w:val="22"/>
          <w:szCs w:val="32"/>
        </w:rPr>
        <w:t xml:space="preserve">werden </w:t>
      </w:r>
      <w:r w:rsidRPr="00C619AB">
        <w:rPr>
          <w:sz w:val="22"/>
          <w:szCs w:val="32"/>
        </w:rPr>
        <w:t xml:space="preserve">oft in </w:t>
      </w:r>
      <w:r w:rsidRPr="00C619AB">
        <w:rPr>
          <w:b/>
          <w:bCs/>
          <w:sz w:val="22"/>
          <w:szCs w:val="32"/>
        </w:rPr>
        <w:t>Monokulturen</w:t>
      </w:r>
      <w:r w:rsidRPr="00C619AB">
        <w:rPr>
          <w:sz w:val="22"/>
          <w:szCs w:val="32"/>
        </w:rPr>
        <w:t xml:space="preserve"> (= große Flächen, auf denen nichts anderes als Bananen angepflanzt wird) angebaut. Das ist schlecht für den Boden und oft wird dafür </w:t>
      </w:r>
      <w:r w:rsidRPr="00C619AB">
        <w:rPr>
          <w:b/>
          <w:bCs/>
          <w:sz w:val="22"/>
          <w:szCs w:val="32"/>
        </w:rPr>
        <w:t>Regenwald</w:t>
      </w:r>
      <w:r w:rsidRPr="00C619AB">
        <w:rPr>
          <w:sz w:val="22"/>
          <w:szCs w:val="32"/>
        </w:rPr>
        <w:t xml:space="preserve"> abgeholzt. </w:t>
      </w:r>
    </w:p>
    <w:p w14:paraId="70FA9E86" w14:textId="5769BAFF" w:rsidR="00C42785" w:rsidRPr="00C619AB" w:rsidRDefault="00165E7A" w:rsidP="00C619AB">
      <w:pPr>
        <w:pStyle w:val="KeinLeerraum"/>
        <w:spacing w:after="120"/>
        <w:jc w:val="both"/>
        <w:rPr>
          <w:sz w:val="22"/>
          <w:szCs w:val="32"/>
        </w:rPr>
      </w:pPr>
      <w:r w:rsidRPr="00C619AB">
        <w:rPr>
          <w:sz w:val="22"/>
          <w:szCs w:val="32"/>
        </w:rPr>
        <w:t xml:space="preserve">Land B: Maschinen sollen </w:t>
      </w:r>
      <w:r w:rsidRPr="00C619AB">
        <w:rPr>
          <w:b/>
          <w:bCs/>
          <w:sz w:val="22"/>
          <w:szCs w:val="32"/>
        </w:rPr>
        <w:t>lange halten</w:t>
      </w:r>
      <w:r w:rsidRPr="00C619AB">
        <w:rPr>
          <w:sz w:val="22"/>
          <w:szCs w:val="32"/>
        </w:rPr>
        <w:t xml:space="preserve">, also braucht man unterschiedliche </w:t>
      </w:r>
      <w:r w:rsidRPr="00C619AB">
        <w:rPr>
          <w:b/>
          <w:bCs/>
          <w:sz w:val="22"/>
          <w:szCs w:val="32"/>
        </w:rPr>
        <w:t>Rohstoffe</w:t>
      </w:r>
      <w:r w:rsidRPr="00C619AB">
        <w:rPr>
          <w:sz w:val="22"/>
          <w:szCs w:val="32"/>
        </w:rPr>
        <w:t xml:space="preserve">, die </w:t>
      </w:r>
      <w:r w:rsidR="00023C7B" w:rsidRPr="00C619AB">
        <w:rPr>
          <w:sz w:val="22"/>
          <w:szCs w:val="32"/>
        </w:rPr>
        <w:t xml:space="preserve">man aus anderen Ländern liefern muss. Auch hier fallen teilweise lange </w:t>
      </w:r>
      <w:r w:rsidR="00023C7B" w:rsidRPr="00C619AB">
        <w:rPr>
          <w:b/>
          <w:bCs/>
          <w:sz w:val="22"/>
          <w:szCs w:val="32"/>
        </w:rPr>
        <w:t>Verkehrswege</w:t>
      </w:r>
      <w:r w:rsidR="00023C7B" w:rsidRPr="00C619AB">
        <w:rPr>
          <w:sz w:val="22"/>
          <w:szCs w:val="32"/>
        </w:rPr>
        <w:t xml:space="preserve"> an. Außerdem braucht die Verarbeitung von Metallen viel </w:t>
      </w:r>
      <w:r w:rsidR="00023C7B" w:rsidRPr="00C619AB">
        <w:rPr>
          <w:b/>
          <w:bCs/>
          <w:sz w:val="22"/>
          <w:szCs w:val="32"/>
        </w:rPr>
        <w:t>Energie</w:t>
      </w:r>
      <w:r w:rsidR="00023C7B" w:rsidRPr="00C619AB">
        <w:rPr>
          <w:sz w:val="22"/>
          <w:szCs w:val="32"/>
        </w:rPr>
        <w:t>. Wenn diese aus fossilen Brennstoffen kommt, wird die Luft verschmutzt.</w:t>
      </w:r>
      <w:r w:rsidR="00142D67" w:rsidRPr="00C619AB">
        <w:rPr>
          <w:sz w:val="22"/>
          <w:szCs w:val="32"/>
        </w:rPr>
        <w:t xml:space="preserve"> Allerdings muss man </w:t>
      </w:r>
      <w:r w:rsidR="00142D67" w:rsidRPr="00C619AB">
        <w:rPr>
          <w:b/>
          <w:bCs/>
          <w:sz w:val="22"/>
          <w:szCs w:val="32"/>
        </w:rPr>
        <w:t>nicht so oft neue Maschinen bauen</w:t>
      </w:r>
      <w:r w:rsidR="00142D67" w:rsidRPr="00C619AB">
        <w:rPr>
          <w:sz w:val="22"/>
          <w:szCs w:val="32"/>
        </w:rPr>
        <w:t>, wenn sie lange halten.</w:t>
      </w:r>
    </w:p>
    <w:p w14:paraId="0769ACD6" w14:textId="4E637599" w:rsidR="00DA775A" w:rsidRDefault="00DA775A" w:rsidP="00D72CEE"/>
    <w:p w14:paraId="4FC659C5" w14:textId="288A5E48" w:rsidR="00563DEB" w:rsidRPr="006063C8" w:rsidRDefault="00563DEB" w:rsidP="00FA3C56">
      <w:pPr>
        <w:pStyle w:val="berschrift2"/>
        <w:sectPr w:rsidR="00563DEB" w:rsidRPr="006063C8" w:rsidSect="00D72CEE">
          <w:pgSz w:w="11900" w:h="16840"/>
          <w:pgMar w:top="1803" w:right="1418" w:bottom="1134" w:left="1418" w:header="851" w:footer="680" w:gutter="0"/>
          <w:cols w:space="708"/>
          <w:titlePg/>
          <w:docGrid w:linePitch="360"/>
        </w:sectPr>
      </w:pPr>
    </w:p>
    <w:p w14:paraId="65CAD13F" w14:textId="075FC74E" w:rsidR="0089731A" w:rsidRDefault="00742E8E" w:rsidP="00D72CEE">
      <w:r w:rsidRPr="00766689">
        <w:rPr>
          <w:noProof/>
          <w:lang w:val="en-US"/>
        </w:rPr>
        <w:lastRenderedPageBreak/>
        <mc:AlternateContent>
          <mc:Choice Requires="wps">
            <w:drawing>
              <wp:anchor distT="0" distB="0" distL="114300" distR="114300" simplePos="0" relativeHeight="251765780" behindDoc="0" locked="0" layoutInCell="1" allowOverlap="1" wp14:anchorId="0E039AC0" wp14:editId="7DE136F2">
                <wp:simplePos x="0" y="0"/>
                <wp:positionH relativeFrom="column">
                  <wp:posOffset>-417830</wp:posOffset>
                </wp:positionH>
                <wp:positionV relativeFrom="paragraph">
                  <wp:posOffset>213995</wp:posOffset>
                </wp:positionV>
                <wp:extent cx="6692900" cy="4445000"/>
                <wp:effectExtent l="12700" t="12700" r="12700" b="12700"/>
                <wp:wrapNone/>
                <wp:docPr id="16632448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2900" cy="4445000"/>
                        </a:xfrm>
                        <a:prstGeom prst="rect">
                          <a:avLst/>
                        </a:prstGeom>
                        <a:solidFill>
                          <a:srgbClr val="FFFFFF"/>
                        </a:solidFill>
                        <a:ln w="19050">
                          <a:solidFill>
                            <a:srgbClr val="8D82B1"/>
                          </a:solidFill>
                          <a:miter lim="800000"/>
                          <a:headEnd/>
                          <a:tailEnd/>
                        </a:ln>
                      </wps:spPr>
                      <wps:txbx>
                        <w:txbxContent>
                          <w:p w14:paraId="462BEE74" w14:textId="77777777" w:rsidR="0089731A" w:rsidRPr="00B335CB" w:rsidRDefault="0089731A" w:rsidP="0089731A">
                            <w:pPr>
                              <w:spacing w:line="288" w:lineRule="auto"/>
                              <w:rPr>
                                <w:rFonts w:ascii="Arial" w:hAnsi="Arial" w:cs="Arial"/>
                                <w:color w:val="000000" w:themeColor="text1"/>
                                <w14:textOutline w14:w="9525" w14:cap="rnd" w14:cmpd="sng" w14:algn="ctr">
                                  <w14:noFill/>
                                  <w14:prstDash w14:val="solid"/>
                                  <w14:bevel/>
                                </w14:textOutline>
                              </w:rPr>
                            </w:pPr>
                            <w:r w:rsidRPr="00B335CB">
                              <w:rPr>
                                <w:rFonts w:ascii="Arial" w:hAnsi="Arial" w:cs="Arial"/>
                                <w:color w:val="000000" w:themeColor="text1"/>
                                <w14:textOutline w14:w="9525" w14:cap="rnd" w14:cmpd="sng" w14:algn="ctr">
                                  <w14:noFill/>
                                  <w14:prstDash w14:val="solid"/>
                                  <w14:bevel/>
                                </w14:textOutline>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E039AC0" id="Textfeld 2" o:spid="_x0000_s1080" type="#_x0000_t202" style="position:absolute;margin-left:-32.9pt;margin-top:16.85pt;width:527pt;height:350pt;z-index:2517657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" strokecolor="#8d82b1" strokeweight="1.5pt">
                <v:textbox>
                  <w:txbxContent>
                    <w:p w14:paraId="462BEE74" w14:textId="77777777" w:rsidR="0089731A" w:rsidRPr="00B335CB" w:rsidRDefault="0089731A" w:rsidP="0089731A">
                      <w:pPr>
                        <w:spacing w:line="288" w:lineRule="auto"/>
                        <w:rPr>
                          <w:rFonts w:ascii="Arial" w:hAnsi="Arial" w:cs="Arial"/>
                          <w:color w:val="000000" w:themeColor="text1"/>
                          <w14:textOutline w14:w="9525" w14:cap="rnd" w14:cmpd="sng" w14:algn="ctr">
                            <w14:noFill/>
                            <w14:prstDash w14:val="solid"/>
                            <w14:bevel/>
                          </w14:textOutline>
                        </w:rPr>
                      </w:pPr>
                      <w:r w:rsidRPr="00B335CB">
                        <w:rPr>
                          <w:rFonts w:ascii="Arial" w:hAnsi="Arial" w:cs="Arial"/>
                          <w:color w:val="000000" w:themeColor="text1"/>
                          <w14:textOutline w14:w="9525" w14:cap="rnd" w14:cmpd="sng" w14:algn="ctr">
                            <w14:noFill/>
                            <w14:prstDash w14:val="solid"/>
                            <w14:bevel/>
                          </w14:textOutline>
                        </w:rPr>
                        <w:t xml:space="preserve"> </w:t>
                      </w:r>
                    </w:p>
                  </w:txbxContent>
                </v:textbox>
              </v:shape>
            </w:pict>
          </mc:Fallback>
        </mc:AlternateContent>
      </w:r>
      <w:r w:rsidR="00780678">
        <w:t>Klebe hier deine Bilder ein!</w:t>
      </w:r>
    </w:p>
    <w:p w14:paraId="06DE0661" w14:textId="59114A64" w:rsidR="0089731A" w:rsidRDefault="0089731A" w:rsidP="00D72CEE"/>
    <w:p w14:paraId="45DE555D" w14:textId="66D73876" w:rsidR="0089731A" w:rsidRDefault="0089731A" w:rsidP="00D72CEE"/>
    <w:p w14:paraId="56C2E7EB" w14:textId="2062A182" w:rsidR="0089731A" w:rsidRDefault="0089731A" w:rsidP="00D72CEE"/>
    <w:p w14:paraId="7E9747C3" w14:textId="3234650C" w:rsidR="0089731A" w:rsidRDefault="0089731A" w:rsidP="00D72CEE"/>
    <w:p w14:paraId="4C0FA01A" w14:textId="4AE7A3A1" w:rsidR="0089731A" w:rsidRDefault="0089731A" w:rsidP="00D72CEE"/>
    <w:p w14:paraId="10CE83F5" w14:textId="29B72FD5" w:rsidR="0089731A" w:rsidRDefault="0089731A" w:rsidP="00D72CEE"/>
    <w:p w14:paraId="39DB2423" w14:textId="58D273DA" w:rsidR="0089731A" w:rsidRDefault="0089731A" w:rsidP="00D72CEE"/>
    <w:p w14:paraId="3324728B" w14:textId="56011541" w:rsidR="0089731A" w:rsidRDefault="0089731A" w:rsidP="00D72CEE"/>
    <w:p w14:paraId="12679EA3" w14:textId="575759BE" w:rsidR="0089731A" w:rsidRDefault="0089731A" w:rsidP="00D72CEE"/>
    <w:p w14:paraId="4DB2F980" w14:textId="1535FD79" w:rsidR="0089731A" w:rsidRDefault="0089731A" w:rsidP="00D72CEE"/>
    <w:p w14:paraId="227AD671" w14:textId="4D1AB8F2" w:rsidR="0089731A" w:rsidRDefault="0089731A" w:rsidP="00D72CEE"/>
    <w:p w14:paraId="4A382BFF" w14:textId="7FFDC8B2" w:rsidR="0089731A" w:rsidRDefault="0089731A" w:rsidP="00D72CEE"/>
    <w:p w14:paraId="62CDD989" w14:textId="51F59926" w:rsidR="0089731A" w:rsidRDefault="0089731A" w:rsidP="00D72CEE"/>
    <w:p w14:paraId="60D79550" w14:textId="235BBED5" w:rsidR="0089731A" w:rsidRDefault="0089731A" w:rsidP="00D72CEE"/>
    <w:p w14:paraId="0354A707" w14:textId="5A795AE2" w:rsidR="0089731A" w:rsidRDefault="0089731A" w:rsidP="00D72CEE"/>
    <w:p w14:paraId="31E0B2E0" w14:textId="77763749" w:rsidR="0089731A" w:rsidRDefault="0089731A" w:rsidP="00D72CEE"/>
    <w:p w14:paraId="3998716E" w14:textId="0CC613D8" w:rsidR="0089731A" w:rsidRDefault="0089731A" w:rsidP="00D72CEE"/>
    <w:p w14:paraId="6072BC75" w14:textId="1D880E60" w:rsidR="0089731A" w:rsidRDefault="0089731A" w:rsidP="00D72CEE"/>
    <w:p w14:paraId="2B9F6B7C" w14:textId="356ECBFA" w:rsidR="0089731A" w:rsidRDefault="0089731A" w:rsidP="00D72CEE"/>
    <w:p w14:paraId="6676D660" w14:textId="0A0F03BA" w:rsidR="0089731A" w:rsidRDefault="0089731A" w:rsidP="00D72CEE"/>
    <w:p w14:paraId="5E068DAD" w14:textId="77723049" w:rsidR="0089731A" w:rsidRDefault="0089731A" w:rsidP="00D72CEE"/>
    <w:p w14:paraId="1A512166" w14:textId="7A5B3893" w:rsidR="0089731A" w:rsidRDefault="0089731A" w:rsidP="00D72CEE"/>
    <w:p w14:paraId="4C58CA55" w14:textId="3C0A89F1" w:rsidR="0089731A" w:rsidRDefault="0089731A" w:rsidP="00D72CEE"/>
    <w:p w14:paraId="032A0BFB" w14:textId="77777777" w:rsidR="00742E8E" w:rsidRDefault="00742E8E" w:rsidP="00B909AD">
      <w:pPr>
        <w:spacing w:line="360" w:lineRule="auto"/>
      </w:pPr>
    </w:p>
    <w:p w14:paraId="2CE8152B" w14:textId="77777777" w:rsidR="00742E8E" w:rsidRDefault="00742E8E" w:rsidP="00B909AD">
      <w:pPr>
        <w:spacing w:line="360" w:lineRule="auto"/>
      </w:pPr>
    </w:p>
    <w:p w14:paraId="5DC4F477" w14:textId="7F1A3ECC" w:rsidR="0089731A" w:rsidRDefault="00780678" w:rsidP="00B909AD">
      <w:pPr>
        <w:spacing w:line="360" w:lineRule="auto"/>
      </w:pPr>
      <w:r>
        <w:t>Beschreibe hier das Szenario: _________________________________________________________________________________</w:t>
      </w:r>
    </w:p>
    <w:p w14:paraId="517E93CC" w14:textId="23037CD8" w:rsidR="002858AA" w:rsidRPr="008E7F33" w:rsidRDefault="002858AA" w:rsidP="00B909AD">
      <w:pPr>
        <w:spacing w:line="360" w:lineRule="auto"/>
      </w:pPr>
      <w:r w:rsidRPr="008E7F33">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40D78E" w14:textId="77777777" w:rsidR="0025359D" w:rsidRPr="008E7F33" w:rsidRDefault="002858AA" w:rsidP="0025359D">
      <w:pPr>
        <w:spacing w:line="360" w:lineRule="auto"/>
      </w:pPr>
      <w:r w:rsidRPr="008E7F33">
        <w:t>___________________________________________________________________________________________________________________________________________________________________________________________________________________________________________________</w:t>
      </w:r>
      <w:r w:rsidR="00B909AD">
        <w:t>_____________________________________________</w:t>
      </w:r>
      <w:r w:rsidR="0025359D">
        <w:t>_________________________________________________________________________________</w:t>
      </w:r>
      <w:r w:rsidR="00B909AD">
        <w:t>____________________________________</w:t>
      </w:r>
      <w:r w:rsidR="0025359D" w:rsidRPr="008E7F33">
        <w:t>__________________________________________________________________________________________________________________________________________________________________</w:t>
      </w:r>
    </w:p>
    <w:p w14:paraId="79C773D7" w14:textId="77777777" w:rsidR="0025359D" w:rsidRPr="008E7F33" w:rsidRDefault="0025359D" w:rsidP="0025359D">
      <w:pPr>
        <w:spacing w:line="360" w:lineRule="auto"/>
      </w:pPr>
      <w:r w:rsidRPr="008E7F33">
        <w:t>___________________________________________________________________________________________________________________________________________________________________________________________________________________________________________________</w:t>
      </w:r>
    </w:p>
    <w:p w14:paraId="5AACB300" w14:textId="424E3BA6" w:rsidR="0025359D" w:rsidRPr="008E7F33" w:rsidRDefault="0025359D" w:rsidP="0025359D">
      <w:pPr>
        <w:spacing w:line="360" w:lineRule="auto"/>
      </w:pPr>
      <w:r w:rsidRPr="008E7F33">
        <w:t>_________________________________________________________________________________</w:t>
      </w:r>
    </w:p>
    <w:p w14:paraId="1EB60BAD" w14:textId="523A8CA9" w:rsidR="003C425F" w:rsidRPr="00780678" w:rsidRDefault="003C425F" w:rsidP="00D72CEE"/>
    <w:p w14:paraId="4DB83826" w14:textId="77777777" w:rsidR="003C425F" w:rsidRPr="00780678" w:rsidRDefault="003C425F" w:rsidP="00D72CEE">
      <w:pPr>
        <w:sectPr w:rsidR="003C425F" w:rsidRPr="00780678" w:rsidSect="00D72CEE">
          <w:pgSz w:w="11900" w:h="16840"/>
          <w:pgMar w:top="1803" w:right="1418" w:bottom="1134" w:left="1418" w:header="851" w:footer="680" w:gutter="0"/>
          <w:cols w:space="708"/>
          <w:titlePg/>
          <w:docGrid w:linePitch="360"/>
        </w:sectPr>
      </w:pPr>
    </w:p>
    <w:p w14:paraId="02DE8754" w14:textId="3A768D92" w:rsidR="003C425F" w:rsidRDefault="003C425F" w:rsidP="003C425F">
      <w:pPr>
        <w:pStyle w:val="berschrift2"/>
      </w:pPr>
      <w:r w:rsidRPr="003C425F">
        <w:lastRenderedPageBreak/>
        <w:t>M</w:t>
      </w:r>
      <w:r w:rsidR="00C1450A">
        <w:t>8</w:t>
      </w:r>
      <w:r w:rsidRPr="003C425F">
        <w:t>:</w:t>
      </w:r>
      <w:r w:rsidR="00780678">
        <w:t xml:space="preserve"> Bilder für Station 4 (groß; zum Auflegen)</w:t>
      </w:r>
    </w:p>
    <w:p w14:paraId="093ED306" w14:textId="0E38B927" w:rsidR="007C237B" w:rsidRPr="00780678" w:rsidRDefault="001058B6" w:rsidP="007C237B">
      <w:pPr>
        <w:jc w:val="center"/>
      </w:pPr>
      <w:r w:rsidRPr="002957A2">
        <w:rPr>
          <w:noProof/>
        </w:rPr>
        <w:drawing>
          <wp:anchor distT="0" distB="0" distL="114300" distR="114300" simplePos="0" relativeHeight="251800596" behindDoc="1" locked="0" layoutInCell="1" allowOverlap="1" wp14:anchorId="78061D44" wp14:editId="18BB623B">
            <wp:simplePos x="0" y="0"/>
            <wp:positionH relativeFrom="column">
              <wp:posOffset>4801235</wp:posOffset>
            </wp:positionH>
            <wp:positionV relativeFrom="paragraph">
              <wp:posOffset>97155</wp:posOffset>
            </wp:positionV>
            <wp:extent cx="1145540" cy="2519045"/>
            <wp:effectExtent l="0" t="0" r="0" b="0"/>
            <wp:wrapNone/>
            <wp:docPr id="1663244905" name="Grafik 1663244905"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540" cy="2519045"/>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802644" behindDoc="1" locked="0" layoutInCell="1" allowOverlap="1" wp14:anchorId="4FB5A0F6" wp14:editId="67B42D86">
            <wp:simplePos x="0" y="0"/>
            <wp:positionH relativeFrom="column">
              <wp:posOffset>3543935</wp:posOffset>
            </wp:positionH>
            <wp:positionV relativeFrom="paragraph">
              <wp:posOffset>97155</wp:posOffset>
            </wp:positionV>
            <wp:extent cx="1145540" cy="2519045"/>
            <wp:effectExtent l="0" t="0" r="0" b="0"/>
            <wp:wrapNone/>
            <wp:docPr id="1663244906" name="Grafik 1663244906"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540" cy="2519045"/>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794452" behindDoc="1" locked="0" layoutInCell="1" allowOverlap="1" wp14:anchorId="38208BD9" wp14:editId="4C193F2B">
            <wp:simplePos x="0" y="0"/>
            <wp:positionH relativeFrom="column">
              <wp:posOffset>2286635</wp:posOffset>
            </wp:positionH>
            <wp:positionV relativeFrom="paragraph">
              <wp:posOffset>99695</wp:posOffset>
            </wp:positionV>
            <wp:extent cx="1145540" cy="2519045"/>
            <wp:effectExtent l="0" t="0" r="0" b="0"/>
            <wp:wrapNone/>
            <wp:docPr id="1663244902" name="Grafik 1663244902"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540" cy="2519045"/>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804692" behindDoc="1" locked="0" layoutInCell="1" allowOverlap="1" wp14:anchorId="446C7167" wp14:editId="06436173">
            <wp:simplePos x="0" y="0"/>
            <wp:positionH relativeFrom="column">
              <wp:posOffset>979805</wp:posOffset>
            </wp:positionH>
            <wp:positionV relativeFrom="paragraph">
              <wp:posOffset>96520</wp:posOffset>
            </wp:positionV>
            <wp:extent cx="1145540" cy="2519045"/>
            <wp:effectExtent l="0" t="0" r="0" b="0"/>
            <wp:wrapNone/>
            <wp:docPr id="1663244907" name="Grafik 1663244907"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540" cy="2519045"/>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767828" behindDoc="1" locked="0" layoutInCell="1" allowOverlap="1" wp14:anchorId="61D9D51C" wp14:editId="4405EF74">
            <wp:simplePos x="0" y="0"/>
            <wp:positionH relativeFrom="column">
              <wp:posOffset>-303638</wp:posOffset>
            </wp:positionH>
            <wp:positionV relativeFrom="paragraph">
              <wp:posOffset>100843</wp:posOffset>
            </wp:positionV>
            <wp:extent cx="1145795" cy="2519464"/>
            <wp:effectExtent l="0" t="0" r="0" b="0"/>
            <wp:wrapNone/>
            <wp:docPr id="1663244880" name="Grafik 1663244880"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795" cy="2519464"/>
                    </a:xfrm>
                    <a:prstGeom prst="rect">
                      <a:avLst/>
                    </a:prstGeom>
                  </pic:spPr>
                </pic:pic>
              </a:graphicData>
            </a:graphic>
            <wp14:sizeRelH relativeFrom="page">
              <wp14:pctWidth>0</wp14:pctWidth>
            </wp14:sizeRelH>
            <wp14:sizeRelV relativeFrom="page">
              <wp14:pctHeight>0</wp14:pctHeight>
            </wp14:sizeRelV>
          </wp:anchor>
        </w:drawing>
      </w:r>
    </w:p>
    <w:p w14:paraId="4A324F6A" w14:textId="3DFB51BA" w:rsidR="007C237B" w:rsidRPr="00780678" w:rsidRDefault="007C237B" w:rsidP="007C237B"/>
    <w:p w14:paraId="071D853B" w14:textId="2AFFBD1C" w:rsidR="007C237B" w:rsidRPr="00780678" w:rsidRDefault="007C237B" w:rsidP="007C237B"/>
    <w:p w14:paraId="128CD53E" w14:textId="04557BBE" w:rsidR="007C237B" w:rsidRPr="00780678" w:rsidRDefault="007C237B" w:rsidP="007C237B"/>
    <w:p w14:paraId="3FDD76D4" w14:textId="7DDD82FC" w:rsidR="007C237B" w:rsidRPr="00780678" w:rsidRDefault="007C237B" w:rsidP="007C237B"/>
    <w:p w14:paraId="2E246B8C" w14:textId="34371F3C" w:rsidR="007C237B" w:rsidRPr="00780678" w:rsidRDefault="007C237B" w:rsidP="007C237B"/>
    <w:p w14:paraId="463EAD1B" w14:textId="4B478498" w:rsidR="007C237B" w:rsidRPr="00780678" w:rsidRDefault="007C237B" w:rsidP="007C237B"/>
    <w:p w14:paraId="6D83B714" w14:textId="3495575B" w:rsidR="007C237B" w:rsidRPr="00780678" w:rsidRDefault="007C237B" w:rsidP="007C237B"/>
    <w:p w14:paraId="71136509" w14:textId="6454FAFC" w:rsidR="007C237B" w:rsidRPr="00780678" w:rsidRDefault="007C237B" w:rsidP="007C237B"/>
    <w:p w14:paraId="10180455" w14:textId="2FBE1131" w:rsidR="007C237B" w:rsidRPr="00780678" w:rsidRDefault="007C237B" w:rsidP="007C237B"/>
    <w:p w14:paraId="046AE050" w14:textId="69ABFE07" w:rsidR="007C237B" w:rsidRPr="00780678" w:rsidRDefault="007C237B" w:rsidP="007C237B"/>
    <w:p w14:paraId="4D3EFE92" w14:textId="1CAD4748" w:rsidR="00AB1E97" w:rsidRDefault="00AB1E97" w:rsidP="00AB1E97"/>
    <w:p w14:paraId="3A0C3D15" w14:textId="45CC449F" w:rsidR="00780678" w:rsidRDefault="00780678" w:rsidP="00AB1E97"/>
    <w:p w14:paraId="70A0E76D" w14:textId="435A879F" w:rsidR="00780678" w:rsidRDefault="00780678" w:rsidP="00AB1E97"/>
    <w:p w14:paraId="5E6962B7" w14:textId="2F03C51A" w:rsidR="00780678" w:rsidRDefault="00780678" w:rsidP="00AB1E97"/>
    <w:p w14:paraId="038EE96A" w14:textId="487174DB" w:rsidR="00780678" w:rsidRDefault="001058B6" w:rsidP="00AB1E97">
      <w:r w:rsidRPr="002957A2">
        <w:rPr>
          <w:noProof/>
        </w:rPr>
        <w:drawing>
          <wp:anchor distT="0" distB="0" distL="114300" distR="114300" simplePos="0" relativeHeight="251788308" behindDoc="1" locked="0" layoutInCell="1" allowOverlap="1" wp14:anchorId="2ECDD72F" wp14:editId="269CBE3B">
            <wp:simplePos x="0" y="0"/>
            <wp:positionH relativeFrom="column">
              <wp:posOffset>-347142</wp:posOffset>
            </wp:positionH>
            <wp:positionV relativeFrom="paragraph">
              <wp:posOffset>148806</wp:posOffset>
            </wp:positionV>
            <wp:extent cx="1145795" cy="2519464"/>
            <wp:effectExtent l="0" t="0" r="0" b="0"/>
            <wp:wrapNone/>
            <wp:docPr id="1663244899" name="Grafik 1663244899"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795" cy="2519464"/>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790356" behindDoc="1" locked="0" layoutInCell="1" allowOverlap="1" wp14:anchorId="13D268E2" wp14:editId="663A9FBE">
            <wp:simplePos x="0" y="0"/>
            <wp:positionH relativeFrom="column">
              <wp:posOffset>973333</wp:posOffset>
            </wp:positionH>
            <wp:positionV relativeFrom="paragraph">
              <wp:posOffset>125473</wp:posOffset>
            </wp:positionV>
            <wp:extent cx="1145795" cy="2519464"/>
            <wp:effectExtent l="0" t="0" r="0" b="0"/>
            <wp:wrapNone/>
            <wp:docPr id="1663244900" name="Grafik 1663244900"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795" cy="2519464"/>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792404" behindDoc="1" locked="0" layoutInCell="1" allowOverlap="1" wp14:anchorId="207EFDC3" wp14:editId="720F32B5">
            <wp:simplePos x="0" y="0"/>
            <wp:positionH relativeFrom="column">
              <wp:posOffset>2282258</wp:posOffset>
            </wp:positionH>
            <wp:positionV relativeFrom="paragraph">
              <wp:posOffset>125546</wp:posOffset>
            </wp:positionV>
            <wp:extent cx="1145795" cy="2519464"/>
            <wp:effectExtent l="0" t="0" r="0" b="0"/>
            <wp:wrapNone/>
            <wp:docPr id="1663244901" name="Grafik 1663244901"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795" cy="2519464"/>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798548" behindDoc="1" locked="0" layoutInCell="1" allowOverlap="1" wp14:anchorId="27F84CCF" wp14:editId="307BCEDB">
            <wp:simplePos x="0" y="0"/>
            <wp:positionH relativeFrom="column">
              <wp:posOffset>4803667</wp:posOffset>
            </wp:positionH>
            <wp:positionV relativeFrom="paragraph">
              <wp:posOffset>132080</wp:posOffset>
            </wp:positionV>
            <wp:extent cx="1145795" cy="2519464"/>
            <wp:effectExtent l="0" t="0" r="0" b="0"/>
            <wp:wrapNone/>
            <wp:docPr id="1663244904" name="Grafik 1663244904"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795" cy="2519464"/>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796500" behindDoc="1" locked="0" layoutInCell="1" allowOverlap="1" wp14:anchorId="21A4DBE3" wp14:editId="7F99205F">
            <wp:simplePos x="0" y="0"/>
            <wp:positionH relativeFrom="column">
              <wp:posOffset>3534464</wp:posOffset>
            </wp:positionH>
            <wp:positionV relativeFrom="paragraph">
              <wp:posOffset>126046</wp:posOffset>
            </wp:positionV>
            <wp:extent cx="1145795" cy="2519464"/>
            <wp:effectExtent l="0" t="0" r="0" b="0"/>
            <wp:wrapNone/>
            <wp:docPr id="1663244903" name="Grafik 1663244903"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795" cy="2519464"/>
                    </a:xfrm>
                    <a:prstGeom prst="rect">
                      <a:avLst/>
                    </a:prstGeom>
                  </pic:spPr>
                </pic:pic>
              </a:graphicData>
            </a:graphic>
            <wp14:sizeRelH relativeFrom="page">
              <wp14:pctWidth>0</wp14:pctWidth>
            </wp14:sizeRelH>
            <wp14:sizeRelV relativeFrom="page">
              <wp14:pctHeight>0</wp14:pctHeight>
            </wp14:sizeRelV>
          </wp:anchor>
        </w:drawing>
      </w:r>
    </w:p>
    <w:p w14:paraId="5950EBAC" w14:textId="391FEDBD" w:rsidR="00780678" w:rsidRDefault="00780678" w:rsidP="00AB1E97"/>
    <w:p w14:paraId="6786FDB6" w14:textId="5A170CC0" w:rsidR="00780678" w:rsidRDefault="00780678" w:rsidP="00AB1E97"/>
    <w:p w14:paraId="229A4B60" w14:textId="60492EE3" w:rsidR="00780678" w:rsidRDefault="00780678" w:rsidP="00AB1E97"/>
    <w:p w14:paraId="0614A8B4" w14:textId="23A4C7A6" w:rsidR="00780678" w:rsidRDefault="00780678" w:rsidP="00AB1E97"/>
    <w:p w14:paraId="399EE2FC" w14:textId="79172A56" w:rsidR="00780678" w:rsidRDefault="00780678" w:rsidP="00AB1E97"/>
    <w:p w14:paraId="2977365A" w14:textId="17073E73" w:rsidR="00780678" w:rsidRDefault="00780678" w:rsidP="00AB1E97"/>
    <w:p w14:paraId="36AEEBCC" w14:textId="5FEB3003" w:rsidR="00780678" w:rsidRDefault="00780678" w:rsidP="00AB1E97"/>
    <w:p w14:paraId="532D43C5" w14:textId="51C01976" w:rsidR="00780678" w:rsidRDefault="00780678" w:rsidP="00AB1E97"/>
    <w:p w14:paraId="7898D117" w14:textId="0D895571" w:rsidR="00780678" w:rsidRDefault="00780678" w:rsidP="00AB1E97"/>
    <w:p w14:paraId="5056D975" w14:textId="2EE13A44" w:rsidR="00780678" w:rsidRDefault="00780678" w:rsidP="00AB1E97"/>
    <w:p w14:paraId="1185179A" w14:textId="39E71AB4" w:rsidR="00780678" w:rsidRDefault="00780678" w:rsidP="00AB1E97"/>
    <w:p w14:paraId="71F84839" w14:textId="5CF7B4EE" w:rsidR="00780678" w:rsidRDefault="00780678" w:rsidP="00AB1E97"/>
    <w:p w14:paraId="25E502FA" w14:textId="5DAFF59A" w:rsidR="00780678" w:rsidRDefault="00780678" w:rsidP="00AB1E97"/>
    <w:p w14:paraId="426E0B68" w14:textId="12B8754B" w:rsidR="00780678" w:rsidRDefault="00780678" w:rsidP="00AB1E97"/>
    <w:p w14:paraId="49786FEC" w14:textId="213A4BC1" w:rsidR="00780678" w:rsidRDefault="001058B6" w:rsidP="00AB1E97">
      <w:r w:rsidRPr="002957A2">
        <w:rPr>
          <w:noProof/>
        </w:rPr>
        <w:drawing>
          <wp:anchor distT="0" distB="0" distL="114300" distR="114300" simplePos="0" relativeHeight="251806740" behindDoc="1" locked="0" layoutInCell="1" allowOverlap="1" wp14:anchorId="495001DF" wp14:editId="61FE1E3D">
            <wp:simplePos x="0" y="0"/>
            <wp:positionH relativeFrom="column">
              <wp:posOffset>-350520</wp:posOffset>
            </wp:positionH>
            <wp:positionV relativeFrom="paragraph">
              <wp:posOffset>217170</wp:posOffset>
            </wp:positionV>
            <wp:extent cx="1145540" cy="2519045"/>
            <wp:effectExtent l="0" t="0" r="0" b="0"/>
            <wp:wrapNone/>
            <wp:docPr id="1663244908" name="Grafik 1663244908"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540" cy="2519045"/>
                    </a:xfrm>
                    <a:prstGeom prst="rect">
                      <a:avLst/>
                    </a:prstGeom>
                  </pic:spPr>
                </pic:pic>
              </a:graphicData>
            </a:graphic>
            <wp14:sizeRelH relativeFrom="page">
              <wp14:pctWidth>0</wp14:pctWidth>
            </wp14:sizeRelH>
            <wp14:sizeRelV relativeFrom="page">
              <wp14:pctHeight>0</wp14:pctHeight>
            </wp14:sizeRelV>
          </wp:anchor>
        </w:drawing>
      </w:r>
    </w:p>
    <w:p w14:paraId="10C87EC1" w14:textId="284CA349" w:rsidR="00780678" w:rsidRDefault="001058B6" w:rsidP="00AB1E97">
      <w:r w:rsidRPr="002957A2">
        <w:rPr>
          <w:noProof/>
        </w:rPr>
        <w:drawing>
          <wp:anchor distT="0" distB="0" distL="114300" distR="114300" simplePos="0" relativeHeight="251814932" behindDoc="1" locked="0" layoutInCell="1" allowOverlap="1" wp14:anchorId="014B50A2" wp14:editId="4DCD0481">
            <wp:simplePos x="0" y="0"/>
            <wp:positionH relativeFrom="column">
              <wp:posOffset>4799222</wp:posOffset>
            </wp:positionH>
            <wp:positionV relativeFrom="paragraph">
              <wp:posOffset>38026</wp:posOffset>
            </wp:positionV>
            <wp:extent cx="1145795" cy="2519464"/>
            <wp:effectExtent l="0" t="0" r="0" b="0"/>
            <wp:wrapNone/>
            <wp:docPr id="1663244912" name="Grafik 1663244912"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795" cy="2519464"/>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810836" behindDoc="1" locked="0" layoutInCell="1" allowOverlap="1" wp14:anchorId="4197D768" wp14:editId="2920EF5B">
            <wp:simplePos x="0" y="0"/>
            <wp:positionH relativeFrom="column">
              <wp:posOffset>3546475</wp:posOffset>
            </wp:positionH>
            <wp:positionV relativeFrom="paragraph">
              <wp:posOffset>39370</wp:posOffset>
            </wp:positionV>
            <wp:extent cx="1145540" cy="2519045"/>
            <wp:effectExtent l="0" t="0" r="0" b="0"/>
            <wp:wrapNone/>
            <wp:docPr id="1663244910" name="Grafik 1663244910"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540" cy="2519045"/>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812884" behindDoc="1" locked="0" layoutInCell="1" allowOverlap="1" wp14:anchorId="7D0C909D" wp14:editId="6F8B4B1A">
            <wp:simplePos x="0" y="0"/>
            <wp:positionH relativeFrom="column">
              <wp:posOffset>2284622</wp:posOffset>
            </wp:positionH>
            <wp:positionV relativeFrom="paragraph">
              <wp:posOffset>40316</wp:posOffset>
            </wp:positionV>
            <wp:extent cx="1145795" cy="2519464"/>
            <wp:effectExtent l="0" t="0" r="0" b="0"/>
            <wp:wrapNone/>
            <wp:docPr id="1663244911" name="Grafik 1663244911"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795" cy="2519464"/>
                    </a:xfrm>
                    <a:prstGeom prst="rect">
                      <a:avLst/>
                    </a:prstGeom>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808788" behindDoc="1" locked="0" layoutInCell="1" allowOverlap="1" wp14:anchorId="51DD03A9" wp14:editId="6CDB0377">
            <wp:simplePos x="0" y="0"/>
            <wp:positionH relativeFrom="column">
              <wp:posOffset>927181</wp:posOffset>
            </wp:positionH>
            <wp:positionV relativeFrom="paragraph">
              <wp:posOffset>42059</wp:posOffset>
            </wp:positionV>
            <wp:extent cx="1145795" cy="2519464"/>
            <wp:effectExtent l="0" t="0" r="0" b="0"/>
            <wp:wrapNone/>
            <wp:docPr id="1663244909" name="Grafik 1663244909"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2" name="Grafik 1663244872" descr="Ein Bild, das Entwurf, Zeichnung, Clipart enthält.&#10;&#10;Automatisch generierte Beschreibu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145795" cy="2519464"/>
                    </a:xfrm>
                    <a:prstGeom prst="rect">
                      <a:avLst/>
                    </a:prstGeom>
                  </pic:spPr>
                </pic:pic>
              </a:graphicData>
            </a:graphic>
            <wp14:sizeRelH relativeFrom="page">
              <wp14:pctWidth>0</wp14:pctWidth>
            </wp14:sizeRelH>
            <wp14:sizeRelV relativeFrom="page">
              <wp14:pctHeight>0</wp14:pctHeight>
            </wp14:sizeRelV>
          </wp:anchor>
        </w:drawing>
      </w:r>
    </w:p>
    <w:p w14:paraId="5DF664E0" w14:textId="4C16F89E" w:rsidR="00780678" w:rsidRDefault="00780678" w:rsidP="00AB1E97"/>
    <w:p w14:paraId="2C2A4F7A" w14:textId="1AEEF269" w:rsidR="00780678" w:rsidRDefault="00780678" w:rsidP="00AB1E97"/>
    <w:p w14:paraId="6DA626D3" w14:textId="35CAEB27" w:rsidR="00780678" w:rsidRDefault="00780678" w:rsidP="00AB1E97"/>
    <w:p w14:paraId="336A758D" w14:textId="58D09027" w:rsidR="00780678" w:rsidRDefault="00780678" w:rsidP="00AB1E97"/>
    <w:p w14:paraId="4197FAE4" w14:textId="1EC5232D" w:rsidR="00780678" w:rsidRDefault="00780678" w:rsidP="00AB1E97"/>
    <w:p w14:paraId="32337337" w14:textId="5CCD46E2" w:rsidR="00780678" w:rsidRDefault="00780678" w:rsidP="00AB1E97"/>
    <w:p w14:paraId="423C219F" w14:textId="5255D74E" w:rsidR="00780678" w:rsidRDefault="00780678" w:rsidP="00AB1E97"/>
    <w:p w14:paraId="6F1C1794" w14:textId="3DE276E8" w:rsidR="00780678" w:rsidRDefault="00780678" w:rsidP="00AB1E97"/>
    <w:p w14:paraId="50C7B9D3" w14:textId="1930BE0E" w:rsidR="00780678" w:rsidRDefault="00780678" w:rsidP="00AB1E97"/>
    <w:p w14:paraId="7DF7CFDC" w14:textId="26EE34A4" w:rsidR="00780678" w:rsidRDefault="00780678" w:rsidP="00AB1E97"/>
    <w:p w14:paraId="1B664C06" w14:textId="3E7F50DB" w:rsidR="00780678" w:rsidRDefault="00780678" w:rsidP="00AB1E97"/>
    <w:p w14:paraId="354DB0C2" w14:textId="0082DC18" w:rsidR="00780678" w:rsidRDefault="00780678" w:rsidP="00AB1E97"/>
    <w:p w14:paraId="3742417D" w14:textId="03D717CE" w:rsidR="00780678" w:rsidRDefault="00780678" w:rsidP="00AB1E97"/>
    <w:p w14:paraId="4F3DE89F" w14:textId="77777777" w:rsidR="00780678" w:rsidRDefault="00780678" w:rsidP="00AB1E97"/>
    <w:p w14:paraId="75FECE3F" w14:textId="18C58BF1" w:rsidR="00AB1E97" w:rsidRDefault="00AB1E97" w:rsidP="00AB1E97"/>
    <w:p w14:paraId="4ED253EB" w14:textId="77777777" w:rsidR="00656B62" w:rsidRDefault="00656B62" w:rsidP="00AB1E97"/>
    <w:p w14:paraId="12BC12F8" w14:textId="75EA34AF" w:rsidR="009B745E" w:rsidRDefault="009B745E" w:rsidP="00AB1E97">
      <w:pPr>
        <w:sectPr w:rsidR="009B745E" w:rsidSect="00D72CEE">
          <w:pgSz w:w="11900" w:h="16840"/>
          <w:pgMar w:top="1803" w:right="1418" w:bottom="1134" w:left="1418" w:header="851" w:footer="680" w:gutter="0"/>
          <w:cols w:space="708"/>
          <w:titlePg/>
          <w:docGrid w:linePitch="360"/>
        </w:sectPr>
      </w:pPr>
    </w:p>
    <w:p w14:paraId="612CAAFE" w14:textId="3E90768F" w:rsidR="009B745E" w:rsidRDefault="009B745E" w:rsidP="009B745E"/>
    <w:p w14:paraId="2BB3AE99" w14:textId="14D523B2" w:rsidR="009B745E" w:rsidRDefault="001058B6" w:rsidP="009B745E">
      <w:r w:rsidRPr="009B745E">
        <w:rPr>
          <w:noProof/>
        </w:rPr>
        <w:drawing>
          <wp:anchor distT="0" distB="0" distL="114300" distR="114300" simplePos="0" relativeHeight="251785236" behindDoc="0" locked="0" layoutInCell="1" allowOverlap="1" wp14:anchorId="70731ECA" wp14:editId="25A73377">
            <wp:simplePos x="0" y="0"/>
            <wp:positionH relativeFrom="column">
              <wp:posOffset>2887980</wp:posOffset>
            </wp:positionH>
            <wp:positionV relativeFrom="paragraph">
              <wp:posOffset>5270500</wp:posOffset>
            </wp:positionV>
            <wp:extent cx="3418840" cy="2583180"/>
            <wp:effectExtent l="0" t="0" r="0" b="0"/>
            <wp:wrapNone/>
            <wp:docPr id="1663244897" name="Grafik 1663244897"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418840" cy="2583180"/>
                    </a:xfrm>
                    <a:prstGeom prst="rect">
                      <a:avLst/>
                    </a:prstGeom>
                    <a:ln>
                      <a:noFill/>
                    </a:ln>
                  </pic:spPr>
                </pic:pic>
              </a:graphicData>
            </a:graphic>
            <wp14:sizeRelH relativeFrom="page">
              <wp14:pctWidth>0</wp14:pctWidth>
            </wp14:sizeRelH>
            <wp14:sizeRelV relativeFrom="page">
              <wp14:pctHeight>0</wp14:pctHeight>
            </wp14:sizeRelV>
          </wp:anchor>
        </w:drawing>
      </w:r>
      <w:r w:rsidRPr="009B745E">
        <w:rPr>
          <w:noProof/>
        </w:rPr>
        <w:drawing>
          <wp:anchor distT="0" distB="0" distL="114300" distR="114300" simplePos="0" relativeHeight="251784212" behindDoc="0" locked="0" layoutInCell="1" allowOverlap="1" wp14:anchorId="0A560992" wp14:editId="4A1513D8">
            <wp:simplePos x="0" y="0"/>
            <wp:positionH relativeFrom="column">
              <wp:posOffset>-438150</wp:posOffset>
            </wp:positionH>
            <wp:positionV relativeFrom="paragraph">
              <wp:posOffset>5274945</wp:posOffset>
            </wp:positionV>
            <wp:extent cx="3418840" cy="2583180"/>
            <wp:effectExtent l="0" t="0" r="0" b="0"/>
            <wp:wrapNone/>
            <wp:docPr id="1663244896" name="Grafik 1663244896"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418840" cy="2583180"/>
                    </a:xfrm>
                    <a:prstGeom prst="rect">
                      <a:avLst/>
                    </a:prstGeom>
                    <a:ln>
                      <a:noFill/>
                    </a:ln>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783188" behindDoc="0" locked="0" layoutInCell="1" allowOverlap="1" wp14:anchorId="4CCBAF84" wp14:editId="48FE0B13">
            <wp:simplePos x="0" y="0"/>
            <wp:positionH relativeFrom="column">
              <wp:posOffset>3216910</wp:posOffset>
            </wp:positionH>
            <wp:positionV relativeFrom="paragraph">
              <wp:posOffset>2554605</wp:posOffset>
            </wp:positionV>
            <wp:extent cx="2767330" cy="2343785"/>
            <wp:effectExtent l="0" t="0" r="1270" b="5715"/>
            <wp:wrapNone/>
            <wp:docPr id="1663244895" name="Grafik 1663244895"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767330" cy="2343785"/>
                    </a:xfrm>
                    <a:prstGeom prst="rect">
                      <a:avLst/>
                    </a:prstGeom>
                    <a:ln>
                      <a:noFill/>
                    </a:ln>
                  </pic:spPr>
                </pic:pic>
              </a:graphicData>
            </a:graphic>
            <wp14:sizeRelH relativeFrom="page">
              <wp14:pctWidth>0</wp14:pctWidth>
            </wp14:sizeRelH>
            <wp14:sizeRelV relativeFrom="page">
              <wp14:pctHeight>0</wp14:pctHeight>
            </wp14:sizeRelV>
          </wp:anchor>
        </w:drawing>
      </w:r>
      <w:r w:rsidRPr="002957A2">
        <w:rPr>
          <w:noProof/>
        </w:rPr>
        <w:drawing>
          <wp:anchor distT="0" distB="0" distL="114300" distR="114300" simplePos="0" relativeHeight="251782164" behindDoc="0" locked="0" layoutInCell="1" allowOverlap="1" wp14:anchorId="532D6601" wp14:editId="4302442B">
            <wp:simplePos x="0" y="0"/>
            <wp:positionH relativeFrom="column">
              <wp:posOffset>-6985</wp:posOffset>
            </wp:positionH>
            <wp:positionV relativeFrom="paragraph">
              <wp:posOffset>2551430</wp:posOffset>
            </wp:positionV>
            <wp:extent cx="2767330" cy="2343785"/>
            <wp:effectExtent l="0" t="0" r="1270" b="5715"/>
            <wp:wrapNone/>
            <wp:docPr id="1663244893" name="Grafik 1663244893"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767330" cy="2343785"/>
                    </a:xfrm>
                    <a:prstGeom prst="rect">
                      <a:avLst/>
                    </a:prstGeom>
                    <a:ln>
                      <a:noFill/>
                    </a:ln>
                  </pic:spPr>
                </pic:pic>
              </a:graphicData>
            </a:graphic>
            <wp14:sizeRelH relativeFrom="page">
              <wp14:pctWidth>0</wp14:pctWidth>
            </wp14:sizeRelH>
            <wp14:sizeRelV relativeFrom="page">
              <wp14:pctHeight>0</wp14:pctHeight>
            </wp14:sizeRelV>
          </wp:anchor>
        </w:drawing>
      </w:r>
      <w:r w:rsidRPr="002957A2">
        <w:rPr>
          <w:rFonts w:ascii="Arial" w:hAnsi="Arial" w:cs="Arial"/>
          <w:noProof/>
          <w:color w:val="000000" w:themeColor="text1"/>
          <w14:textOutline w14:w="9525" w14:cap="rnd" w14:cmpd="sng" w14:algn="ctr">
            <w14:noFill/>
            <w14:prstDash w14:val="solid"/>
            <w14:bevel/>
          </w14:textOutline>
        </w:rPr>
        <w:drawing>
          <wp:anchor distT="0" distB="0" distL="114300" distR="114300" simplePos="0" relativeHeight="251781140" behindDoc="0" locked="0" layoutInCell="1" allowOverlap="1" wp14:anchorId="712C7359" wp14:editId="0DBDBCD7">
            <wp:simplePos x="0" y="0"/>
            <wp:positionH relativeFrom="column">
              <wp:posOffset>3150235</wp:posOffset>
            </wp:positionH>
            <wp:positionV relativeFrom="paragraph">
              <wp:posOffset>52705</wp:posOffset>
            </wp:positionV>
            <wp:extent cx="2823845" cy="2217420"/>
            <wp:effectExtent l="0" t="0" r="0" b="5080"/>
            <wp:wrapNone/>
            <wp:docPr id="1663244892" name="Grafik 1663244892"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823845" cy="2217420"/>
                    </a:xfrm>
                    <a:prstGeom prst="rect">
                      <a:avLst/>
                    </a:prstGeom>
                    <a:ln>
                      <a:noFill/>
                    </a:ln>
                  </pic:spPr>
                </pic:pic>
              </a:graphicData>
            </a:graphic>
            <wp14:sizeRelH relativeFrom="page">
              <wp14:pctWidth>0</wp14:pctWidth>
            </wp14:sizeRelH>
            <wp14:sizeRelV relativeFrom="page">
              <wp14:pctHeight>0</wp14:pctHeight>
            </wp14:sizeRelV>
          </wp:anchor>
        </w:drawing>
      </w:r>
      <w:r w:rsidRPr="002957A2">
        <w:rPr>
          <w:rFonts w:ascii="Arial" w:hAnsi="Arial" w:cs="Arial"/>
          <w:noProof/>
          <w:color w:val="000000" w:themeColor="text1"/>
          <w14:textOutline w14:w="9525" w14:cap="rnd" w14:cmpd="sng" w14:algn="ctr">
            <w14:noFill/>
            <w14:prstDash w14:val="solid"/>
            <w14:bevel/>
          </w14:textOutline>
        </w:rPr>
        <w:drawing>
          <wp:anchor distT="0" distB="0" distL="114300" distR="114300" simplePos="0" relativeHeight="251780116" behindDoc="0" locked="0" layoutInCell="1" allowOverlap="1" wp14:anchorId="44BE183D" wp14:editId="32C013A0">
            <wp:simplePos x="0" y="0"/>
            <wp:positionH relativeFrom="column">
              <wp:posOffset>-16105</wp:posOffset>
            </wp:positionH>
            <wp:positionV relativeFrom="paragraph">
              <wp:posOffset>50706</wp:posOffset>
            </wp:positionV>
            <wp:extent cx="2824375" cy="2217907"/>
            <wp:effectExtent l="0" t="0" r="0" b="5080"/>
            <wp:wrapNone/>
            <wp:docPr id="1663244888" name="Grafik 1663244888"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824375" cy="2217907"/>
                    </a:xfrm>
                    <a:prstGeom prst="rect">
                      <a:avLst/>
                    </a:prstGeom>
                    <a:ln>
                      <a:noFill/>
                    </a:ln>
                  </pic:spPr>
                </pic:pic>
              </a:graphicData>
            </a:graphic>
            <wp14:sizeRelH relativeFrom="page">
              <wp14:pctWidth>0</wp14:pctWidth>
            </wp14:sizeRelH>
            <wp14:sizeRelV relativeFrom="page">
              <wp14:pctHeight>0</wp14:pctHeight>
            </wp14:sizeRelV>
          </wp:anchor>
        </w:drawing>
      </w:r>
    </w:p>
    <w:p w14:paraId="0F04F75C" w14:textId="43F622D9" w:rsidR="009B745E" w:rsidRDefault="009B745E" w:rsidP="009B745E"/>
    <w:p w14:paraId="2162F9A0" w14:textId="77777777" w:rsidR="009B745E" w:rsidRDefault="009B745E" w:rsidP="009B745E"/>
    <w:p w14:paraId="79B7B3B7" w14:textId="77777777" w:rsidR="009B745E" w:rsidRDefault="009B745E" w:rsidP="009B745E"/>
    <w:p w14:paraId="36E1CB14" w14:textId="77777777" w:rsidR="009B745E" w:rsidRDefault="009B745E" w:rsidP="009B745E"/>
    <w:p w14:paraId="0A132B44" w14:textId="77777777" w:rsidR="009B745E" w:rsidRDefault="009B745E" w:rsidP="009B745E"/>
    <w:p w14:paraId="7FEB0C24" w14:textId="77777777" w:rsidR="009B745E" w:rsidRDefault="009B745E" w:rsidP="009B745E"/>
    <w:p w14:paraId="195D3FC3" w14:textId="77777777" w:rsidR="009B745E" w:rsidRDefault="009B745E" w:rsidP="009B745E"/>
    <w:p w14:paraId="776B0D32" w14:textId="406621A2" w:rsidR="009B745E" w:rsidRDefault="009B745E" w:rsidP="009B745E"/>
    <w:p w14:paraId="29251F57" w14:textId="308AFC85" w:rsidR="009B745E" w:rsidRDefault="009B745E" w:rsidP="009B745E"/>
    <w:p w14:paraId="5F064551" w14:textId="0E9E2DD0" w:rsidR="009B745E" w:rsidRDefault="009B745E" w:rsidP="009B745E"/>
    <w:p w14:paraId="655041ED" w14:textId="52FE183C" w:rsidR="009B745E" w:rsidRDefault="009B745E" w:rsidP="009B745E"/>
    <w:p w14:paraId="78F4884A" w14:textId="581D7E8F" w:rsidR="009B745E" w:rsidRDefault="009B745E" w:rsidP="009B745E"/>
    <w:p w14:paraId="7E8D2191" w14:textId="074DADEB" w:rsidR="009B745E" w:rsidRDefault="009B745E" w:rsidP="009B745E"/>
    <w:p w14:paraId="4A15B5C3" w14:textId="3DEAC5D1" w:rsidR="009B745E" w:rsidRDefault="009B745E" w:rsidP="009B745E"/>
    <w:p w14:paraId="72B3C3CE" w14:textId="756BB0B7" w:rsidR="009B745E" w:rsidRDefault="009B745E" w:rsidP="009B745E"/>
    <w:p w14:paraId="3F67587D" w14:textId="7ABA7E8F" w:rsidR="009B745E" w:rsidRDefault="009B745E" w:rsidP="009B745E"/>
    <w:p w14:paraId="5F963B45" w14:textId="216CA1B5" w:rsidR="009B745E" w:rsidRDefault="009B745E" w:rsidP="009B745E"/>
    <w:p w14:paraId="5F8455D9" w14:textId="72DE4F67" w:rsidR="009B745E" w:rsidRDefault="009B745E" w:rsidP="009B745E"/>
    <w:p w14:paraId="55991FFF" w14:textId="6E6D63F5" w:rsidR="009B745E" w:rsidRDefault="009B745E" w:rsidP="009B745E"/>
    <w:p w14:paraId="75A0A48A" w14:textId="2ED529C3" w:rsidR="009B745E" w:rsidRDefault="009B745E" w:rsidP="009B745E"/>
    <w:p w14:paraId="42AFD968" w14:textId="6F345421" w:rsidR="009B745E" w:rsidRDefault="009B745E" w:rsidP="009B745E"/>
    <w:p w14:paraId="458C5EAA" w14:textId="35187028" w:rsidR="009B745E" w:rsidRDefault="009B745E" w:rsidP="009B745E"/>
    <w:p w14:paraId="0593848E" w14:textId="0750DCC8" w:rsidR="009B745E" w:rsidRDefault="009B745E" w:rsidP="009B745E"/>
    <w:p w14:paraId="4432AA0A" w14:textId="66B2231D" w:rsidR="009B745E" w:rsidRDefault="009B745E" w:rsidP="009B745E"/>
    <w:p w14:paraId="5AF9F570" w14:textId="4249A4BA" w:rsidR="009B745E" w:rsidRDefault="009B745E" w:rsidP="009B745E"/>
    <w:p w14:paraId="1E4141A6" w14:textId="48803B1F" w:rsidR="009B745E" w:rsidRDefault="009B745E" w:rsidP="009B745E"/>
    <w:p w14:paraId="7A68E87A" w14:textId="25AB96D2" w:rsidR="009B745E" w:rsidRDefault="009B745E" w:rsidP="009B745E"/>
    <w:p w14:paraId="42C5AB90" w14:textId="345392C6" w:rsidR="009B745E" w:rsidRDefault="009B745E" w:rsidP="009B745E"/>
    <w:p w14:paraId="05327925" w14:textId="7C5E314B" w:rsidR="009B745E" w:rsidRDefault="009B745E" w:rsidP="009B745E"/>
    <w:p w14:paraId="4495F492" w14:textId="47D4554A" w:rsidR="009B745E" w:rsidRDefault="009B745E" w:rsidP="009B745E"/>
    <w:p w14:paraId="37D8BFF7" w14:textId="11493688" w:rsidR="009B745E" w:rsidRDefault="009B745E" w:rsidP="009B745E"/>
    <w:p w14:paraId="40BDC40A" w14:textId="4B169C28" w:rsidR="009B745E" w:rsidRDefault="009B745E" w:rsidP="009B745E"/>
    <w:p w14:paraId="3D719348" w14:textId="492C0873" w:rsidR="009B745E" w:rsidRDefault="009B745E" w:rsidP="009B745E"/>
    <w:p w14:paraId="394CEEB5" w14:textId="576E61CE" w:rsidR="009B745E" w:rsidRDefault="009B745E" w:rsidP="009B745E"/>
    <w:p w14:paraId="40AB03B0" w14:textId="7BB94755" w:rsidR="009B745E" w:rsidRDefault="009B745E" w:rsidP="009B745E"/>
    <w:p w14:paraId="0DF28443" w14:textId="2BC8C5E6" w:rsidR="009B745E" w:rsidRDefault="009B745E" w:rsidP="009B745E"/>
    <w:p w14:paraId="505CCDF0" w14:textId="135551AC" w:rsidR="009B745E" w:rsidRDefault="009B745E" w:rsidP="009B745E"/>
    <w:p w14:paraId="4B2AF306" w14:textId="49BA0838" w:rsidR="009B745E" w:rsidRDefault="009B745E" w:rsidP="009B745E"/>
    <w:p w14:paraId="00DA1A6C" w14:textId="4A345F0D" w:rsidR="009B745E" w:rsidRDefault="009B745E" w:rsidP="009B745E"/>
    <w:p w14:paraId="562F49F1" w14:textId="6F348E25" w:rsidR="009B745E" w:rsidRDefault="009B745E" w:rsidP="009B745E"/>
    <w:p w14:paraId="4E3E1B59" w14:textId="3FAC138D" w:rsidR="009B745E" w:rsidRDefault="009B745E" w:rsidP="009B745E"/>
    <w:p w14:paraId="4776E97B" w14:textId="37E7E4AF" w:rsidR="009B745E" w:rsidRDefault="009B745E" w:rsidP="009B745E"/>
    <w:p w14:paraId="563CCE9C" w14:textId="75CF29FC" w:rsidR="009B745E" w:rsidRDefault="009B745E" w:rsidP="009B745E"/>
    <w:p w14:paraId="278A974B" w14:textId="0ADADDB5" w:rsidR="009B745E" w:rsidRDefault="009B745E" w:rsidP="009B745E"/>
    <w:p w14:paraId="09782AD8" w14:textId="62105BE3" w:rsidR="009B745E" w:rsidRDefault="009B745E" w:rsidP="009B745E"/>
    <w:p w14:paraId="75A15981" w14:textId="77777777" w:rsidR="001058B6" w:rsidRDefault="001058B6" w:rsidP="009B745E">
      <w:pPr>
        <w:sectPr w:rsidR="001058B6" w:rsidSect="00D72CEE">
          <w:pgSz w:w="11900" w:h="16840"/>
          <w:pgMar w:top="1803" w:right="1418" w:bottom="1134" w:left="1418" w:header="851" w:footer="680" w:gutter="0"/>
          <w:cols w:space="708"/>
          <w:titlePg/>
          <w:docGrid w:linePitch="360"/>
        </w:sectPr>
      </w:pPr>
    </w:p>
    <w:p w14:paraId="2173571B" w14:textId="3B5CF0B8" w:rsidR="009B745E" w:rsidRDefault="00CB3F72" w:rsidP="009B745E">
      <w:r w:rsidRPr="00CB3F72">
        <w:rPr>
          <w:noProof/>
        </w:rPr>
        <w:lastRenderedPageBreak/>
        <w:drawing>
          <wp:anchor distT="0" distB="0" distL="114300" distR="114300" simplePos="0" relativeHeight="251820052" behindDoc="0" locked="0" layoutInCell="1" allowOverlap="1" wp14:anchorId="7520E612" wp14:editId="724D0FA2">
            <wp:simplePos x="0" y="0"/>
            <wp:positionH relativeFrom="column">
              <wp:posOffset>-92075</wp:posOffset>
            </wp:positionH>
            <wp:positionV relativeFrom="paragraph">
              <wp:posOffset>1806575</wp:posOffset>
            </wp:positionV>
            <wp:extent cx="1513840" cy="1162050"/>
            <wp:effectExtent l="0" t="0" r="0" b="6350"/>
            <wp:wrapNone/>
            <wp:docPr id="1663244916" name="Grafik 1663244916" descr="Ein Bild, das Design enthält.&#10;&#10;Automatisch generierte Beschreibung mit gering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16" name="Grafik 1663244916" descr="Ein Bild, das Design enthält.&#10;&#10;Automatisch generierte Beschreibung mit geringer Zuverlässigkeit"/>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513840" cy="1162050"/>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24148" behindDoc="0" locked="0" layoutInCell="1" allowOverlap="1" wp14:anchorId="18B730DF" wp14:editId="53E85A8F">
            <wp:simplePos x="0" y="0"/>
            <wp:positionH relativeFrom="column">
              <wp:posOffset>2038350</wp:posOffset>
            </wp:positionH>
            <wp:positionV relativeFrom="paragraph">
              <wp:posOffset>1718945</wp:posOffset>
            </wp:positionV>
            <wp:extent cx="1513840" cy="1162050"/>
            <wp:effectExtent l="0" t="0" r="0" b="6350"/>
            <wp:wrapNone/>
            <wp:docPr id="1663244918" name="Grafik 1663244918" descr="Ein Bild, das Design enthält.&#10;&#10;Automatisch generierte Beschreibung mit gering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16" name="Grafik 1663244916" descr="Ein Bild, das Design enthält.&#10;&#10;Automatisch generierte Beschreibung mit geringer Zuverlässigkeit"/>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513840" cy="1162050"/>
                    </a:xfrm>
                    <a:prstGeom prst="rect">
                      <a:avLst/>
                    </a:prstGeom>
                  </pic:spPr>
                </pic:pic>
              </a:graphicData>
            </a:graphic>
            <wp14:sizeRelH relativeFrom="page">
              <wp14:pctWidth>0</wp14:pctWidth>
            </wp14:sizeRelH>
            <wp14:sizeRelV relativeFrom="page">
              <wp14:pctHeight>0</wp14:pctHeight>
            </wp14:sizeRelV>
          </wp:anchor>
        </w:drawing>
      </w:r>
      <w:r w:rsidRPr="001058B6">
        <w:rPr>
          <w:noProof/>
        </w:rPr>
        <w:drawing>
          <wp:anchor distT="0" distB="0" distL="114300" distR="114300" simplePos="0" relativeHeight="251786260" behindDoc="0" locked="0" layoutInCell="1" allowOverlap="1" wp14:anchorId="19547812" wp14:editId="482DF855">
            <wp:simplePos x="0" y="0"/>
            <wp:positionH relativeFrom="column">
              <wp:posOffset>-59055</wp:posOffset>
            </wp:positionH>
            <wp:positionV relativeFrom="paragraph">
              <wp:posOffset>113665</wp:posOffset>
            </wp:positionV>
            <wp:extent cx="1478280" cy="1110615"/>
            <wp:effectExtent l="0" t="0" r="0" b="0"/>
            <wp:wrapNone/>
            <wp:docPr id="1663244898" name="Grafik 1663244898" descr="Ein Bild, das Design enthält.&#10;&#10;Automatisch generierte Beschreibung mit gering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8" name="Grafik 1663244898" descr="Ein Bild, das Design enthält.&#10;&#10;Automatisch generierte Beschreibung mit geringer Zuverlässigkeit"/>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478280" cy="1110615"/>
                    </a:xfrm>
                    <a:prstGeom prst="rect">
                      <a:avLst/>
                    </a:prstGeom>
                  </pic:spPr>
                </pic:pic>
              </a:graphicData>
            </a:graphic>
            <wp14:sizeRelH relativeFrom="page">
              <wp14:pctWidth>0</wp14:pctWidth>
            </wp14:sizeRelH>
            <wp14:sizeRelV relativeFrom="page">
              <wp14:pctHeight>0</wp14:pctHeight>
            </wp14:sizeRelV>
          </wp:anchor>
        </w:drawing>
      </w:r>
      <w:r w:rsidRPr="001058B6">
        <w:rPr>
          <w:noProof/>
        </w:rPr>
        <w:drawing>
          <wp:anchor distT="0" distB="0" distL="114300" distR="114300" simplePos="0" relativeHeight="251819028" behindDoc="0" locked="0" layoutInCell="1" allowOverlap="1" wp14:anchorId="782E7F43" wp14:editId="29D52DDC">
            <wp:simplePos x="0" y="0"/>
            <wp:positionH relativeFrom="column">
              <wp:posOffset>2080895</wp:posOffset>
            </wp:positionH>
            <wp:positionV relativeFrom="paragraph">
              <wp:posOffset>113665</wp:posOffset>
            </wp:positionV>
            <wp:extent cx="1478280" cy="1110615"/>
            <wp:effectExtent l="0" t="0" r="0" b="0"/>
            <wp:wrapNone/>
            <wp:docPr id="1663244915" name="Grafik 1663244915" descr="Ein Bild, das Design enthält.&#10;&#10;Automatisch generierte Beschreibung mit gering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8" name="Grafik 1663244898" descr="Ein Bild, das Design enthält.&#10;&#10;Automatisch generierte Beschreibung mit geringer Zuverlässigkeit"/>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478280" cy="1110615"/>
                    </a:xfrm>
                    <a:prstGeom prst="rect">
                      <a:avLst/>
                    </a:prstGeom>
                  </pic:spPr>
                </pic:pic>
              </a:graphicData>
            </a:graphic>
            <wp14:sizeRelH relativeFrom="page">
              <wp14:pctWidth>0</wp14:pctWidth>
            </wp14:sizeRelH>
            <wp14:sizeRelV relativeFrom="page">
              <wp14:pctHeight>0</wp14:pctHeight>
            </wp14:sizeRelV>
          </wp:anchor>
        </w:drawing>
      </w:r>
      <w:r w:rsidRPr="001058B6">
        <w:rPr>
          <w:noProof/>
        </w:rPr>
        <w:drawing>
          <wp:anchor distT="0" distB="0" distL="114300" distR="114300" simplePos="0" relativeHeight="251816980" behindDoc="0" locked="0" layoutInCell="1" allowOverlap="1" wp14:anchorId="0F039940" wp14:editId="4D329D9B">
            <wp:simplePos x="0" y="0"/>
            <wp:positionH relativeFrom="column">
              <wp:posOffset>4328430</wp:posOffset>
            </wp:positionH>
            <wp:positionV relativeFrom="paragraph">
              <wp:posOffset>113908</wp:posOffset>
            </wp:positionV>
            <wp:extent cx="1478296" cy="1110858"/>
            <wp:effectExtent l="0" t="0" r="0" b="0"/>
            <wp:wrapNone/>
            <wp:docPr id="1663244913" name="Grafik 1663244913" descr="Ein Bild, das Design enthält.&#10;&#10;Automatisch generierte Beschreibung mit gering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8" name="Grafik 1663244898" descr="Ein Bild, das Design enthält.&#10;&#10;Automatisch generierte Beschreibung mit geringer Zuverlässigkeit"/>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478296" cy="1110858"/>
                    </a:xfrm>
                    <a:prstGeom prst="rect">
                      <a:avLst/>
                    </a:prstGeom>
                  </pic:spPr>
                </pic:pic>
              </a:graphicData>
            </a:graphic>
            <wp14:sizeRelH relativeFrom="page">
              <wp14:pctWidth>0</wp14:pctWidth>
            </wp14:sizeRelH>
            <wp14:sizeRelV relativeFrom="page">
              <wp14:pctHeight>0</wp14:pctHeight>
            </wp14:sizeRelV>
          </wp:anchor>
        </w:drawing>
      </w:r>
    </w:p>
    <w:p w14:paraId="7EB72D0F" w14:textId="291CF608" w:rsidR="001058B6" w:rsidRDefault="001058B6" w:rsidP="009B745E"/>
    <w:p w14:paraId="2A8D2AC7" w14:textId="25CA7510" w:rsidR="001058B6" w:rsidRDefault="001058B6" w:rsidP="009B745E"/>
    <w:p w14:paraId="40D0BB20" w14:textId="2C67F2EA" w:rsidR="001058B6" w:rsidRDefault="001058B6" w:rsidP="009B745E"/>
    <w:p w14:paraId="126D459A" w14:textId="0A351836" w:rsidR="001058B6" w:rsidRDefault="001058B6" w:rsidP="009B745E"/>
    <w:p w14:paraId="68BDF23C" w14:textId="554B1183" w:rsidR="001058B6" w:rsidRDefault="001058B6" w:rsidP="009B745E"/>
    <w:p w14:paraId="3BCA8256" w14:textId="2A1C8915" w:rsidR="001058B6" w:rsidRDefault="001058B6" w:rsidP="009B745E"/>
    <w:p w14:paraId="3882C604" w14:textId="4D3E7FB9" w:rsidR="001058B6" w:rsidRDefault="001058B6" w:rsidP="009B745E"/>
    <w:p w14:paraId="11A93A47" w14:textId="4154BD6D" w:rsidR="001058B6" w:rsidRDefault="001058B6" w:rsidP="009B745E"/>
    <w:p w14:paraId="7CAAF38E" w14:textId="5314C4BC" w:rsidR="001058B6" w:rsidRDefault="00CB3F72" w:rsidP="009B745E">
      <w:r w:rsidRPr="00CB3F72">
        <w:rPr>
          <w:noProof/>
        </w:rPr>
        <w:drawing>
          <wp:anchor distT="0" distB="0" distL="114300" distR="114300" simplePos="0" relativeHeight="251822100" behindDoc="0" locked="0" layoutInCell="1" allowOverlap="1" wp14:anchorId="1CBEB136" wp14:editId="115DBB55">
            <wp:simplePos x="0" y="0"/>
            <wp:positionH relativeFrom="column">
              <wp:posOffset>4227465</wp:posOffset>
            </wp:positionH>
            <wp:positionV relativeFrom="paragraph">
              <wp:posOffset>118988</wp:posOffset>
            </wp:positionV>
            <wp:extent cx="1513993" cy="1162680"/>
            <wp:effectExtent l="0" t="0" r="0" b="6350"/>
            <wp:wrapNone/>
            <wp:docPr id="1663244917" name="Grafik 1663244917" descr="Ein Bild, das Design enthält.&#10;&#10;Automatisch generierte Beschreibung mit gering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16" name="Grafik 1663244916" descr="Ein Bild, das Design enthält.&#10;&#10;Automatisch generierte Beschreibung mit geringer Zuverlässigkeit"/>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513993" cy="1162680"/>
                    </a:xfrm>
                    <a:prstGeom prst="rect">
                      <a:avLst/>
                    </a:prstGeom>
                  </pic:spPr>
                </pic:pic>
              </a:graphicData>
            </a:graphic>
            <wp14:sizeRelH relativeFrom="page">
              <wp14:pctWidth>0</wp14:pctWidth>
            </wp14:sizeRelH>
            <wp14:sizeRelV relativeFrom="page">
              <wp14:pctHeight>0</wp14:pctHeight>
            </wp14:sizeRelV>
          </wp:anchor>
        </w:drawing>
      </w:r>
    </w:p>
    <w:p w14:paraId="70C318D2" w14:textId="7E86C1FA" w:rsidR="001058B6" w:rsidRDefault="001058B6" w:rsidP="009B745E"/>
    <w:p w14:paraId="0CA1533F" w14:textId="5FD81596" w:rsidR="001058B6" w:rsidRDefault="001058B6" w:rsidP="009B745E"/>
    <w:p w14:paraId="2F71894F" w14:textId="6B721632" w:rsidR="001058B6" w:rsidRDefault="001058B6" w:rsidP="009B745E"/>
    <w:p w14:paraId="652170B6" w14:textId="1CEABC0C" w:rsidR="001058B6" w:rsidRDefault="001058B6" w:rsidP="009B745E"/>
    <w:p w14:paraId="1577CE5C" w14:textId="425FDA3A" w:rsidR="001058B6" w:rsidRDefault="001058B6" w:rsidP="009B745E"/>
    <w:p w14:paraId="61ECF845" w14:textId="2F4C37AB" w:rsidR="001058B6" w:rsidRDefault="001058B6" w:rsidP="009B745E"/>
    <w:p w14:paraId="42E8522F" w14:textId="073A82E2" w:rsidR="001058B6" w:rsidRDefault="001058B6" w:rsidP="009B745E"/>
    <w:p w14:paraId="216D6A96" w14:textId="3487F557" w:rsidR="001058B6" w:rsidRDefault="001058B6" w:rsidP="009B745E"/>
    <w:p w14:paraId="4D6C9C46" w14:textId="21181180" w:rsidR="001058B6" w:rsidRDefault="001058B6" w:rsidP="009B745E"/>
    <w:p w14:paraId="44CC184F" w14:textId="3FA734B5" w:rsidR="001058B6" w:rsidRDefault="001058B6" w:rsidP="009B745E"/>
    <w:p w14:paraId="397AAD6C" w14:textId="249C25E5" w:rsidR="001058B6" w:rsidRDefault="00CB3F72" w:rsidP="009B745E">
      <w:r w:rsidRPr="00CB3F72">
        <w:rPr>
          <w:noProof/>
        </w:rPr>
        <w:drawing>
          <wp:anchor distT="0" distB="0" distL="114300" distR="114300" simplePos="0" relativeHeight="251831316" behindDoc="0" locked="0" layoutInCell="1" allowOverlap="1" wp14:anchorId="39D126CB" wp14:editId="1811ED61">
            <wp:simplePos x="0" y="0"/>
            <wp:positionH relativeFrom="column">
              <wp:posOffset>3987165</wp:posOffset>
            </wp:positionH>
            <wp:positionV relativeFrom="paragraph">
              <wp:posOffset>90170</wp:posOffset>
            </wp:positionV>
            <wp:extent cx="2003425" cy="746760"/>
            <wp:effectExtent l="0" t="0" r="3175" b="2540"/>
            <wp:wrapNone/>
            <wp:docPr id="1663244922" name="Grafik 1663244922" descr="Ein Bild, das Fahrzeug, Zug, Tran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19" name="Grafik 1663244919" descr="Ein Bild, das Fahrzeug, Zug, Transport enthält.&#10;&#10;Automatisch generierte Beschreibu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003425" cy="746760"/>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33364" behindDoc="0" locked="0" layoutInCell="1" allowOverlap="1" wp14:anchorId="6D43377E" wp14:editId="02CC563E">
            <wp:simplePos x="0" y="0"/>
            <wp:positionH relativeFrom="column">
              <wp:posOffset>1807845</wp:posOffset>
            </wp:positionH>
            <wp:positionV relativeFrom="paragraph">
              <wp:posOffset>90170</wp:posOffset>
            </wp:positionV>
            <wp:extent cx="2003425" cy="746760"/>
            <wp:effectExtent l="0" t="0" r="3175" b="2540"/>
            <wp:wrapNone/>
            <wp:docPr id="1663244923" name="Grafik 1663244923" descr="Ein Bild, das Fahrzeug, Zug, Tran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19" name="Grafik 1663244919" descr="Ein Bild, das Fahrzeug, Zug, Transport enthält.&#10;&#10;Automatisch generierte Beschreibu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003425" cy="746760"/>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25172" behindDoc="0" locked="0" layoutInCell="1" allowOverlap="1" wp14:anchorId="7FDD7E35" wp14:editId="13E70003">
            <wp:simplePos x="0" y="0"/>
            <wp:positionH relativeFrom="column">
              <wp:posOffset>-316865</wp:posOffset>
            </wp:positionH>
            <wp:positionV relativeFrom="paragraph">
              <wp:posOffset>93980</wp:posOffset>
            </wp:positionV>
            <wp:extent cx="2003425" cy="746760"/>
            <wp:effectExtent l="0" t="0" r="3175" b="2540"/>
            <wp:wrapNone/>
            <wp:docPr id="1663244919" name="Grafik 1663244919" descr="Ein Bild, das Fahrzeug, Zug, Tran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19" name="Grafik 1663244919" descr="Ein Bild, das Fahrzeug, Zug, Transport enthält.&#10;&#10;Automatisch generierte Beschreibu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003425" cy="746760"/>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27220" behindDoc="0" locked="0" layoutInCell="1" allowOverlap="1" wp14:anchorId="02F249DC" wp14:editId="1FF82153">
            <wp:simplePos x="0" y="0"/>
            <wp:positionH relativeFrom="column">
              <wp:posOffset>1798955</wp:posOffset>
            </wp:positionH>
            <wp:positionV relativeFrom="paragraph">
              <wp:posOffset>1049655</wp:posOffset>
            </wp:positionV>
            <wp:extent cx="2003425" cy="746760"/>
            <wp:effectExtent l="0" t="0" r="3175" b="2540"/>
            <wp:wrapNone/>
            <wp:docPr id="1663244920" name="Grafik 1663244920" descr="Ein Bild, das Fahrzeug, Zug, Tran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19" name="Grafik 1663244919" descr="Ein Bild, das Fahrzeug, Zug, Transport enthält.&#10;&#10;Automatisch generierte Beschreibu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003425" cy="746760"/>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29268" behindDoc="0" locked="0" layoutInCell="1" allowOverlap="1" wp14:anchorId="3705969B" wp14:editId="0D232367">
            <wp:simplePos x="0" y="0"/>
            <wp:positionH relativeFrom="column">
              <wp:posOffset>-320040</wp:posOffset>
            </wp:positionH>
            <wp:positionV relativeFrom="paragraph">
              <wp:posOffset>1071880</wp:posOffset>
            </wp:positionV>
            <wp:extent cx="2003425" cy="746760"/>
            <wp:effectExtent l="0" t="0" r="3175" b="2540"/>
            <wp:wrapNone/>
            <wp:docPr id="1663244921" name="Grafik 1663244921" descr="Ein Bild, das Fahrzeug, Zug, Tran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19" name="Grafik 1663244919" descr="Ein Bild, das Fahrzeug, Zug, Transport enthält.&#10;&#10;Automatisch generierte Beschreibu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003425" cy="746760"/>
                    </a:xfrm>
                    <a:prstGeom prst="rect">
                      <a:avLst/>
                    </a:prstGeom>
                  </pic:spPr>
                </pic:pic>
              </a:graphicData>
            </a:graphic>
            <wp14:sizeRelH relativeFrom="page">
              <wp14:pctWidth>0</wp14:pctWidth>
            </wp14:sizeRelH>
            <wp14:sizeRelV relativeFrom="page">
              <wp14:pctHeight>0</wp14:pctHeight>
            </wp14:sizeRelV>
          </wp:anchor>
        </w:drawing>
      </w:r>
    </w:p>
    <w:p w14:paraId="0A69FFAA" w14:textId="6D204610" w:rsidR="001058B6" w:rsidRDefault="001058B6" w:rsidP="009B745E"/>
    <w:p w14:paraId="519465AD" w14:textId="0E5E6C61" w:rsidR="001058B6" w:rsidRDefault="001058B6" w:rsidP="009B745E"/>
    <w:p w14:paraId="318A230A" w14:textId="4C763F43" w:rsidR="001058B6" w:rsidRDefault="001058B6" w:rsidP="009B745E"/>
    <w:p w14:paraId="0F11410C" w14:textId="12CDF1F8" w:rsidR="001058B6" w:rsidRDefault="001058B6" w:rsidP="009B745E"/>
    <w:p w14:paraId="25E85A05" w14:textId="0B76A834" w:rsidR="001058B6" w:rsidRDefault="00CB3F72" w:rsidP="009B745E">
      <w:r w:rsidRPr="00CB3F72">
        <w:rPr>
          <w:noProof/>
        </w:rPr>
        <w:drawing>
          <wp:anchor distT="0" distB="0" distL="114300" distR="114300" simplePos="0" relativeHeight="251835412" behindDoc="0" locked="0" layoutInCell="1" allowOverlap="1" wp14:anchorId="58901DFF" wp14:editId="74153E3F">
            <wp:simplePos x="0" y="0"/>
            <wp:positionH relativeFrom="column">
              <wp:posOffset>3922665</wp:posOffset>
            </wp:positionH>
            <wp:positionV relativeFrom="paragraph">
              <wp:posOffset>173761</wp:posOffset>
            </wp:positionV>
            <wp:extent cx="2003898" cy="747040"/>
            <wp:effectExtent l="0" t="0" r="3175" b="2540"/>
            <wp:wrapNone/>
            <wp:docPr id="1663244924" name="Grafik 1663244924" descr="Ein Bild, das Fahrzeug, Zug, Tran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19" name="Grafik 1663244919" descr="Ein Bild, das Fahrzeug, Zug, Transport enthält.&#10;&#10;Automatisch generierte Beschreibu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003898" cy="747040"/>
                    </a:xfrm>
                    <a:prstGeom prst="rect">
                      <a:avLst/>
                    </a:prstGeom>
                  </pic:spPr>
                </pic:pic>
              </a:graphicData>
            </a:graphic>
            <wp14:sizeRelH relativeFrom="page">
              <wp14:pctWidth>0</wp14:pctWidth>
            </wp14:sizeRelH>
            <wp14:sizeRelV relativeFrom="page">
              <wp14:pctHeight>0</wp14:pctHeight>
            </wp14:sizeRelV>
          </wp:anchor>
        </w:drawing>
      </w:r>
    </w:p>
    <w:p w14:paraId="66824B27" w14:textId="7F2ED475" w:rsidR="001058B6" w:rsidRDefault="001058B6" w:rsidP="009B745E"/>
    <w:p w14:paraId="5ADB60CB" w14:textId="039C1997" w:rsidR="001058B6" w:rsidRDefault="001058B6" w:rsidP="009B745E"/>
    <w:p w14:paraId="53403144" w14:textId="19407050" w:rsidR="001058B6" w:rsidRDefault="001058B6" w:rsidP="009B745E"/>
    <w:p w14:paraId="2F2AFA30" w14:textId="30D550D5" w:rsidR="001058B6" w:rsidRDefault="001058B6" w:rsidP="009B745E"/>
    <w:p w14:paraId="2FA5F444" w14:textId="5C5401E4" w:rsidR="001058B6" w:rsidRDefault="001058B6" w:rsidP="009B745E"/>
    <w:p w14:paraId="568FB1A3" w14:textId="09B84144" w:rsidR="001058B6" w:rsidRDefault="001058B6" w:rsidP="009B745E"/>
    <w:p w14:paraId="1A9A3AA9" w14:textId="745BB5CA" w:rsidR="001058B6" w:rsidRDefault="001058B6" w:rsidP="009B745E"/>
    <w:p w14:paraId="220E3D39" w14:textId="7D59F161" w:rsidR="001058B6" w:rsidRDefault="00CB3F72" w:rsidP="009B745E">
      <w:r w:rsidRPr="00CB3F72">
        <w:rPr>
          <w:noProof/>
        </w:rPr>
        <w:drawing>
          <wp:anchor distT="0" distB="0" distL="114300" distR="114300" simplePos="0" relativeHeight="251838484" behindDoc="0" locked="0" layoutInCell="1" allowOverlap="1" wp14:anchorId="2EED1A5A" wp14:editId="580D28AC">
            <wp:simplePos x="0" y="0"/>
            <wp:positionH relativeFrom="column">
              <wp:posOffset>4098290</wp:posOffset>
            </wp:positionH>
            <wp:positionV relativeFrom="paragraph">
              <wp:posOffset>1104265</wp:posOffset>
            </wp:positionV>
            <wp:extent cx="1828800" cy="818515"/>
            <wp:effectExtent l="0" t="0" r="0" b="0"/>
            <wp:wrapNone/>
            <wp:docPr id="1663244926" name="Grafik 1663244926" descr="Ein Bild, das Fahrzeug, Autoteile, Entwurf, Verkehrsmitt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25" name="Grafik 1663244925" descr="Ein Bild, das Fahrzeug, Autoteile, Entwurf, Verkehrsmittel enthält.&#10;&#10;Automatisch generierte Beschreibu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828800" cy="818515"/>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42580" behindDoc="0" locked="0" layoutInCell="1" allowOverlap="1" wp14:anchorId="1217E118" wp14:editId="6461CDF6">
            <wp:simplePos x="0" y="0"/>
            <wp:positionH relativeFrom="column">
              <wp:posOffset>-86995</wp:posOffset>
            </wp:positionH>
            <wp:positionV relativeFrom="paragraph">
              <wp:posOffset>1149350</wp:posOffset>
            </wp:positionV>
            <wp:extent cx="1828800" cy="818515"/>
            <wp:effectExtent l="0" t="0" r="0" b="0"/>
            <wp:wrapNone/>
            <wp:docPr id="64" name="Grafik 64" descr="Ein Bild, das Fahrzeug, Autoteile, Entwurf, Verkehrsmitt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25" name="Grafik 1663244925" descr="Ein Bild, das Fahrzeug, Autoteile, Entwurf, Verkehrsmittel enthält.&#10;&#10;Automatisch generierte Beschreibu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828800" cy="818515"/>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40532" behindDoc="0" locked="0" layoutInCell="1" allowOverlap="1" wp14:anchorId="204E91FE" wp14:editId="0BDE25EE">
            <wp:simplePos x="0" y="0"/>
            <wp:positionH relativeFrom="column">
              <wp:posOffset>2032635</wp:posOffset>
            </wp:positionH>
            <wp:positionV relativeFrom="paragraph">
              <wp:posOffset>1100455</wp:posOffset>
            </wp:positionV>
            <wp:extent cx="1828800" cy="818515"/>
            <wp:effectExtent l="0" t="0" r="0" b="0"/>
            <wp:wrapNone/>
            <wp:docPr id="1663244927" name="Grafik 1663244927" descr="Ein Bild, das Fahrzeug, Autoteile, Entwurf, Verkehrsmitt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25" name="Grafik 1663244925" descr="Ein Bild, das Fahrzeug, Autoteile, Entwurf, Verkehrsmittel enthält.&#10;&#10;Automatisch generierte Beschreibu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828800" cy="818515"/>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36436" behindDoc="0" locked="0" layoutInCell="1" allowOverlap="1" wp14:anchorId="2EE509C4" wp14:editId="6E01D9CB">
            <wp:simplePos x="0" y="0"/>
            <wp:positionH relativeFrom="column">
              <wp:posOffset>-138430</wp:posOffset>
            </wp:positionH>
            <wp:positionV relativeFrom="paragraph">
              <wp:posOffset>96520</wp:posOffset>
            </wp:positionV>
            <wp:extent cx="1828800" cy="818515"/>
            <wp:effectExtent l="0" t="0" r="0" b="0"/>
            <wp:wrapNone/>
            <wp:docPr id="1663244925" name="Grafik 1663244925" descr="Ein Bild, das Fahrzeug, Autoteile, Entwurf, Verkehrsmitt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25" name="Grafik 1663244925" descr="Ein Bild, das Fahrzeug, Autoteile, Entwurf, Verkehrsmittel enthält.&#10;&#10;Automatisch generierte Beschreibu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828800" cy="818515"/>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46676" behindDoc="0" locked="0" layoutInCell="1" allowOverlap="1" wp14:anchorId="7D394DE4" wp14:editId="57E3D6BB">
            <wp:simplePos x="0" y="0"/>
            <wp:positionH relativeFrom="column">
              <wp:posOffset>1968500</wp:posOffset>
            </wp:positionH>
            <wp:positionV relativeFrom="paragraph">
              <wp:posOffset>89535</wp:posOffset>
            </wp:positionV>
            <wp:extent cx="1828800" cy="818515"/>
            <wp:effectExtent l="0" t="0" r="0" b="0"/>
            <wp:wrapNone/>
            <wp:docPr id="66" name="Grafik 66" descr="Ein Bild, das Fahrzeug, Autoteile, Entwurf, Verkehrsmitt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25" name="Grafik 1663244925" descr="Ein Bild, das Fahrzeug, Autoteile, Entwurf, Verkehrsmittel enthält.&#10;&#10;Automatisch generierte Beschreibu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828800" cy="818515"/>
                    </a:xfrm>
                    <a:prstGeom prst="rect">
                      <a:avLst/>
                    </a:prstGeom>
                  </pic:spPr>
                </pic:pic>
              </a:graphicData>
            </a:graphic>
            <wp14:sizeRelH relativeFrom="page">
              <wp14:pctWidth>0</wp14:pctWidth>
            </wp14:sizeRelH>
            <wp14:sizeRelV relativeFrom="page">
              <wp14:pctHeight>0</wp14:pctHeight>
            </wp14:sizeRelV>
          </wp:anchor>
        </w:drawing>
      </w:r>
      <w:r w:rsidRPr="00CB3F72">
        <w:rPr>
          <w:noProof/>
        </w:rPr>
        <w:drawing>
          <wp:anchor distT="0" distB="0" distL="114300" distR="114300" simplePos="0" relativeHeight="251844628" behindDoc="0" locked="0" layoutInCell="1" allowOverlap="1" wp14:anchorId="104E4D3B" wp14:editId="1727408B">
            <wp:simplePos x="0" y="0"/>
            <wp:positionH relativeFrom="column">
              <wp:posOffset>4046855</wp:posOffset>
            </wp:positionH>
            <wp:positionV relativeFrom="paragraph">
              <wp:posOffset>60960</wp:posOffset>
            </wp:positionV>
            <wp:extent cx="1828800" cy="818515"/>
            <wp:effectExtent l="0" t="0" r="0" b="0"/>
            <wp:wrapNone/>
            <wp:docPr id="65" name="Grafik 65" descr="Ein Bild, das Fahrzeug, Autoteile, Entwurf, Verkehrsmitt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925" name="Grafik 1663244925" descr="Ein Bild, das Fahrzeug, Autoteile, Entwurf, Verkehrsmittel enthält.&#10;&#10;Automatisch generierte Beschreibu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828800" cy="818515"/>
                    </a:xfrm>
                    <a:prstGeom prst="rect">
                      <a:avLst/>
                    </a:prstGeom>
                  </pic:spPr>
                </pic:pic>
              </a:graphicData>
            </a:graphic>
            <wp14:sizeRelH relativeFrom="page">
              <wp14:pctWidth>0</wp14:pctWidth>
            </wp14:sizeRelH>
            <wp14:sizeRelV relativeFrom="page">
              <wp14:pctHeight>0</wp14:pctHeight>
            </wp14:sizeRelV>
          </wp:anchor>
        </w:drawing>
      </w:r>
    </w:p>
    <w:p w14:paraId="5CA94292" w14:textId="50F36F09" w:rsidR="001058B6" w:rsidRDefault="001058B6" w:rsidP="009B745E"/>
    <w:p w14:paraId="17007FA2" w14:textId="7A5B6763" w:rsidR="001058B6" w:rsidRDefault="001058B6" w:rsidP="009B745E"/>
    <w:p w14:paraId="229173C7" w14:textId="497C9497" w:rsidR="001058B6" w:rsidRDefault="001058B6" w:rsidP="009B745E"/>
    <w:p w14:paraId="1D3E2A30" w14:textId="068EB4BA" w:rsidR="001058B6" w:rsidRDefault="001058B6" w:rsidP="009B745E"/>
    <w:p w14:paraId="18C491A5" w14:textId="3E5F9CBD" w:rsidR="001058B6" w:rsidRDefault="001058B6" w:rsidP="009B745E"/>
    <w:p w14:paraId="477CBE93" w14:textId="26C74E33" w:rsidR="001058B6" w:rsidRDefault="001058B6" w:rsidP="009B745E"/>
    <w:p w14:paraId="21982D97" w14:textId="1EC0AFE0" w:rsidR="001058B6" w:rsidRDefault="001058B6" w:rsidP="009B745E"/>
    <w:p w14:paraId="063D37F6" w14:textId="2462D1BA" w:rsidR="001058B6" w:rsidRDefault="001058B6" w:rsidP="009B745E"/>
    <w:p w14:paraId="7ADA50E0" w14:textId="0C6EFCDD" w:rsidR="001058B6" w:rsidRDefault="001058B6" w:rsidP="009B745E"/>
    <w:p w14:paraId="36320658" w14:textId="3D5C8456" w:rsidR="001058B6" w:rsidRDefault="001058B6" w:rsidP="009B745E"/>
    <w:p w14:paraId="42D79DF9" w14:textId="64D424AF" w:rsidR="001058B6" w:rsidRDefault="001058B6" w:rsidP="009B745E"/>
    <w:p w14:paraId="39903580" w14:textId="6C6146DD" w:rsidR="001058B6" w:rsidRDefault="001058B6" w:rsidP="009B745E"/>
    <w:p w14:paraId="6AE8848B" w14:textId="7531B6DD" w:rsidR="001058B6" w:rsidRDefault="001058B6" w:rsidP="009B745E"/>
    <w:p w14:paraId="02E2F410" w14:textId="77777777" w:rsidR="001058B6" w:rsidRDefault="001058B6" w:rsidP="009B745E"/>
    <w:p w14:paraId="5EECD5FD" w14:textId="77777777" w:rsidR="00CB3F72" w:rsidRDefault="00CB3F72" w:rsidP="009B745E">
      <w:pPr>
        <w:sectPr w:rsidR="00CB3F72" w:rsidSect="00D72CEE">
          <w:pgSz w:w="11900" w:h="16840"/>
          <w:pgMar w:top="1803" w:right="1418" w:bottom="1134" w:left="1418" w:header="851" w:footer="680" w:gutter="0"/>
          <w:cols w:space="708"/>
          <w:titlePg/>
          <w:docGrid w:linePitch="360"/>
        </w:sectPr>
      </w:pPr>
    </w:p>
    <w:p w14:paraId="582E81B7" w14:textId="75A3AA60" w:rsidR="00CB3F72" w:rsidRDefault="00CB3F72" w:rsidP="009B745E">
      <w:r w:rsidRPr="003E454B">
        <w:rPr>
          <w:noProof/>
        </w:rPr>
        <w:lastRenderedPageBreak/>
        <w:drawing>
          <wp:anchor distT="0" distB="0" distL="114300" distR="114300" simplePos="0" relativeHeight="251856916" behindDoc="0" locked="0" layoutInCell="1" allowOverlap="1" wp14:anchorId="4A020303" wp14:editId="5D094EF6">
            <wp:simplePos x="0" y="0"/>
            <wp:positionH relativeFrom="column">
              <wp:posOffset>4225290</wp:posOffset>
            </wp:positionH>
            <wp:positionV relativeFrom="paragraph">
              <wp:posOffset>-351</wp:posOffset>
            </wp:positionV>
            <wp:extent cx="1972387" cy="1140041"/>
            <wp:effectExtent l="0" t="0" r="0" b="3175"/>
            <wp:wrapNone/>
            <wp:docPr id="73" name="Grafik 73" descr="Ein Bild, das Kinderkunst, Zeichnung, Cartoon, Geburtstagsto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5" name="Grafik 1663244875" descr="Ein Bild, das Kinderkunst, Zeichnung, Cartoon, Geburtstagstorte enthält.&#10;&#10;Automatisch generierte Beschreibu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972387" cy="1140041"/>
                    </a:xfrm>
                    <a:prstGeom prst="rect">
                      <a:avLst/>
                    </a:prstGeom>
                  </pic:spPr>
                </pic:pic>
              </a:graphicData>
            </a:graphic>
            <wp14:sizeRelH relativeFrom="page">
              <wp14:pctWidth>0</wp14:pctWidth>
            </wp14:sizeRelH>
            <wp14:sizeRelV relativeFrom="page">
              <wp14:pctHeight>0</wp14:pctHeight>
            </wp14:sizeRelV>
          </wp:anchor>
        </w:drawing>
      </w:r>
      <w:r w:rsidRPr="003E454B">
        <w:rPr>
          <w:noProof/>
        </w:rPr>
        <w:drawing>
          <wp:anchor distT="0" distB="0" distL="114300" distR="114300" simplePos="0" relativeHeight="251848724" behindDoc="0" locked="0" layoutInCell="1" allowOverlap="1" wp14:anchorId="54169085" wp14:editId="5AB1B3A6">
            <wp:simplePos x="0" y="0"/>
            <wp:positionH relativeFrom="column">
              <wp:posOffset>-114732</wp:posOffset>
            </wp:positionH>
            <wp:positionV relativeFrom="paragraph">
              <wp:posOffset>2540</wp:posOffset>
            </wp:positionV>
            <wp:extent cx="1972387" cy="1140041"/>
            <wp:effectExtent l="0" t="0" r="0" b="3175"/>
            <wp:wrapNone/>
            <wp:docPr id="67" name="Grafik 67" descr="Ein Bild, das Kinderkunst, Zeichnung, Cartoon, Geburtstagsto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5" name="Grafik 1663244875" descr="Ein Bild, das Kinderkunst, Zeichnung, Cartoon, Geburtstagstorte enthält.&#10;&#10;Automatisch generierte Beschreibu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972387" cy="1140041"/>
                    </a:xfrm>
                    <a:prstGeom prst="rect">
                      <a:avLst/>
                    </a:prstGeom>
                  </pic:spPr>
                </pic:pic>
              </a:graphicData>
            </a:graphic>
            <wp14:sizeRelH relativeFrom="page">
              <wp14:pctWidth>0</wp14:pctWidth>
            </wp14:sizeRelH>
            <wp14:sizeRelV relativeFrom="page">
              <wp14:pctHeight>0</wp14:pctHeight>
            </wp14:sizeRelV>
          </wp:anchor>
        </w:drawing>
      </w:r>
      <w:r w:rsidRPr="003E454B">
        <w:rPr>
          <w:noProof/>
        </w:rPr>
        <w:drawing>
          <wp:anchor distT="0" distB="0" distL="114300" distR="114300" simplePos="0" relativeHeight="251858964" behindDoc="0" locked="0" layoutInCell="1" allowOverlap="1" wp14:anchorId="1F47482F" wp14:editId="492727E1">
            <wp:simplePos x="0" y="0"/>
            <wp:positionH relativeFrom="column">
              <wp:posOffset>2097959</wp:posOffset>
            </wp:positionH>
            <wp:positionV relativeFrom="paragraph">
              <wp:posOffset>7620</wp:posOffset>
            </wp:positionV>
            <wp:extent cx="1972387" cy="1140041"/>
            <wp:effectExtent l="0" t="0" r="0" b="3175"/>
            <wp:wrapNone/>
            <wp:docPr id="74" name="Grafik 74" descr="Ein Bild, das Kinderkunst, Zeichnung, Cartoon, Geburtstagsto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5" name="Grafik 1663244875" descr="Ein Bild, das Kinderkunst, Zeichnung, Cartoon, Geburtstagstorte enthält.&#10;&#10;Automatisch generierte Beschreibu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972387" cy="1140041"/>
                    </a:xfrm>
                    <a:prstGeom prst="rect">
                      <a:avLst/>
                    </a:prstGeom>
                  </pic:spPr>
                </pic:pic>
              </a:graphicData>
            </a:graphic>
            <wp14:sizeRelH relativeFrom="page">
              <wp14:pctWidth>0</wp14:pctWidth>
            </wp14:sizeRelH>
            <wp14:sizeRelV relativeFrom="page">
              <wp14:pctHeight>0</wp14:pctHeight>
            </wp14:sizeRelV>
          </wp:anchor>
        </w:drawing>
      </w:r>
    </w:p>
    <w:p w14:paraId="43045C4A" w14:textId="26244078" w:rsidR="00CB3F72" w:rsidRDefault="00CB3F72" w:rsidP="009B745E"/>
    <w:p w14:paraId="7BB32CCA" w14:textId="151B9478" w:rsidR="00CB3F72" w:rsidRDefault="00CB3F72" w:rsidP="009B745E"/>
    <w:p w14:paraId="1F04031B" w14:textId="7583A9CB" w:rsidR="00CB3F72" w:rsidRDefault="00CB3F72" w:rsidP="009B745E"/>
    <w:p w14:paraId="7DA774DD" w14:textId="6F81B517" w:rsidR="00CB3F72" w:rsidRDefault="00CB3F72" w:rsidP="009B745E"/>
    <w:p w14:paraId="287846E6" w14:textId="2164EB14" w:rsidR="00CB3F72" w:rsidRDefault="00CB3F72" w:rsidP="009B745E"/>
    <w:p w14:paraId="4D2D3A56" w14:textId="3A318581" w:rsidR="00CB3F72" w:rsidRDefault="00CB3F72" w:rsidP="009B745E">
      <w:r w:rsidRPr="003E454B">
        <w:rPr>
          <w:noProof/>
        </w:rPr>
        <w:drawing>
          <wp:anchor distT="0" distB="0" distL="114300" distR="114300" simplePos="0" relativeHeight="251850772" behindDoc="0" locked="0" layoutInCell="1" allowOverlap="1" wp14:anchorId="46B66CEC" wp14:editId="6E45E0D6">
            <wp:simplePos x="0" y="0"/>
            <wp:positionH relativeFrom="column">
              <wp:posOffset>-67175</wp:posOffset>
            </wp:positionH>
            <wp:positionV relativeFrom="paragraph">
              <wp:posOffset>195540</wp:posOffset>
            </wp:positionV>
            <wp:extent cx="1972387" cy="1140041"/>
            <wp:effectExtent l="0" t="0" r="0" b="3175"/>
            <wp:wrapNone/>
            <wp:docPr id="68" name="Grafik 68" descr="Ein Bild, das Kinderkunst, Zeichnung, Cartoon, Geburtstagsto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5" name="Grafik 1663244875" descr="Ein Bild, das Kinderkunst, Zeichnung, Cartoon, Geburtstagstorte enthält.&#10;&#10;Automatisch generierte Beschreibu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972387" cy="1140041"/>
                    </a:xfrm>
                    <a:prstGeom prst="rect">
                      <a:avLst/>
                    </a:prstGeom>
                  </pic:spPr>
                </pic:pic>
              </a:graphicData>
            </a:graphic>
            <wp14:sizeRelH relativeFrom="page">
              <wp14:pctWidth>0</wp14:pctWidth>
            </wp14:sizeRelH>
            <wp14:sizeRelV relativeFrom="page">
              <wp14:pctHeight>0</wp14:pctHeight>
            </wp14:sizeRelV>
          </wp:anchor>
        </w:drawing>
      </w:r>
    </w:p>
    <w:p w14:paraId="0A6FABEA" w14:textId="4C3A226F" w:rsidR="00CB3F72" w:rsidRDefault="00CB3F72" w:rsidP="009B745E">
      <w:r w:rsidRPr="003E454B">
        <w:rPr>
          <w:noProof/>
        </w:rPr>
        <w:drawing>
          <wp:anchor distT="0" distB="0" distL="114300" distR="114300" simplePos="0" relativeHeight="251854868" behindDoc="0" locked="0" layoutInCell="1" allowOverlap="1" wp14:anchorId="064F5767" wp14:editId="74257BBF">
            <wp:simplePos x="0" y="0"/>
            <wp:positionH relativeFrom="column">
              <wp:posOffset>4184961</wp:posOffset>
            </wp:positionH>
            <wp:positionV relativeFrom="paragraph">
              <wp:posOffset>8890</wp:posOffset>
            </wp:positionV>
            <wp:extent cx="1972387" cy="1140041"/>
            <wp:effectExtent l="0" t="0" r="0" b="3175"/>
            <wp:wrapNone/>
            <wp:docPr id="71" name="Grafik 71" descr="Ein Bild, das Kinderkunst, Zeichnung, Cartoon, Geburtstagsto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5" name="Grafik 1663244875" descr="Ein Bild, das Kinderkunst, Zeichnung, Cartoon, Geburtstagstorte enthält.&#10;&#10;Automatisch generierte Beschreibu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972387" cy="1140041"/>
                    </a:xfrm>
                    <a:prstGeom prst="rect">
                      <a:avLst/>
                    </a:prstGeom>
                  </pic:spPr>
                </pic:pic>
              </a:graphicData>
            </a:graphic>
            <wp14:sizeRelH relativeFrom="page">
              <wp14:pctWidth>0</wp14:pctWidth>
            </wp14:sizeRelH>
            <wp14:sizeRelV relativeFrom="page">
              <wp14:pctHeight>0</wp14:pctHeight>
            </wp14:sizeRelV>
          </wp:anchor>
        </w:drawing>
      </w:r>
      <w:r w:rsidRPr="003E454B">
        <w:rPr>
          <w:noProof/>
        </w:rPr>
        <w:drawing>
          <wp:anchor distT="0" distB="0" distL="114300" distR="114300" simplePos="0" relativeHeight="251852820" behindDoc="0" locked="0" layoutInCell="1" allowOverlap="1" wp14:anchorId="1B5FDEAB" wp14:editId="09CF6369">
            <wp:simplePos x="0" y="0"/>
            <wp:positionH relativeFrom="column">
              <wp:posOffset>2092014</wp:posOffset>
            </wp:positionH>
            <wp:positionV relativeFrom="paragraph">
              <wp:posOffset>30561</wp:posOffset>
            </wp:positionV>
            <wp:extent cx="1972387" cy="1140041"/>
            <wp:effectExtent l="0" t="0" r="0" b="3175"/>
            <wp:wrapNone/>
            <wp:docPr id="70" name="Grafik 70" descr="Ein Bild, das Kinderkunst, Zeichnung, Cartoon, Geburtstagsto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5" name="Grafik 1663244875" descr="Ein Bild, das Kinderkunst, Zeichnung, Cartoon, Geburtstagstorte enthält.&#10;&#10;Automatisch generierte Beschreibu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972387" cy="1140041"/>
                    </a:xfrm>
                    <a:prstGeom prst="rect">
                      <a:avLst/>
                    </a:prstGeom>
                  </pic:spPr>
                </pic:pic>
              </a:graphicData>
            </a:graphic>
            <wp14:sizeRelH relativeFrom="page">
              <wp14:pctWidth>0</wp14:pctWidth>
            </wp14:sizeRelH>
            <wp14:sizeRelV relativeFrom="page">
              <wp14:pctHeight>0</wp14:pctHeight>
            </wp14:sizeRelV>
          </wp:anchor>
        </w:drawing>
      </w:r>
    </w:p>
    <w:p w14:paraId="49054EA9" w14:textId="6BFD030F" w:rsidR="00CB3F72" w:rsidRDefault="00CB3F72" w:rsidP="009B745E"/>
    <w:p w14:paraId="14BE6255" w14:textId="673E01C5" w:rsidR="00CB3F72" w:rsidRDefault="00CB3F72" w:rsidP="009B745E"/>
    <w:p w14:paraId="32FD7201" w14:textId="4A299718" w:rsidR="00CB3F72" w:rsidRDefault="00CB3F72" w:rsidP="009B745E"/>
    <w:p w14:paraId="0DF980F7" w14:textId="56256F7C" w:rsidR="00CB3F72" w:rsidRDefault="00CB3F72" w:rsidP="009B745E"/>
    <w:p w14:paraId="0CEF98AF" w14:textId="60D9316D" w:rsidR="00CB3F72" w:rsidRDefault="00CB3F72" w:rsidP="009B745E"/>
    <w:p w14:paraId="3301F208" w14:textId="678D499F" w:rsidR="00CB3F72" w:rsidRDefault="00CB3F72" w:rsidP="009B745E"/>
    <w:p w14:paraId="105C4221" w14:textId="2D0BB4A7" w:rsidR="00CB3F72" w:rsidRDefault="00CB3F72" w:rsidP="009B745E"/>
    <w:p w14:paraId="439F5959" w14:textId="47CE6828" w:rsidR="00CB3F72" w:rsidRDefault="00B7441D" w:rsidP="009B745E">
      <w:r w:rsidRPr="00955059">
        <w:rPr>
          <w:noProof/>
        </w:rPr>
        <w:drawing>
          <wp:anchor distT="0" distB="0" distL="114300" distR="114300" simplePos="0" relativeHeight="251859988" behindDoc="0" locked="0" layoutInCell="1" allowOverlap="1" wp14:anchorId="135C49A6" wp14:editId="7E31CDE2">
            <wp:simplePos x="0" y="0"/>
            <wp:positionH relativeFrom="column">
              <wp:posOffset>-3645</wp:posOffset>
            </wp:positionH>
            <wp:positionV relativeFrom="paragraph">
              <wp:posOffset>170857</wp:posOffset>
            </wp:positionV>
            <wp:extent cx="1923671" cy="1070710"/>
            <wp:effectExtent l="0" t="0" r="0" b="0"/>
            <wp:wrapNone/>
            <wp:docPr id="75" name="Grafik 75" descr="Ein Bild, das Zeichnung, Entwurf, Clipart, Line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fik 75" descr="Ein Bild, das Zeichnung, Entwurf, Clipart, Lineart enthält.&#10;&#10;Automatisch generierte Beschreibu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923671" cy="1070710"/>
                    </a:xfrm>
                    <a:prstGeom prst="rect">
                      <a:avLst/>
                    </a:prstGeom>
                  </pic:spPr>
                </pic:pic>
              </a:graphicData>
            </a:graphic>
            <wp14:sizeRelH relativeFrom="page">
              <wp14:pctWidth>0</wp14:pctWidth>
            </wp14:sizeRelH>
            <wp14:sizeRelV relativeFrom="page">
              <wp14:pctHeight>0</wp14:pctHeight>
            </wp14:sizeRelV>
          </wp:anchor>
        </w:drawing>
      </w:r>
    </w:p>
    <w:p w14:paraId="7BE76AE0" w14:textId="547EAA2F" w:rsidR="00CB3F72" w:rsidRDefault="00B7441D" w:rsidP="009B745E">
      <w:r w:rsidRPr="00955059">
        <w:rPr>
          <w:noProof/>
        </w:rPr>
        <w:drawing>
          <wp:anchor distT="0" distB="0" distL="114300" distR="114300" simplePos="0" relativeHeight="251868180" behindDoc="0" locked="0" layoutInCell="1" allowOverlap="1" wp14:anchorId="5419E13F" wp14:editId="4FB78FA7">
            <wp:simplePos x="0" y="0"/>
            <wp:positionH relativeFrom="column">
              <wp:posOffset>4271010</wp:posOffset>
            </wp:positionH>
            <wp:positionV relativeFrom="paragraph">
              <wp:posOffset>48260</wp:posOffset>
            </wp:positionV>
            <wp:extent cx="1923415" cy="1070610"/>
            <wp:effectExtent l="0" t="0" r="0" b="0"/>
            <wp:wrapNone/>
            <wp:docPr id="80" name="Grafik 80" descr="Ein Bild, das Zeichnung, Entwurf, Clipart, Line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fik 75" descr="Ein Bild, das Zeichnung, Entwurf, Clipart, Lineart enthält.&#10;&#10;Automatisch generierte Beschreibu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923415" cy="1070610"/>
                    </a:xfrm>
                    <a:prstGeom prst="rect">
                      <a:avLst/>
                    </a:prstGeom>
                  </pic:spPr>
                </pic:pic>
              </a:graphicData>
            </a:graphic>
            <wp14:sizeRelH relativeFrom="page">
              <wp14:pctWidth>0</wp14:pctWidth>
            </wp14:sizeRelH>
            <wp14:sizeRelV relativeFrom="page">
              <wp14:pctHeight>0</wp14:pctHeight>
            </wp14:sizeRelV>
          </wp:anchor>
        </w:drawing>
      </w:r>
      <w:r w:rsidRPr="00955059">
        <w:rPr>
          <w:noProof/>
        </w:rPr>
        <w:drawing>
          <wp:anchor distT="0" distB="0" distL="114300" distR="114300" simplePos="0" relativeHeight="251870228" behindDoc="0" locked="0" layoutInCell="1" allowOverlap="1" wp14:anchorId="3A5747DF" wp14:editId="500EE99D">
            <wp:simplePos x="0" y="0"/>
            <wp:positionH relativeFrom="column">
              <wp:posOffset>2150138</wp:posOffset>
            </wp:positionH>
            <wp:positionV relativeFrom="paragraph">
              <wp:posOffset>47432</wp:posOffset>
            </wp:positionV>
            <wp:extent cx="1923671" cy="1070710"/>
            <wp:effectExtent l="0" t="0" r="0" b="0"/>
            <wp:wrapNone/>
            <wp:docPr id="81" name="Grafik 81" descr="Ein Bild, das Zeichnung, Entwurf, Clipart, Line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fik 75" descr="Ein Bild, das Zeichnung, Entwurf, Clipart, Lineart enthält.&#10;&#10;Automatisch generierte Beschreibu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923671" cy="1070710"/>
                    </a:xfrm>
                    <a:prstGeom prst="rect">
                      <a:avLst/>
                    </a:prstGeom>
                  </pic:spPr>
                </pic:pic>
              </a:graphicData>
            </a:graphic>
            <wp14:sizeRelH relativeFrom="page">
              <wp14:pctWidth>0</wp14:pctWidth>
            </wp14:sizeRelH>
            <wp14:sizeRelV relativeFrom="page">
              <wp14:pctHeight>0</wp14:pctHeight>
            </wp14:sizeRelV>
          </wp:anchor>
        </w:drawing>
      </w:r>
    </w:p>
    <w:p w14:paraId="1BDB6E46" w14:textId="31150DD2" w:rsidR="00CB3F72" w:rsidRDefault="00CB3F72" w:rsidP="009B745E"/>
    <w:p w14:paraId="58C7BB16" w14:textId="10161309" w:rsidR="00CB3F72" w:rsidRDefault="00CB3F72" w:rsidP="009B745E"/>
    <w:p w14:paraId="04A83E36" w14:textId="1E32C2D2" w:rsidR="00CB3F72" w:rsidRDefault="00CB3F72" w:rsidP="009B745E"/>
    <w:p w14:paraId="2576FBB8" w14:textId="5F154498" w:rsidR="00CB3F72" w:rsidRDefault="00CB3F72" w:rsidP="009B745E"/>
    <w:p w14:paraId="7E6D67B1" w14:textId="48C9690E" w:rsidR="00CB3F72" w:rsidRDefault="00CB3F72" w:rsidP="009B745E"/>
    <w:p w14:paraId="393C6902" w14:textId="3FAA0E74" w:rsidR="00CB3F72" w:rsidRDefault="00CB3F72" w:rsidP="009B745E"/>
    <w:p w14:paraId="3FD4D5A3" w14:textId="64B7B9AF" w:rsidR="00CB3F72" w:rsidRDefault="00B7441D" w:rsidP="009B745E">
      <w:r w:rsidRPr="00955059">
        <w:rPr>
          <w:noProof/>
        </w:rPr>
        <w:drawing>
          <wp:anchor distT="0" distB="0" distL="114300" distR="114300" simplePos="0" relativeHeight="251866132" behindDoc="0" locked="0" layoutInCell="1" allowOverlap="1" wp14:anchorId="3824BED4" wp14:editId="0054C934">
            <wp:simplePos x="0" y="0"/>
            <wp:positionH relativeFrom="column">
              <wp:posOffset>4271010</wp:posOffset>
            </wp:positionH>
            <wp:positionV relativeFrom="paragraph">
              <wp:posOffset>101145</wp:posOffset>
            </wp:positionV>
            <wp:extent cx="1923671" cy="1070710"/>
            <wp:effectExtent l="0" t="0" r="0" b="0"/>
            <wp:wrapNone/>
            <wp:docPr id="79" name="Grafik 79" descr="Ein Bild, das Zeichnung, Entwurf, Clipart, Line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fik 75" descr="Ein Bild, das Zeichnung, Entwurf, Clipart, Lineart enthält.&#10;&#10;Automatisch generierte Beschreibu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923671" cy="1070710"/>
                    </a:xfrm>
                    <a:prstGeom prst="rect">
                      <a:avLst/>
                    </a:prstGeom>
                  </pic:spPr>
                </pic:pic>
              </a:graphicData>
            </a:graphic>
            <wp14:sizeRelH relativeFrom="page">
              <wp14:pctWidth>0</wp14:pctWidth>
            </wp14:sizeRelH>
            <wp14:sizeRelV relativeFrom="page">
              <wp14:pctHeight>0</wp14:pctHeight>
            </wp14:sizeRelV>
          </wp:anchor>
        </w:drawing>
      </w:r>
      <w:r w:rsidRPr="00955059">
        <w:rPr>
          <w:noProof/>
        </w:rPr>
        <w:drawing>
          <wp:anchor distT="0" distB="0" distL="114300" distR="114300" simplePos="0" relativeHeight="251864084" behindDoc="0" locked="0" layoutInCell="1" allowOverlap="1" wp14:anchorId="07F66931" wp14:editId="3B106DE5">
            <wp:simplePos x="0" y="0"/>
            <wp:positionH relativeFrom="column">
              <wp:posOffset>2150110</wp:posOffset>
            </wp:positionH>
            <wp:positionV relativeFrom="paragraph">
              <wp:posOffset>102704</wp:posOffset>
            </wp:positionV>
            <wp:extent cx="1923671" cy="1070710"/>
            <wp:effectExtent l="0" t="0" r="0" b="0"/>
            <wp:wrapNone/>
            <wp:docPr id="78" name="Grafik 78" descr="Ein Bild, das Zeichnung, Entwurf, Clipart, Line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fik 75" descr="Ein Bild, das Zeichnung, Entwurf, Clipart, Lineart enthält.&#10;&#10;Automatisch generierte Beschreibu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923671" cy="1070710"/>
                    </a:xfrm>
                    <a:prstGeom prst="rect">
                      <a:avLst/>
                    </a:prstGeom>
                  </pic:spPr>
                </pic:pic>
              </a:graphicData>
            </a:graphic>
            <wp14:sizeRelH relativeFrom="page">
              <wp14:pctWidth>0</wp14:pctWidth>
            </wp14:sizeRelH>
            <wp14:sizeRelV relativeFrom="page">
              <wp14:pctHeight>0</wp14:pctHeight>
            </wp14:sizeRelV>
          </wp:anchor>
        </w:drawing>
      </w:r>
      <w:r w:rsidRPr="00955059">
        <w:rPr>
          <w:noProof/>
        </w:rPr>
        <w:drawing>
          <wp:anchor distT="0" distB="0" distL="114300" distR="114300" simplePos="0" relativeHeight="251862036" behindDoc="0" locked="0" layoutInCell="1" allowOverlap="1" wp14:anchorId="55F9A20A" wp14:editId="57B44D90">
            <wp:simplePos x="0" y="0"/>
            <wp:positionH relativeFrom="column">
              <wp:posOffset>-16151</wp:posOffset>
            </wp:positionH>
            <wp:positionV relativeFrom="paragraph">
              <wp:posOffset>104609</wp:posOffset>
            </wp:positionV>
            <wp:extent cx="1923671" cy="1070710"/>
            <wp:effectExtent l="0" t="0" r="0" b="0"/>
            <wp:wrapNone/>
            <wp:docPr id="76" name="Grafik 76" descr="Ein Bild, das Zeichnung, Entwurf, Clipart, Line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fik 75" descr="Ein Bild, das Zeichnung, Entwurf, Clipart, Lineart enthält.&#10;&#10;Automatisch generierte Beschreibu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923671" cy="1070710"/>
                    </a:xfrm>
                    <a:prstGeom prst="rect">
                      <a:avLst/>
                    </a:prstGeom>
                  </pic:spPr>
                </pic:pic>
              </a:graphicData>
            </a:graphic>
            <wp14:sizeRelH relativeFrom="page">
              <wp14:pctWidth>0</wp14:pctWidth>
            </wp14:sizeRelH>
            <wp14:sizeRelV relativeFrom="page">
              <wp14:pctHeight>0</wp14:pctHeight>
            </wp14:sizeRelV>
          </wp:anchor>
        </w:drawing>
      </w:r>
    </w:p>
    <w:p w14:paraId="2B298B21" w14:textId="1667DA05" w:rsidR="00CB3F72" w:rsidRDefault="00CB3F72" w:rsidP="009B745E"/>
    <w:p w14:paraId="56FFEFD6" w14:textId="476FA0F0" w:rsidR="00CB3F72" w:rsidRDefault="00CB3F72" w:rsidP="009B745E"/>
    <w:p w14:paraId="39FE1D51" w14:textId="0C373743" w:rsidR="00CB3F72" w:rsidRDefault="00CB3F72" w:rsidP="009B745E"/>
    <w:p w14:paraId="6F677338" w14:textId="61C08DAB" w:rsidR="00CB3F72" w:rsidRDefault="00CB3F72" w:rsidP="009B745E"/>
    <w:p w14:paraId="4025168B" w14:textId="650B97A8" w:rsidR="00CB3F72" w:rsidRDefault="00CB3F72" w:rsidP="009B745E"/>
    <w:p w14:paraId="1D94BBC8" w14:textId="2D303289" w:rsidR="00CB3F72" w:rsidRDefault="00CB3F72" w:rsidP="009B745E"/>
    <w:p w14:paraId="5C01783F" w14:textId="29ADE1B7" w:rsidR="00CB3F72" w:rsidRDefault="00CB3F72" w:rsidP="009B745E"/>
    <w:p w14:paraId="1DF6B47C" w14:textId="2EF1D21B" w:rsidR="00CB3F72" w:rsidRDefault="00CB3F72" w:rsidP="009B745E"/>
    <w:p w14:paraId="103E1CEC" w14:textId="0E1610EE" w:rsidR="00CB3F72" w:rsidRDefault="00B7441D" w:rsidP="009B745E">
      <w:r w:rsidRPr="0089731A">
        <w:rPr>
          <w:noProof/>
        </w:rPr>
        <w:drawing>
          <wp:anchor distT="0" distB="0" distL="114300" distR="114300" simplePos="0" relativeHeight="251880468" behindDoc="0" locked="0" layoutInCell="1" allowOverlap="1" wp14:anchorId="51581BB2" wp14:editId="093DDC9B">
            <wp:simplePos x="0" y="0"/>
            <wp:positionH relativeFrom="column">
              <wp:posOffset>4368172</wp:posOffset>
            </wp:positionH>
            <wp:positionV relativeFrom="paragraph">
              <wp:posOffset>57537</wp:posOffset>
            </wp:positionV>
            <wp:extent cx="1710489" cy="817124"/>
            <wp:effectExtent l="0" t="0" r="4445" b="0"/>
            <wp:wrapNone/>
            <wp:docPr id="91" name="Grafik 91" descr="Ein Bild, das Entwurf, Zeichnung, Kuns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8" name="Grafik 1663244878" descr="Ein Bild, das Entwurf, Zeichnung, Kunst, Clipart enthält.&#10;&#10;Automatisch generierte Beschreibu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710489" cy="817124"/>
                    </a:xfrm>
                    <a:prstGeom prst="rect">
                      <a:avLst/>
                    </a:prstGeom>
                  </pic:spPr>
                </pic:pic>
              </a:graphicData>
            </a:graphic>
            <wp14:sizeRelH relativeFrom="page">
              <wp14:pctWidth>0</wp14:pctWidth>
            </wp14:sizeRelH>
            <wp14:sizeRelV relativeFrom="page">
              <wp14:pctHeight>0</wp14:pctHeight>
            </wp14:sizeRelV>
          </wp:anchor>
        </w:drawing>
      </w:r>
      <w:r w:rsidRPr="0089731A">
        <w:rPr>
          <w:noProof/>
        </w:rPr>
        <w:drawing>
          <wp:anchor distT="0" distB="0" distL="114300" distR="114300" simplePos="0" relativeHeight="251882516" behindDoc="0" locked="0" layoutInCell="1" allowOverlap="1" wp14:anchorId="36FE623B" wp14:editId="2544EB9F">
            <wp:simplePos x="0" y="0"/>
            <wp:positionH relativeFrom="column">
              <wp:posOffset>2153927</wp:posOffset>
            </wp:positionH>
            <wp:positionV relativeFrom="paragraph">
              <wp:posOffset>57537</wp:posOffset>
            </wp:positionV>
            <wp:extent cx="1710489" cy="817124"/>
            <wp:effectExtent l="0" t="0" r="4445" b="0"/>
            <wp:wrapNone/>
            <wp:docPr id="96" name="Grafik 96" descr="Ein Bild, das Entwurf, Zeichnung, Kuns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8" name="Grafik 1663244878" descr="Ein Bild, das Entwurf, Zeichnung, Kunst, Clipart enthält.&#10;&#10;Automatisch generierte Beschreibu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710489" cy="817124"/>
                    </a:xfrm>
                    <a:prstGeom prst="rect">
                      <a:avLst/>
                    </a:prstGeom>
                  </pic:spPr>
                </pic:pic>
              </a:graphicData>
            </a:graphic>
            <wp14:sizeRelH relativeFrom="page">
              <wp14:pctWidth>0</wp14:pctWidth>
            </wp14:sizeRelH>
            <wp14:sizeRelV relativeFrom="page">
              <wp14:pctHeight>0</wp14:pctHeight>
            </wp14:sizeRelV>
          </wp:anchor>
        </w:drawing>
      </w:r>
      <w:r w:rsidRPr="0089731A">
        <w:rPr>
          <w:noProof/>
        </w:rPr>
        <w:drawing>
          <wp:anchor distT="0" distB="0" distL="114300" distR="114300" simplePos="0" relativeHeight="251872276" behindDoc="0" locked="0" layoutInCell="1" allowOverlap="1" wp14:anchorId="74C3C8DA" wp14:editId="6724FC22">
            <wp:simplePos x="0" y="0"/>
            <wp:positionH relativeFrom="column">
              <wp:posOffset>44201</wp:posOffset>
            </wp:positionH>
            <wp:positionV relativeFrom="paragraph">
              <wp:posOffset>60325</wp:posOffset>
            </wp:positionV>
            <wp:extent cx="1710489" cy="817124"/>
            <wp:effectExtent l="0" t="0" r="4445" b="0"/>
            <wp:wrapNone/>
            <wp:docPr id="84" name="Grafik 84" descr="Ein Bild, das Entwurf, Zeichnung, Kuns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8" name="Grafik 1663244878" descr="Ein Bild, das Entwurf, Zeichnung, Kunst, Clipart enthält.&#10;&#10;Automatisch generierte Beschreibu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710489" cy="817124"/>
                    </a:xfrm>
                    <a:prstGeom prst="rect">
                      <a:avLst/>
                    </a:prstGeom>
                  </pic:spPr>
                </pic:pic>
              </a:graphicData>
            </a:graphic>
            <wp14:sizeRelH relativeFrom="page">
              <wp14:pctWidth>0</wp14:pctWidth>
            </wp14:sizeRelH>
            <wp14:sizeRelV relativeFrom="page">
              <wp14:pctHeight>0</wp14:pctHeight>
            </wp14:sizeRelV>
          </wp:anchor>
        </w:drawing>
      </w:r>
    </w:p>
    <w:p w14:paraId="203E72BC" w14:textId="24C926DA" w:rsidR="00CB3F72" w:rsidRDefault="00CB3F72" w:rsidP="009B745E"/>
    <w:p w14:paraId="07C70F22" w14:textId="2D6835FB" w:rsidR="00CB3F72" w:rsidRDefault="00CB3F72" w:rsidP="009B745E"/>
    <w:p w14:paraId="587C0D2B" w14:textId="7B3742B6" w:rsidR="00CB3F72" w:rsidRDefault="00CB3F72" w:rsidP="009B745E"/>
    <w:p w14:paraId="10D76DD1" w14:textId="125BBCDD" w:rsidR="00CB3F72" w:rsidRDefault="00CB3F72" w:rsidP="009B745E"/>
    <w:p w14:paraId="1CC5CC73" w14:textId="58C873C0" w:rsidR="00CB3F72" w:rsidRDefault="00CB3F72" w:rsidP="009B745E"/>
    <w:p w14:paraId="3E4A5562" w14:textId="21A7BA21" w:rsidR="00CB3F72" w:rsidRDefault="00CB3F72" w:rsidP="009B745E"/>
    <w:p w14:paraId="3CFFD4D4" w14:textId="64692361" w:rsidR="00CB3F72" w:rsidRDefault="00B7441D" w:rsidP="009B745E">
      <w:r w:rsidRPr="0089731A">
        <w:rPr>
          <w:noProof/>
        </w:rPr>
        <w:drawing>
          <wp:anchor distT="0" distB="0" distL="114300" distR="114300" simplePos="0" relativeHeight="251878420" behindDoc="0" locked="0" layoutInCell="1" allowOverlap="1" wp14:anchorId="39FAF115" wp14:editId="715C9E9D">
            <wp:simplePos x="0" y="0"/>
            <wp:positionH relativeFrom="column">
              <wp:posOffset>4373880</wp:posOffset>
            </wp:positionH>
            <wp:positionV relativeFrom="paragraph">
              <wp:posOffset>20320</wp:posOffset>
            </wp:positionV>
            <wp:extent cx="1710055" cy="816610"/>
            <wp:effectExtent l="0" t="0" r="4445" b="0"/>
            <wp:wrapNone/>
            <wp:docPr id="89" name="Grafik 89" descr="Ein Bild, das Entwurf, Zeichnung, Kuns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8" name="Grafik 1663244878" descr="Ein Bild, das Entwurf, Zeichnung, Kunst, Clipart enthält.&#10;&#10;Automatisch generierte Beschreibu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710055" cy="816610"/>
                    </a:xfrm>
                    <a:prstGeom prst="rect">
                      <a:avLst/>
                    </a:prstGeom>
                  </pic:spPr>
                </pic:pic>
              </a:graphicData>
            </a:graphic>
            <wp14:sizeRelH relativeFrom="page">
              <wp14:pctWidth>0</wp14:pctWidth>
            </wp14:sizeRelH>
            <wp14:sizeRelV relativeFrom="page">
              <wp14:pctHeight>0</wp14:pctHeight>
            </wp14:sizeRelV>
          </wp:anchor>
        </w:drawing>
      </w:r>
      <w:r w:rsidRPr="0089731A">
        <w:rPr>
          <w:noProof/>
        </w:rPr>
        <w:drawing>
          <wp:anchor distT="0" distB="0" distL="114300" distR="114300" simplePos="0" relativeHeight="251876372" behindDoc="0" locked="0" layoutInCell="1" allowOverlap="1" wp14:anchorId="29DD5A5D" wp14:editId="699AC3F6">
            <wp:simplePos x="0" y="0"/>
            <wp:positionH relativeFrom="column">
              <wp:posOffset>2153285</wp:posOffset>
            </wp:positionH>
            <wp:positionV relativeFrom="paragraph">
              <wp:posOffset>23495</wp:posOffset>
            </wp:positionV>
            <wp:extent cx="1710055" cy="816610"/>
            <wp:effectExtent l="0" t="0" r="4445" b="0"/>
            <wp:wrapNone/>
            <wp:docPr id="86" name="Grafik 86" descr="Ein Bild, das Entwurf, Zeichnung, Kuns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8" name="Grafik 1663244878" descr="Ein Bild, das Entwurf, Zeichnung, Kunst, Clipart enthält.&#10;&#10;Automatisch generierte Beschreibu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710055" cy="816610"/>
                    </a:xfrm>
                    <a:prstGeom prst="rect">
                      <a:avLst/>
                    </a:prstGeom>
                  </pic:spPr>
                </pic:pic>
              </a:graphicData>
            </a:graphic>
            <wp14:sizeRelH relativeFrom="page">
              <wp14:pctWidth>0</wp14:pctWidth>
            </wp14:sizeRelH>
            <wp14:sizeRelV relativeFrom="page">
              <wp14:pctHeight>0</wp14:pctHeight>
            </wp14:sizeRelV>
          </wp:anchor>
        </w:drawing>
      </w:r>
      <w:r w:rsidRPr="0089731A">
        <w:rPr>
          <w:noProof/>
        </w:rPr>
        <w:drawing>
          <wp:anchor distT="0" distB="0" distL="114300" distR="114300" simplePos="0" relativeHeight="251874324" behindDoc="0" locked="0" layoutInCell="1" allowOverlap="1" wp14:anchorId="01568F41" wp14:editId="10E984DD">
            <wp:simplePos x="0" y="0"/>
            <wp:positionH relativeFrom="column">
              <wp:posOffset>45500</wp:posOffset>
            </wp:positionH>
            <wp:positionV relativeFrom="paragraph">
              <wp:posOffset>25732</wp:posOffset>
            </wp:positionV>
            <wp:extent cx="1710055" cy="816610"/>
            <wp:effectExtent l="0" t="0" r="4445" b="0"/>
            <wp:wrapNone/>
            <wp:docPr id="85" name="Grafik 85" descr="Ein Bild, das Entwurf, Zeichnung, Kuns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8" name="Grafik 1663244878" descr="Ein Bild, das Entwurf, Zeichnung, Kunst, Clipart enthält.&#10;&#10;Automatisch generierte Beschreibu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710055" cy="816610"/>
                    </a:xfrm>
                    <a:prstGeom prst="rect">
                      <a:avLst/>
                    </a:prstGeom>
                  </pic:spPr>
                </pic:pic>
              </a:graphicData>
            </a:graphic>
            <wp14:sizeRelH relativeFrom="page">
              <wp14:pctWidth>0</wp14:pctWidth>
            </wp14:sizeRelH>
            <wp14:sizeRelV relativeFrom="page">
              <wp14:pctHeight>0</wp14:pctHeight>
            </wp14:sizeRelV>
          </wp:anchor>
        </w:drawing>
      </w:r>
    </w:p>
    <w:p w14:paraId="0A60BB6C" w14:textId="77777777" w:rsidR="00CB3F72" w:rsidRDefault="00CB3F72" w:rsidP="009B745E"/>
    <w:p w14:paraId="55FCE4B7" w14:textId="77777777" w:rsidR="00CB3F72" w:rsidRDefault="00CB3F72" w:rsidP="009B745E"/>
    <w:p w14:paraId="49013671" w14:textId="77777777" w:rsidR="00CB3F72" w:rsidRDefault="00CB3F72" w:rsidP="009B745E"/>
    <w:p w14:paraId="60BE934B" w14:textId="77777777" w:rsidR="00CB3F72" w:rsidRDefault="00CB3F72" w:rsidP="009B745E"/>
    <w:p w14:paraId="5D121044" w14:textId="77777777" w:rsidR="00CB3F72" w:rsidRDefault="00CB3F72" w:rsidP="009B745E"/>
    <w:p w14:paraId="3642E072" w14:textId="77777777" w:rsidR="00CB3F72" w:rsidRDefault="00CB3F72" w:rsidP="009B745E"/>
    <w:p w14:paraId="7F890B56" w14:textId="78D0F7C2" w:rsidR="00CB3F72" w:rsidRDefault="00CB3F72" w:rsidP="009B745E"/>
    <w:p w14:paraId="03BDC6DD" w14:textId="2282C9A7" w:rsidR="00955059" w:rsidRDefault="00955059" w:rsidP="009B745E"/>
    <w:p w14:paraId="501EA50C" w14:textId="77777777" w:rsidR="00955059" w:rsidRDefault="00955059" w:rsidP="009B745E">
      <w:pPr>
        <w:sectPr w:rsidR="00955059" w:rsidSect="00D72CEE">
          <w:pgSz w:w="11900" w:h="16840"/>
          <w:pgMar w:top="1803" w:right="1418" w:bottom="1134" w:left="1418" w:header="851" w:footer="680" w:gutter="0"/>
          <w:cols w:space="708"/>
          <w:titlePg/>
          <w:docGrid w:linePitch="360"/>
        </w:sectPr>
      </w:pPr>
    </w:p>
    <w:p w14:paraId="0E7EDC72" w14:textId="0536C09B" w:rsidR="00955059" w:rsidRDefault="00B909AD" w:rsidP="009B745E">
      <w:r w:rsidRPr="00165194">
        <w:rPr>
          <w:noProof/>
        </w:rPr>
        <w:lastRenderedPageBreak/>
        <w:drawing>
          <wp:anchor distT="0" distB="0" distL="114300" distR="114300" simplePos="0" relativeHeight="252181524" behindDoc="0" locked="0" layoutInCell="1" allowOverlap="1" wp14:anchorId="0A091601" wp14:editId="4FD7F443">
            <wp:simplePos x="0" y="0"/>
            <wp:positionH relativeFrom="column">
              <wp:posOffset>3371850</wp:posOffset>
            </wp:positionH>
            <wp:positionV relativeFrom="paragraph">
              <wp:posOffset>-38735</wp:posOffset>
            </wp:positionV>
            <wp:extent cx="1880301" cy="2860158"/>
            <wp:effectExtent l="0" t="0" r="0" b="0"/>
            <wp:wrapNone/>
            <wp:docPr id="2051635326" name="Grafik 1" descr="Ein Bild, das Entwurf, Zeichnung, Darstellung,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635326" name="Grafik 1" descr="Ein Bild, das Entwurf, Zeichnung, Darstellung, Kunst enthält.&#10;&#10;Automatisch generierte Beschreibung"/>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1880301" cy="2860158"/>
                    </a:xfrm>
                    <a:prstGeom prst="rect">
                      <a:avLst/>
                    </a:prstGeom>
                  </pic:spPr>
                </pic:pic>
              </a:graphicData>
            </a:graphic>
            <wp14:sizeRelH relativeFrom="margin">
              <wp14:pctWidth>0</wp14:pctWidth>
            </wp14:sizeRelH>
            <wp14:sizeRelV relativeFrom="margin">
              <wp14:pctHeight>0</wp14:pctHeight>
            </wp14:sizeRelV>
          </wp:anchor>
        </w:drawing>
      </w:r>
    </w:p>
    <w:p w14:paraId="0D9DAD2D" w14:textId="476C4908" w:rsidR="00955059" w:rsidRDefault="00955059" w:rsidP="009B745E"/>
    <w:p w14:paraId="037F3030" w14:textId="0D11A166" w:rsidR="00955059" w:rsidRDefault="00955059" w:rsidP="009B745E"/>
    <w:p w14:paraId="5871FEFE" w14:textId="0DD0D794" w:rsidR="00955059" w:rsidRDefault="002E1F59" w:rsidP="009B745E">
      <w:r w:rsidRPr="00165194">
        <w:rPr>
          <w:noProof/>
        </w:rPr>
        <w:drawing>
          <wp:anchor distT="0" distB="0" distL="114300" distR="114300" simplePos="0" relativeHeight="252186644" behindDoc="0" locked="0" layoutInCell="1" allowOverlap="1" wp14:anchorId="531885FC" wp14:editId="2D6E4F84">
            <wp:simplePos x="0" y="0"/>
            <wp:positionH relativeFrom="column">
              <wp:posOffset>-500816</wp:posOffset>
            </wp:positionH>
            <wp:positionV relativeFrom="paragraph">
              <wp:posOffset>152461</wp:posOffset>
            </wp:positionV>
            <wp:extent cx="2687257" cy="1462323"/>
            <wp:effectExtent l="2858" t="0" r="0" b="0"/>
            <wp:wrapNone/>
            <wp:docPr id="1457453468" name="Grafik 1" descr="Ein Bild, das Clipart, Entwurf, Zeichnung, Line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453468" name="Grafik 1" descr="Ein Bild, das Clipart, Entwurf, Zeichnung, Lineart enthält.&#10;&#10;Automatisch generierte Beschreibung"/>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rot="16200000">
                      <a:off x="0" y="0"/>
                      <a:ext cx="2687257" cy="1462323"/>
                    </a:xfrm>
                    <a:prstGeom prst="rect">
                      <a:avLst/>
                    </a:prstGeom>
                  </pic:spPr>
                </pic:pic>
              </a:graphicData>
            </a:graphic>
            <wp14:sizeRelH relativeFrom="margin">
              <wp14:pctWidth>0</wp14:pctWidth>
            </wp14:sizeRelH>
            <wp14:sizeRelV relativeFrom="margin">
              <wp14:pctHeight>0</wp14:pctHeight>
            </wp14:sizeRelV>
          </wp:anchor>
        </w:drawing>
      </w:r>
    </w:p>
    <w:p w14:paraId="2860CE0D" w14:textId="08B6536B" w:rsidR="00955059" w:rsidRDefault="00955059" w:rsidP="009B745E"/>
    <w:p w14:paraId="7F414739" w14:textId="671C7611" w:rsidR="00955059" w:rsidRDefault="00955059" w:rsidP="009B745E"/>
    <w:p w14:paraId="39305D22" w14:textId="1629845D" w:rsidR="00955059" w:rsidRDefault="00955059" w:rsidP="009B745E"/>
    <w:p w14:paraId="18E4FB73" w14:textId="1E4684E1" w:rsidR="00955059" w:rsidRDefault="00955059" w:rsidP="009B745E"/>
    <w:p w14:paraId="472BF6E5" w14:textId="4ACA26AE" w:rsidR="00955059" w:rsidRDefault="00955059" w:rsidP="009B745E"/>
    <w:p w14:paraId="5A3C3A85" w14:textId="02B5B053" w:rsidR="00955059" w:rsidRDefault="00955059" w:rsidP="009B745E"/>
    <w:p w14:paraId="6A22FE10" w14:textId="381DFD6C" w:rsidR="00955059" w:rsidRDefault="00955059" w:rsidP="009B745E"/>
    <w:p w14:paraId="6333C4DE" w14:textId="54146D29" w:rsidR="00955059" w:rsidRDefault="00955059" w:rsidP="009B745E"/>
    <w:p w14:paraId="2EACA90B" w14:textId="056EE831" w:rsidR="00955059" w:rsidRDefault="00955059" w:rsidP="009B745E"/>
    <w:p w14:paraId="4A2B083A" w14:textId="4FD5254E" w:rsidR="00955059" w:rsidRDefault="00955059" w:rsidP="009B745E"/>
    <w:p w14:paraId="1CEB296C" w14:textId="08593A49" w:rsidR="00955059" w:rsidRDefault="00955059" w:rsidP="009B745E"/>
    <w:p w14:paraId="2A61BD07" w14:textId="40EAE642" w:rsidR="00955059" w:rsidRDefault="00955059" w:rsidP="009B745E"/>
    <w:p w14:paraId="6F64CD5C" w14:textId="7BC31F7B" w:rsidR="00955059" w:rsidRDefault="00955059" w:rsidP="009B745E"/>
    <w:p w14:paraId="4136E82E" w14:textId="605D5A72" w:rsidR="00955059" w:rsidRDefault="002E1F59" w:rsidP="009B745E">
      <w:r w:rsidRPr="00165194">
        <w:rPr>
          <w:noProof/>
        </w:rPr>
        <w:drawing>
          <wp:anchor distT="0" distB="0" distL="114300" distR="114300" simplePos="0" relativeHeight="252183572" behindDoc="0" locked="0" layoutInCell="1" allowOverlap="1" wp14:anchorId="25CF637C" wp14:editId="03E95EA5">
            <wp:simplePos x="0" y="0"/>
            <wp:positionH relativeFrom="column">
              <wp:posOffset>-209550</wp:posOffset>
            </wp:positionH>
            <wp:positionV relativeFrom="paragraph">
              <wp:posOffset>117165</wp:posOffset>
            </wp:positionV>
            <wp:extent cx="2509284" cy="2296976"/>
            <wp:effectExtent l="0" t="0" r="5715" b="1905"/>
            <wp:wrapNone/>
            <wp:docPr id="1173026434" name="Grafik 1" descr="Ein Bild, das Entwur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026434" name="Grafik 1" descr="Ein Bild, das Entwurf enthält.&#10;&#10;Automatisch generierte Beschreibung"/>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2509284" cy="2296976"/>
                    </a:xfrm>
                    <a:prstGeom prst="rect">
                      <a:avLst/>
                    </a:prstGeom>
                  </pic:spPr>
                </pic:pic>
              </a:graphicData>
            </a:graphic>
            <wp14:sizeRelH relativeFrom="margin">
              <wp14:pctWidth>0</wp14:pctWidth>
            </wp14:sizeRelH>
            <wp14:sizeRelV relativeFrom="margin">
              <wp14:pctHeight>0</wp14:pctHeight>
            </wp14:sizeRelV>
          </wp:anchor>
        </w:drawing>
      </w:r>
    </w:p>
    <w:p w14:paraId="3613F351" w14:textId="05860183" w:rsidR="00955059" w:rsidRDefault="00955059" w:rsidP="009B745E"/>
    <w:p w14:paraId="24204984" w14:textId="1D896015" w:rsidR="00955059" w:rsidRDefault="00955059" w:rsidP="009B745E"/>
    <w:p w14:paraId="778352EA" w14:textId="7C6E4CF6" w:rsidR="00955059" w:rsidRDefault="00955059" w:rsidP="009B745E"/>
    <w:p w14:paraId="16F869E2" w14:textId="2E8B6723" w:rsidR="00955059" w:rsidRDefault="002E1F59" w:rsidP="009B745E">
      <w:r w:rsidRPr="00B909AD">
        <w:rPr>
          <w:noProof/>
        </w:rPr>
        <w:drawing>
          <wp:anchor distT="0" distB="0" distL="114300" distR="114300" simplePos="0" relativeHeight="252198932" behindDoc="0" locked="0" layoutInCell="1" allowOverlap="1" wp14:anchorId="096F5918" wp14:editId="7FE66DE4">
            <wp:simplePos x="0" y="0"/>
            <wp:positionH relativeFrom="column">
              <wp:posOffset>3870177</wp:posOffset>
            </wp:positionH>
            <wp:positionV relativeFrom="paragraph">
              <wp:posOffset>38735</wp:posOffset>
            </wp:positionV>
            <wp:extent cx="1658679" cy="1804481"/>
            <wp:effectExtent l="0" t="0" r="5080" b="0"/>
            <wp:wrapNone/>
            <wp:docPr id="1330951541" name="Grafik 1" descr="Ein Bild, das Entwurf, Zeichnung,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51541" name="Grafik 1" descr="Ein Bild, das Entwurf, Zeichnung, Kunst enthält.&#10;&#10;Automatisch generierte Beschreibung"/>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658679" cy="1804481"/>
                    </a:xfrm>
                    <a:prstGeom prst="rect">
                      <a:avLst/>
                    </a:prstGeom>
                  </pic:spPr>
                </pic:pic>
              </a:graphicData>
            </a:graphic>
            <wp14:sizeRelH relativeFrom="margin">
              <wp14:pctWidth>0</wp14:pctWidth>
            </wp14:sizeRelH>
            <wp14:sizeRelV relativeFrom="margin">
              <wp14:pctHeight>0</wp14:pctHeight>
            </wp14:sizeRelV>
          </wp:anchor>
        </w:drawing>
      </w:r>
    </w:p>
    <w:p w14:paraId="2AEF3442" w14:textId="6DB074D5" w:rsidR="00955059" w:rsidRDefault="00955059" w:rsidP="009B745E"/>
    <w:p w14:paraId="6A04AAE3" w14:textId="0D605B8A" w:rsidR="00955059" w:rsidRDefault="00955059" w:rsidP="009B745E"/>
    <w:p w14:paraId="75E83A60" w14:textId="68966972" w:rsidR="00955059" w:rsidRDefault="00955059" w:rsidP="009B745E"/>
    <w:p w14:paraId="4ED9C916" w14:textId="2A017E3F" w:rsidR="00955059" w:rsidRDefault="00955059" w:rsidP="009B745E"/>
    <w:p w14:paraId="002B10B3" w14:textId="6BA9D1BC" w:rsidR="00955059" w:rsidRDefault="00955059" w:rsidP="009B745E"/>
    <w:p w14:paraId="335E4045" w14:textId="287F6447" w:rsidR="00955059" w:rsidRDefault="00955059" w:rsidP="009B745E"/>
    <w:p w14:paraId="0CF03A09" w14:textId="58DA225B" w:rsidR="00955059" w:rsidRDefault="00955059" w:rsidP="009B745E"/>
    <w:p w14:paraId="4EC613B2" w14:textId="2B282134" w:rsidR="00955059" w:rsidRDefault="00955059" w:rsidP="009B745E"/>
    <w:p w14:paraId="1A0B329B" w14:textId="4364DA32" w:rsidR="00955059" w:rsidRDefault="002E1F59" w:rsidP="009B745E">
      <w:r w:rsidRPr="00B909AD">
        <w:rPr>
          <w:noProof/>
        </w:rPr>
        <w:drawing>
          <wp:anchor distT="0" distB="0" distL="114300" distR="114300" simplePos="0" relativeHeight="252199956" behindDoc="0" locked="0" layoutInCell="1" allowOverlap="1" wp14:anchorId="5EF6D202" wp14:editId="4612C0BC">
            <wp:simplePos x="0" y="0"/>
            <wp:positionH relativeFrom="column">
              <wp:posOffset>2998012</wp:posOffset>
            </wp:positionH>
            <wp:positionV relativeFrom="paragraph">
              <wp:posOffset>97997</wp:posOffset>
            </wp:positionV>
            <wp:extent cx="1658679" cy="1804481"/>
            <wp:effectExtent l="0" t="0" r="5080" b="0"/>
            <wp:wrapNone/>
            <wp:docPr id="585123033" name="Grafik 1" descr="Ein Bild, das Entwurf, Zeichnung,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123033" name="Grafik 1" descr="Ein Bild, das Entwurf, Zeichnung, Kunst enthält.&#10;&#10;Automatisch generierte Beschreibung"/>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658679" cy="1804481"/>
                    </a:xfrm>
                    <a:prstGeom prst="rect">
                      <a:avLst/>
                    </a:prstGeom>
                  </pic:spPr>
                </pic:pic>
              </a:graphicData>
            </a:graphic>
            <wp14:sizeRelH relativeFrom="margin">
              <wp14:pctWidth>0</wp14:pctWidth>
            </wp14:sizeRelH>
            <wp14:sizeRelV relativeFrom="margin">
              <wp14:pctHeight>0</wp14:pctHeight>
            </wp14:sizeRelV>
          </wp:anchor>
        </w:drawing>
      </w:r>
    </w:p>
    <w:p w14:paraId="52847B65" w14:textId="57D8138E" w:rsidR="00955059" w:rsidRDefault="00955059" w:rsidP="009B745E"/>
    <w:p w14:paraId="7C223412" w14:textId="2B8DDA9B" w:rsidR="00955059" w:rsidRDefault="00955059" w:rsidP="009B745E"/>
    <w:p w14:paraId="47E9845F" w14:textId="203A94AB" w:rsidR="00955059" w:rsidRDefault="002E1F59" w:rsidP="009B745E">
      <w:r w:rsidRPr="00165194">
        <w:rPr>
          <w:noProof/>
        </w:rPr>
        <w:drawing>
          <wp:anchor distT="0" distB="0" distL="114300" distR="114300" simplePos="0" relativeHeight="252185620" behindDoc="0" locked="0" layoutInCell="1" allowOverlap="1" wp14:anchorId="4BF38CE3" wp14:editId="05AF3419">
            <wp:simplePos x="0" y="0"/>
            <wp:positionH relativeFrom="column">
              <wp:posOffset>-3175</wp:posOffset>
            </wp:positionH>
            <wp:positionV relativeFrom="paragraph">
              <wp:posOffset>185420</wp:posOffset>
            </wp:positionV>
            <wp:extent cx="1811655" cy="2147570"/>
            <wp:effectExtent l="0" t="0" r="4445" b="0"/>
            <wp:wrapNone/>
            <wp:docPr id="1567644317" name="Grafik 1" descr="Ein Bild, das Clipart, Zeichnung, Cartoon, Entwur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44317" name="Grafik 1" descr="Ein Bild, das Clipart, Zeichnung, Cartoon, Entwurf enthält.&#10;&#10;Automatisch generierte Beschreibung"/>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0"/>
                      <a:ext cx="1811655" cy="2147570"/>
                    </a:xfrm>
                    <a:prstGeom prst="rect">
                      <a:avLst/>
                    </a:prstGeom>
                  </pic:spPr>
                </pic:pic>
              </a:graphicData>
            </a:graphic>
            <wp14:sizeRelH relativeFrom="margin">
              <wp14:pctWidth>0</wp14:pctWidth>
            </wp14:sizeRelH>
            <wp14:sizeRelV relativeFrom="margin">
              <wp14:pctHeight>0</wp14:pctHeight>
            </wp14:sizeRelV>
          </wp:anchor>
        </w:drawing>
      </w:r>
    </w:p>
    <w:p w14:paraId="54FBAE18" w14:textId="5B34C84D" w:rsidR="00955059" w:rsidRDefault="00955059" w:rsidP="009B745E"/>
    <w:p w14:paraId="3F18C517" w14:textId="1E87C60A" w:rsidR="00955059" w:rsidRDefault="00955059" w:rsidP="009B745E"/>
    <w:p w14:paraId="2BEEE489" w14:textId="06C213F8" w:rsidR="00955059" w:rsidRDefault="00955059" w:rsidP="009B745E"/>
    <w:p w14:paraId="5E84CD69" w14:textId="6E21A0AA" w:rsidR="00955059" w:rsidRDefault="00955059" w:rsidP="009B745E"/>
    <w:p w14:paraId="68957C9A" w14:textId="757ACE0A" w:rsidR="00955059" w:rsidRDefault="00955059" w:rsidP="009B745E"/>
    <w:p w14:paraId="4F32CD6F" w14:textId="6AFFFF20" w:rsidR="00955059" w:rsidRDefault="00955059" w:rsidP="009B745E"/>
    <w:p w14:paraId="79EB6CBA" w14:textId="57B71062" w:rsidR="00955059" w:rsidRDefault="00955059" w:rsidP="009B745E"/>
    <w:p w14:paraId="24FC6056" w14:textId="66BC8036" w:rsidR="00955059" w:rsidRDefault="00955059" w:rsidP="009B745E"/>
    <w:p w14:paraId="3F9C418A" w14:textId="688B1576" w:rsidR="00955059" w:rsidRDefault="00955059" w:rsidP="009B745E"/>
    <w:p w14:paraId="3AC33C5D" w14:textId="6EEF9639" w:rsidR="00955059" w:rsidRDefault="00955059" w:rsidP="009B745E"/>
    <w:p w14:paraId="7862EBC2" w14:textId="787CBD59" w:rsidR="00955059" w:rsidRDefault="00955059" w:rsidP="009B745E"/>
    <w:p w14:paraId="1B08692B" w14:textId="2616080E" w:rsidR="00955059" w:rsidRDefault="00955059" w:rsidP="009B745E"/>
    <w:p w14:paraId="363FCE30" w14:textId="3F02DDD6" w:rsidR="00165194" w:rsidRDefault="00165194" w:rsidP="009B745E"/>
    <w:p w14:paraId="616D4051" w14:textId="37495F22" w:rsidR="00165194" w:rsidRDefault="00165194" w:rsidP="009B745E"/>
    <w:p w14:paraId="08EE2B65" w14:textId="77777777" w:rsidR="00165194" w:rsidRDefault="00165194" w:rsidP="009B745E">
      <w:pPr>
        <w:sectPr w:rsidR="00165194" w:rsidSect="00D72CEE">
          <w:pgSz w:w="11900" w:h="16840"/>
          <w:pgMar w:top="1803" w:right="1418" w:bottom="1134" w:left="1418" w:header="851" w:footer="680" w:gutter="0"/>
          <w:cols w:space="708"/>
          <w:titlePg/>
          <w:docGrid w:linePitch="360"/>
        </w:sectPr>
      </w:pPr>
    </w:p>
    <w:p w14:paraId="14D370EC" w14:textId="1BC7F83C" w:rsidR="00165194" w:rsidRDefault="00165194" w:rsidP="009B745E"/>
    <w:p w14:paraId="24422995" w14:textId="3C948028" w:rsidR="00165194" w:rsidRDefault="00165194" w:rsidP="009B745E"/>
    <w:p w14:paraId="11EDBEAC" w14:textId="76AEF9E0" w:rsidR="00165194" w:rsidRDefault="002E1F59" w:rsidP="009B745E">
      <w:r w:rsidRPr="00165194">
        <w:rPr>
          <w:noProof/>
        </w:rPr>
        <w:drawing>
          <wp:anchor distT="0" distB="0" distL="114300" distR="114300" simplePos="0" relativeHeight="252189716" behindDoc="0" locked="0" layoutInCell="1" allowOverlap="1" wp14:anchorId="77666E33" wp14:editId="5934346D">
            <wp:simplePos x="0" y="0"/>
            <wp:positionH relativeFrom="column">
              <wp:posOffset>3498464</wp:posOffset>
            </wp:positionH>
            <wp:positionV relativeFrom="paragraph">
              <wp:posOffset>163800</wp:posOffset>
            </wp:positionV>
            <wp:extent cx="2087520" cy="1935125"/>
            <wp:effectExtent l="0" t="0" r="0" b="0"/>
            <wp:wrapNone/>
            <wp:docPr id="583348106" name="Grafik 1" descr="Ein Bild, das Fisch, Zeichnung, Entwurf,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348106" name="Grafik 1" descr="Ein Bild, das Fisch, Zeichnung, Entwurf, Clipart enthält.&#10;&#10;Automatisch generierte Beschreibung"/>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087520" cy="1935125"/>
                    </a:xfrm>
                    <a:prstGeom prst="rect">
                      <a:avLst/>
                    </a:prstGeom>
                  </pic:spPr>
                </pic:pic>
              </a:graphicData>
            </a:graphic>
            <wp14:sizeRelH relativeFrom="margin">
              <wp14:pctWidth>0</wp14:pctWidth>
            </wp14:sizeRelH>
            <wp14:sizeRelV relativeFrom="margin">
              <wp14:pctHeight>0</wp14:pctHeight>
            </wp14:sizeRelV>
          </wp:anchor>
        </w:drawing>
      </w:r>
    </w:p>
    <w:p w14:paraId="0A87813B" w14:textId="58E2322A" w:rsidR="00165194" w:rsidRDefault="00165194" w:rsidP="009B745E">
      <w:r w:rsidRPr="00165194">
        <w:rPr>
          <w:noProof/>
        </w:rPr>
        <w:drawing>
          <wp:anchor distT="0" distB="0" distL="114300" distR="114300" simplePos="0" relativeHeight="252184596" behindDoc="0" locked="0" layoutInCell="1" allowOverlap="1" wp14:anchorId="44309CCF" wp14:editId="2AE09B36">
            <wp:simplePos x="0" y="0"/>
            <wp:positionH relativeFrom="column">
              <wp:posOffset>-210406</wp:posOffset>
            </wp:positionH>
            <wp:positionV relativeFrom="paragraph">
              <wp:posOffset>89550</wp:posOffset>
            </wp:positionV>
            <wp:extent cx="2703770" cy="1786336"/>
            <wp:effectExtent l="1270" t="0" r="3175" b="3175"/>
            <wp:wrapNone/>
            <wp:docPr id="880456765" name="Grafik 1" descr="Ein Bild, das Metallwa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456765" name="Grafik 1" descr="Ein Bild, das Metallwaren enthält.&#10;&#10;Automatisch generierte Beschreibung"/>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rot="16200000">
                      <a:off x="0" y="0"/>
                      <a:ext cx="2703770" cy="1786336"/>
                    </a:xfrm>
                    <a:prstGeom prst="rect">
                      <a:avLst/>
                    </a:prstGeom>
                  </pic:spPr>
                </pic:pic>
              </a:graphicData>
            </a:graphic>
            <wp14:sizeRelH relativeFrom="margin">
              <wp14:pctWidth>0</wp14:pctWidth>
            </wp14:sizeRelH>
            <wp14:sizeRelV relativeFrom="margin">
              <wp14:pctHeight>0</wp14:pctHeight>
            </wp14:sizeRelV>
          </wp:anchor>
        </w:drawing>
      </w:r>
    </w:p>
    <w:p w14:paraId="3242A5C4" w14:textId="185E59FD" w:rsidR="00165194" w:rsidRDefault="00165194" w:rsidP="009B745E"/>
    <w:p w14:paraId="01450D97" w14:textId="1F26A380" w:rsidR="00165194" w:rsidRDefault="00165194" w:rsidP="009B745E"/>
    <w:p w14:paraId="5F856697" w14:textId="47FFBD62" w:rsidR="00165194" w:rsidRDefault="00165194" w:rsidP="009B745E"/>
    <w:p w14:paraId="519681CF" w14:textId="77AE1BF3" w:rsidR="00165194" w:rsidRDefault="00165194" w:rsidP="009B745E"/>
    <w:p w14:paraId="69D0EE2C" w14:textId="535A85EE" w:rsidR="00165194" w:rsidRDefault="00165194" w:rsidP="009B745E"/>
    <w:p w14:paraId="3D2D5F85" w14:textId="331F7A6A" w:rsidR="00165194" w:rsidRDefault="00165194" w:rsidP="009B745E"/>
    <w:p w14:paraId="3BCFF651" w14:textId="33563B11" w:rsidR="00165194" w:rsidRDefault="00165194" w:rsidP="009B745E"/>
    <w:p w14:paraId="3106B83B" w14:textId="109FE1DC" w:rsidR="00165194" w:rsidRDefault="00165194" w:rsidP="009B745E"/>
    <w:p w14:paraId="6488892E" w14:textId="14D39877" w:rsidR="00165194" w:rsidRDefault="00165194" w:rsidP="009B745E"/>
    <w:p w14:paraId="55B788EA" w14:textId="7D0C69B2" w:rsidR="00165194" w:rsidRDefault="00165194" w:rsidP="009B745E"/>
    <w:p w14:paraId="603FD90F" w14:textId="0C76F6FC" w:rsidR="00165194" w:rsidRDefault="00165194" w:rsidP="009B745E"/>
    <w:p w14:paraId="4AEDCF8D" w14:textId="67405C0A" w:rsidR="00165194" w:rsidRDefault="00165194" w:rsidP="009B745E"/>
    <w:p w14:paraId="5C3C0A91" w14:textId="567B3C82" w:rsidR="00165194" w:rsidRDefault="00165194" w:rsidP="009B745E"/>
    <w:p w14:paraId="4D1738A9" w14:textId="1525A67E" w:rsidR="00165194" w:rsidRDefault="002E1F59" w:rsidP="009B745E">
      <w:r w:rsidRPr="00165194">
        <w:rPr>
          <w:noProof/>
        </w:rPr>
        <w:drawing>
          <wp:anchor distT="0" distB="0" distL="114300" distR="114300" simplePos="0" relativeHeight="252188692" behindDoc="0" locked="0" layoutInCell="1" allowOverlap="1" wp14:anchorId="1C09B1C5" wp14:editId="7BED49C6">
            <wp:simplePos x="0" y="0"/>
            <wp:positionH relativeFrom="column">
              <wp:posOffset>3458210</wp:posOffset>
            </wp:positionH>
            <wp:positionV relativeFrom="paragraph">
              <wp:posOffset>159297</wp:posOffset>
            </wp:positionV>
            <wp:extent cx="2127442" cy="2270078"/>
            <wp:effectExtent l="0" t="0" r="0" b="3810"/>
            <wp:wrapNone/>
            <wp:docPr id="10932281" name="Grafik 1" descr="Ein Bild, das Küchenutensilien, Pfannenwend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2281" name="Grafik 1" descr="Ein Bild, das Küchenutensilien, Pfannenwender enthält.&#10;&#10;Automatisch generierte Beschreibung"/>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127442" cy="2270078"/>
                    </a:xfrm>
                    <a:prstGeom prst="rect">
                      <a:avLst/>
                    </a:prstGeom>
                  </pic:spPr>
                </pic:pic>
              </a:graphicData>
            </a:graphic>
            <wp14:sizeRelH relativeFrom="margin">
              <wp14:pctWidth>0</wp14:pctWidth>
            </wp14:sizeRelH>
            <wp14:sizeRelV relativeFrom="margin">
              <wp14:pctHeight>0</wp14:pctHeight>
            </wp14:sizeRelV>
          </wp:anchor>
        </w:drawing>
      </w:r>
    </w:p>
    <w:p w14:paraId="1554EA8F" w14:textId="34B57F99" w:rsidR="00165194" w:rsidRDefault="002E1F59" w:rsidP="009B745E">
      <w:r w:rsidRPr="00165194">
        <w:rPr>
          <w:noProof/>
        </w:rPr>
        <w:drawing>
          <wp:anchor distT="0" distB="0" distL="114300" distR="114300" simplePos="0" relativeHeight="252182548" behindDoc="0" locked="0" layoutInCell="1" allowOverlap="1" wp14:anchorId="562393A6" wp14:editId="2AC28808">
            <wp:simplePos x="0" y="0"/>
            <wp:positionH relativeFrom="column">
              <wp:posOffset>-6217</wp:posOffset>
            </wp:positionH>
            <wp:positionV relativeFrom="paragraph">
              <wp:posOffset>109117</wp:posOffset>
            </wp:positionV>
            <wp:extent cx="2658140" cy="2277254"/>
            <wp:effectExtent l="0" t="0" r="0" b="0"/>
            <wp:wrapNone/>
            <wp:docPr id="355756336" name="Grafik 1" descr="Ein Bild, das Entwurf, Zeichnung, Clipar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756336" name="Grafik 1" descr="Ein Bild, das Entwurf, Zeichnung, Clipart, Darstellung enthält.&#10;&#10;Automatisch generierte Beschreibung"/>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658140" cy="2277254"/>
                    </a:xfrm>
                    <a:prstGeom prst="rect">
                      <a:avLst/>
                    </a:prstGeom>
                  </pic:spPr>
                </pic:pic>
              </a:graphicData>
            </a:graphic>
            <wp14:sizeRelH relativeFrom="margin">
              <wp14:pctWidth>0</wp14:pctWidth>
            </wp14:sizeRelH>
            <wp14:sizeRelV relativeFrom="margin">
              <wp14:pctHeight>0</wp14:pctHeight>
            </wp14:sizeRelV>
          </wp:anchor>
        </w:drawing>
      </w:r>
    </w:p>
    <w:p w14:paraId="0FF345F6" w14:textId="0F679E04" w:rsidR="00165194" w:rsidRDefault="00165194" w:rsidP="009B745E"/>
    <w:p w14:paraId="7155BA96" w14:textId="32D26B76" w:rsidR="00165194" w:rsidRDefault="00165194" w:rsidP="009B745E"/>
    <w:p w14:paraId="48B3A6BC" w14:textId="0EDFB850" w:rsidR="00165194" w:rsidRDefault="00165194" w:rsidP="009B745E"/>
    <w:p w14:paraId="2025439A" w14:textId="78B8A9D6" w:rsidR="00165194" w:rsidRDefault="00165194" w:rsidP="009B745E"/>
    <w:p w14:paraId="08836BAE" w14:textId="29390B2A" w:rsidR="00165194" w:rsidRDefault="00165194" w:rsidP="009B745E"/>
    <w:p w14:paraId="4298B094" w14:textId="5D29824B" w:rsidR="00165194" w:rsidRDefault="00165194" w:rsidP="009B745E"/>
    <w:p w14:paraId="7B5E2223" w14:textId="5DC28F61" w:rsidR="00165194" w:rsidRDefault="00165194" w:rsidP="009B745E"/>
    <w:p w14:paraId="5D6C5F1F" w14:textId="2141C62E" w:rsidR="00165194" w:rsidRDefault="00165194" w:rsidP="009B745E"/>
    <w:p w14:paraId="47068B0A" w14:textId="45B805CF" w:rsidR="00165194" w:rsidRDefault="00165194" w:rsidP="009B745E"/>
    <w:p w14:paraId="5DF44FA3" w14:textId="348B319F" w:rsidR="00165194" w:rsidRDefault="00165194" w:rsidP="009B745E"/>
    <w:p w14:paraId="161D47AE" w14:textId="7C53A40B" w:rsidR="00165194" w:rsidRDefault="00165194" w:rsidP="009B745E"/>
    <w:p w14:paraId="2FC92A6D" w14:textId="536D7389" w:rsidR="00165194" w:rsidRDefault="00165194" w:rsidP="009B745E"/>
    <w:p w14:paraId="28F623BD" w14:textId="05C5E2C1" w:rsidR="00165194" w:rsidRDefault="00165194" w:rsidP="009B745E"/>
    <w:p w14:paraId="1398B878" w14:textId="667471D8" w:rsidR="00165194" w:rsidRDefault="00165194" w:rsidP="009B745E"/>
    <w:p w14:paraId="6E4B8B12" w14:textId="7A440522" w:rsidR="00165194" w:rsidRDefault="00165194" w:rsidP="009B745E"/>
    <w:p w14:paraId="55A2F584" w14:textId="4C4ED1E1" w:rsidR="00165194" w:rsidRDefault="00165194" w:rsidP="009B745E"/>
    <w:p w14:paraId="2409FF91" w14:textId="2C3617CB" w:rsidR="00165194" w:rsidRDefault="002E1F59" w:rsidP="009B745E">
      <w:r w:rsidRPr="00165194">
        <w:rPr>
          <w:noProof/>
        </w:rPr>
        <w:drawing>
          <wp:anchor distT="0" distB="0" distL="114300" distR="114300" simplePos="0" relativeHeight="252204052" behindDoc="0" locked="0" layoutInCell="1" allowOverlap="1" wp14:anchorId="1B16DB24" wp14:editId="2B2B0BD7">
            <wp:simplePos x="0" y="0"/>
            <wp:positionH relativeFrom="column">
              <wp:posOffset>3458845</wp:posOffset>
            </wp:positionH>
            <wp:positionV relativeFrom="paragraph">
              <wp:posOffset>120369</wp:posOffset>
            </wp:positionV>
            <wp:extent cx="2325845" cy="1952577"/>
            <wp:effectExtent l="0" t="0" r="0" b="3810"/>
            <wp:wrapNone/>
            <wp:docPr id="1421404383" name="Grafik 1" descr="Ein Bild, das Cartoon, Entwurf, Clipart, Kreativit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04383" name="Grafik 1" descr="Ein Bild, das Cartoon, Entwurf, Clipart, Kreativität enthält.&#10;&#10;Automatisch generierte Beschreibung"/>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325845" cy="1952577"/>
                    </a:xfrm>
                    <a:prstGeom prst="rect">
                      <a:avLst/>
                    </a:prstGeom>
                  </pic:spPr>
                </pic:pic>
              </a:graphicData>
            </a:graphic>
            <wp14:sizeRelH relativeFrom="margin">
              <wp14:pctWidth>0</wp14:pctWidth>
            </wp14:sizeRelH>
            <wp14:sizeRelV relativeFrom="margin">
              <wp14:pctHeight>0</wp14:pctHeight>
            </wp14:sizeRelV>
          </wp:anchor>
        </w:drawing>
      </w:r>
    </w:p>
    <w:p w14:paraId="055D44CB" w14:textId="625684EB" w:rsidR="00165194" w:rsidRDefault="00B909AD" w:rsidP="009B745E">
      <w:r w:rsidRPr="00165194">
        <w:rPr>
          <w:noProof/>
        </w:rPr>
        <w:drawing>
          <wp:anchor distT="0" distB="0" distL="114300" distR="114300" simplePos="0" relativeHeight="252202004" behindDoc="0" locked="0" layoutInCell="1" allowOverlap="1" wp14:anchorId="1DCB38FF" wp14:editId="5878BE58">
            <wp:simplePos x="0" y="0"/>
            <wp:positionH relativeFrom="column">
              <wp:posOffset>-7457</wp:posOffset>
            </wp:positionH>
            <wp:positionV relativeFrom="paragraph">
              <wp:posOffset>63899</wp:posOffset>
            </wp:positionV>
            <wp:extent cx="2573080" cy="1827782"/>
            <wp:effectExtent l="0" t="0" r="5080" b="1270"/>
            <wp:wrapNone/>
            <wp:docPr id="5100855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085560" name="Grafik 1"/>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2573080" cy="1827782"/>
                    </a:xfrm>
                    <a:prstGeom prst="rect">
                      <a:avLst/>
                    </a:prstGeom>
                  </pic:spPr>
                </pic:pic>
              </a:graphicData>
            </a:graphic>
            <wp14:sizeRelH relativeFrom="margin">
              <wp14:pctWidth>0</wp14:pctWidth>
            </wp14:sizeRelH>
            <wp14:sizeRelV relativeFrom="margin">
              <wp14:pctHeight>0</wp14:pctHeight>
            </wp14:sizeRelV>
          </wp:anchor>
        </w:drawing>
      </w:r>
    </w:p>
    <w:p w14:paraId="302C47D5" w14:textId="45FC22E0" w:rsidR="00165194" w:rsidRDefault="00165194" w:rsidP="009B745E"/>
    <w:p w14:paraId="1C639EE8" w14:textId="34D3E0D4" w:rsidR="00165194" w:rsidRDefault="00165194" w:rsidP="009B745E"/>
    <w:p w14:paraId="3F6507D9" w14:textId="21EAD9B7" w:rsidR="00165194" w:rsidRDefault="00165194" w:rsidP="009B745E"/>
    <w:p w14:paraId="49AEF8B4" w14:textId="5887E635" w:rsidR="00165194" w:rsidRDefault="00165194" w:rsidP="009B745E"/>
    <w:p w14:paraId="709770C5" w14:textId="7CCE1685" w:rsidR="00165194" w:rsidRDefault="00165194" w:rsidP="009B745E"/>
    <w:p w14:paraId="0942EE52" w14:textId="67BD78F5" w:rsidR="00165194" w:rsidRDefault="00165194" w:rsidP="009B745E"/>
    <w:p w14:paraId="6AD63F8B" w14:textId="3850B0F5" w:rsidR="00165194" w:rsidRDefault="00165194" w:rsidP="009B745E"/>
    <w:p w14:paraId="0AA16B6B" w14:textId="6DA29520" w:rsidR="00165194" w:rsidRDefault="00165194" w:rsidP="009B745E"/>
    <w:p w14:paraId="113FE1BE" w14:textId="5AC3E5E7" w:rsidR="00165194" w:rsidRDefault="00165194" w:rsidP="009B745E"/>
    <w:p w14:paraId="2857AB62" w14:textId="4656879F" w:rsidR="00165194" w:rsidRDefault="00165194" w:rsidP="009B745E"/>
    <w:p w14:paraId="009DC15F" w14:textId="3F100E7D" w:rsidR="00165194" w:rsidRDefault="00165194" w:rsidP="009B745E"/>
    <w:p w14:paraId="660894FF" w14:textId="7248D9CB" w:rsidR="00165194" w:rsidRDefault="00165194" w:rsidP="009B745E"/>
    <w:p w14:paraId="385DFE36" w14:textId="77777777" w:rsidR="00165194" w:rsidRDefault="00165194" w:rsidP="009B745E">
      <w:pPr>
        <w:sectPr w:rsidR="00165194" w:rsidSect="00D72CEE">
          <w:pgSz w:w="11900" w:h="16840"/>
          <w:pgMar w:top="1803" w:right="1418" w:bottom="1134" w:left="1418" w:header="851" w:footer="680" w:gutter="0"/>
          <w:cols w:space="708"/>
          <w:titlePg/>
          <w:docGrid w:linePitch="360"/>
        </w:sectPr>
      </w:pPr>
    </w:p>
    <w:p w14:paraId="6FD834CF" w14:textId="546ED0F9" w:rsidR="00165194" w:rsidRDefault="00165194" w:rsidP="009B745E"/>
    <w:p w14:paraId="3A53D053" w14:textId="6373224F" w:rsidR="00165194" w:rsidRDefault="00B909AD" w:rsidP="009B745E">
      <w:r w:rsidRPr="00165194">
        <w:rPr>
          <w:noProof/>
        </w:rPr>
        <w:drawing>
          <wp:anchor distT="0" distB="0" distL="114300" distR="114300" simplePos="0" relativeHeight="252191764" behindDoc="0" locked="0" layoutInCell="1" allowOverlap="1" wp14:anchorId="12AE4371" wp14:editId="42CC3168">
            <wp:simplePos x="0" y="0"/>
            <wp:positionH relativeFrom="column">
              <wp:posOffset>1450296</wp:posOffset>
            </wp:positionH>
            <wp:positionV relativeFrom="paragraph">
              <wp:posOffset>165189</wp:posOffset>
            </wp:positionV>
            <wp:extent cx="2413591" cy="1841760"/>
            <wp:effectExtent l="0" t="0" r="0" b="0"/>
            <wp:wrapNone/>
            <wp:docPr id="1712687297" name="Grafik 1" descr="Ein Bild, das Essen, Korb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687297" name="Grafik 1" descr="Ein Bild, das Essen, Korb enthält.&#10;&#10;Automatisch generierte Beschreibung"/>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413591" cy="1841760"/>
                    </a:xfrm>
                    <a:prstGeom prst="rect">
                      <a:avLst/>
                    </a:prstGeom>
                  </pic:spPr>
                </pic:pic>
              </a:graphicData>
            </a:graphic>
            <wp14:sizeRelH relativeFrom="margin">
              <wp14:pctWidth>0</wp14:pctWidth>
            </wp14:sizeRelH>
            <wp14:sizeRelV relativeFrom="margin">
              <wp14:pctHeight>0</wp14:pctHeight>
            </wp14:sizeRelV>
          </wp:anchor>
        </w:drawing>
      </w:r>
    </w:p>
    <w:p w14:paraId="11AD8A67" w14:textId="304BB3D7" w:rsidR="00165194" w:rsidRDefault="00165194" w:rsidP="009B745E"/>
    <w:p w14:paraId="0DDC1BAE" w14:textId="60BA3AEB" w:rsidR="00955059" w:rsidRDefault="00955059" w:rsidP="009B745E"/>
    <w:p w14:paraId="3D70DAA5" w14:textId="56362901" w:rsidR="00165194" w:rsidRDefault="00165194" w:rsidP="009B745E"/>
    <w:p w14:paraId="41A60A84" w14:textId="4ABA23E2" w:rsidR="00165194" w:rsidRDefault="00165194" w:rsidP="009B745E"/>
    <w:p w14:paraId="64CE12DD" w14:textId="6E06A6A9" w:rsidR="00165194" w:rsidRDefault="00165194" w:rsidP="009B745E"/>
    <w:p w14:paraId="08AFE900" w14:textId="057B95FB" w:rsidR="00165194" w:rsidRDefault="00165194" w:rsidP="009B745E"/>
    <w:p w14:paraId="5C7EEED0" w14:textId="28628D4E" w:rsidR="00165194" w:rsidRDefault="00165194" w:rsidP="009B745E"/>
    <w:p w14:paraId="6EA37D22" w14:textId="5B57B0BB" w:rsidR="00165194" w:rsidRDefault="00165194" w:rsidP="009B745E"/>
    <w:p w14:paraId="72FC8C93" w14:textId="7D73149E" w:rsidR="00165194" w:rsidRDefault="00165194" w:rsidP="009B745E"/>
    <w:p w14:paraId="57853A8A" w14:textId="6B0C6050" w:rsidR="00165194" w:rsidRDefault="00165194" w:rsidP="009B745E"/>
    <w:p w14:paraId="48A8E4B5" w14:textId="125AD7DC" w:rsidR="00165194" w:rsidRDefault="00165194" w:rsidP="009B745E"/>
    <w:p w14:paraId="4217E02C" w14:textId="28FFDC3D" w:rsidR="00165194" w:rsidRDefault="00165194" w:rsidP="009B745E"/>
    <w:p w14:paraId="7AB0EB58" w14:textId="70419157" w:rsidR="00165194" w:rsidRDefault="00165194" w:rsidP="009B745E"/>
    <w:p w14:paraId="1E71B8E8" w14:textId="5D7C4716" w:rsidR="00165194" w:rsidRDefault="00B909AD" w:rsidP="009B745E">
      <w:r w:rsidRPr="00165194">
        <w:rPr>
          <w:noProof/>
        </w:rPr>
        <w:drawing>
          <wp:anchor distT="0" distB="0" distL="114300" distR="114300" simplePos="0" relativeHeight="252194836" behindDoc="0" locked="0" layoutInCell="1" allowOverlap="1" wp14:anchorId="573E6CD5" wp14:editId="70FEF413">
            <wp:simplePos x="0" y="0"/>
            <wp:positionH relativeFrom="column">
              <wp:posOffset>1385895</wp:posOffset>
            </wp:positionH>
            <wp:positionV relativeFrom="paragraph">
              <wp:posOffset>111406</wp:posOffset>
            </wp:positionV>
            <wp:extent cx="2735319" cy="2530549"/>
            <wp:effectExtent l="0" t="0" r="0" b="0"/>
            <wp:wrapNone/>
            <wp:docPr id="300590057" name="Grafik 1" descr="Ein Bild, das Zeichnung, Cartoon, Pfla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590057" name="Grafik 1" descr="Ein Bild, das Zeichnung, Cartoon, Pflanze enthält.&#10;&#10;Automatisch generierte Beschreibung"/>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735319" cy="2530549"/>
                    </a:xfrm>
                    <a:prstGeom prst="rect">
                      <a:avLst/>
                    </a:prstGeom>
                  </pic:spPr>
                </pic:pic>
              </a:graphicData>
            </a:graphic>
            <wp14:sizeRelH relativeFrom="margin">
              <wp14:pctWidth>0</wp14:pctWidth>
            </wp14:sizeRelH>
            <wp14:sizeRelV relativeFrom="margin">
              <wp14:pctHeight>0</wp14:pctHeight>
            </wp14:sizeRelV>
          </wp:anchor>
        </w:drawing>
      </w:r>
    </w:p>
    <w:p w14:paraId="303B5D36" w14:textId="014CFB46" w:rsidR="00165194" w:rsidRDefault="00165194" w:rsidP="009B745E"/>
    <w:p w14:paraId="21FBB53B" w14:textId="1BC8F667" w:rsidR="00165194" w:rsidRDefault="00165194" w:rsidP="009B745E"/>
    <w:p w14:paraId="35AC59B1" w14:textId="500516FA" w:rsidR="00165194" w:rsidRDefault="00165194" w:rsidP="009B745E"/>
    <w:p w14:paraId="19FD33DF" w14:textId="425A1049" w:rsidR="00165194" w:rsidRDefault="00165194" w:rsidP="009B745E"/>
    <w:p w14:paraId="3B2F4B63" w14:textId="5C40B304" w:rsidR="00165194" w:rsidRDefault="00165194" w:rsidP="009B745E"/>
    <w:p w14:paraId="6702EE86" w14:textId="281EE6E1" w:rsidR="00165194" w:rsidRDefault="00165194" w:rsidP="009B745E"/>
    <w:p w14:paraId="7A28690D" w14:textId="3751F04B" w:rsidR="00165194" w:rsidRDefault="00165194" w:rsidP="009B745E"/>
    <w:p w14:paraId="39ECDD55" w14:textId="453C05CB" w:rsidR="00165194" w:rsidRDefault="00165194" w:rsidP="009B745E"/>
    <w:p w14:paraId="7D925F3C" w14:textId="798ACE7B" w:rsidR="00165194" w:rsidRDefault="00165194" w:rsidP="009B745E"/>
    <w:p w14:paraId="3F74673F" w14:textId="16111387" w:rsidR="00165194" w:rsidRDefault="00165194" w:rsidP="009B745E"/>
    <w:p w14:paraId="5C57361F" w14:textId="1DB8A751" w:rsidR="00165194" w:rsidRDefault="00165194" w:rsidP="009B745E"/>
    <w:p w14:paraId="37D3B227" w14:textId="12D22B32" w:rsidR="00165194" w:rsidRDefault="00165194" w:rsidP="009B745E"/>
    <w:p w14:paraId="215DF302" w14:textId="01C37626" w:rsidR="00165194" w:rsidRDefault="00165194" w:rsidP="009B745E"/>
    <w:p w14:paraId="3D1A37F9" w14:textId="4EEE0B5A" w:rsidR="00165194" w:rsidRDefault="00165194" w:rsidP="009B745E"/>
    <w:p w14:paraId="489E8A3C" w14:textId="11600D63" w:rsidR="00165194" w:rsidRDefault="00165194" w:rsidP="009B745E"/>
    <w:p w14:paraId="35803DB7" w14:textId="2D0EBC45" w:rsidR="00165194" w:rsidRDefault="00165194" w:rsidP="009B745E"/>
    <w:p w14:paraId="25B7A460" w14:textId="4358C648" w:rsidR="00165194" w:rsidRDefault="00165194" w:rsidP="009B745E"/>
    <w:p w14:paraId="09F9E805" w14:textId="4FF78EF0" w:rsidR="00165194" w:rsidRDefault="00B909AD" w:rsidP="009B745E">
      <w:r w:rsidRPr="00165194">
        <w:rPr>
          <w:noProof/>
        </w:rPr>
        <w:drawing>
          <wp:anchor distT="0" distB="0" distL="114300" distR="114300" simplePos="0" relativeHeight="252193812" behindDoc="0" locked="0" layoutInCell="1" allowOverlap="1" wp14:anchorId="231B353B" wp14:editId="2E904DA1">
            <wp:simplePos x="0" y="0"/>
            <wp:positionH relativeFrom="column">
              <wp:posOffset>1314007</wp:posOffset>
            </wp:positionH>
            <wp:positionV relativeFrom="paragraph">
              <wp:posOffset>86552</wp:posOffset>
            </wp:positionV>
            <wp:extent cx="2949867" cy="2349796"/>
            <wp:effectExtent l="0" t="0" r="0" b="0"/>
            <wp:wrapNone/>
            <wp:docPr id="640036808" name="Grafik 1"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036808" name="Grafik 1" descr="Ein Bild, das Entwurf, Zeichnung, Clipart enthält.&#10;&#10;Automatisch generierte Beschreibung"/>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949867" cy="2349796"/>
                    </a:xfrm>
                    <a:prstGeom prst="rect">
                      <a:avLst/>
                    </a:prstGeom>
                  </pic:spPr>
                </pic:pic>
              </a:graphicData>
            </a:graphic>
            <wp14:sizeRelH relativeFrom="margin">
              <wp14:pctWidth>0</wp14:pctWidth>
            </wp14:sizeRelH>
            <wp14:sizeRelV relativeFrom="margin">
              <wp14:pctHeight>0</wp14:pctHeight>
            </wp14:sizeRelV>
          </wp:anchor>
        </w:drawing>
      </w:r>
    </w:p>
    <w:p w14:paraId="5E439E9F" w14:textId="271F5751" w:rsidR="00165194" w:rsidRDefault="00165194" w:rsidP="009B745E"/>
    <w:p w14:paraId="39D64D23" w14:textId="0502A1FE" w:rsidR="00165194" w:rsidRDefault="00165194" w:rsidP="009B745E"/>
    <w:p w14:paraId="3007ACCC" w14:textId="317CE7F3" w:rsidR="00165194" w:rsidRDefault="00165194" w:rsidP="009B745E"/>
    <w:p w14:paraId="1FDB26F4" w14:textId="357211AB" w:rsidR="00165194" w:rsidRDefault="00165194" w:rsidP="009B745E"/>
    <w:p w14:paraId="741C9B58" w14:textId="08807117" w:rsidR="00165194" w:rsidRDefault="00165194" w:rsidP="009B745E"/>
    <w:p w14:paraId="427F250B" w14:textId="22BCFED9" w:rsidR="00165194" w:rsidRDefault="00165194" w:rsidP="009B745E"/>
    <w:p w14:paraId="47899B3B" w14:textId="0514FC75" w:rsidR="00165194" w:rsidRDefault="00165194" w:rsidP="009B745E"/>
    <w:p w14:paraId="1125B5B3" w14:textId="6EB85969" w:rsidR="00165194" w:rsidRDefault="00165194" w:rsidP="009B745E"/>
    <w:p w14:paraId="314AF2A1" w14:textId="234ACA1B" w:rsidR="00165194" w:rsidRDefault="00165194" w:rsidP="009B745E"/>
    <w:p w14:paraId="07382975" w14:textId="109B1119" w:rsidR="00165194" w:rsidRDefault="00165194" w:rsidP="009B745E"/>
    <w:p w14:paraId="27EBAA46" w14:textId="16F01021" w:rsidR="00165194" w:rsidRDefault="00165194" w:rsidP="009B745E"/>
    <w:p w14:paraId="12A78D85" w14:textId="40ECDE64" w:rsidR="00165194" w:rsidRDefault="00165194" w:rsidP="009B745E"/>
    <w:p w14:paraId="3B07E160" w14:textId="52F821D7" w:rsidR="00B909AD" w:rsidRDefault="00B909AD" w:rsidP="009B745E">
      <w:pPr>
        <w:sectPr w:rsidR="00B909AD" w:rsidSect="00D72CEE">
          <w:pgSz w:w="11900" w:h="16840"/>
          <w:pgMar w:top="1803" w:right="1418" w:bottom="1134" w:left="1418" w:header="851" w:footer="680" w:gutter="0"/>
          <w:cols w:space="708"/>
          <w:titlePg/>
          <w:docGrid w:linePitch="360"/>
        </w:sectPr>
      </w:pPr>
    </w:p>
    <w:p w14:paraId="58D88755" w14:textId="64BFEBD0" w:rsidR="00993E3D" w:rsidRDefault="000D71B1" w:rsidP="007818AE">
      <w:pPr>
        <w:pStyle w:val="berschrift2"/>
      </w:pPr>
      <w:r>
        <w:lastRenderedPageBreak/>
        <w:t>M</w:t>
      </w:r>
      <w:r w:rsidR="00C1450A">
        <w:t>9</w:t>
      </w:r>
      <w:r>
        <w:t xml:space="preserve">: </w:t>
      </w:r>
      <w:bookmarkStart w:id="13" w:name="_Hlk147312035"/>
      <w:r w:rsidR="00780678">
        <w:t>Bilder für Station 4</w:t>
      </w:r>
      <w:r>
        <w:t xml:space="preserve"> </w:t>
      </w:r>
      <w:bookmarkEnd w:id="13"/>
      <w:r>
        <w:t>(</w:t>
      </w:r>
      <w:r w:rsidR="00780678">
        <w:t>klein; zum Einkleben</w:t>
      </w:r>
      <w:r w:rsidR="007818AE">
        <w:t>)</w:t>
      </w:r>
    </w:p>
    <w:p w14:paraId="26516B20" w14:textId="27C72089" w:rsidR="00A1468A" w:rsidRDefault="005D5DE4" w:rsidP="00993E3D">
      <w:pPr>
        <w:suppressAutoHyphens/>
        <w:spacing w:line="276" w:lineRule="auto"/>
      </w:pPr>
      <w:r w:rsidRPr="005D5DE4">
        <w:rPr>
          <w:noProof/>
        </w:rPr>
        <w:drawing>
          <wp:anchor distT="0" distB="0" distL="114300" distR="114300" simplePos="0" relativeHeight="251933716" behindDoc="0" locked="0" layoutInCell="1" allowOverlap="1" wp14:anchorId="04446737" wp14:editId="4CB963D2">
            <wp:simplePos x="0" y="0"/>
            <wp:positionH relativeFrom="column">
              <wp:posOffset>3719830</wp:posOffset>
            </wp:positionH>
            <wp:positionV relativeFrom="paragraph">
              <wp:posOffset>173355</wp:posOffset>
            </wp:positionV>
            <wp:extent cx="1177290" cy="889635"/>
            <wp:effectExtent l="0" t="0" r="3810" b="0"/>
            <wp:wrapNone/>
            <wp:docPr id="1663244885" name="Grafik 1663244885"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29620" behindDoc="0" locked="0" layoutInCell="1" allowOverlap="1" wp14:anchorId="12943010" wp14:editId="6052349D">
            <wp:simplePos x="0" y="0"/>
            <wp:positionH relativeFrom="column">
              <wp:posOffset>1105728</wp:posOffset>
            </wp:positionH>
            <wp:positionV relativeFrom="paragraph">
              <wp:posOffset>170180</wp:posOffset>
            </wp:positionV>
            <wp:extent cx="1177290" cy="889635"/>
            <wp:effectExtent l="0" t="0" r="3810" b="0"/>
            <wp:wrapNone/>
            <wp:docPr id="1663244883" name="Grafik 1663244883"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27572" behindDoc="0" locked="0" layoutInCell="1" allowOverlap="1" wp14:anchorId="7812D400" wp14:editId="584814C8">
            <wp:simplePos x="0" y="0"/>
            <wp:positionH relativeFrom="column">
              <wp:posOffset>-260626</wp:posOffset>
            </wp:positionH>
            <wp:positionV relativeFrom="paragraph">
              <wp:posOffset>167748</wp:posOffset>
            </wp:positionV>
            <wp:extent cx="1177872" cy="889967"/>
            <wp:effectExtent l="0" t="0" r="3810" b="0"/>
            <wp:wrapNone/>
            <wp:docPr id="1663244882" name="Grafik 1663244882"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872" cy="889967"/>
                    </a:xfrm>
                    <a:prstGeom prst="rect">
                      <a:avLst/>
                    </a:prstGeom>
                    <a:ln>
                      <a:noFill/>
                    </a:ln>
                  </pic:spPr>
                </pic:pic>
              </a:graphicData>
            </a:graphic>
            <wp14:sizeRelH relativeFrom="page">
              <wp14:pctWidth>0</wp14:pctWidth>
            </wp14:sizeRelH>
            <wp14:sizeRelV relativeFrom="page">
              <wp14:pctHeight>0</wp14:pctHeight>
            </wp14:sizeRelV>
          </wp:anchor>
        </w:drawing>
      </w:r>
    </w:p>
    <w:p w14:paraId="00C23877" w14:textId="09744D0F" w:rsidR="00780678" w:rsidRDefault="005D5DE4" w:rsidP="00993E3D">
      <w:pPr>
        <w:suppressAutoHyphens/>
        <w:spacing w:line="276" w:lineRule="auto"/>
      </w:pPr>
      <w:r w:rsidRPr="005D5DE4">
        <w:rPr>
          <w:noProof/>
        </w:rPr>
        <w:drawing>
          <wp:anchor distT="0" distB="0" distL="114300" distR="114300" simplePos="0" relativeHeight="251935764" behindDoc="0" locked="0" layoutInCell="1" allowOverlap="1" wp14:anchorId="4DCA35B8" wp14:editId="7F3741A2">
            <wp:simplePos x="0" y="0"/>
            <wp:positionH relativeFrom="column">
              <wp:posOffset>5054600</wp:posOffset>
            </wp:positionH>
            <wp:positionV relativeFrom="paragraph">
              <wp:posOffset>10160</wp:posOffset>
            </wp:positionV>
            <wp:extent cx="1177290" cy="889635"/>
            <wp:effectExtent l="0" t="0" r="3810" b="0"/>
            <wp:wrapNone/>
            <wp:docPr id="1663244886" name="Grafik 1663244886"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37812" behindDoc="0" locked="0" layoutInCell="1" allowOverlap="1" wp14:anchorId="1DB208F0" wp14:editId="05DDD599">
            <wp:simplePos x="0" y="0"/>
            <wp:positionH relativeFrom="column">
              <wp:posOffset>2375535</wp:posOffset>
            </wp:positionH>
            <wp:positionV relativeFrom="paragraph">
              <wp:posOffset>6350</wp:posOffset>
            </wp:positionV>
            <wp:extent cx="1171575" cy="885190"/>
            <wp:effectExtent l="0" t="0" r="0" b="3810"/>
            <wp:wrapNone/>
            <wp:docPr id="1663244887" name="Grafik 1663244887"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171575" cy="885190"/>
                    </a:xfrm>
                    <a:prstGeom prst="rect">
                      <a:avLst/>
                    </a:prstGeom>
                    <a:ln>
                      <a:noFill/>
                    </a:ln>
                  </pic:spPr>
                </pic:pic>
              </a:graphicData>
            </a:graphic>
            <wp14:sizeRelH relativeFrom="page">
              <wp14:pctWidth>0</wp14:pctWidth>
            </wp14:sizeRelH>
            <wp14:sizeRelV relativeFrom="page">
              <wp14:pctHeight>0</wp14:pctHeight>
            </wp14:sizeRelV>
          </wp:anchor>
        </w:drawing>
      </w:r>
    </w:p>
    <w:p w14:paraId="3F8D8537" w14:textId="1FB9A318" w:rsidR="00780678" w:rsidRDefault="00780678" w:rsidP="00993E3D">
      <w:pPr>
        <w:suppressAutoHyphens/>
        <w:spacing w:line="276" w:lineRule="auto"/>
      </w:pPr>
    </w:p>
    <w:p w14:paraId="7100DAE8" w14:textId="21095D01" w:rsidR="00780678" w:rsidRDefault="00780678" w:rsidP="00993E3D">
      <w:pPr>
        <w:suppressAutoHyphens/>
        <w:spacing w:line="276" w:lineRule="auto"/>
      </w:pPr>
    </w:p>
    <w:p w14:paraId="11461AC8" w14:textId="2335CDBE" w:rsidR="00780678" w:rsidRDefault="00780678" w:rsidP="00993E3D">
      <w:pPr>
        <w:suppressAutoHyphens/>
        <w:spacing w:line="276" w:lineRule="auto"/>
      </w:pPr>
    </w:p>
    <w:p w14:paraId="08D21372" w14:textId="7B7D1FBA" w:rsidR="00780678" w:rsidRDefault="00780678" w:rsidP="00993E3D">
      <w:pPr>
        <w:suppressAutoHyphens/>
        <w:spacing w:line="276" w:lineRule="auto"/>
      </w:pPr>
    </w:p>
    <w:p w14:paraId="14159F14" w14:textId="29060626" w:rsidR="00780678" w:rsidRDefault="00780678" w:rsidP="00993E3D">
      <w:pPr>
        <w:suppressAutoHyphens/>
        <w:spacing w:line="276" w:lineRule="auto"/>
      </w:pPr>
    </w:p>
    <w:p w14:paraId="22A574AD" w14:textId="4CD4C567" w:rsidR="00780678" w:rsidRDefault="005D5DE4" w:rsidP="00993E3D">
      <w:pPr>
        <w:suppressAutoHyphens/>
        <w:spacing w:line="276" w:lineRule="auto"/>
      </w:pPr>
      <w:r w:rsidRPr="005D5DE4">
        <w:rPr>
          <w:noProof/>
        </w:rPr>
        <w:drawing>
          <wp:anchor distT="0" distB="0" distL="114300" distR="114300" simplePos="0" relativeHeight="251943956" behindDoc="0" locked="0" layoutInCell="1" allowOverlap="1" wp14:anchorId="451F6924" wp14:editId="46EF9BC3">
            <wp:simplePos x="0" y="0"/>
            <wp:positionH relativeFrom="column">
              <wp:posOffset>2453005</wp:posOffset>
            </wp:positionH>
            <wp:positionV relativeFrom="paragraph">
              <wp:posOffset>160655</wp:posOffset>
            </wp:positionV>
            <wp:extent cx="1171575" cy="885190"/>
            <wp:effectExtent l="0" t="0" r="0" b="3810"/>
            <wp:wrapNone/>
            <wp:docPr id="83" name="Grafik 83"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171575" cy="885190"/>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42932" behindDoc="0" locked="0" layoutInCell="1" allowOverlap="1" wp14:anchorId="521FF4C0" wp14:editId="11536252">
            <wp:simplePos x="0" y="0"/>
            <wp:positionH relativeFrom="column">
              <wp:posOffset>5132070</wp:posOffset>
            </wp:positionH>
            <wp:positionV relativeFrom="paragraph">
              <wp:posOffset>164465</wp:posOffset>
            </wp:positionV>
            <wp:extent cx="1177290" cy="889635"/>
            <wp:effectExtent l="0" t="0" r="3810" b="0"/>
            <wp:wrapNone/>
            <wp:docPr id="82" name="Grafik 82"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41908" behindDoc="0" locked="0" layoutInCell="1" allowOverlap="1" wp14:anchorId="7D97E7D8" wp14:editId="4D3BFC85">
            <wp:simplePos x="0" y="0"/>
            <wp:positionH relativeFrom="column">
              <wp:posOffset>3797300</wp:posOffset>
            </wp:positionH>
            <wp:positionV relativeFrom="paragraph">
              <wp:posOffset>160020</wp:posOffset>
            </wp:positionV>
            <wp:extent cx="1177290" cy="889635"/>
            <wp:effectExtent l="0" t="0" r="3810" b="0"/>
            <wp:wrapNone/>
            <wp:docPr id="69" name="Grafik 69"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40884" behindDoc="0" locked="0" layoutInCell="1" allowOverlap="1" wp14:anchorId="5C40A111" wp14:editId="0BCCDCB6">
            <wp:simplePos x="0" y="0"/>
            <wp:positionH relativeFrom="column">
              <wp:posOffset>1183005</wp:posOffset>
            </wp:positionH>
            <wp:positionV relativeFrom="paragraph">
              <wp:posOffset>156845</wp:posOffset>
            </wp:positionV>
            <wp:extent cx="1177290" cy="889635"/>
            <wp:effectExtent l="0" t="0" r="3810" b="0"/>
            <wp:wrapNone/>
            <wp:docPr id="1663244894" name="Grafik 1663244894"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39860" behindDoc="0" locked="0" layoutInCell="1" allowOverlap="1" wp14:anchorId="00493763" wp14:editId="2A57F7DF">
            <wp:simplePos x="0" y="0"/>
            <wp:positionH relativeFrom="column">
              <wp:posOffset>-182880</wp:posOffset>
            </wp:positionH>
            <wp:positionV relativeFrom="paragraph">
              <wp:posOffset>154415</wp:posOffset>
            </wp:positionV>
            <wp:extent cx="1177872" cy="889967"/>
            <wp:effectExtent l="0" t="0" r="3810" b="0"/>
            <wp:wrapNone/>
            <wp:docPr id="1663244891" name="Grafik 1663244891"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872" cy="889967"/>
                    </a:xfrm>
                    <a:prstGeom prst="rect">
                      <a:avLst/>
                    </a:prstGeom>
                    <a:ln>
                      <a:noFill/>
                    </a:ln>
                  </pic:spPr>
                </pic:pic>
              </a:graphicData>
            </a:graphic>
            <wp14:sizeRelH relativeFrom="page">
              <wp14:pctWidth>0</wp14:pctWidth>
            </wp14:sizeRelH>
            <wp14:sizeRelV relativeFrom="page">
              <wp14:pctHeight>0</wp14:pctHeight>
            </wp14:sizeRelV>
          </wp:anchor>
        </w:drawing>
      </w:r>
    </w:p>
    <w:p w14:paraId="1F69BC68" w14:textId="7109E0CB" w:rsidR="00780678" w:rsidRDefault="00780678" w:rsidP="00993E3D">
      <w:pPr>
        <w:suppressAutoHyphens/>
        <w:spacing w:line="276" w:lineRule="auto"/>
      </w:pPr>
    </w:p>
    <w:p w14:paraId="26B30340" w14:textId="730EBC8C" w:rsidR="00780678" w:rsidRDefault="00780678" w:rsidP="00993E3D">
      <w:pPr>
        <w:suppressAutoHyphens/>
        <w:spacing w:line="276" w:lineRule="auto"/>
      </w:pPr>
    </w:p>
    <w:p w14:paraId="0F09B44F" w14:textId="34F5BC18" w:rsidR="00780678" w:rsidRDefault="00780678" w:rsidP="00993E3D">
      <w:pPr>
        <w:suppressAutoHyphens/>
        <w:spacing w:line="276" w:lineRule="auto"/>
      </w:pPr>
    </w:p>
    <w:p w14:paraId="5B32CF12" w14:textId="355A542B" w:rsidR="00780678" w:rsidRDefault="00780678" w:rsidP="00993E3D">
      <w:pPr>
        <w:suppressAutoHyphens/>
        <w:spacing w:line="276" w:lineRule="auto"/>
      </w:pPr>
    </w:p>
    <w:p w14:paraId="502C334A" w14:textId="1AC75B70" w:rsidR="00780678" w:rsidRDefault="00780678" w:rsidP="00993E3D">
      <w:pPr>
        <w:suppressAutoHyphens/>
        <w:spacing w:line="276" w:lineRule="auto"/>
      </w:pPr>
    </w:p>
    <w:p w14:paraId="20D031A6" w14:textId="654FBE7F" w:rsidR="00780678" w:rsidRDefault="00780678" w:rsidP="00993E3D">
      <w:pPr>
        <w:suppressAutoHyphens/>
        <w:spacing w:line="276" w:lineRule="auto"/>
      </w:pPr>
    </w:p>
    <w:p w14:paraId="16AA97C4" w14:textId="0BF753B7" w:rsidR="00780678" w:rsidRDefault="00780678" w:rsidP="00993E3D">
      <w:pPr>
        <w:suppressAutoHyphens/>
        <w:spacing w:line="276" w:lineRule="auto"/>
      </w:pPr>
    </w:p>
    <w:p w14:paraId="1E75BEA9" w14:textId="223715DA" w:rsidR="00780678" w:rsidRDefault="005D5DE4" w:rsidP="00993E3D">
      <w:pPr>
        <w:suppressAutoHyphens/>
        <w:spacing w:line="276" w:lineRule="auto"/>
      </w:pPr>
      <w:r w:rsidRPr="005D5DE4">
        <w:rPr>
          <w:noProof/>
        </w:rPr>
        <w:drawing>
          <wp:anchor distT="0" distB="0" distL="114300" distR="114300" simplePos="0" relativeHeight="251947028" behindDoc="0" locked="0" layoutInCell="1" allowOverlap="1" wp14:anchorId="3DAA05CA" wp14:editId="72DC56B4">
            <wp:simplePos x="0" y="0"/>
            <wp:positionH relativeFrom="column">
              <wp:posOffset>1292860</wp:posOffset>
            </wp:positionH>
            <wp:positionV relativeFrom="paragraph">
              <wp:posOffset>52070</wp:posOffset>
            </wp:positionV>
            <wp:extent cx="1177290" cy="889635"/>
            <wp:effectExtent l="0" t="0" r="3810" b="0"/>
            <wp:wrapNone/>
            <wp:docPr id="109" name="Grafik 109"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48052" behindDoc="0" locked="0" layoutInCell="1" allowOverlap="1" wp14:anchorId="0B774D29" wp14:editId="09F71C2C">
            <wp:simplePos x="0" y="0"/>
            <wp:positionH relativeFrom="column">
              <wp:posOffset>3907155</wp:posOffset>
            </wp:positionH>
            <wp:positionV relativeFrom="paragraph">
              <wp:posOffset>55245</wp:posOffset>
            </wp:positionV>
            <wp:extent cx="1177290" cy="889635"/>
            <wp:effectExtent l="0" t="0" r="3810" b="0"/>
            <wp:wrapNone/>
            <wp:docPr id="110" name="Grafik 110"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49076" behindDoc="0" locked="0" layoutInCell="1" allowOverlap="1" wp14:anchorId="426B937F" wp14:editId="6800834C">
            <wp:simplePos x="0" y="0"/>
            <wp:positionH relativeFrom="column">
              <wp:posOffset>5241925</wp:posOffset>
            </wp:positionH>
            <wp:positionV relativeFrom="paragraph">
              <wp:posOffset>59690</wp:posOffset>
            </wp:positionV>
            <wp:extent cx="1177290" cy="889635"/>
            <wp:effectExtent l="0" t="0" r="3810" b="0"/>
            <wp:wrapNone/>
            <wp:docPr id="111" name="Grafik 111"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46004" behindDoc="0" locked="0" layoutInCell="1" allowOverlap="1" wp14:anchorId="3F13346B" wp14:editId="7137559D">
            <wp:simplePos x="0" y="0"/>
            <wp:positionH relativeFrom="column">
              <wp:posOffset>-72390</wp:posOffset>
            </wp:positionH>
            <wp:positionV relativeFrom="paragraph">
              <wp:posOffset>49530</wp:posOffset>
            </wp:positionV>
            <wp:extent cx="1177290" cy="889635"/>
            <wp:effectExtent l="0" t="0" r="3810" b="0"/>
            <wp:wrapNone/>
            <wp:docPr id="107" name="Grafik 107"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50100" behindDoc="0" locked="0" layoutInCell="1" allowOverlap="1" wp14:anchorId="713E6413" wp14:editId="76B9E71A">
            <wp:simplePos x="0" y="0"/>
            <wp:positionH relativeFrom="column">
              <wp:posOffset>2562998</wp:posOffset>
            </wp:positionH>
            <wp:positionV relativeFrom="paragraph">
              <wp:posOffset>56294</wp:posOffset>
            </wp:positionV>
            <wp:extent cx="1171575" cy="885190"/>
            <wp:effectExtent l="0" t="0" r="0" b="3810"/>
            <wp:wrapNone/>
            <wp:docPr id="112" name="Grafik 112"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171575" cy="885190"/>
                    </a:xfrm>
                    <a:prstGeom prst="rect">
                      <a:avLst/>
                    </a:prstGeom>
                    <a:ln>
                      <a:noFill/>
                    </a:ln>
                  </pic:spPr>
                </pic:pic>
              </a:graphicData>
            </a:graphic>
            <wp14:sizeRelH relativeFrom="page">
              <wp14:pctWidth>0</wp14:pctWidth>
            </wp14:sizeRelH>
            <wp14:sizeRelV relativeFrom="page">
              <wp14:pctHeight>0</wp14:pctHeight>
            </wp14:sizeRelV>
          </wp:anchor>
        </w:drawing>
      </w:r>
    </w:p>
    <w:p w14:paraId="3A3DEEC8" w14:textId="052B3730" w:rsidR="00780678" w:rsidRDefault="00780678" w:rsidP="00993E3D">
      <w:pPr>
        <w:suppressAutoHyphens/>
        <w:spacing w:line="276" w:lineRule="auto"/>
      </w:pPr>
    </w:p>
    <w:p w14:paraId="5B3E35A7" w14:textId="737A290D" w:rsidR="00780678" w:rsidRDefault="00780678" w:rsidP="00993E3D">
      <w:pPr>
        <w:suppressAutoHyphens/>
        <w:spacing w:line="276" w:lineRule="auto"/>
      </w:pPr>
    </w:p>
    <w:p w14:paraId="327A5124" w14:textId="776B02F6" w:rsidR="00780678" w:rsidRDefault="00780678" w:rsidP="00993E3D">
      <w:pPr>
        <w:suppressAutoHyphens/>
        <w:spacing w:line="276" w:lineRule="auto"/>
      </w:pPr>
    </w:p>
    <w:p w14:paraId="04E6A788" w14:textId="4A9FF063" w:rsidR="00780678" w:rsidRDefault="00780678" w:rsidP="00993E3D">
      <w:pPr>
        <w:suppressAutoHyphens/>
        <w:spacing w:line="276" w:lineRule="auto"/>
      </w:pPr>
    </w:p>
    <w:p w14:paraId="18057001" w14:textId="6AF0EF4A" w:rsidR="00780678" w:rsidRDefault="00780678" w:rsidP="00993E3D">
      <w:pPr>
        <w:suppressAutoHyphens/>
        <w:spacing w:line="276" w:lineRule="auto"/>
      </w:pPr>
    </w:p>
    <w:p w14:paraId="4889BD30" w14:textId="68BD5891" w:rsidR="00780678" w:rsidRPr="009B745E" w:rsidRDefault="00780678" w:rsidP="00993E3D">
      <w:pPr>
        <w:suppressAutoHyphens/>
        <w:spacing w:line="276" w:lineRule="auto"/>
      </w:pPr>
    </w:p>
    <w:p w14:paraId="14DD8061" w14:textId="118623C1" w:rsidR="00780678" w:rsidRDefault="005D5DE4" w:rsidP="00993E3D">
      <w:pPr>
        <w:suppressAutoHyphens/>
        <w:spacing w:line="276" w:lineRule="auto"/>
      </w:pPr>
      <w:r w:rsidRPr="005D5DE4">
        <w:rPr>
          <w:noProof/>
        </w:rPr>
        <w:drawing>
          <wp:anchor distT="0" distB="0" distL="114300" distR="114300" simplePos="0" relativeHeight="251956244" behindDoc="0" locked="0" layoutInCell="1" allowOverlap="1" wp14:anchorId="67992FC4" wp14:editId="47577B60">
            <wp:simplePos x="0" y="0"/>
            <wp:positionH relativeFrom="column">
              <wp:posOffset>2564130</wp:posOffset>
            </wp:positionH>
            <wp:positionV relativeFrom="paragraph">
              <wp:posOffset>127635</wp:posOffset>
            </wp:positionV>
            <wp:extent cx="1171575" cy="885190"/>
            <wp:effectExtent l="0" t="0" r="0" b="3810"/>
            <wp:wrapNone/>
            <wp:docPr id="119" name="Grafik 119"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171575" cy="885190"/>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52148" behindDoc="0" locked="0" layoutInCell="1" allowOverlap="1" wp14:anchorId="6592000A" wp14:editId="54E3D13F">
            <wp:simplePos x="0" y="0"/>
            <wp:positionH relativeFrom="column">
              <wp:posOffset>-71755</wp:posOffset>
            </wp:positionH>
            <wp:positionV relativeFrom="paragraph">
              <wp:posOffset>121285</wp:posOffset>
            </wp:positionV>
            <wp:extent cx="1177290" cy="889635"/>
            <wp:effectExtent l="0" t="0" r="3810" b="0"/>
            <wp:wrapNone/>
            <wp:docPr id="114" name="Grafik 114"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55220" behindDoc="0" locked="0" layoutInCell="1" allowOverlap="1" wp14:anchorId="7077071D" wp14:editId="431CEA5B">
            <wp:simplePos x="0" y="0"/>
            <wp:positionH relativeFrom="column">
              <wp:posOffset>5243195</wp:posOffset>
            </wp:positionH>
            <wp:positionV relativeFrom="paragraph">
              <wp:posOffset>131445</wp:posOffset>
            </wp:positionV>
            <wp:extent cx="1177290" cy="889635"/>
            <wp:effectExtent l="0" t="0" r="3810" b="0"/>
            <wp:wrapNone/>
            <wp:docPr id="117" name="Grafik 117"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54196" behindDoc="0" locked="0" layoutInCell="1" allowOverlap="1" wp14:anchorId="7C9F351D" wp14:editId="09CE1C36">
            <wp:simplePos x="0" y="0"/>
            <wp:positionH relativeFrom="column">
              <wp:posOffset>3908425</wp:posOffset>
            </wp:positionH>
            <wp:positionV relativeFrom="paragraph">
              <wp:posOffset>127000</wp:posOffset>
            </wp:positionV>
            <wp:extent cx="1177290" cy="889635"/>
            <wp:effectExtent l="0" t="0" r="3810" b="0"/>
            <wp:wrapNone/>
            <wp:docPr id="116" name="Grafik 116"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53172" behindDoc="0" locked="0" layoutInCell="1" allowOverlap="1" wp14:anchorId="1C3CC0F0" wp14:editId="42DF4104">
            <wp:simplePos x="0" y="0"/>
            <wp:positionH relativeFrom="column">
              <wp:posOffset>1294323</wp:posOffset>
            </wp:positionH>
            <wp:positionV relativeFrom="paragraph">
              <wp:posOffset>123825</wp:posOffset>
            </wp:positionV>
            <wp:extent cx="1177290" cy="889635"/>
            <wp:effectExtent l="0" t="0" r="3810" b="0"/>
            <wp:wrapNone/>
            <wp:docPr id="115" name="Grafik 115"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p>
    <w:p w14:paraId="69390052" w14:textId="545F7CB5" w:rsidR="00780678" w:rsidRDefault="00780678" w:rsidP="00993E3D">
      <w:pPr>
        <w:suppressAutoHyphens/>
        <w:spacing w:line="276" w:lineRule="auto"/>
      </w:pPr>
    </w:p>
    <w:p w14:paraId="65F6B295" w14:textId="11FAB032" w:rsidR="00780678" w:rsidRDefault="00780678" w:rsidP="00993E3D">
      <w:pPr>
        <w:suppressAutoHyphens/>
        <w:spacing w:line="276" w:lineRule="auto"/>
      </w:pPr>
    </w:p>
    <w:p w14:paraId="3188EB50" w14:textId="4DEA303E" w:rsidR="00780678" w:rsidRDefault="00780678" w:rsidP="00993E3D">
      <w:pPr>
        <w:suppressAutoHyphens/>
        <w:spacing w:line="276" w:lineRule="auto"/>
      </w:pPr>
    </w:p>
    <w:p w14:paraId="715D7792" w14:textId="4E664CD6" w:rsidR="00780678" w:rsidRDefault="00780678" w:rsidP="00993E3D">
      <w:pPr>
        <w:suppressAutoHyphens/>
        <w:spacing w:line="276" w:lineRule="auto"/>
      </w:pPr>
    </w:p>
    <w:p w14:paraId="6F2ED63C" w14:textId="0BD32E45" w:rsidR="00780678" w:rsidRDefault="00780678" w:rsidP="00993E3D">
      <w:pPr>
        <w:suppressAutoHyphens/>
        <w:spacing w:line="276" w:lineRule="auto"/>
      </w:pPr>
    </w:p>
    <w:p w14:paraId="3E31CCF4" w14:textId="0D537F60" w:rsidR="00780678" w:rsidRDefault="00780678" w:rsidP="00993E3D">
      <w:pPr>
        <w:suppressAutoHyphens/>
        <w:spacing w:line="276" w:lineRule="auto"/>
      </w:pPr>
    </w:p>
    <w:p w14:paraId="1E10F388" w14:textId="7F5755B2" w:rsidR="00780678" w:rsidRDefault="00780678" w:rsidP="00993E3D">
      <w:pPr>
        <w:suppressAutoHyphens/>
        <w:spacing w:line="276" w:lineRule="auto"/>
      </w:pPr>
    </w:p>
    <w:p w14:paraId="4C846BE4" w14:textId="36D93306" w:rsidR="00780678" w:rsidRDefault="005D5DE4" w:rsidP="00993E3D">
      <w:pPr>
        <w:suppressAutoHyphens/>
        <w:spacing w:line="276" w:lineRule="auto"/>
      </w:pPr>
      <w:r w:rsidRPr="005D5DE4">
        <w:rPr>
          <w:noProof/>
        </w:rPr>
        <w:drawing>
          <wp:anchor distT="0" distB="0" distL="114300" distR="114300" simplePos="0" relativeHeight="251960340" behindDoc="0" locked="0" layoutInCell="1" allowOverlap="1" wp14:anchorId="46776BB5" wp14:editId="5A95AC90">
            <wp:simplePos x="0" y="0"/>
            <wp:positionH relativeFrom="column">
              <wp:posOffset>3796665</wp:posOffset>
            </wp:positionH>
            <wp:positionV relativeFrom="paragraph">
              <wp:posOffset>154305</wp:posOffset>
            </wp:positionV>
            <wp:extent cx="1177290" cy="889635"/>
            <wp:effectExtent l="0" t="0" r="3810" b="0"/>
            <wp:wrapNone/>
            <wp:docPr id="122" name="Grafik 122"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61364" behindDoc="0" locked="0" layoutInCell="1" allowOverlap="1" wp14:anchorId="382DAA3D" wp14:editId="3B09FF22">
            <wp:simplePos x="0" y="0"/>
            <wp:positionH relativeFrom="column">
              <wp:posOffset>5131435</wp:posOffset>
            </wp:positionH>
            <wp:positionV relativeFrom="paragraph">
              <wp:posOffset>158750</wp:posOffset>
            </wp:positionV>
            <wp:extent cx="1177290" cy="889635"/>
            <wp:effectExtent l="0" t="0" r="3810" b="0"/>
            <wp:wrapNone/>
            <wp:docPr id="123" name="Grafik 123"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58292" behindDoc="0" locked="0" layoutInCell="1" allowOverlap="1" wp14:anchorId="18669D24" wp14:editId="0224F54F">
            <wp:simplePos x="0" y="0"/>
            <wp:positionH relativeFrom="column">
              <wp:posOffset>-182880</wp:posOffset>
            </wp:positionH>
            <wp:positionV relativeFrom="paragraph">
              <wp:posOffset>148590</wp:posOffset>
            </wp:positionV>
            <wp:extent cx="1177290" cy="889635"/>
            <wp:effectExtent l="0" t="0" r="3810" b="0"/>
            <wp:wrapNone/>
            <wp:docPr id="120" name="Grafik 120"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62388" behindDoc="0" locked="0" layoutInCell="1" allowOverlap="1" wp14:anchorId="5E5F8E91" wp14:editId="098D87A2">
            <wp:simplePos x="0" y="0"/>
            <wp:positionH relativeFrom="column">
              <wp:posOffset>2452370</wp:posOffset>
            </wp:positionH>
            <wp:positionV relativeFrom="paragraph">
              <wp:posOffset>154940</wp:posOffset>
            </wp:positionV>
            <wp:extent cx="1171575" cy="885190"/>
            <wp:effectExtent l="0" t="0" r="0" b="3810"/>
            <wp:wrapNone/>
            <wp:docPr id="124" name="Grafik 124"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171575" cy="885190"/>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59316" behindDoc="0" locked="0" layoutInCell="1" allowOverlap="1" wp14:anchorId="2F1806BD" wp14:editId="5EE38C99">
            <wp:simplePos x="0" y="0"/>
            <wp:positionH relativeFrom="column">
              <wp:posOffset>1182370</wp:posOffset>
            </wp:positionH>
            <wp:positionV relativeFrom="paragraph">
              <wp:posOffset>151654</wp:posOffset>
            </wp:positionV>
            <wp:extent cx="1177290" cy="889635"/>
            <wp:effectExtent l="0" t="0" r="3810" b="0"/>
            <wp:wrapNone/>
            <wp:docPr id="121" name="Grafik 121"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p>
    <w:p w14:paraId="238A549F" w14:textId="39043431" w:rsidR="00780678" w:rsidRDefault="00780678" w:rsidP="00993E3D">
      <w:pPr>
        <w:suppressAutoHyphens/>
        <w:spacing w:line="276" w:lineRule="auto"/>
      </w:pPr>
    </w:p>
    <w:p w14:paraId="18582593" w14:textId="44FAAF40" w:rsidR="00780678" w:rsidRDefault="00780678" w:rsidP="00993E3D">
      <w:pPr>
        <w:suppressAutoHyphens/>
        <w:spacing w:line="276" w:lineRule="auto"/>
      </w:pPr>
    </w:p>
    <w:p w14:paraId="6BBA13B7" w14:textId="301D4684" w:rsidR="00780678" w:rsidRDefault="00780678" w:rsidP="00993E3D">
      <w:pPr>
        <w:suppressAutoHyphens/>
        <w:spacing w:line="276" w:lineRule="auto"/>
      </w:pPr>
    </w:p>
    <w:p w14:paraId="19D8FF84" w14:textId="77777777" w:rsidR="00780678" w:rsidRDefault="00780678" w:rsidP="00993E3D">
      <w:pPr>
        <w:suppressAutoHyphens/>
        <w:spacing w:line="276" w:lineRule="auto"/>
      </w:pPr>
    </w:p>
    <w:p w14:paraId="098A0B3B" w14:textId="29B6AEAE" w:rsidR="00780678" w:rsidRDefault="00780678" w:rsidP="00993E3D">
      <w:pPr>
        <w:suppressAutoHyphens/>
        <w:spacing w:line="276" w:lineRule="auto"/>
      </w:pPr>
    </w:p>
    <w:p w14:paraId="410920EE" w14:textId="34453B88" w:rsidR="00780678" w:rsidRDefault="00780678" w:rsidP="00993E3D">
      <w:pPr>
        <w:suppressAutoHyphens/>
        <w:spacing w:line="276" w:lineRule="auto"/>
      </w:pPr>
    </w:p>
    <w:p w14:paraId="5A2EE5C2" w14:textId="01973AC9" w:rsidR="00780678" w:rsidRDefault="00780678" w:rsidP="00993E3D">
      <w:pPr>
        <w:suppressAutoHyphens/>
        <w:spacing w:line="276" w:lineRule="auto"/>
      </w:pPr>
    </w:p>
    <w:p w14:paraId="7D4C866D" w14:textId="7EB36892" w:rsidR="00780678" w:rsidRDefault="00780678" w:rsidP="00993E3D">
      <w:pPr>
        <w:suppressAutoHyphens/>
        <w:spacing w:line="276" w:lineRule="auto"/>
      </w:pPr>
    </w:p>
    <w:p w14:paraId="3704812F" w14:textId="25DFBCBA" w:rsidR="00780678" w:rsidRDefault="005D5DE4" w:rsidP="00993E3D">
      <w:pPr>
        <w:suppressAutoHyphens/>
        <w:spacing w:line="276" w:lineRule="auto"/>
      </w:pPr>
      <w:r w:rsidRPr="005D5DE4">
        <w:rPr>
          <w:noProof/>
        </w:rPr>
        <w:drawing>
          <wp:anchor distT="0" distB="0" distL="114300" distR="114300" simplePos="0" relativeHeight="251968532" behindDoc="0" locked="0" layoutInCell="1" allowOverlap="1" wp14:anchorId="387396EF" wp14:editId="56FFC14D">
            <wp:simplePos x="0" y="0"/>
            <wp:positionH relativeFrom="column">
              <wp:posOffset>2444750</wp:posOffset>
            </wp:positionH>
            <wp:positionV relativeFrom="paragraph">
              <wp:posOffset>84455</wp:posOffset>
            </wp:positionV>
            <wp:extent cx="1171575" cy="885190"/>
            <wp:effectExtent l="0" t="0" r="0" b="3810"/>
            <wp:wrapNone/>
            <wp:docPr id="1729710017" name="Grafik 1729710017"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171575" cy="885190"/>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64436" behindDoc="0" locked="0" layoutInCell="1" allowOverlap="1" wp14:anchorId="0CAD3F8F" wp14:editId="159901E2">
            <wp:simplePos x="0" y="0"/>
            <wp:positionH relativeFrom="column">
              <wp:posOffset>-190500</wp:posOffset>
            </wp:positionH>
            <wp:positionV relativeFrom="paragraph">
              <wp:posOffset>78105</wp:posOffset>
            </wp:positionV>
            <wp:extent cx="1177290" cy="889635"/>
            <wp:effectExtent l="0" t="0" r="3810" b="0"/>
            <wp:wrapNone/>
            <wp:docPr id="125" name="Grafik 125"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65460" behindDoc="0" locked="0" layoutInCell="1" allowOverlap="1" wp14:anchorId="627FCBF3" wp14:editId="29E9FF23">
            <wp:simplePos x="0" y="0"/>
            <wp:positionH relativeFrom="column">
              <wp:posOffset>1174750</wp:posOffset>
            </wp:positionH>
            <wp:positionV relativeFrom="paragraph">
              <wp:posOffset>80645</wp:posOffset>
            </wp:positionV>
            <wp:extent cx="1177290" cy="889635"/>
            <wp:effectExtent l="0" t="0" r="3810" b="0"/>
            <wp:wrapNone/>
            <wp:docPr id="126" name="Grafik 126"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66484" behindDoc="0" locked="0" layoutInCell="1" allowOverlap="1" wp14:anchorId="7523EF71" wp14:editId="10EDB8DC">
            <wp:simplePos x="0" y="0"/>
            <wp:positionH relativeFrom="column">
              <wp:posOffset>3789045</wp:posOffset>
            </wp:positionH>
            <wp:positionV relativeFrom="paragraph">
              <wp:posOffset>83820</wp:posOffset>
            </wp:positionV>
            <wp:extent cx="1177290" cy="889635"/>
            <wp:effectExtent l="0" t="0" r="3810" b="0"/>
            <wp:wrapNone/>
            <wp:docPr id="127" name="Grafik 127"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r w:rsidRPr="005D5DE4">
        <w:rPr>
          <w:noProof/>
        </w:rPr>
        <w:drawing>
          <wp:anchor distT="0" distB="0" distL="114300" distR="114300" simplePos="0" relativeHeight="251967508" behindDoc="0" locked="0" layoutInCell="1" allowOverlap="1" wp14:anchorId="3476B343" wp14:editId="0AD98CEB">
            <wp:simplePos x="0" y="0"/>
            <wp:positionH relativeFrom="column">
              <wp:posOffset>5123980</wp:posOffset>
            </wp:positionH>
            <wp:positionV relativeFrom="paragraph">
              <wp:posOffset>88375</wp:posOffset>
            </wp:positionV>
            <wp:extent cx="1177290" cy="889635"/>
            <wp:effectExtent l="0" t="0" r="3810" b="0"/>
            <wp:wrapNone/>
            <wp:docPr id="1729710016" name="Grafik 1729710016" descr="Ein Bild, das Clipart, Entwurf, Zeichn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96" name="Grafik 1663244896" descr="Ein Bild, das Clipart, Entwurf, Zeichnung, Darstellung enthält.&#10;&#10;Automatisch generierte Beschreibu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7290" cy="889635"/>
                    </a:xfrm>
                    <a:prstGeom prst="rect">
                      <a:avLst/>
                    </a:prstGeom>
                    <a:ln>
                      <a:noFill/>
                    </a:ln>
                  </pic:spPr>
                </pic:pic>
              </a:graphicData>
            </a:graphic>
            <wp14:sizeRelH relativeFrom="page">
              <wp14:pctWidth>0</wp14:pctWidth>
            </wp14:sizeRelH>
            <wp14:sizeRelV relativeFrom="page">
              <wp14:pctHeight>0</wp14:pctHeight>
            </wp14:sizeRelV>
          </wp:anchor>
        </w:drawing>
      </w:r>
    </w:p>
    <w:p w14:paraId="26422B23" w14:textId="26816B70" w:rsidR="00780678" w:rsidRDefault="00780678" w:rsidP="00993E3D">
      <w:pPr>
        <w:suppressAutoHyphens/>
        <w:spacing w:line="276" w:lineRule="auto"/>
      </w:pPr>
    </w:p>
    <w:p w14:paraId="458E2595" w14:textId="58DF599F" w:rsidR="005D5DE4" w:rsidRDefault="005D5DE4" w:rsidP="00993E3D">
      <w:pPr>
        <w:suppressAutoHyphens/>
        <w:spacing w:line="276" w:lineRule="auto"/>
      </w:pPr>
    </w:p>
    <w:p w14:paraId="4E7E799F" w14:textId="650C9B7B" w:rsidR="005D5DE4" w:rsidRDefault="005D5DE4" w:rsidP="00993E3D">
      <w:pPr>
        <w:suppressAutoHyphens/>
        <w:spacing w:line="276" w:lineRule="auto"/>
      </w:pPr>
    </w:p>
    <w:p w14:paraId="2FB5ABE8" w14:textId="0A44E3E4" w:rsidR="005D5DE4" w:rsidRDefault="005D5DE4" w:rsidP="00993E3D">
      <w:pPr>
        <w:suppressAutoHyphens/>
        <w:spacing w:line="276" w:lineRule="auto"/>
      </w:pPr>
    </w:p>
    <w:p w14:paraId="13B0910B" w14:textId="2291101E" w:rsidR="00780678" w:rsidRDefault="00780678" w:rsidP="00993E3D">
      <w:pPr>
        <w:suppressAutoHyphens/>
        <w:spacing w:line="276" w:lineRule="auto"/>
      </w:pPr>
    </w:p>
    <w:p w14:paraId="7E19DEAF" w14:textId="346861A9" w:rsidR="009B745E" w:rsidRDefault="009B745E" w:rsidP="00993E3D">
      <w:pPr>
        <w:suppressAutoHyphens/>
        <w:spacing w:line="276" w:lineRule="auto"/>
      </w:pPr>
    </w:p>
    <w:p w14:paraId="4252E335" w14:textId="6C843025" w:rsidR="005D5DE4" w:rsidRDefault="005D5DE4" w:rsidP="00993E3D">
      <w:pPr>
        <w:suppressAutoHyphens/>
        <w:spacing w:line="276" w:lineRule="auto"/>
      </w:pPr>
    </w:p>
    <w:p w14:paraId="642FF453" w14:textId="602556C9" w:rsidR="009B745E" w:rsidRDefault="009B745E" w:rsidP="00993E3D">
      <w:pPr>
        <w:suppressAutoHyphens/>
        <w:spacing w:line="276" w:lineRule="auto"/>
      </w:pPr>
    </w:p>
    <w:p w14:paraId="00E337D5" w14:textId="77777777" w:rsidR="005D5DE4" w:rsidRDefault="005D5DE4" w:rsidP="00993E3D">
      <w:pPr>
        <w:suppressAutoHyphens/>
        <w:spacing w:line="276" w:lineRule="auto"/>
        <w:sectPr w:rsidR="005D5DE4" w:rsidSect="00D72CEE">
          <w:pgSz w:w="11900" w:h="16840"/>
          <w:pgMar w:top="1803" w:right="1418" w:bottom="1134" w:left="1418" w:header="851" w:footer="680" w:gutter="0"/>
          <w:cols w:space="708"/>
          <w:titlePg/>
          <w:docGrid w:linePitch="360"/>
        </w:sectPr>
      </w:pPr>
    </w:p>
    <w:p w14:paraId="553EAA30" w14:textId="7C91B0A4" w:rsidR="009B745E" w:rsidRDefault="005D5DE4" w:rsidP="00993E3D">
      <w:pPr>
        <w:suppressAutoHyphens/>
        <w:spacing w:line="276" w:lineRule="auto"/>
      </w:pPr>
      <w:r w:rsidRPr="005D5DE4">
        <w:rPr>
          <w:noProof/>
        </w:rPr>
        <w:lastRenderedPageBreak/>
        <w:drawing>
          <wp:anchor distT="0" distB="0" distL="114300" distR="114300" simplePos="0" relativeHeight="251976724" behindDoc="0" locked="0" layoutInCell="1" allowOverlap="1" wp14:anchorId="3B25CA84" wp14:editId="4548B38D">
            <wp:simplePos x="0" y="0"/>
            <wp:positionH relativeFrom="column">
              <wp:posOffset>-422634</wp:posOffset>
            </wp:positionH>
            <wp:positionV relativeFrom="paragraph">
              <wp:posOffset>53782</wp:posOffset>
            </wp:positionV>
            <wp:extent cx="1230108" cy="1041621"/>
            <wp:effectExtent l="0" t="0" r="1905" b="0"/>
            <wp:wrapNone/>
            <wp:docPr id="1729710021" name="Grafik 1729710021"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30108" cy="1041621"/>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26548" behindDoc="0" locked="0" layoutInCell="1" allowOverlap="1" wp14:anchorId="1678FF29" wp14:editId="5D1A62AB">
            <wp:simplePos x="0" y="0"/>
            <wp:positionH relativeFrom="column">
              <wp:posOffset>935245</wp:posOffset>
            </wp:positionH>
            <wp:positionV relativeFrom="paragraph">
              <wp:posOffset>52484</wp:posOffset>
            </wp:positionV>
            <wp:extent cx="1230108" cy="1041621"/>
            <wp:effectExtent l="0" t="0" r="1905" b="0"/>
            <wp:wrapNone/>
            <wp:docPr id="1663244881" name="Grafik 1663244881"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30108" cy="1041621"/>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70580" behindDoc="0" locked="0" layoutInCell="1" allowOverlap="1" wp14:anchorId="75B307B3" wp14:editId="2CA78E13">
            <wp:simplePos x="0" y="0"/>
            <wp:positionH relativeFrom="column">
              <wp:posOffset>2281942</wp:posOffset>
            </wp:positionH>
            <wp:positionV relativeFrom="paragraph">
              <wp:posOffset>58834</wp:posOffset>
            </wp:positionV>
            <wp:extent cx="1230108" cy="1041621"/>
            <wp:effectExtent l="0" t="0" r="1905" b="0"/>
            <wp:wrapNone/>
            <wp:docPr id="1729710018" name="Grafik 1729710018"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30108" cy="1041621"/>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74676" behindDoc="0" locked="0" layoutInCell="1" allowOverlap="1" wp14:anchorId="505D8F39" wp14:editId="795176D5">
            <wp:simplePos x="0" y="0"/>
            <wp:positionH relativeFrom="column">
              <wp:posOffset>3648158</wp:posOffset>
            </wp:positionH>
            <wp:positionV relativeFrom="paragraph">
              <wp:posOffset>56294</wp:posOffset>
            </wp:positionV>
            <wp:extent cx="1230108" cy="1041621"/>
            <wp:effectExtent l="0" t="0" r="1905" b="0"/>
            <wp:wrapNone/>
            <wp:docPr id="1729710020" name="Grafik 1729710020"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30108" cy="1041621"/>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72628" behindDoc="0" locked="0" layoutInCell="1" allowOverlap="1" wp14:anchorId="115671AB" wp14:editId="33024658">
            <wp:simplePos x="0" y="0"/>
            <wp:positionH relativeFrom="column">
              <wp:posOffset>5031878</wp:posOffset>
            </wp:positionH>
            <wp:positionV relativeFrom="paragraph">
              <wp:posOffset>56432</wp:posOffset>
            </wp:positionV>
            <wp:extent cx="1230108" cy="1041621"/>
            <wp:effectExtent l="0" t="0" r="1905" b="0"/>
            <wp:wrapNone/>
            <wp:docPr id="1729710019" name="Grafik 1729710019"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30108" cy="1041621"/>
                    </a:xfrm>
                    <a:prstGeom prst="rect">
                      <a:avLst/>
                    </a:prstGeom>
                  </pic:spPr>
                </pic:pic>
              </a:graphicData>
            </a:graphic>
            <wp14:sizeRelH relativeFrom="margin">
              <wp14:pctWidth>0</wp14:pctWidth>
            </wp14:sizeRelH>
            <wp14:sizeRelV relativeFrom="margin">
              <wp14:pctHeight>0</wp14:pctHeight>
            </wp14:sizeRelV>
          </wp:anchor>
        </w:drawing>
      </w:r>
    </w:p>
    <w:p w14:paraId="14487EB3" w14:textId="3C2F0B01" w:rsidR="005D5DE4" w:rsidRDefault="005D5DE4" w:rsidP="00993E3D">
      <w:pPr>
        <w:suppressAutoHyphens/>
        <w:spacing w:line="276" w:lineRule="auto"/>
      </w:pPr>
    </w:p>
    <w:p w14:paraId="4E1AE6E3" w14:textId="07F560C0" w:rsidR="005D5DE4" w:rsidRDefault="005D5DE4" w:rsidP="00993E3D">
      <w:pPr>
        <w:suppressAutoHyphens/>
        <w:spacing w:line="276" w:lineRule="auto"/>
      </w:pPr>
    </w:p>
    <w:p w14:paraId="3A55CE9E" w14:textId="100061FF" w:rsidR="005D5DE4" w:rsidRDefault="005D5DE4" w:rsidP="00993E3D">
      <w:pPr>
        <w:suppressAutoHyphens/>
        <w:spacing w:line="276" w:lineRule="auto"/>
      </w:pPr>
    </w:p>
    <w:p w14:paraId="3D0A7120" w14:textId="54C47486" w:rsidR="005D5DE4" w:rsidRDefault="005D5DE4" w:rsidP="00993E3D">
      <w:pPr>
        <w:suppressAutoHyphens/>
        <w:spacing w:line="276" w:lineRule="auto"/>
      </w:pPr>
    </w:p>
    <w:p w14:paraId="7E5AEB48" w14:textId="5A0614C4" w:rsidR="005D5DE4" w:rsidRDefault="005D5DE4" w:rsidP="00993E3D">
      <w:pPr>
        <w:suppressAutoHyphens/>
        <w:spacing w:line="276" w:lineRule="auto"/>
      </w:pPr>
    </w:p>
    <w:p w14:paraId="240CC6A3" w14:textId="58751860" w:rsidR="005D5DE4" w:rsidRDefault="005D5DE4" w:rsidP="00993E3D">
      <w:pPr>
        <w:suppressAutoHyphens/>
        <w:spacing w:line="276" w:lineRule="auto"/>
      </w:pPr>
    </w:p>
    <w:p w14:paraId="73B5B5A6" w14:textId="1C96740B" w:rsidR="005D5DE4" w:rsidRDefault="005D5DE4" w:rsidP="00993E3D">
      <w:pPr>
        <w:suppressAutoHyphens/>
        <w:spacing w:line="276" w:lineRule="auto"/>
      </w:pPr>
      <w:r w:rsidRPr="005D5DE4">
        <w:rPr>
          <w:noProof/>
        </w:rPr>
        <w:drawing>
          <wp:anchor distT="0" distB="0" distL="114300" distR="114300" simplePos="0" relativeHeight="251982868" behindDoc="0" locked="0" layoutInCell="1" allowOverlap="1" wp14:anchorId="5D69F4E6" wp14:editId="5590CE0F">
            <wp:simplePos x="0" y="0"/>
            <wp:positionH relativeFrom="column">
              <wp:posOffset>3696335</wp:posOffset>
            </wp:positionH>
            <wp:positionV relativeFrom="paragraph">
              <wp:posOffset>215265</wp:posOffset>
            </wp:positionV>
            <wp:extent cx="1229995" cy="1041400"/>
            <wp:effectExtent l="0" t="0" r="1905" b="0"/>
            <wp:wrapNone/>
            <wp:docPr id="1729710026" name="Grafik 1729710026"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81844" behindDoc="0" locked="0" layoutInCell="1" allowOverlap="1" wp14:anchorId="3249C4AC" wp14:editId="5486E1C9">
            <wp:simplePos x="0" y="0"/>
            <wp:positionH relativeFrom="column">
              <wp:posOffset>5080000</wp:posOffset>
            </wp:positionH>
            <wp:positionV relativeFrom="paragraph">
              <wp:posOffset>215265</wp:posOffset>
            </wp:positionV>
            <wp:extent cx="1229995" cy="1041400"/>
            <wp:effectExtent l="0" t="0" r="1905" b="0"/>
            <wp:wrapNone/>
            <wp:docPr id="1729710025" name="Grafik 1729710025"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80820" behindDoc="0" locked="0" layoutInCell="1" allowOverlap="1" wp14:anchorId="6781D6F7" wp14:editId="231E17E1">
            <wp:simplePos x="0" y="0"/>
            <wp:positionH relativeFrom="column">
              <wp:posOffset>2329815</wp:posOffset>
            </wp:positionH>
            <wp:positionV relativeFrom="paragraph">
              <wp:posOffset>217805</wp:posOffset>
            </wp:positionV>
            <wp:extent cx="1229995" cy="1041400"/>
            <wp:effectExtent l="0" t="0" r="1905" b="0"/>
            <wp:wrapNone/>
            <wp:docPr id="1729710024" name="Grafik 1729710024"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79796" behindDoc="0" locked="0" layoutInCell="1" allowOverlap="1" wp14:anchorId="3E5EB175" wp14:editId="111D10E7">
            <wp:simplePos x="0" y="0"/>
            <wp:positionH relativeFrom="column">
              <wp:posOffset>982980</wp:posOffset>
            </wp:positionH>
            <wp:positionV relativeFrom="paragraph">
              <wp:posOffset>211455</wp:posOffset>
            </wp:positionV>
            <wp:extent cx="1229995" cy="1041400"/>
            <wp:effectExtent l="0" t="0" r="1905" b="0"/>
            <wp:wrapNone/>
            <wp:docPr id="1729710023" name="Grafik 1729710023"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83892" behindDoc="0" locked="0" layoutInCell="1" allowOverlap="1" wp14:anchorId="1F2B2F6B" wp14:editId="2F3E00D3">
            <wp:simplePos x="0" y="0"/>
            <wp:positionH relativeFrom="column">
              <wp:posOffset>-372818</wp:posOffset>
            </wp:positionH>
            <wp:positionV relativeFrom="paragraph">
              <wp:posOffset>212864</wp:posOffset>
            </wp:positionV>
            <wp:extent cx="1230108" cy="1041621"/>
            <wp:effectExtent l="0" t="0" r="1905" b="0"/>
            <wp:wrapNone/>
            <wp:docPr id="1729710027" name="Grafik 1729710027"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30108" cy="1041621"/>
                    </a:xfrm>
                    <a:prstGeom prst="rect">
                      <a:avLst/>
                    </a:prstGeom>
                  </pic:spPr>
                </pic:pic>
              </a:graphicData>
            </a:graphic>
            <wp14:sizeRelH relativeFrom="margin">
              <wp14:pctWidth>0</wp14:pctWidth>
            </wp14:sizeRelH>
            <wp14:sizeRelV relativeFrom="margin">
              <wp14:pctHeight>0</wp14:pctHeight>
            </wp14:sizeRelV>
          </wp:anchor>
        </w:drawing>
      </w:r>
    </w:p>
    <w:p w14:paraId="2037137B" w14:textId="1630AEF2" w:rsidR="005D5DE4" w:rsidRDefault="005D5DE4" w:rsidP="00993E3D">
      <w:pPr>
        <w:suppressAutoHyphens/>
        <w:spacing w:line="276" w:lineRule="auto"/>
      </w:pPr>
    </w:p>
    <w:p w14:paraId="3765480A" w14:textId="31AF63F1" w:rsidR="005D5DE4" w:rsidRDefault="005D5DE4" w:rsidP="00993E3D">
      <w:pPr>
        <w:suppressAutoHyphens/>
        <w:spacing w:line="276" w:lineRule="auto"/>
      </w:pPr>
    </w:p>
    <w:p w14:paraId="0BE59FE5" w14:textId="7DF685EA" w:rsidR="005D5DE4" w:rsidRDefault="005D5DE4" w:rsidP="00993E3D">
      <w:pPr>
        <w:suppressAutoHyphens/>
        <w:spacing w:line="276" w:lineRule="auto"/>
      </w:pPr>
    </w:p>
    <w:p w14:paraId="72915309" w14:textId="19496DC5" w:rsidR="005D5DE4" w:rsidRDefault="005D5DE4" w:rsidP="00993E3D">
      <w:pPr>
        <w:suppressAutoHyphens/>
        <w:spacing w:line="276" w:lineRule="auto"/>
      </w:pPr>
    </w:p>
    <w:p w14:paraId="38D8EE11" w14:textId="716779F8" w:rsidR="005D5DE4" w:rsidRDefault="005D5DE4" w:rsidP="00993E3D">
      <w:pPr>
        <w:suppressAutoHyphens/>
        <w:spacing w:line="276" w:lineRule="auto"/>
      </w:pPr>
    </w:p>
    <w:p w14:paraId="15E36AD8" w14:textId="1A5885F8" w:rsidR="005D5DE4" w:rsidRDefault="005D5DE4" w:rsidP="00993E3D">
      <w:pPr>
        <w:suppressAutoHyphens/>
        <w:spacing w:line="276" w:lineRule="auto"/>
      </w:pPr>
    </w:p>
    <w:p w14:paraId="54AA4AD0" w14:textId="57E5B754" w:rsidR="005D5DE4" w:rsidRDefault="005D5DE4" w:rsidP="00993E3D">
      <w:pPr>
        <w:suppressAutoHyphens/>
        <w:spacing w:line="276" w:lineRule="auto"/>
      </w:pPr>
    </w:p>
    <w:p w14:paraId="6A0EB905" w14:textId="590DAA57" w:rsidR="005D5DE4" w:rsidRDefault="005D5DE4" w:rsidP="00993E3D">
      <w:pPr>
        <w:suppressAutoHyphens/>
        <w:spacing w:line="276" w:lineRule="auto"/>
      </w:pPr>
      <w:r w:rsidRPr="005D5DE4">
        <w:rPr>
          <w:noProof/>
        </w:rPr>
        <w:drawing>
          <wp:anchor distT="0" distB="0" distL="114300" distR="114300" simplePos="0" relativeHeight="251986964" behindDoc="0" locked="0" layoutInCell="1" allowOverlap="1" wp14:anchorId="2AB26BC5" wp14:editId="6DB1DA63">
            <wp:simplePos x="0" y="0"/>
            <wp:positionH relativeFrom="column">
              <wp:posOffset>2410460</wp:posOffset>
            </wp:positionH>
            <wp:positionV relativeFrom="paragraph">
              <wp:posOffset>168910</wp:posOffset>
            </wp:positionV>
            <wp:extent cx="1229995" cy="1041400"/>
            <wp:effectExtent l="0" t="0" r="1905" b="0"/>
            <wp:wrapNone/>
            <wp:docPr id="1729710029" name="Grafik 1729710029"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90036" behindDoc="0" locked="0" layoutInCell="1" allowOverlap="1" wp14:anchorId="388C1B85" wp14:editId="1F7B4662">
            <wp:simplePos x="0" y="0"/>
            <wp:positionH relativeFrom="column">
              <wp:posOffset>-292100</wp:posOffset>
            </wp:positionH>
            <wp:positionV relativeFrom="paragraph">
              <wp:posOffset>163830</wp:posOffset>
            </wp:positionV>
            <wp:extent cx="1229995" cy="1041400"/>
            <wp:effectExtent l="0" t="0" r="1905" b="0"/>
            <wp:wrapNone/>
            <wp:docPr id="1729710032" name="Grafik 1729710032"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87988" behindDoc="0" locked="0" layoutInCell="1" allowOverlap="1" wp14:anchorId="56B2F8D5" wp14:editId="5B140791">
            <wp:simplePos x="0" y="0"/>
            <wp:positionH relativeFrom="column">
              <wp:posOffset>5160645</wp:posOffset>
            </wp:positionH>
            <wp:positionV relativeFrom="paragraph">
              <wp:posOffset>166370</wp:posOffset>
            </wp:positionV>
            <wp:extent cx="1229995" cy="1041400"/>
            <wp:effectExtent l="0" t="0" r="1905" b="0"/>
            <wp:wrapNone/>
            <wp:docPr id="1729710030" name="Grafik 1729710030"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89012" behindDoc="0" locked="0" layoutInCell="1" allowOverlap="1" wp14:anchorId="5DBD21C9" wp14:editId="2A732C67">
            <wp:simplePos x="0" y="0"/>
            <wp:positionH relativeFrom="column">
              <wp:posOffset>3776980</wp:posOffset>
            </wp:positionH>
            <wp:positionV relativeFrom="paragraph">
              <wp:posOffset>166370</wp:posOffset>
            </wp:positionV>
            <wp:extent cx="1229995" cy="1041400"/>
            <wp:effectExtent l="0" t="0" r="1905" b="0"/>
            <wp:wrapNone/>
            <wp:docPr id="1729710031" name="Grafik 1729710031"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85940" behindDoc="0" locked="0" layoutInCell="1" allowOverlap="1" wp14:anchorId="2EA97C2F" wp14:editId="78B25D4A">
            <wp:simplePos x="0" y="0"/>
            <wp:positionH relativeFrom="column">
              <wp:posOffset>1064132</wp:posOffset>
            </wp:positionH>
            <wp:positionV relativeFrom="paragraph">
              <wp:posOffset>162946</wp:posOffset>
            </wp:positionV>
            <wp:extent cx="1229995" cy="1041400"/>
            <wp:effectExtent l="0" t="0" r="1905" b="0"/>
            <wp:wrapNone/>
            <wp:docPr id="1729710028" name="Grafik 1729710028"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p>
    <w:p w14:paraId="2323E456" w14:textId="3B73804C" w:rsidR="005D5DE4" w:rsidRDefault="005D5DE4" w:rsidP="00993E3D">
      <w:pPr>
        <w:suppressAutoHyphens/>
        <w:spacing w:line="276" w:lineRule="auto"/>
      </w:pPr>
    </w:p>
    <w:p w14:paraId="76E5B0B7" w14:textId="520B9B01" w:rsidR="005D5DE4" w:rsidRDefault="005D5DE4" w:rsidP="00993E3D">
      <w:pPr>
        <w:suppressAutoHyphens/>
        <w:spacing w:line="276" w:lineRule="auto"/>
      </w:pPr>
    </w:p>
    <w:p w14:paraId="3220659F" w14:textId="7FC3345C" w:rsidR="005D5DE4" w:rsidRDefault="005D5DE4" w:rsidP="00993E3D">
      <w:pPr>
        <w:suppressAutoHyphens/>
        <w:spacing w:line="276" w:lineRule="auto"/>
      </w:pPr>
    </w:p>
    <w:p w14:paraId="08000452" w14:textId="1AA0CD8C" w:rsidR="005D5DE4" w:rsidRDefault="005D5DE4" w:rsidP="00993E3D">
      <w:pPr>
        <w:suppressAutoHyphens/>
        <w:spacing w:line="276" w:lineRule="auto"/>
      </w:pPr>
    </w:p>
    <w:p w14:paraId="72988DE0" w14:textId="0D6AB810" w:rsidR="005D5DE4" w:rsidRDefault="005D5DE4" w:rsidP="00993E3D">
      <w:pPr>
        <w:suppressAutoHyphens/>
        <w:spacing w:line="276" w:lineRule="auto"/>
      </w:pPr>
    </w:p>
    <w:p w14:paraId="3267B672" w14:textId="2E785399" w:rsidR="005D5DE4" w:rsidRDefault="005D5DE4" w:rsidP="00993E3D">
      <w:pPr>
        <w:suppressAutoHyphens/>
        <w:spacing w:line="276" w:lineRule="auto"/>
      </w:pPr>
    </w:p>
    <w:p w14:paraId="546A71BA" w14:textId="6711A987" w:rsidR="005D5DE4" w:rsidRDefault="005D5DE4" w:rsidP="00993E3D">
      <w:pPr>
        <w:suppressAutoHyphens/>
        <w:spacing w:line="276" w:lineRule="auto"/>
      </w:pPr>
    </w:p>
    <w:p w14:paraId="2F636712" w14:textId="4C2FC13D" w:rsidR="005D5DE4" w:rsidRDefault="005D5DE4" w:rsidP="00993E3D">
      <w:pPr>
        <w:suppressAutoHyphens/>
        <w:spacing w:line="276" w:lineRule="auto"/>
      </w:pPr>
      <w:r w:rsidRPr="005D5DE4">
        <w:rPr>
          <w:noProof/>
        </w:rPr>
        <w:drawing>
          <wp:anchor distT="0" distB="0" distL="114300" distR="114300" simplePos="0" relativeHeight="251996180" behindDoc="0" locked="0" layoutInCell="1" allowOverlap="1" wp14:anchorId="6E0C9C7C" wp14:editId="1C345693">
            <wp:simplePos x="0" y="0"/>
            <wp:positionH relativeFrom="column">
              <wp:posOffset>-297180</wp:posOffset>
            </wp:positionH>
            <wp:positionV relativeFrom="paragraph">
              <wp:posOffset>135255</wp:posOffset>
            </wp:positionV>
            <wp:extent cx="1229995" cy="1041400"/>
            <wp:effectExtent l="0" t="0" r="1905" b="0"/>
            <wp:wrapNone/>
            <wp:docPr id="1729710037" name="Grafik 1729710037"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93108" behindDoc="0" locked="0" layoutInCell="1" allowOverlap="1" wp14:anchorId="216BF301" wp14:editId="7C1DDC0D">
            <wp:simplePos x="0" y="0"/>
            <wp:positionH relativeFrom="column">
              <wp:posOffset>2404745</wp:posOffset>
            </wp:positionH>
            <wp:positionV relativeFrom="paragraph">
              <wp:posOffset>140335</wp:posOffset>
            </wp:positionV>
            <wp:extent cx="1229995" cy="1041400"/>
            <wp:effectExtent l="0" t="0" r="1905" b="0"/>
            <wp:wrapNone/>
            <wp:docPr id="1729710034" name="Grafik 1729710034"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94132" behindDoc="0" locked="0" layoutInCell="1" allowOverlap="1" wp14:anchorId="166CF04E" wp14:editId="208FD8EF">
            <wp:simplePos x="0" y="0"/>
            <wp:positionH relativeFrom="column">
              <wp:posOffset>5154930</wp:posOffset>
            </wp:positionH>
            <wp:positionV relativeFrom="paragraph">
              <wp:posOffset>137795</wp:posOffset>
            </wp:positionV>
            <wp:extent cx="1229995" cy="1041400"/>
            <wp:effectExtent l="0" t="0" r="1905" b="0"/>
            <wp:wrapNone/>
            <wp:docPr id="1729710035" name="Grafik 1729710035"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95156" behindDoc="0" locked="0" layoutInCell="1" allowOverlap="1" wp14:anchorId="29728FBF" wp14:editId="49820631">
            <wp:simplePos x="0" y="0"/>
            <wp:positionH relativeFrom="column">
              <wp:posOffset>3771265</wp:posOffset>
            </wp:positionH>
            <wp:positionV relativeFrom="paragraph">
              <wp:posOffset>137795</wp:posOffset>
            </wp:positionV>
            <wp:extent cx="1229995" cy="1041400"/>
            <wp:effectExtent l="0" t="0" r="1905" b="0"/>
            <wp:wrapNone/>
            <wp:docPr id="1729710036" name="Grafik 1729710036"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92084" behindDoc="0" locked="0" layoutInCell="1" allowOverlap="1" wp14:anchorId="14D747B4" wp14:editId="5747E4B5">
            <wp:simplePos x="0" y="0"/>
            <wp:positionH relativeFrom="column">
              <wp:posOffset>1058196</wp:posOffset>
            </wp:positionH>
            <wp:positionV relativeFrom="paragraph">
              <wp:posOffset>133985</wp:posOffset>
            </wp:positionV>
            <wp:extent cx="1229995" cy="1041400"/>
            <wp:effectExtent l="0" t="0" r="1905" b="0"/>
            <wp:wrapNone/>
            <wp:docPr id="1729710033" name="Grafik 1729710033"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p>
    <w:p w14:paraId="2BCBE203" w14:textId="31A2F162" w:rsidR="005D5DE4" w:rsidRDefault="005D5DE4" w:rsidP="00993E3D">
      <w:pPr>
        <w:suppressAutoHyphens/>
        <w:spacing w:line="276" w:lineRule="auto"/>
      </w:pPr>
    </w:p>
    <w:p w14:paraId="6D0B0359" w14:textId="2CEEABCC" w:rsidR="005D5DE4" w:rsidRDefault="005D5DE4" w:rsidP="00993E3D">
      <w:pPr>
        <w:suppressAutoHyphens/>
        <w:spacing w:line="276" w:lineRule="auto"/>
      </w:pPr>
    </w:p>
    <w:p w14:paraId="57F416DC" w14:textId="71E2B378" w:rsidR="005D5DE4" w:rsidRDefault="005D5DE4" w:rsidP="00993E3D">
      <w:pPr>
        <w:suppressAutoHyphens/>
        <w:spacing w:line="276" w:lineRule="auto"/>
      </w:pPr>
    </w:p>
    <w:p w14:paraId="741FE45D" w14:textId="0AA06B5C" w:rsidR="005D5DE4" w:rsidRDefault="005D5DE4" w:rsidP="00993E3D">
      <w:pPr>
        <w:suppressAutoHyphens/>
        <w:spacing w:line="276" w:lineRule="auto"/>
      </w:pPr>
    </w:p>
    <w:p w14:paraId="45FF07A9" w14:textId="26E573A4" w:rsidR="005D5DE4" w:rsidRDefault="005D5DE4" w:rsidP="00993E3D">
      <w:pPr>
        <w:suppressAutoHyphens/>
        <w:spacing w:line="276" w:lineRule="auto"/>
      </w:pPr>
    </w:p>
    <w:p w14:paraId="1BE6A67E" w14:textId="7F2F3C28" w:rsidR="005D5DE4" w:rsidRDefault="005D5DE4" w:rsidP="00993E3D">
      <w:pPr>
        <w:suppressAutoHyphens/>
        <w:spacing w:line="276" w:lineRule="auto"/>
      </w:pPr>
    </w:p>
    <w:p w14:paraId="33C0987B" w14:textId="326221B1" w:rsidR="005D5DE4" w:rsidRDefault="005D5DE4" w:rsidP="00993E3D">
      <w:pPr>
        <w:suppressAutoHyphens/>
        <w:spacing w:line="276" w:lineRule="auto"/>
      </w:pPr>
    </w:p>
    <w:p w14:paraId="502B1990" w14:textId="01013699" w:rsidR="005D5DE4" w:rsidRDefault="005D5DE4" w:rsidP="00993E3D">
      <w:pPr>
        <w:suppressAutoHyphens/>
        <w:spacing w:line="276" w:lineRule="auto"/>
      </w:pPr>
      <w:r w:rsidRPr="005D5DE4">
        <w:rPr>
          <w:noProof/>
        </w:rPr>
        <w:drawing>
          <wp:anchor distT="0" distB="0" distL="114300" distR="114300" simplePos="0" relativeHeight="251999252" behindDoc="0" locked="0" layoutInCell="1" allowOverlap="1" wp14:anchorId="00B527F8" wp14:editId="15A3ABDF">
            <wp:simplePos x="0" y="0"/>
            <wp:positionH relativeFrom="column">
              <wp:posOffset>2400300</wp:posOffset>
            </wp:positionH>
            <wp:positionV relativeFrom="paragraph">
              <wp:posOffset>150495</wp:posOffset>
            </wp:positionV>
            <wp:extent cx="1229995" cy="1041400"/>
            <wp:effectExtent l="0" t="0" r="1905" b="0"/>
            <wp:wrapNone/>
            <wp:docPr id="1729710039" name="Grafik 1729710039"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00276" behindDoc="0" locked="0" layoutInCell="1" allowOverlap="1" wp14:anchorId="47D83D6E" wp14:editId="43055145">
            <wp:simplePos x="0" y="0"/>
            <wp:positionH relativeFrom="column">
              <wp:posOffset>5150485</wp:posOffset>
            </wp:positionH>
            <wp:positionV relativeFrom="paragraph">
              <wp:posOffset>147955</wp:posOffset>
            </wp:positionV>
            <wp:extent cx="1229995" cy="1041400"/>
            <wp:effectExtent l="0" t="0" r="1905" b="0"/>
            <wp:wrapNone/>
            <wp:docPr id="1729710040" name="Grafik 1729710040"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01300" behindDoc="0" locked="0" layoutInCell="1" allowOverlap="1" wp14:anchorId="5DA1AE68" wp14:editId="3E0B93F1">
            <wp:simplePos x="0" y="0"/>
            <wp:positionH relativeFrom="column">
              <wp:posOffset>3766820</wp:posOffset>
            </wp:positionH>
            <wp:positionV relativeFrom="paragraph">
              <wp:posOffset>147955</wp:posOffset>
            </wp:positionV>
            <wp:extent cx="1229995" cy="1041400"/>
            <wp:effectExtent l="0" t="0" r="1905" b="0"/>
            <wp:wrapNone/>
            <wp:docPr id="1729710041" name="Grafik 1729710041"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98228" behindDoc="0" locked="0" layoutInCell="1" allowOverlap="1" wp14:anchorId="7240ABE4" wp14:editId="1EEA17E7">
            <wp:simplePos x="0" y="0"/>
            <wp:positionH relativeFrom="column">
              <wp:posOffset>1053465</wp:posOffset>
            </wp:positionH>
            <wp:positionV relativeFrom="paragraph">
              <wp:posOffset>144145</wp:posOffset>
            </wp:positionV>
            <wp:extent cx="1229995" cy="1041400"/>
            <wp:effectExtent l="0" t="0" r="1905" b="0"/>
            <wp:wrapNone/>
            <wp:docPr id="1729710038" name="Grafik 1729710038"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02324" behindDoc="0" locked="0" layoutInCell="1" allowOverlap="1" wp14:anchorId="61128E28" wp14:editId="5D375027">
            <wp:simplePos x="0" y="0"/>
            <wp:positionH relativeFrom="column">
              <wp:posOffset>-302095</wp:posOffset>
            </wp:positionH>
            <wp:positionV relativeFrom="paragraph">
              <wp:posOffset>145415</wp:posOffset>
            </wp:positionV>
            <wp:extent cx="1229995" cy="1041400"/>
            <wp:effectExtent l="0" t="0" r="1905" b="0"/>
            <wp:wrapNone/>
            <wp:docPr id="1729710042" name="Grafik 1729710042"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p>
    <w:p w14:paraId="00421DAB" w14:textId="3F2EB161" w:rsidR="005D5DE4" w:rsidRDefault="005D5DE4" w:rsidP="00993E3D">
      <w:pPr>
        <w:suppressAutoHyphens/>
        <w:spacing w:line="276" w:lineRule="auto"/>
      </w:pPr>
    </w:p>
    <w:p w14:paraId="4D607A84" w14:textId="7ED65EF6" w:rsidR="005D5DE4" w:rsidRDefault="005D5DE4" w:rsidP="00993E3D">
      <w:pPr>
        <w:suppressAutoHyphens/>
        <w:spacing w:line="276" w:lineRule="auto"/>
      </w:pPr>
    </w:p>
    <w:p w14:paraId="4EF677E3" w14:textId="5148DC86" w:rsidR="005D5DE4" w:rsidRDefault="005D5DE4" w:rsidP="00993E3D">
      <w:pPr>
        <w:suppressAutoHyphens/>
        <w:spacing w:line="276" w:lineRule="auto"/>
      </w:pPr>
    </w:p>
    <w:p w14:paraId="30F859E9" w14:textId="24957C3E" w:rsidR="005D5DE4" w:rsidRDefault="005D5DE4" w:rsidP="00993E3D">
      <w:pPr>
        <w:suppressAutoHyphens/>
        <w:spacing w:line="276" w:lineRule="auto"/>
      </w:pPr>
    </w:p>
    <w:p w14:paraId="453927BF" w14:textId="71F5F380" w:rsidR="005D5DE4" w:rsidRDefault="005D5DE4" w:rsidP="00993E3D">
      <w:pPr>
        <w:suppressAutoHyphens/>
        <w:spacing w:line="276" w:lineRule="auto"/>
      </w:pPr>
    </w:p>
    <w:p w14:paraId="45A7782A" w14:textId="6C975731" w:rsidR="005D5DE4" w:rsidRDefault="005D5DE4" w:rsidP="00993E3D">
      <w:pPr>
        <w:suppressAutoHyphens/>
        <w:spacing w:line="276" w:lineRule="auto"/>
      </w:pPr>
    </w:p>
    <w:p w14:paraId="25924E81" w14:textId="7E6C7F0F" w:rsidR="005D5DE4" w:rsidRDefault="005D5DE4" w:rsidP="00993E3D">
      <w:pPr>
        <w:suppressAutoHyphens/>
        <w:spacing w:line="276" w:lineRule="auto"/>
      </w:pPr>
    </w:p>
    <w:p w14:paraId="7013B6BA" w14:textId="678B3321" w:rsidR="005D5DE4" w:rsidRDefault="005D5DE4" w:rsidP="00993E3D">
      <w:pPr>
        <w:suppressAutoHyphens/>
        <w:spacing w:line="276" w:lineRule="auto"/>
      </w:pPr>
      <w:r w:rsidRPr="005D5DE4">
        <w:rPr>
          <w:noProof/>
        </w:rPr>
        <w:drawing>
          <wp:anchor distT="0" distB="0" distL="114300" distR="114300" simplePos="0" relativeHeight="252008468" behindDoc="0" locked="0" layoutInCell="1" allowOverlap="1" wp14:anchorId="0C4D0698" wp14:editId="2307DF2D">
            <wp:simplePos x="0" y="0"/>
            <wp:positionH relativeFrom="column">
              <wp:posOffset>-291769</wp:posOffset>
            </wp:positionH>
            <wp:positionV relativeFrom="paragraph">
              <wp:posOffset>203200</wp:posOffset>
            </wp:positionV>
            <wp:extent cx="1229995" cy="1041400"/>
            <wp:effectExtent l="0" t="0" r="1905" b="0"/>
            <wp:wrapNone/>
            <wp:docPr id="1729710047" name="Grafik 1729710047"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p>
    <w:p w14:paraId="5EEFFDF4" w14:textId="284E2FE7" w:rsidR="005D5DE4" w:rsidRDefault="005D5DE4" w:rsidP="00993E3D">
      <w:pPr>
        <w:suppressAutoHyphens/>
        <w:spacing w:line="276" w:lineRule="auto"/>
      </w:pPr>
      <w:r w:rsidRPr="005D5DE4">
        <w:rPr>
          <w:noProof/>
        </w:rPr>
        <w:drawing>
          <wp:anchor distT="0" distB="0" distL="114300" distR="114300" simplePos="0" relativeHeight="252005396" behindDoc="0" locked="0" layoutInCell="1" allowOverlap="1" wp14:anchorId="6B5289AE" wp14:editId="6F56E629">
            <wp:simplePos x="0" y="0"/>
            <wp:positionH relativeFrom="column">
              <wp:posOffset>2410460</wp:posOffset>
            </wp:positionH>
            <wp:positionV relativeFrom="paragraph">
              <wp:posOffset>40640</wp:posOffset>
            </wp:positionV>
            <wp:extent cx="1229995" cy="1041400"/>
            <wp:effectExtent l="0" t="0" r="1905" b="0"/>
            <wp:wrapNone/>
            <wp:docPr id="1729710044" name="Grafik 1729710044"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06420" behindDoc="0" locked="0" layoutInCell="1" allowOverlap="1" wp14:anchorId="2B71460E" wp14:editId="73C8AD06">
            <wp:simplePos x="0" y="0"/>
            <wp:positionH relativeFrom="column">
              <wp:posOffset>5160645</wp:posOffset>
            </wp:positionH>
            <wp:positionV relativeFrom="paragraph">
              <wp:posOffset>38100</wp:posOffset>
            </wp:positionV>
            <wp:extent cx="1229995" cy="1041400"/>
            <wp:effectExtent l="0" t="0" r="1905" b="0"/>
            <wp:wrapNone/>
            <wp:docPr id="1729710045" name="Grafik 1729710045"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07444" behindDoc="0" locked="0" layoutInCell="1" allowOverlap="1" wp14:anchorId="1D2E2106" wp14:editId="74A2C260">
            <wp:simplePos x="0" y="0"/>
            <wp:positionH relativeFrom="column">
              <wp:posOffset>3776980</wp:posOffset>
            </wp:positionH>
            <wp:positionV relativeFrom="paragraph">
              <wp:posOffset>38100</wp:posOffset>
            </wp:positionV>
            <wp:extent cx="1229995" cy="1041400"/>
            <wp:effectExtent l="0" t="0" r="1905" b="0"/>
            <wp:wrapNone/>
            <wp:docPr id="1729710046" name="Grafik 1729710046"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04372" behindDoc="0" locked="0" layoutInCell="1" allowOverlap="1" wp14:anchorId="161AB585" wp14:editId="2E0ACC93">
            <wp:simplePos x="0" y="0"/>
            <wp:positionH relativeFrom="column">
              <wp:posOffset>1063956</wp:posOffset>
            </wp:positionH>
            <wp:positionV relativeFrom="paragraph">
              <wp:posOffset>34290</wp:posOffset>
            </wp:positionV>
            <wp:extent cx="1229995" cy="1041400"/>
            <wp:effectExtent l="0" t="0" r="1905" b="0"/>
            <wp:wrapNone/>
            <wp:docPr id="1729710043" name="Grafik 1729710043" descr="Ein Bild, das Karte,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64" name="Grafik 1663244864" descr="Ein Bild, das Karte, Clipart enthält.&#10;&#10;Automatisch generierte Beschreibun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229995" cy="1041400"/>
                    </a:xfrm>
                    <a:prstGeom prst="rect">
                      <a:avLst/>
                    </a:prstGeom>
                  </pic:spPr>
                </pic:pic>
              </a:graphicData>
            </a:graphic>
            <wp14:sizeRelH relativeFrom="margin">
              <wp14:pctWidth>0</wp14:pctWidth>
            </wp14:sizeRelH>
            <wp14:sizeRelV relativeFrom="margin">
              <wp14:pctHeight>0</wp14:pctHeight>
            </wp14:sizeRelV>
          </wp:anchor>
        </w:drawing>
      </w:r>
    </w:p>
    <w:p w14:paraId="4FEDE5DC" w14:textId="15E65267" w:rsidR="005D5DE4" w:rsidRDefault="005D5DE4" w:rsidP="00993E3D">
      <w:pPr>
        <w:suppressAutoHyphens/>
        <w:spacing w:line="276" w:lineRule="auto"/>
      </w:pPr>
    </w:p>
    <w:p w14:paraId="07A31986" w14:textId="1FB53CB5" w:rsidR="005D5DE4" w:rsidRDefault="005D5DE4" w:rsidP="00993E3D">
      <w:pPr>
        <w:suppressAutoHyphens/>
        <w:spacing w:line="276" w:lineRule="auto"/>
      </w:pPr>
    </w:p>
    <w:p w14:paraId="62602283" w14:textId="7147775A" w:rsidR="005D5DE4" w:rsidRDefault="005D5DE4" w:rsidP="00993E3D">
      <w:pPr>
        <w:suppressAutoHyphens/>
        <w:spacing w:line="276" w:lineRule="auto"/>
      </w:pPr>
    </w:p>
    <w:p w14:paraId="60E83EC8" w14:textId="48BD61C9" w:rsidR="005D5DE4" w:rsidRDefault="005D5DE4" w:rsidP="00993E3D">
      <w:pPr>
        <w:suppressAutoHyphens/>
        <w:spacing w:line="276" w:lineRule="auto"/>
      </w:pPr>
    </w:p>
    <w:p w14:paraId="245D41C6" w14:textId="28B11608" w:rsidR="005D5DE4" w:rsidRDefault="005D5DE4" w:rsidP="00993E3D">
      <w:pPr>
        <w:suppressAutoHyphens/>
        <w:spacing w:line="276" w:lineRule="auto"/>
      </w:pPr>
    </w:p>
    <w:p w14:paraId="2CA7073A" w14:textId="3DBA0288" w:rsidR="005D5DE4" w:rsidRDefault="005D5DE4" w:rsidP="00993E3D">
      <w:pPr>
        <w:suppressAutoHyphens/>
        <w:spacing w:line="276" w:lineRule="auto"/>
      </w:pPr>
    </w:p>
    <w:p w14:paraId="399FF9D9" w14:textId="0AF63F96" w:rsidR="005D5DE4" w:rsidRDefault="005D5DE4" w:rsidP="00993E3D">
      <w:pPr>
        <w:suppressAutoHyphens/>
        <w:spacing w:line="276" w:lineRule="auto"/>
      </w:pPr>
    </w:p>
    <w:p w14:paraId="23F20D13" w14:textId="17EC527E" w:rsidR="005D5DE4" w:rsidRDefault="005D5DE4" w:rsidP="00993E3D">
      <w:pPr>
        <w:suppressAutoHyphens/>
        <w:spacing w:line="276" w:lineRule="auto"/>
      </w:pPr>
    </w:p>
    <w:p w14:paraId="60257547" w14:textId="16E42C4E" w:rsidR="005D5DE4" w:rsidRDefault="005D5DE4" w:rsidP="00993E3D">
      <w:pPr>
        <w:suppressAutoHyphens/>
        <w:spacing w:line="276" w:lineRule="auto"/>
      </w:pPr>
    </w:p>
    <w:p w14:paraId="163FC4F2" w14:textId="77777777" w:rsidR="005D5DE4" w:rsidRDefault="005D5DE4" w:rsidP="00993E3D">
      <w:pPr>
        <w:suppressAutoHyphens/>
        <w:spacing w:line="276" w:lineRule="auto"/>
        <w:sectPr w:rsidR="005D5DE4" w:rsidSect="00D72CEE">
          <w:pgSz w:w="11900" w:h="16840"/>
          <w:pgMar w:top="1803" w:right="1418" w:bottom="1134" w:left="1418" w:header="851" w:footer="680" w:gutter="0"/>
          <w:cols w:space="708"/>
          <w:titlePg/>
          <w:docGrid w:linePitch="360"/>
        </w:sectPr>
      </w:pPr>
    </w:p>
    <w:p w14:paraId="601C31FA" w14:textId="18389354" w:rsidR="005D5DE4" w:rsidRDefault="005D5DE4" w:rsidP="00993E3D">
      <w:pPr>
        <w:suppressAutoHyphens/>
        <w:spacing w:line="276" w:lineRule="auto"/>
      </w:pPr>
      <w:r w:rsidRPr="005D5DE4">
        <w:rPr>
          <w:noProof/>
        </w:rPr>
        <w:lastRenderedPageBreak/>
        <w:drawing>
          <wp:anchor distT="0" distB="0" distL="114300" distR="114300" simplePos="0" relativeHeight="252014612" behindDoc="0" locked="0" layoutInCell="1" allowOverlap="1" wp14:anchorId="44ADADC4" wp14:editId="1C275C90">
            <wp:simplePos x="0" y="0"/>
            <wp:positionH relativeFrom="column">
              <wp:posOffset>2130204</wp:posOffset>
            </wp:positionH>
            <wp:positionV relativeFrom="paragraph">
              <wp:posOffset>1270</wp:posOffset>
            </wp:positionV>
            <wp:extent cx="1265555" cy="993775"/>
            <wp:effectExtent l="0" t="0" r="4445" b="0"/>
            <wp:wrapNone/>
            <wp:docPr id="1729710054" name="Grafik 1729710054"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12564" behindDoc="0" locked="0" layoutInCell="1" allowOverlap="1" wp14:anchorId="7AC2BF48" wp14:editId="0ADB5A64">
            <wp:simplePos x="0" y="0"/>
            <wp:positionH relativeFrom="column">
              <wp:posOffset>3501804</wp:posOffset>
            </wp:positionH>
            <wp:positionV relativeFrom="paragraph">
              <wp:posOffset>635</wp:posOffset>
            </wp:positionV>
            <wp:extent cx="1265555" cy="993775"/>
            <wp:effectExtent l="0" t="0" r="4445" b="0"/>
            <wp:wrapNone/>
            <wp:docPr id="1729710053" name="Grafik 1729710053"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10516" behindDoc="0" locked="0" layoutInCell="1" allowOverlap="1" wp14:anchorId="70D5B0F4" wp14:editId="00099665">
            <wp:simplePos x="0" y="0"/>
            <wp:positionH relativeFrom="column">
              <wp:posOffset>4911725</wp:posOffset>
            </wp:positionH>
            <wp:positionV relativeFrom="paragraph">
              <wp:posOffset>-1270</wp:posOffset>
            </wp:positionV>
            <wp:extent cx="1265555" cy="993775"/>
            <wp:effectExtent l="0" t="0" r="4445" b="0"/>
            <wp:wrapNone/>
            <wp:docPr id="1729710052" name="Grafik 1729710052"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16660" behindDoc="0" locked="0" layoutInCell="1" allowOverlap="1" wp14:anchorId="689F197A" wp14:editId="2D16C438">
            <wp:simplePos x="0" y="0"/>
            <wp:positionH relativeFrom="column">
              <wp:posOffset>784225</wp:posOffset>
            </wp:positionH>
            <wp:positionV relativeFrom="paragraph">
              <wp:posOffset>1270</wp:posOffset>
            </wp:positionV>
            <wp:extent cx="1265555" cy="993775"/>
            <wp:effectExtent l="0" t="0" r="4445" b="0"/>
            <wp:wrapNone/>
            <wp:docPr id="1729710055" name="Grafik 1729710055"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1925524" behindDoc="0" locked="0" layoutInCell="1" allowOverlap="1" wp14:anchorId="02E4A1A0" wp14:editId="600FE6E9">
            <wp:simplePos x="0" y="0"/>
            <wp:positionH relativeFrom="column">
              <wp:posOffset>-535514</wp:posOffset>
            </wp:positionH>
            <wp:positionV relativeFrom="paragraph">
              <wp:posOffset>0</wp:posOffset>
            </wp:positionV>
            <wp:extent cx="1265636" cy="993913"/>
            <wp:effectExtent l="0" t="0" r="4445" b="0"/>
            <wp:wrapNone/>
            <wp:docPr id="1663244865" name="Grafik 1663244865"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636" cy="993913"/>
                    </a:xfrm>
                    <a:prstGeom prst="rect">
                      <a:avLst/>
                    </a:prstGeom>
                  </pic:spPr>
                </pic:pic>
              </a:graphicData>
            </a:graphic>
            <wp14:sizeRelH relativeFrom="margin">
              <wp14:pctWidth>0</wp14:pctWidth>
            </wp14:sizeRelH>
            <wp14:sizeRelV relativeFrom="margin">
              <wp14:pctHeight>0</wp14:pctHeight>
            </wp14:sizeRelV>
          </wp:anchor>
        </w:drawing>
      </w:r>
    </w:p>
    <w:p w14:paraId="4CE1286F" w14:textId="3278164C" w:rsidR="005D5DE4" w:rsidRDefault="005D5DE4" w:rsidP="00993E3D">
      <w:pPr>
        <w:suppressAutoHyphens/>
        <w:spacing w:line="276" w:lineRule="auto"/>
      </w:pPr>
    </w:p>
    <w:p w14:paraId="42F202E8" w14:textId="72BF7F1E" w:rsidR="005D5DE4" w:rsidRDefault="005D5DE4" w:rsidP="00993E3D">
      <w:pPr>
        <w:suppressAutoHyphens/>
        <w:spacing w:line="276" w:lineRule="auto"/>
      </w:pPr>
    </w:p>
    <w:p w14:paraId="45DC741B" w14:textId="40593924" w:rsidR="005D5DE4" w:rsidRDefault="005D5DE4" w:rsidP="00993E3D">
      <w:pPr>
        <w:suppressAutoHyphens/>
        <w:spacing w:line="276" w:lineRule="auto"/>
      </w:pPr>
    </w:p>
    <w:p w14:paraId="1BA5A419" w14:textId="2159CD41" w:rsidR="005D5DE4" w:rsidRDefault="005D5DE4" w:rsidP="00993E3D">
      <w:pPr>
        <w:suppressAutoHyphens/>
        <w:spacing w:line="276" w:lineRule="auto"/>
      </w:pPr>
    </w:p>
    <w:p w14:paraId="3DE9D972" w14:textId="6DD5CF09" w:rsidR="005D5DE4" w:rsidRDefault="005D5DE4" w:rsidP="00993E3D">
      <w:pPr>
        <w:suppressAutoHyphens/>
        <w:spacing w:line="276" w:lineRule="auto"/>
      </w:pPr>
    </w:p>
    <w:p w14:paraId="1093F407" w14:textId="48C1C8ED" w:rsidR="005D5DE4" w:rsidRDefault="005D5DE4" w:rsidP="00993E3D">
      <w:pPr>
        <w:suppressAutoHyphens/>
        <w:spacing w:line="276" w:lineRule="auto"/>
      </w:pPr>
    </w:p>
    <w:p w14:paraId="46A6D0CC" w14:textId="6E82F7F5" w:rsidR="005D5DE4" w:rsidRDefault="005D5DE4" w:rsidP="00993E3D">
      <w:pPr>
        <w:suppressAutoHyphens/>
        <w:spacing w:line="276" w:lineRule="auto"/>
      </w:pPr>
      <w:r w:rsidRPr="005D5DE4">
        <w:rPr>
          <w:noProof/>
        </w:rPr>
        <w:drawing>
          <wp:anchor distT="0" distB="0" distL="114300" distR="114300" simplePos="0" relativeHeight="252018708" behindDoc="0" locked="0" layoutInCell="1" allowOverlap="1" wp14:anchorId="43B8AE1D" wp14:editId="5D7259AE">
            <wp:simplePos x="0" y="0"/>
            <wp:positionH relativeFrom="column">
              <wp:posOffset>-533400</wp:posOffset>
            </wp:positionH>
            <wp:positionV relativeFrom="paragraph">
              <wp:posOffset>43180</wp:posOffset>
            </wp:positionV>
            <wp:extent cx="1265555" cy="993775"/>
            <wp:effectExtent l="0" t="0" r="4445" b="0"/>
            <wp:wrapNone/>
            <wp:docPr id="1729710056" name="Grafik 1729710056"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19732" behindDoc="0" locked="0" layoutInCell="1" allowOverlap="1" wp14:anchorId="56D4FEAC" wp14:editId="06E7510A">
            <wp:simplePos x="0" y="0"/>
            <wp:positionH relativeFrom="column">
              <wp:posOffset>4913630</wp:posOffset>
            </wp:positionH>
            <wp:positionV relativeFrom="paragraph">
              <wp:posOffset>41910</wp:posOffset>
            </wp:positionV>
            <wp:extent cx="1265555" cy="993775"/>
            <wp:effectExtent l="0" t="0" r="4445" b="0"/>
            <wp:wrapNone/>
            <wp:docPr id="1729710057" name="Grafik 1729710057"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20756" behindDoc="0" locked="0" layoutInCell="1" allowOverlap="1" wp14:anchorId="23A2A451" wp14:editId="731CA487">
            <wp:simplePos x="0" y="0"/>
            <wp:positionH relativeFrom="column">
              <wp:posOffset>3503295</wp:posOffset>
            </wp:positionH>
            <wp:positionV relativeFrom="paragraph">
              <wp:posOffset>43815</wp:posOffset>
            </wp:positionV>
            <wp:extent cx="1265555" cy="993775"/>
            <wp:effectExtent l="0" t="0" r="4445" b="0"/>
            <wp:wrapNone/>
            <wp:docPr id="1729710058" name="Grafik 1729710058"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21780" behindDoc="0" locked="0" layoutInCell="1" allowOverlap="1" wp14:anchorId="0F357545" wp14:editId="2CE0BC37">
            <wp:simplePos x="0" y="0"/>
            <wp:positionH relativeFrom="column">
              <wp:posOffset>2131695</wp:posOffset>
            </wp:positionH>
            <wp:positionV relativeFrom="paragraph">
              <wp:posOffset>44450</wp:posOffset>
            </wp:positionV>
            <wp:extent cx="1265555" cy="993775"/>
            <wp:effectExtent l="0" t="0" r="4445" b="0"/>
            <wp:wrapNone/>
            <wp:docPr id="1729710059" name="Grafik 1729710059"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22804" behindDoc="0" locked="0" layoutInCell="1" allowOverlap="1" wp14:anchorId="13FF6685" wp14:editId="44A1567B">
            <wp:simplePos x="0" y="0"/>
            <wp:positionH relativeFrom="column">
              <wp:posOffset>786461</wp:posOffset>
            </wp:positionH>
            <wp:positionV relativeFrom="paragraph">
              <wp:posOffset>44560</wp:posOffset>
            </wp:positionV>
            <wp:extent cx="1265555" cy="993775"/>
            <wp:effectExtent l="0" t="0" r="4445" b="0"/>
            <wp:wrapNone/>
            <wp:docPr id="1729710060" name="Grafik 1729710060"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p>
    <w:p w14:paraId="3B3D3824" w14:textId="57755D46" w:rsidR="005D5DE4" w:rsidRDefault="005D5DE4" w:rsidP="00993E3D">
      <w:pPr>
        <w:suppressAutoHyphens/>
        <w:spacing w:line="276" w:lineRule="auto"/>
      </w:pPr>
    </w:p>
    <w:p w14:paraId="231D0AAB" w14:textId="22D2A60F" w:rsidR="005D5DE4" w:rsidRDefault="005D5DE4" w:rsidP="00993E3D">
      <w:pPr>
        <w:suppressAutoHyphens/>
        <w:spacing w:line="276" w:lineRule="auto"/>
      </w:pPr>
    </w:p>
    <w:p w14:paraId="208B0084" w14:textId="336BC171" w:rsidR="005D5DE4" w:rsidRDefault="005D5DE4" w:rsidP="00993E3D">
      <w:pPr>
        <w:suppressAutoHyphens/>
        <w:spacing w:line="276" w:lineRule="auto"/>
      </w:pPr>
    </w:p>
    <w:p w14:paraId="7579EF2E" w14:textId="1E126714" w:rsidR="005D5DE4" w:rsidRDefault="005D5DE4" w:rsidP="00993E3D">
      <w:pPr>
        <w:suppressAutoHyphens/>
        <w:spacing w:line="276" w:lineRule="auto"/>
      </w:pPr>
    </w:p>
    <w:p w14:paraId="776329E8" w14:textId="2C1232B0" w:rsidR="005D5DE4" w:rsidRDefault="005D5DE4" w:rsidP="00993E3D">
      <w:pPr>
        <w:suppressAutoHyphens/>
        <w:spacing w:line="276" w:lineRule="auto"/>
      </w:pPr>
    </w:p>
    <w:p w14:paraId="1D3B9A01" w14:textId="4BFEF4B9" w:rsidR="005D5DE4" w:rsidRDefault="005D5DE4" w:rsidP="00993E3D">
      <w:pPr>
        <w:suppressAutoHyphens/>
        <w:spacing w:line="276" w:lineRule="auto"/>
      </w:pPr>
    </w:p>
    <w:p w14:paraId="331B56CD" w14:textId="629F9E5D" w:rsidR="005D5DE4" w:rsidRDefault="005D5DE4" w:rsidP="00993E3D">
      <w:pPr>
        <w:suppressAutoHyphens/>
        <w:spacing w:line="276" w:lineRule="auto"/>
      </w:pPr>
      <w:r w:rsidRPr="005D5DE4">
        <w:rPr>
          <w:noProof/>
        </w:rPr>
        <w:drawing>
          <wp:anchor distT="0" distB="0" distL="114300" distR="114300" simplePos="0" relativeHeight="252025876" behindDoc="0" locked="0" layoutInCell="1" allowOverlap="1" wp14:anchorId="10EFAF4F" wp14:editId="45F65638">
            <wp:simplePos x="0" y="0"/>
            <wp:positionH relativeFrom="column">
              <wp:posOffset>4934585</wp:posOffset>
            </wp:positionH>
            <wp:positionV relativeFrom="paragraph">
              <wp:posOffset>159385</wp:posOffset>
            </wp:positionV>
            <wp:extent cx="1265555" cy="993775"/>
            <wp:effectExtent l="0" t="0" r="4445" b="0"/>
            <wp:wrapNone/>
            <wp:docPr id="1729710062" name="Grafik 1729710062"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24852" behindDoc="0" locked="0" layoutInCell="1" allowOverlap="1" wp14:anchorId="5F02CBB7" wp14:editId="7C7F97FA">
            <wp:simplePos x="0" y="0"/>
            <wp:positionH relativeFrom="column">
              <wp:posOffset>-458470</wp:posOffset>
            </wp:positionH>
            <wp:positionV relativeFrom="paragraph">
              <wp:posOffset>160655</wp:posOffset>
            </wp:positionV>
            <wp:extent cx="1265555" cy="993775"/>
            <wp:effectExtent l="0" t="0" r="4445" b="0"/>
            <wp:wrapNone/>
            <wp:docPr id="1729710061" name="Grafik 1729710061"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26900" behindDoc="0" locked="0" layoutInCell="1" allowOverlap="1" wp14:anchorId="6AE281BD" wp14:editId="16567AB0">
            <wp:simplePos x="0" y="0"/>
            <wp:positionH relativeFrom="column">
              <wp:posOffset>3524250</wp:posOffset>
            </wp:positionH>
            <wp:positionV relativeFrom="paragraph">
              <wp:posOffset>161290</wp:posOffset>
            </wp:positionV>
            <wp:extent cx="1265555" cy="993775"/>
            <wp:effectExtent l="0" t="0" r="4445" b="0"/>
            <wp:wrapNone/>
            <wp:docPr id="1729710063" name="Grafik 1729710063"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27924" behindDoc="0" locked="0" layoutInCell="1" allowOverlap="1" wp14:anchorId="7D715A0C" wp14:editId="0EAD6B56">
            <wp:simplePos x="0" y="0"/>
            <wp:positionH relativeFrom="column">
              <wp:posOffset>2206625</wp:posOffset>
            </wp:positionH>
            <wp:positionV relativeFrom="paragraph">
              <wp:posOffset>161925</wp:posOffset>
            </wp:positionV>
            <wp:extent cx="1265555" cy="993775"/>
            <wp:effectExtent l="0" t="0" r="4445" b="0"/>
            <wp:wrapNone/>
            <wp:docPr id="1729710064" name="Grafik 1729710064"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28948" behindDoc="0" locked="0" layoutInCell="1" allowOverlap="1" wp14:anchorId="76E878B6" wp14:editId="2DFB7AF7">
            <wp:simplePos x="0" y="0"/>
            <wp:positionH relativeFrom="column">
              <wp:posOffset>861612</wp:posOffset>
            </wp:positionH>
            <wp:positionV relativeFrom="paragraph">
              <wp:posOffset>162450</wp:posOffset>
            </wp:positionV>
            <wp:extent cx="1265555" cy="993775"/>
            <wp:effectExtent l="0" t="0" r="4445" b="0"/>
            <wp:wrapNone/>
            <wp:docPr id="1729710065" name="Grafik 1729710065"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p>
    <w:p w14:paraId="6AE0BAFB" w14:textId="64BF013D" w:rsidR="005D5DE4" w:rsidRDefault="005D5DE4" w:rsidP="00993E3D">
      <w:pPr>
        <w:suppressAutoHyphens/>
        <w:spacing w:line="276" w:lineRule="auto"/>
      </w:pPr>
    </w:p>
    <w:p w14:paraId="18D5E332" w14:textId="44F3A37B" w:rsidR="005D5DE4" w:rsidRDefault="005D5DE4" w:rsidP="00993E3D">
      <w:pPr>
        <w:suppressAutoHyphens/>
        <w:spacing w:line="276" w:lineRule="auto"/>
      </w:pPr>
    </w:p>
    <w:p w14:paraId="3832F723" w14:textId="19408733" w:rsidR="005D5DE4" w:rsidRDefault="005D5DE4" w:rsidP="00993E3D">
      <w:pPr>
        <w:suppressAutoHyphens/>
        <w:spacing w:line="276" w:lineRule="auto"/>
      </w:pPr>
    </w:p>
    <w:p w14:paraId="5B8F6403" w14:textId="11731B8F" w:rsidR="005D5DE4" w:rsidRDefault="005D5DE4" w:rsidP="00993E3D">
      <w:pPr>
        <w:suppressAutoHyphens/>
        <w:spacing w:line="276" w:lineRule="auto"/>
      </w:pPr>
    </w:p>
    <w:p w14:paraId="07F4F839" w14:textId="5BE349D1" w:rsidR="005D5DE4" w:rsidRDefault="005D5DE4" w:rsidP="00993E3D">
      <w:pPr>
        <w:suppressAutoHyphens/>
        <w:spacing w:line="276" w:lineRule="auto"/>
      </w:pPr>
    </w:p>
    <w:p w14:paraId="3993D016" w14:textId="76A2AAD0" w:rsidR="005D5DE4" w:rsidRDefault="005D5DE4" w:rsidP="00993E3D">
      <w:pPr>
        <w:suppressAutoHyphens/>
        <w:spacing w:line="276" w:lineRule="auto"/>
      </w:pPr>
    </w:p>
    <w:p w14:paraId="597FF10F" w14:textId="027EB2DB" w:rsidR="005D5DE4" w:rsidRDefault="005D5DE4" w:rsidP="00993E3D">
      <w:pPr>
        <w:suppressAutoHyphens/>
        <w:spacing w:line="276" w:lineRule="auto"/>
      </w:pPr>
    </w:p>
    <w:p w14:paraId="3B2902D3" w14:textId="24FAB901" w:rsidR="005D5DE4" w:rsidRDefault="005D5DE4" w:rsidP="00993E3D">
      <w:pPr>
        <w:suppressAutoHyphens/>
        <w:spacing w:line="276" w:lineRule="auto"/>
      </w:pPr>
      <w:r w:rsidRPr="005D5DE4">
        <w:rPr>
          <w:noProof/>
        </w:rPr>
        <w:drawing>
          <wp:anchor distT="0" distB="0" distL="114300" distR="114300" simplePos="0" relativeHeight="252032020" behindDoc="0" locked="0" layoutInCell="1" allowOverlap="1" wp14:anchorId="15C10F93" wp14:editId="29B5C6B1">
            <wp:simplePos x="0" y="0"/>
            <wp:positionH relativeFrom="column">
              <wp:posOffset>4906010</wp:posOffset>
            </wp:positionH>
            <wp:positionV relativeFrom="paragraph">
              <wp:posOffset>136525</wp:posOffset>
            </wp:positionV>
            <wp:extent cx="1265555" cy="993775"/>
            <wp:effectExtent l="0" t="0" r="4445" b="0"/>
            <wp:wrapNone/>
            <wp:docPr id="1729710067" name="Grafik 1729710067"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35092" behindDoc="0" locked="0" layoutInCell="1" allowOverlap="1" wp14:anchorId="37231606" wp14:editId="20A15BCD">
            <wp:simplePos x="0" y="0"/>
            <wp:positionH relativeFrom="column">
              <wp:posOffset>842010</wp:posOffset>
            </wp:positionH>
            <wp:positionV relativeFrom="paragraph">
              <wp:posOffset>139065</wp:posOffset>
            </wp:positionV>
            <wp:extent cx="1265555" cy="993775"/>
            <wp:effectExtent l="0" t="0" r="4445" b="0"/>
            <wp:wrapNone/>
            <wp:docPr id="1729710070" name="Grafik 1729710070"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34068" behindDoc="0" locked="0" layoutInCell="1" allowOverlap="1" wp14:anchorId="034ED31E" wp14:editId="79F755BE">
            <wp:simplePos x="0" y="0"/>
            <wp:positionH relativeFrom="column">
              <wp:posOffset>2187575</wp:posOffset>
            </wp:positionH>
            <wp:positionV relativeFrom="paragraph">
              <wp:posOffset>139065</wp:posOffset>
            </wp:positionV>
            <wp:extent cx="1265555" cy="993775"/>
            <wp:effectExtent l="0" t="0" r="4445" b="0"/>
            <wp:wrapNone/>
            <wp:docPr id="1729710069" name="Grafik 1729710069"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30996" behindDoc="0" locked="0" layoutInCell="1" allowOverlap="1" wp14:anchorId="64597E53" wp14:editId="23A91C77">
            <wp:simplePos x="0" y="0"/>
            <wp:positionH relativeFrom="column">
              <wp:posOffset>-476885</wp:posOffset>
            </wp:positionH>
            <wp:positionV relativeFrom="paragraph">
              <wp:posOffset>137795</wp:posOffset>
            </wp:positionV>
            <wp:extent cx="1265555" cy="993775"/>
            <wp:effectExtent l="0" t="0" r="4445" b="0"/>
            <wp:wrapNone/>
            <wp:docPr id="1729710066" name="Grafik 1729710066"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33044" behindDoc="0" locked="0" layoutInCell="1" allowOverlap="1" wp14:anchorId="6BBC8629" wp14:editId="3D943663">
            <wp:simplePos x="0" y="0"/>
            <wp:positionH relativeFrom="column">
              <wp:posOffset>3559175</wp:posOffset>
            </wp:positionH>
            <wp:positionV relativeFrom="paragraph">
              <wp:posOffset>139038</wp:posOffset>
            </wp:positionV>
            <wp:extent cx="1265555" cy="993775"/>
            <wp:effectExtent l="0" t="0" r="4445" b="0"/>
            <wp:wrapNone/>
            <wp:docPr id="1729710068" name="Grafik 1729710068"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p>
    <w:p w14:paraId="4BE09C27" w14:textId="6AAD9EF9" w:rsidR="005D5DE4" w:rsidRDefault="005D5DE4" w:rsidP="00993E3D">
      <w:pPr>
        <w:suppressAutoHyphens/>
        <w:spacing w:line="276" w:lineRule="auto"/>
      </w:pPr>
    </w:p>
    <w:p w14:paraId="014BCA18" w14:textId="15972045" w:rsidR="005D5DE4" w:rsidRDefault="005D5DE4" w:rsidP="00993E3D">
      <w:pPr>
        <w:suppressAutoHyphens/>
        <w:spacing w:line="276" w:lineRule="auto"/>
      </w:pPr>
    </w:p>
    <w:p w14:paraId="0847EFB8" w14:textId="67CD0776" w:rsidR="005D5DE4" w:rsidRDefault="005D5DE4" w:rsidP="00993E3D">
      <w:pPr>
        <w:suppressAutoHyphens/>
        <w:spacing w:line="276" w:lineRule="auto"/>
      </w:pPr>
    </w:p>
    <w:p w14:paraId="5FB03499" w14:textId="05DEBBC2" w:rsidR="005D5DE4" w:rsidRDefault="005D5DE4" w:rsidP="00993E3D">
      <w:pPr>
        <w:suppressAutoHyphens/>
        <w:spacing w:line="276" w:lineRule="auto"/>
      </w:pPr>
    </w:p>
    <w:p w14:paraId="4CD5C3B6" w14:textId="3FC20CD6" w:rsidR="005D5DE4" w:rsidRDefault="005D5DE4" w:rsidP="00993E3D">
      <w:pPr>
        <w:suppressAutoHyphens/>
        <w:spacing w:line="276" w:lineRule="auto"/>
      </w:pPr>
    </w:p>
    <w:p w14:paraId="127340EA" w14:textId="6A8E1C4F" w:rsidR="005D5DE4" w:rsidRDefault="005D5DE4" w:rsidP="00993E3D">
      <w:pPr>
        <w:suppressAutoHyphens/>
        <w:spacing w:line="276" w:lineRule="auto"/>
      </w:pPr>
    </w:p>
    <w:p w14:paraId="68E0F197" w14:textId="45AA1897" w:rsidR="005D5DE4" w:rsidRDefault="005D5DE4" w:rsidP="00993E3D">
      <w:pPr>
        <w:suppressAutoHyphens/>
        <w:spacing w:line="276" w:lineRule="auto"/>
      </w:pPr>
    </w:p>
    <w:p w14:paraId="7973D280" w14:textId="13CC59EB" w:rsidR="005D5DE4" w:rsidRDefault="005D5DE4" w:rsidP="00993E3D">
      <w:pPr>
        <w:suppressAutoHyphens/>
        <w:spacing w:line="276" w:lineRule="auto"/>
      </w:pPr>
      <w:r w:rsidRPr="005D5DE4">
        <w:rPr>
          <w:noProof/>
        </w:rPr>
        <w:drawing>
          <wp:anchor distT="0" distB="0" distL="114300" distR="114300" simplePos="0" relativeHeight="252037140" behindDoc="0" locked="0" layoutInCell="1" allowOverlap="1" wp14:anchorId="6CC442F2" wp14:editId="694B9206">
            <wp:simplePos x="0" y="0"/>
            <wp:positionH relativeFrom="column">
              <wp:posOffset>-476790</wp:posOffset>
            </wp:positionH>
            <wp:positionV relativeFrom="paragraph">
              <wp:posOffset>205519</wp:posOffset>
            </wp:positionV>
            <wp:extent cx="1265636" cy="993913"/>
            <wp:effectExtent l="0" t="0" r="4445" b="0"/>
            <wp:wrapNone/>
            <wp:docPr id="1729710071" name="Grafik 1729710071"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636" cy="993913"/>
                    </a:xfrm>
                    <a:prstGeom prst="rect">
                      <a:avLst/>
                    </a:prstGeom>
                  </pic:spPr>
                </pic:pic>
              </a:graphicData>
            </a:graphic>
            <wp14:sizeRelH relativeFrom="margin">
              <wp14:pctWidth>0</wp14:pctWidth>
            </wp14:sizeRelH>
            <wp14:sizeRelV relativeFrom="margin">
              <wp14:pctHeight>0</wp14:pctHeight>
            </wp14:sizeRelV>
          </wp:anchor>
        </w:drawing>
      </w:r>
    </w:p>
    <w:p w14:paraId="45704820" w14:textId="21A25714" w:rsidR="005D5DE4" w:rsidRDefault="005D5DE4" w:rsidP="00993E3D">
      <w:pPr>
        <w:suppressAutoHyphens/>
        <w:spacing w:line="276" w:lineRule="auto"/>
      </w:pPr>
      <w:r w:rsidRPr="005D5DE4">
        <w:rPr>
          <w:noProof/>
        </w:rPr>
        <w:drawing>
          <wp:anchor distT="0" distB="0" distL="114300" distR="114300" simplePos="0" relativeHeight="252041236" behindDoc="0" locked="0" layoutInCell="1" allowOverlap="1" wp14:anchorId="463D44F5" wp14:editId="0ECE91BD">
            <wp:simplePos x="0" y="0"/>
            <wp:positionH relativeFrom="column">
              <wp:posOffset>842010</wp:posOffset>
            </wp:positionH>
            <wp:positionV relativeFrom="paragraph">
              <wp:posOffset>38100</wp:posOffset>
            </wp:positionV>
            <wp:extent cx="1265555" cy="993775"/>
            <wp:effectExtent l="0" t="0" r="4445" b="0"/>
            <wp:wrapNone/>
            <wp:docPr id="1729710075" name="Grafik 1729710075"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40212" behindDoc="0" locked="0" layoutInCell="1" allowOverlap="1" wp14:anchorId="4B36FBDF" wp14:editId="0ECDF8CD">
            <wp:simplePos x="0" y="0"/>
            <wp:positionH relativeFrom="column">
              <wp:posOffset>2187575</wp:posOffset>
            </wp:positionH>
            <wp:positionV relativeFrom="paragraph">
              <wp:posOffset>38100</wp:posOffset>
            </wp:positionV>
            <wp:extent cx="1265555" cy="993775"/>
            <wp:effectExtent l="0" t="0" r="4445" b="0"/>
            <wp:wrapNone/>
            <wp:docPr id="1729710074" name="Grafik 1729710074"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39188" behindDoc="0" locked="0" layoutInCell="1" allowOverlap="1" wp14:anchorId="738162FA" wp14:editId="62E1E2FD">
            <wp:simplePos x="0" y="0"/>
            <wp:positionH relativeFrom="column">
              <wp:posOffset>3559175</wp:posOffset>
            </wp:positionH>
            <wp:positionV relativeFrom="paragraph">
              <wp:posOffset>37465</wp:posOffset>
            </wp:positionV>
            <wp:extent cx="1265555" cy="993775"/>
            <wp:effectExtent l="0" t="0" r="4445" b="0"/>
            <wp:wrapNone/>
            <wp:docPr id="1729710073" name="Grafik 1729710073"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38164" behindDoc="0" locked="0" layoutInCell="1" allowOverlap="1" wp14:anchorId="54094045" wp14:editId="132DE61F">
            <wp:simplePos x="0" y="0"/>
            <wp:positionH relativeFrom="column">
              <wp:posOffset>4969605</wp:posOffset>
            </wp:positionH>
            <wp:positionV relativeFrom="paragraph">
              <wp:posOffset>35974</wp:posOffset>
            </wp:positionV>
            <wp:extent cx="1265555" cy="993775"/>
            <wp:effectExtent l="0" t="0" r="4445" b="0"/>
            <wp:wrapNone/>
            <wp:docPr id="1729710072" name="Grafik 1729710072"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p>
    <w:p w14:paraId="30BAE6E3" w14:textId="6D96C05A" w:rsidR="005D5DE4" w:rsidRDefault="005D5DE4" w:rsidP="00993E3D">
      <w:pPr>
        <w:suppressAutoHyphens/>
        <w:spacing w:line="276" w:lineRule="auto"/>
      </w:pPr>
    </w:p>
    <w:p w14:paraId="47694BFA" w14:textId="1F257A78" w:rsidR="005D5DE4" w:rsidRDefault="005D5DE4" w:rsidP="00993E3D">
      <w:pPr>
        <w:suppressAutoHyphens/>
        <w:spacing w:line="276" w:lineRule="auto"/>
      </w:pPr>
    </w:p>
    <w:p w14:paraId="34FC733A" w14:textId="453159BE" w:rsidR="005D5DE4" w:rsidRDefault="005D5DE4" w:rsidP="00993E3D">
      <w:pPr>
        <w:suppressAutoHyphens/>
        <w:spacing w:line="276" w:lineRule="auto"/>
      </w:pPr>
    </w:p>
    <w:p w14:paraId="6A014751" w14:textId="3A7FC8C1" w:rsidR="005D5DE4" w:rsidRDefault="005D5DE4" w:rsidP="00993E3D">
      <w:pPr>
        <w:suppressAutoHyphens/>
        <w:spacing w:line="276" w:lineRule="auto"/>
      </w:pPr>
    </w:p>
    <w:p w14:paraId="53602E1C" w14:textId="1885F08C" w:rsidR="005D5DE4" w:rsidRDefault="005D5DE4" w:rsidP="00993E3D">
      <w:pPr>
        <w:suppressAutoHyphens/>
        <w:spacing w:line="276" w:lineRule="auto"/>
      </w:pPr>
    </w:p>
    <w:p w14:paraId="4219436B" w14:textId="5E3C342A" w:rsidR="005D5DE4" w:rsidRDefault="005D5DE4" w:rsidP="00993E3D">
      <w:pPr>
        <w:suppressAutoHyphens/>
        <w:spacing w:line="276" w:lineRule="auto"/>
      </w:pPr>
    </w:p>
    <w:p w14:paraId="46AA165C" w14:textId="06289EDE" w:rsidR="005D5DE4" w:rsidRDefault="005D5DE4" w:rsidP="00993E3D">
      <w:pPr>
        <w:suppressAutoHyphens/>
        <w:spacing w:line="276" w:lineRule="auto"/>
      </w:pPr>
    </w:p>
    <w:p w14:paraId="5F635D26" w14:textId="1BA91EA9" w:rsidR="005D5DE4" w:rsidRDefault="005D5DE4" w:rsidP="00993E3D">
      <w:pPr>
        <w:suppressAutoHyphens/>
        <w:spacing w:line="276" w:lineRule="auto"/>
      </w:pPr>
      <w:r w:rsidRPr="005D5DE4">
        <w:rPr>
          <w:noProof/>
        </w:rPr>
        <w:drawing>
          <wp:anchor distT="0" distB="0" distL="114300" distR="114300" simplePos="0" relativeHeight="252043284" behindDoc="0" locked="0" layoutInCell="1" allowOverlap="1" wp14:anchorId="276DD1A4" wp14:editId="25B9BB28">
            <wp:simplePos x="0" y="0"/>
            <wp:positionH relativeFrom="column">
              <wp:posOffset>-476983</wp:posOffset>
            </wp:positionH>
            <wp:positionV relativeFrom="paragraph">
              <wp:posOffset>236441</wp:posOffset>
            </wp:positionV>
            <wp:extent cx="1265636" cy="993913"/>
            <wp:effectExtent l="0" t="0" r="4445" b="0"/>
            <wp:wrapNone/>
            <wp:docPr id="1729710076" name="Grafik 1729710076"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636" cy="993913"/>
                    </a:xfrm>
                    <a:prstGeom prst="rect">
                      <a:avLst/>
                    </a:prstGeom>
                  </pic:spPr>
                </pic:pic>
              </a:graphicData>
            </a:graphic>
            <wp14:sizeRelH relativeFrom="margin">
              <wp14:pctWidth>0</wp14:pctWidth>
            </wp14:sizeRelH>
            <wp14:sizeRelV relativeFrom="margin">
              <wp14:pctHeight>0</wp14:pctHeight>
            </wp14:sizeRelV>
          </wp:anchor>
        </w:drawing>
      </w:r>
    </w:p>
    <w:p w14:paraId="57A3B36B" w14:textId="2A391B92" w:rsidR="005D5DE4" w:rsidRDefault="005D5DE4" w:rsidP="00993E3D">
      <w:pPr>
        <w:suppressAutoHyphens/>
        <w:spacing w:line="276" w:lineRule="auto"/>
      </w:pPr>
      <w:r w:rsidRPr="005D5DE4">
        <w:rPr>
          <w:noProof/>
        </w:rPr>
        <w:drawing>
          <wp:anchor distT="0" distB="0" distL="114300" distR="114300" simplePos="0" relativeHeight="252047380" behindDoc="0" locked="0" layoutInCell="1" allowOverlap="1" wp14:anchorId="02889217" wp14:editId="271CA7D5">
            <wp:simplePos x="0" y="0"/>
            <wp:positionH relativeFrom="column">
              <wp:posOffset>842010</wp:posOffset>
            </wp:positionH>
            <wp:positionV relativeFrom="paragraph">
              <wp:posOffset>69850</wp:posOffset>
            </wp:positionV>
            <wp:extent cx="1265555" cy="993775"/>
            <wp:effectExtent l="0" t="0" r="4445" b="0"/>
            <wp:wrapNone/>
            <wp:docPr id="129" name="Grafik 129"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46356" behindDoc="0" locked="0" layoutInCell="1" allowOverlap="1" wp14:anchorId="5598A86B" wp14:editId="517F98FB">
            <wp:simplePos x="0" y="0"/>
            <wp:positionH relativeFrom="column">
              <wp:posOffset>2187575</wp:posOffset>
            </wp:positionH>
            <wp:positionV relativeFrom="paragraph">
              <wp:posOffset>69850</wp:posOffset>
            </wp:positionV>
            <wp:extent cx="1265555" cy="993775"/>
            <wp:effectExtent l="0" t="0" r="4445" b="0"/>
            <wp:wrapNone/>
            <wp:docPr id="128" name="Grafik 128"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45332" behindDoc="0" locked="0" layoutInCell="1" allowOverlap="1" wp14:anchorId="09DC7415" wp14:editId="7B6E4CA7">
            <wp:simplePos x="0" y="0"/>
            <wp:positionH relativeFrom="column">
              <wp:posOffset>3559175</wp:posOffset>
            </wp:positionH>
            <wp:positionV relativeFrom="paragraph">
              <wp:posOffset>69215</wp:posOffset>
            </wp:positionV>
            <wp:extent cx="1265555" cy="993775"/>
            <wp:effectExtent l="0" t="0" r="4445" b="0"/>
            <wp:wrapNone/>
            <wp:docPr id="1729710079" name="Grafik 1729710079"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r w:rsidRPr="005D5DE4">
        <w:rPr>
          <w:noProof/>
        </w:rPr>
        <w:drawing>
          <wp:anchor distT="0" distB="0" distL="114300" distR="114300" simplePos="0" relativeHeight="252044308" behindDoc="0" locked="0" layoutInCell="1" allowOverlap="1" wp14:anchorId="7B6FA34D" wp14:editId="614DA98C">
            <wp:simplePos x="0" y="0"/>
            <wp:positionH relativeFrom="column">
              <wp:posOffset>4970047</wp:posOffset>
            </wp:positionH>
            <wp:positionV relativeFrom="paragraph">
              <wp:posOffset>67531</wp:posOffset>
            </wp:positionV>
            <wp:extent cx="1265555" cy="993775"/>
            <wp:effectExtent l="0" t="0" r="4445" b="0"/>
            <wp:wrapNone/>
            <wp:docPr id="1729710077" name="Grafik 1729710077" descr="Ein Bild, das Clipart,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Clipart, Cartoon, Darstellung enthält.&#10;&#10;Automatisch generierte Beschreibung"/>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265555" cy="993775"/>
                    </a:xfrm>
                    <a:prstGeom prst="rect">
                      <a:avLst/>
                    </a:prstGeom>
                  </pic:spPr>
                </pic:pic>
              </a:graphicData>
            </a:graphic>
            <wp14:sizeRelH relativeFrom="margin">
              <wp14:pctWidth>0</wp14:pctWidth>
            </wp14:sizeRelH>
            <wp14:sizeRelV relativeFrom="margin">
              <wp14:pctHeight>0</wp14:pctHeight>
            </wp14:sizeRelV>
          </wp:anchor>
        </w:drawing>
      </w:r>
    </w:p>
    <w:p w14:paraId="79282E07" w14:textId="157AAB25" w:rsidR="005D5DE4" w:rsidRDefault="005D5DE4" w:rsidP="00993E3D">
      <w:pPr>
        <w:suppressAutoHyphens/>
        <w:spacing w:line="276" w:lineRule="auto"/>
      </w:pPr>
    </w:p>
    <w:p w14:paraId="1E0473CC" w14:textId="3C93DC43" w:rsidR="005D5DE4" w:rsidRDefault="005D5DE4" w:rsidP="00993E3D">
      <w:pPr>
        <w:suppressAutoHyphens/>
        <w:spacing w:line="276" w:lineRule="auto"/>
      </w:pPr>
    </w:p>
    <w:p w14:paraId="123E9176" w14:textId="2BC684A5" w:rsidR="005D5DE4" w:rsidRDefault="005D5DE4" w:rsidP="00993E3D">
      <w:pPr>
        <w:suppressAutoHyphens/>
        <w:spacing w:line="276" w:lineRule="auto"/>
      </w:pPr>
    </w:p>
    <w:p w14:paraId="2E04304D" w14:textId="3A3F87D7" w:rsidR="005D5DE4" w:rsidRDefault="005D5DE4" w:rsidP="00993E3D">
      <w:pPr>
        <w:suppressAutoHyphens/>
        <w:spacing w:line="276" w:lineRule="auto"/>
      </w:pPr>
    </w:p>
    <w:p w14:paraId="1951514D" w14:textId="5FA8A44D" w:rsidR="005D5DE4" w:rsidRDefault="005D5DE4" w:rsidP="00993E3D">
      <w:pPr>
        <w:suppressAutoHyphens/>
        <w:spacing w:line="276" w:lineRule="auto"/>
      </w:pPr>
    </w:p>
    <w:p w14:paraId="63B41A0D" w14:textId="0F585D23" w:rsidR="005D5DE4" w:rsidRDefault="005D5DE4" w:rsidP="00993E3D">
      <w:pPr>
        <w:suppressAutoHyphens/>
        <w:spacing w:line="276" w:lineRule="auto"/>
      </w:pPr>
    </w:p>
    <w:p w14:paraId="4BF9B738" w14:textId="45F6BF54" w:rsidR="005D5DE4" w:rsidRDefault="005D5DE4" w:rsidP="00993E3D">
      <w:pPr>
        <w:suppressAutoHyphens/>
        <w:spacing w:line="276" w:lineRule="auto"/>
      </w:pPr>
    </w:p>
    <w:p w14:paraId="2616C725" w14:textId="52E290CF" w:rsidR="005D5DE4" w:rsidRDefault="005D5DE4" w:rsidP="00993E3D">
      <w:pPr>
        <w:suppressAutoHyphens/>
        <w:spacing w:line="276" w:lineRule="auto"/>
      </w:pPr>
    </w:p>
    <w:p w14:paraId="58DA4225" w14:textId="48286354" w:rsidR="005D5DE4" w:rsidRDefault="005D5DE4" w:rsidP="00993E3D">
      <w:pPr>
        <w:suppressAutoHyphens/>
        <w:spacing w:line="276" w:lineRule="auto"/>
      </w:pPr>
    </w:p>
    <w:p w14:paraId="44258C31" w14:textId="77777777" w:rsidR="005D5DE4" w:rsidRDefault="005D5DE4" w:rsidP="00993E3D">
      <w:pPr>
        <w:suppressAutoHyphens/>
        <w:spacing w:line="276" w:lineRule="auto"/>
        <w:sectPr w:rsidR="005D5DE4" w:rsidSect="00D72CEE">
          <w:pgSz w:w="11900" w:h="16840"/>
          <w:pgMar w:top="1803" w:right="1418" w:bottom="1134" w:left="1418" w:header="851" w:footer="680" w:gutter="0"/>
          <w:cols w:space="708"/>
          <w:titlePg/>
          <w:docGrid w:linePitch="360"/>
        </w:sectPr>
      </w:pPr>
    </w:p>
    <w:p w14:paraId="507757D8" w14:textId="73519F01" w:rsidR="005D5DE4" w:rsidRDefault="00C23B78" w:rsidP="00993E3D">
      <w:pPr>
        <w:suppressAutoHyphens/>
        <w:spacing w:line="276" w:lineRule="auto"/>
      </w:pPr>
      <w:r>
        <w:rPr>
          <w:noProof/>
        </w:rPr>
        <w:lastRenderedPageBreak/>
        <w:drawing>
          <wp:anchor distT="0" distB="0" distL="114300" distR="114300" simplePos="0" relativeHeight="252059668" behindDoc="0" locked="0" layoutInCell="1" allowOverlap="1" wp14:anchorId="30FA362B" wp14:editId="3C6C8A5B">
            <wp:simplePos x="0" y="0"/>
            <wp:positionH relativeFrom="column">
              <wp:posOffset>5375081</wp:posOffset>
            </wp:positionH>
            <wp:positionV relativeFrom="paragraph">
              <wp:posOffset>-3368</wp:posOffset>
            </wp:positionV>
            <wp:extent cx="847228" cy="1863253"/>
            <wp:effectExtent l="0" t="0" r="3810" b="3810"/>
            <wp:wrapNone/>
            <wp:docPr id="140" name="Grafik 140"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228" cy="1863253"/>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57620" behindDoc="0" locked="0" layoutInCell="1" allowOverlap="1" wp14:anchorId="75B0B31B" wp14:editId="5A2AF101">
            <wp:simplePos x="0" y="0"/>
            <wp:positionH relativeFrom="column">
              <wp:posOffset>4402455</wp:posOffset>
            </wp:positionH>
            <wp:positionV relativeFrom="paragraph">
              <wp:posOffset>-2540</wp:posOffset>
            </wp:positionV>
            <wp:extent cx="847090" cy="1863090"/>
            <wp:effectExtent l="0" t="0" r="3810" b="3810"/>
            <wp:wrapNone/>
            <wp:docPr id="136" name="Grafik 136"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56596" behindDoc="0" locked="0" layoutInCell="1" allowOverlap="1" wp14:anchorId="2701C736" wp14:editId="792D4E8A">
            <wp:simplePos x="0" y="0"/>
            <wp:positionH relativeFrom="column">
              <wp:posOffset>3411109</wp:posOffset>
            </wp:positionH>
            <wp:positionV relativeFrom="paragraph">
              <wp:posOffset>-3339</wp:posOffset>
            </wp:positionV>
            <wp:extent cx="847228" cy="1863253"/>
            <wp:effectExtent l="0" t="0" r="3810" b="3810"/>
            <wp:wrapNone/>
            <wp:docPr id="135" name="Grafik 135"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228" cy="1863253"/>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53524" behindDoc="0" locked="0" layoutInCell="1" allowOverlap="1" wp14:anchorId="6560C276" wp14:editId="4FCD4340">
            <wp:simplePos x="0" y="0"/>
            <wp:positionH relativeFrom="column">
              <wp:posOffset>1526540</wp:posOffset>
            </wp:positionH>
            <wp:positionV relativeFrom="paragraph">
              <wp:posOffset>-3810</wp:posOffset>
            </wp:positionV>
            <wp:extent cx="847090" cy="1863090"/>
            <wp:effectExtent l="0" t="0" r="3810" b="3810"/>
            <wp:wrapNone/>
            <wp:docPr id="132" name="Grafik 132"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54548" behindDoc="0" locked="0" layoutInCell="1" allowOverlap="1" wp14:anchorId="460E8F7E" wp14:editId="1099D92D">
            <wp:simplePos x="0" y="0"/>
            <wp:positionH relativeFrom="column">
              <wp:posOffset>2518520</wp:posOffset>
            </wp:positionH>
            <wp:positionV relativeFrom="paragraph">
              <wp:posOffset>-1958</wp:posOffset>
            </wp:positionV>
            <wp:extent cx="847228" cy="1863253"/>
            <wp:effectExtent l="0" t="0" r="3810" b="3810"/>
            <wp:wrapNone/>
            <wp:docPr id="134" name="Grafik 134"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228" cy="1863253"/>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51476" behindDoc="0" locked="0" layoutInCell="1" allowOverlap="1" wp14:anchorId="78BB77D5" wp14:editId="11A3B116">
            <wp:simplePos x="0" y="0"/>
            <wp:positionH relativeFrom="column">
              <wp:posOffset>634530</wp:posOffset>
            </wp:positionH>
            <wp:positionV relativeFrom="paragraph">
              <wp:posOffset>775</wp:posOffset>
            </wp:positionV>
            <wp:extent cx="847228" cy="1863253"/>
            <wp:effectExtent l="0" t="0" r="3810" b="3810"/>
            <wp:wrapNone/>
            <wp:docPr id="131" name="Grafik 131"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228" cy="1863253"/>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49428" behindDoc="0" locked="0" layoutInCell="1" allowOverlap="1" wp14:anchorId="0EB33912" wp14:editId="115F5745">
            <wp:simplePos x="0" y="0"/>
            <wp:positionH relativeFrom="column">
              <wp:posOffset>-357809</wp:posOffset>
            </wp:positionH>
            <wp:positionV relativeFrom="paragraph">
              <wp:posOffset>-635</wp:posOffset>
            </wp:positionV>
            <wp:extent cx="847228" cy="1863253"/>
            <wp:effectExtent l="0" t="0" r="3810" b="3810"/>
            <wp:wrapNone/>
            <wp:docPr id="130" name="Grafik 130"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228" cy="1863253"/>
                    </a:xfrm>
                    <a:prstGeom prst="rect">
                      <a:avLst/>
                    </a:prstGeom>
                  </pic:spPr>
                </pic:pic>
              </a:graphicData>
            </a:graphic>
            <wp14:sizeRelH relativeFrom="margin">
              <wp14:pctWidth>0</wp14:pctWidth>
            </wp14:sizeRelH>
            <wp14:sizeRelV relativeFrom="margin">
              <wp14:pctHeight>0</wp14:pctHeight>
            </wp14:sizeRelV>
          </wp:anchor>
        </w:drawing>
      </w:r>
    </w:p>
    <w:p w14:paraId="63D842F4" w14:textId="49F69786" w:rsidR="005D5DE4" w:rsidRDefault="005D5DE4" w:rsidP="00993E3D">
      <w:pPr>
        <w:suppressAutoHyphens/>
        <w:spacing w:line="276" w:lineRule="auto"/>
      </w:pPr>
    </w:p>
    <w:p w14:paraId="2137279C" w14:textId="4E580D7C" w:rsidR="005D5DE4" w:rsidRDefault="005D5DE4" w:rsidP="00993E3D">
      <w:pPr>
        <w:suppressAutoHyphens/>
        <w:spacing w:line="276" w:lineRule="auto"/>
      </w:pPr>
    </w:p>
    <w:p w14:paraId="3BF5B029" w14:textId="1965DCA2" w:rsidR="005D5DE4" w:rsidRDefault="005D5DE4" w:rsidP="00993E3D">
      <w:pPr>
        <w:suppressAutoHyphens/>
        <w:spacing w:line="276" w:lineRule="auto"/>
      </w:pPr>
    </w:p>
    <w:p w14:paraId="08DCBC82" w14:textId="1DC2D77C" w:rsidR="005D5DE4" w:rsidRDefault="005D5DE4" w:rsidP="00993E3D">
      <w:pPr>
        <w:suppressAutoHyphens/>
        <w:spacing w:line="276" w:lineRule="auto"/>
      </w:pPr>
    </w:p>
    <w:p w14:paraId="6D3B17E3" w14:textId="46B6F13E" w:rsidR="005D5DE4" w:rsidRDefault="005D5DE4" w:rsidP="00993E3D">
      <w:pPr>
        <w:suppressAutoHyphens/>
        <w:spacing w:line="276" w:lineRule="auto"/>
      </w:pPr>
    </w:p>
    <w:p w14:paraId="006CC94E" w14:textId="63979214" w:rsidR="005D5DE4" w:rsidRDefault="005D5DE4" w:rsidP="00993E3D">
      <w:pPr>
        <w:suppressAutoHyphens/>
        <w:spacing w:line="276" w:lineRule="auto"/>
      </w:pPr>
    </w:p>
    <w:p w14:paraId="2F5A9BCC" w14:textId="4217A5AB" w:rsidR="005D5DE4" w:rsidRDefault="005D5DE4" w:rsidP="00993E3D">
      <w:pPr>
        <w:suppressAutoHyphens/>
        <w:spacing w:line="276" w:lineRule="auto"/>
      </w:pPr>
    </w:p>
    <w:p w14:paraId="203B72AE" w14:textId="04E1246B" w:rsidR="005D5DE4" w:rsidRDefault="005D5DE4" w:rsidP="00993E3D">
      <w:pPr>
        <w:suppressAutoHyphens/>
        <w:spacing w:line="276" w:lineRule="auto"/>
      </w:pPr>
    </w:p>
    <w:p w14:paraId="7C51C0C2" w14:textId="64FF0627" w:rsidR="005D5DE4" w:rsidRDefault="005D5DE4" w:rsidP="00993E3D">
      <w:pPr>
        <w:suppressAutoHyphens/>
        <w:spacing w:line="276" w:lineRule="auto"/>
      </w:pPr>
    </w:p>
    <w:p w14:paraId="6D56429D" w14:textId="21466DFC" w:rsidR="005D5DE4" w:rsidRDefault="005D5DE4" w:rsidP="00993E3D">
      <w:pPr>
        <w:suppressAutoHyphens/>
        <w:spacing w:line="276" w:lineRule="auto"/>
      </w:pPr>
    </w:p>
    <w:p w14:paraId="25F61438" w14:textId="3B21B85D" w:rsidR="005D5DE4" w:rsidRDefault="005D5DE4" w:rsidP="00993E3D">
      <w:pPr>
        <w:suppressAutoHyphens/>
        <w:spacing w:line="276" w:lineRule="auto"/>
      </w:pPr>
    </w:p>
    <w:p w14:paraId="7FBCB975" w14:textId="72C6E7D9" w:rsidR="005D5DE4" w:rsidRDefault="00C23B78" w:rsidP="00993E3D">
      <w:pPr>
        <w:suppressAutoHyphens/>
        <w:spacing w:line="276" w:lineRule="auto"/>
      </w:pPr>
      <w:r w:rsidRPr="00C23B78">
        <w:rPr>
          <w:noProof/>
        </w:rPr>
        <w:drawing>
          <wp:anchor distT="0" distB="0" distL="114300" distR="114300" simplePos="0" relativeHeight="252067860" behindDoc="0" locked="0" layoutInCell="1" allowOverlap="1" wp14:anchorId="2AD96E0E" wp14:editId="181723AC">
            <wp:simplePos x="0" y="0"/>
            <wp:positionH relativeFrom="column">
              <wp:posOffset>5286375</wp:posOffset>
            </wp:positionH>
            <wp:positionV relativeFrom="paragraph">
              <wp:posOffset>96520</wp:posOffset>
            </wp:positionV>
            <wp:extent cx="847090" cy="1863090"/>
            <wp:effectExtent l="0" t="0" r="3810" b="3810"/>
            <wp:wrapNone/>
            <wp:docPr id="148" name="Grafik 148"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66836" behindDoc="0" locked="0" layoutInCell="1" allowOverlap="1" wp14:anchorId="29118F83" wp14:editId="4C168C74">
            <wp:simplePos x="0" y="0"/>
            <wp:positionH relativeFrom="column">
              <wp:posOffset>4314190</wp:posOffset>
            </wp:positionH>
            <wp:positionV relativeFrom="paragraph">
              <wp:posOffset>97155</wp:posOffset>
            </wp:positionV>
            <wp:extent cx="847090" cy="1863090"/>
            <wp:effectExtent l="0" t="0" r="3810" b="3810"/>
            <wp:wrapNone/>
            <wp:docPr id="147" name="Grafik 147"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65812" behindDoc="0" locked="0" layoutInCell="1" allowOverlap="1" wp14:anchorId="010C5E7B" wp14:editId="73B6EFB3">
            <wp:simplePos x="0" y="0"/>
            <wp:positionH relativeFrom="column">
              <wp:posOffset>3322320</wp:posOffset>
            </wp:positionH>
            <wp:positionV relativeFrom="paragraph">
              <wp:posOffset>96520</wp:posOffset>
            </wp:positionV>
            <wp:extent cx="847090" cy="1863090"/>
            <wp:effectExtent l="0" t="0" r="3810" b="3810"/>
            <wp:wrapNone/>
            <wp:docPr id="146" name="Grafik 146"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64788" behindDoc="0" locked="0" layoutInCell="1" allowOverlap="1" wp14:anchorId="2B954CE0" wp14:editId="46638A21">
            <wp:simplePos x="0" y="0"/>
            <wp:positionH relativeFrom="column">
              <wp:posOffset>2430145</wp:posOffset>
            </wp:positionH>
            <wp:positionV relativeFrom="paragraph">
              <wp:posOffset>97790</wp:posOffset>
            </wp:positionV>
            <wp:extent cx="847090" cy="1863090"/>
            <wp:effectExtent l="0" t="0" r="3810" b="3810"/>
            <wp:wrapNone/>
            <wp:docPr id="145" name="Grafik 145"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63764" behindDoc="0" locked="0" layoutInCell="1" allowOverlap="1" wp14:anchorId="767F64B7" wp14:editId="2724B5EA">
            <wp:simplePos x="0" y="0"/>
            <wp:positionH relativeFrom="column">
              <wp:posOffset>1438275</wp:posOffset>
            </wp:positionH>
            <wp:positionV relativeFrom="paragraph">
              <wp:posOffset>95885</wp:posOffset>
            </wp:positionV>
            <wp:extent cx="847090" cy="1863090"/>
            <wp:effectExtent l="0" t="0" r="3810" b="3810"/>
            <wp:wrapNone/>
            <wp:docPr id="144" name="Grafik 144"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62740" behindDoc="0" locked="0" layoutInCell="1" allowOverlap="1" wp14:anchorId="32800F37" wp14:editId="6AA716DB">
            <wp:simplePos x="0" y="0"/>
            <wp:positionH relativeFrom="column">
              <wp:posOffset>546100</wp:posOffset>
            </wp:positionH>
            <wp:positionV relativeFrom="paragraph">
              <wp:posOffset>100330</wp:posOffset>
            </wp:positionV>
            <wp:extent cx="847090" cy="1863090"/>
            <wp:effectExtent l="0" t="0" r="3810" b="3810"/>
            <wp:wrapNone/>
            <wp:docPr id="142" name="Grafik 142"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61716" behindDoc="0" locked="0" layoutInCell="1" allowOverlap="1" wp14:anchorId="611C6792" wp14:editId="2B049A7A">
            <wp:simplePos x="0" y="0"/>
            <wp:positionH relativeFrom="column">
              <wp:posOffset>-445273</wp:posOffset>
            </wp:positionH>
            <wp:positionV relativeFrom="paragraph">
              <wp:posOffset>99254</wp:posOffset>
            </wp:positionV>
            <wp:extent cx="847228" cy="1863253"/>
            <wp:effectExtent l="0" t="0" r="3810" b="3810"/>
            <wp:wrapNone/>
            <wp:docPr id="141" name="Grafik 141"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228" cy="1863253"/>
                    </a:xfrm>
                    <a:prstGeom prst="rect">
                      <a:avLst/>
                    </a:prstGeom>
                  </pic:spPr>
                </pic:pic>
              </a:graphicData>
            </a:graphic>
            <wp14:sizeRelH relativeFrom="margin">
              <wp14:pctWidth>0</wp14:pctWidth>
            </wp14:sizeRelH>
            <wp14:sizeRelV relativeFrom="margin">
              <wp14:pctHeight>0</wp14:pctHeight>
            </wp14:sizeRelV>
          </wp:anchor>
        </w:drawing>
      </w:r>
    </w:p>
    <w:p w14:paraId="259BCA35" w14:textId="1EDF2845" w:rsidR="005D5DE4" w:rsidRDefault="005D5DE4" w:rsidP="00993E3D">
      <w:pPr>
        <w:suppressAutoHyphens/>
        <w:spacing w:line="276" w:lineRule="auto"/>
      </w:pPr>
    </w:p>
    <w:p w14:paraId="471A3B93" w14:textId="546C532A" w:rsidR="005D5DE4" w:rsidRDefault="005D5DE4" w:rsidP="00993E3D">
      <w:pPr>
        <w:suppressAutoHyphens/>
        <w:spacing w:line="276" w:lineRule="auto"/>
      </w:pPr>
    </w:p>
    <w:p w14:paraId="5ABF4726" w14:textId="77197549" w:rsidR="005D5DE4" w:rsidRDefault="005D5DE4" w:rsidP="00993E3D">
      <w:pPr>
        <w:suppressAutoHyphens/>
        <w:spacing w:line="276" w:lineRule="auto"/>
      </w:pPr>
    </w:p>
    <w:p w14:paraId="26B574B9" w14:textId="1A4B92C9" w:rsidR="005D5DE4" w:rsidRDefault="005D5DE4" w:rsidP="00993E3D">
      <w:pPr>
        <w:suppressAutoHyphens/>
        <w:spacing w:line="276" w:lineRule="auto"/>
      </w:pPr>
    </w:p>
    <w:p w14:paraId="604AD7A0" w14:textId="323EEE37" w:rsidR="005D5DE4" w:rsidRDefault="005D5DE4" w:rsidP="00993E3D">
      <w:pPr>
        <w:suppressAutoHyphens/>
        <w:spacing w:line="276" w:lineRule="auto"/>
      </w:pPr>
    </w:p>
    <w:p w14:paraId="33458CB2" w14:textId="0E3364E7" w:rsidR="005D5DE4" w:rsidRDefault="005D5DE4" w:rsidP="00993E3D">
      <w:pPr>
        <w:suppressAutoHyphens/>
        <w:spacing w:line="276" w:lineRule="auto"/>
      </w:pPr>
    </w:p>
    <w:p w14:paraId="64B2BC65" w14:textId="37F25DA9" w:rsidR="005D5DE4" w:rsidRDefault="005D5DE4" w:rsidP="00993E3D">
      <w:pPr>
        <w:suppressAutoHyphens/>
        <w:spacing w:line="276" w:lineRule="auto"/>
      </w:pPr>
    </w:p>
    <w:p w14:paraId="67FFF69B" w14:textId="61A48CD2" w:rsidR="005D5DE4" w:rsidRDefault="005D5DE4" w:rsidP="00993E3D">
      <w:pPr>
        <w:suppressAutoHyphens/>
        <w:spacing w:line="276" w:lineRule="auto"/>
      </w:pPr>
    </w:p>
    <w:p w14:paraId="00BB3F71" w14:textId="2A7D7BCA" w:rsidR="005D5DE4" w:rsidRDefault="005D5DE4" w:rsidP="00993E3D">
      <w:pPr>
        <w:suppressAutoHyphens/>
        <w:spacing w:line="276" w:lineRule="auto"/>
      </w:pPr>
    </w:p>
    <w:p w14:paraId="2B02AE88" w14:textId="27250021" w:rsidR="005D5DE4" w:rsidRDefault="005D5DE4" w:rsidP="00993E3D">
      <w:pPr>
        <w:suppressAutoHyphens/>
        <w:spacing w:line="276" w:lineRule="auto"/>
      </w:pPr>
    </w:p>
    <w:p w14:paraId="722FD106" w14:textId="2F72C329" w:rsidR="005D5DE4" w:rsidRDefault="005D5DE4" w:rsidP="00993E3D">
      <w:pPr>
        <w:suppressAutoHyphens/>
        <w:spacing w:line="276" w:lineRule="auto"/>
      </w:pPr>
    </w:p>
    <w:p w14:paraId="60B5D462" w14:textId="52D67B1B" w:rsidR="005D5DE4" w:rsidRDefault="005D5DE4" w:rsidP="00993E3D">
      <w:pPr>
        <w:suppressAutoHyphens/>
        <w:spacing w:line="276" w:lineRule="auto"/>
      </w:pPr>
    </w:p>
    <w:p w14:paraId="65B5B773" w14:textId="438EE671" w:rsidR="005D5DE4" w:rsidRDefault="00C23B78" w:rsidP="00993E3D">
      <w:pPr>
        <w:suppressAutoHyphens/>
        <w:spacing w:line="276" w:lineRule="auto"/>
      </w:pPr>
      <w:r w:rsidRPr="00C23B78">
        <w:rPr>
          <w:noProof/>
        </w:rPr>
        <w:drawing>
          <wp:anchor distT="0" distB="0" distL="114300" distR="114300" simplePos="0" relativeHeight="252076052" behindDoc="0" locked="0" layoutInCell="1" allowOverlap="1" wp14:anchorId="0C9858DF" wp14:editId="6248F9FF">
            <wp:simplePos x="0" y="0"/>
            <wp:positionH relativeFrom="column">
              <wp:posOffset>5374005</wp:posOffset>
            </wp:positionH>
            <wp:positionV relativeFrom="paragraph">
              <wp:posOffset>98425</wp:posOffset>
            </wp:positionV>
            <wp:extent cx="847090" cy="1863090"/>
            <wp:effectExtent l="0" t="0" r="3810" b="3810"/>
            <wp:wrapNone/>
            <wp:docPr id="155" name="Grafik 155"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75028" behindDoc="0" locked="0" layoutInCell="1" allowOverlap="1" wp14:anchorId="27C8011A" wp14:editId="439C67DA">
            <wp:simplePos x="0" y="0"/>
            <wp:positionH relativeFrom="column">
              <wp:posOffset>4401820</wp:posOffset>
            </wp:positionH>
            <wp:positionV relativeFrom="paragraph">
              <wp:posOffset>99060</wp:posOffset>
            </wp:positionV>
            <wp:extent cx="847090" cy="1863090"/>
            <wp:effectExtent l="0" t="0" r="3810" b="3810"/>
            <wp:wrapNone/>
            <wp:docPr id="154" name="Grafik 154"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74004" behindDoc="0" locked="0" layoutInCell="1" allowOverlap="1" wp14:anchorId="4AAA2620" wp14:editId="464441C8">
            <wp:simplePos x="0" y="0"/>
            <wp:positionH relativeFrom="column">
              <wp:posOffset>3409950</wp:posOffset>
            </wp:positionH>
            <wp:positionV relativeFrom="paragraph">
              <wp:posOffset>98425</wp:posOffset>
            </wp:positionV>
            <wp:extent cx="847090" cy="1863090"/>
            <wp:effectExtent l="0" t="0" r="3810" b="3810"/>
            <wp:wrapNone/>
            <wp:docPr id="153" name="Grafik 153"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72980" behindDoc="0" locked="0" layoutInCell="1" allowOverlap="1" wp14:anchorId="2582CA90" wp14:editId="24B81D2E">
            <wp:simplePos x="0" y="0"/>
            <wp:positionH relativeFrom="column">
              <wp:posOffset>2517775</wp:posOffset>
            </wp:positionH>
            <wp:positionV relativeFrom="paragraph">
              <wp:posOffset>99695</wp:posOffset>
            </wp:positionV>
            <wp:extent cx="847090" cy="1863090"/>
            <wp:effectExtent l="0" t="0" r="3810" b="3810"/>
            <wp:wrapNone/>
            <wp:docPr id="152" name="Grafik 152"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71956" behindDoc="0" locked="0" layoutInCell="1" allowOverlap="1" wp14:anchorId="72449EF6" wp14:editId="63BEAB22">
            <wp:simplePos x="0" y="0"/>
            <wp:positionH relativeFrom="column">
              <wp:posOffset>1525905</wp:posOffset>
            </wp:positionH>
            <wp:positionV relativeFrom="paragraph">
              <wp:posOffset>97790</wp:posOffset>
            </wp:positionV>
            <wp:extent cx="847090" cy="1863090"/>
            <wp:effectExtent l="0" t="0" r="3810" b="3810"/>
            <wp:wrapNone/>
            <wp:docPr id="151" name="Grafik 151"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70932" behindDoc="0" locked="0" layoutInCell="1" allowOverlap="1" wp14:anchorId="2AED16B0" wp14:editId="4AD836E4">
            <wp:simplePos x="0" y="0"/>
            <wp:positionH relativeFrom="column">
              <wp:posOffset>633730</wp:posOffset>
            </wp:positionH>
            <wp:positionV relativeFrom="paragraph">
              <wp:posOffset>102235</wp:posOffset>
            </wp:positionV>
            <wp:extent cx="847090" cy="1863090"/>
            <wp:effectExtent l="0" t="0" r="3810" b="3810"/>
            <wp:wrapNone/>
            <wp:docPr id="150" name="Grafik 150"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69908" behindDoc="0" locked="0" layoutInCell="1" allowOverlap="1" wp14:anchorId="32A7FC70" wp14:editId="4AC035AE">
            <wp:simplePos x="0" y="0"/>
            <wp:positionH relativeFrom="column">
              <wp:posOffset>-357808</wp:posOffset>
            </wp:positionH>
            <wp:positionV relativeFrom="paragraph">
              <wp:posOffset>101213</wp:posOffset>
            </wp:positionV>
            <wp:extent cx="847228" cy="1863253"/>
            <wp:effectExtent l="0" t="0" r="3810" b="3810"/>
            <wp:wrapNone/>
            <wp:docPr id="149" name="Grafik 149"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228" cy="1863253"/>
                    </a:xfrm>
                    <a:prstGeom prst="rect">
                      <a:avLst/>
                    </a:prstGeom>
                  </pic:spPr>
                </pic:pic>
              </a:graphicData>
            </a:graphic>
            <wp14:sizeRelH relativeFrom="margin">
              <wp14:pctWidth>0</wp14:pctWidth>
            </wp14:sizeRelH>
            <wp14:sizeRelV relativeFrom="margin">
              <wp14:pctHeight>0</wp14:pctHeight>
            </wp14:sizeRelV>
          </wp:anchor>
        </w:drawing>
      </w:r>
    </w:p>
    <w:p w14:paraId="7BF74C89" w14:textId="3E8094AB" w:rsidR="005D5DE4" w:rsidRDefault="005D5DE4" w:rsidP="00993E3D">
      <w:pPr>
        <w:suppressAutoHyphens/>
        <w:spacing w:line="276" w:lineRule="auto"/>
      </w:pPr>
    </w:p>
    <w:p w14:paraId="0E7424D4" w14:textId="737312D7" w:rsidR="005D5DE4" w:rsidRDefault="005D5DE4" w:rsidP="00993E3D">
      <w:pPr>
        <w:suppressAutoHyphens/>
        <w:spacing w:line="276" w:lineRule="auto"/>
      </w:pPr>
    </w:p>
    <w:p w14:paraId="0890A74D" w14:textId="6E0B2A94" w:rsidR="005D5DE4" w:rsidRDefault="005D5DE4" w:rsidP="00993E3D">
      <w:pPr>
        <w:suppressAutoHyphens/>
        <w:spacing w:line="276" w:lineRule="auto"/>
      </w:pPr>
    </w:p>
    <w:p w14:paraId="2B1D26D6" w14:textId="1867B3D1" w:rsidR="005D5DE4" w:rsidRDefault="005D5DE4" w:rsidP="00993E3D">
      <w:pPr>
        <w:suppressAutoHyphens/>
        <w:spacing w:line="276" w:lineRule="auto"/>
      </w:pPr>
    </w:p>
    <w:p w14:paraId="5D6A04C2" w14:textId="47456A48" w:rsidR="005D5DE4" w:rsidRDefault="005D5DE4" w:rsidP="00993E3D">
      <w:pPr>
        <w:suppressAutoHyphens/>
        <w:spacing w:line="276" w:lineRule="auto"/>
      </w:pPr>
    </w:p>
    <w:p w14:paraId="4D0B23E6" w14:textId="3F6CFCEE" w:rsidR="005D5DE4" w:rsidRDefault="005D5DE4" w:rsidP="00993E3D">
      <w:pPr>
        <w:suppressAutoHyphens/>
        <w:spacing w:line="276" w:lineRule="auto"/>
      </w:pPr>
    </w:p>
    <w:p w14:paraId="53301026" w14:textId="75E86BE6" w:rsidR="005D5DE4" w:rsidRDefault="005D5DE4" w:rsidP="00993E3D">
      <w:pPr>
        <w:suppressAutoHyphens/>
        <w:spacing w:line="276" w:lineRule="auto"/>
      </w:pPr>
    </w:p>
    <w:p w14:paraId="70805E8C" w14:textId="07B814C7" w:rsidR="005D5DE4" w:rsidRDefault="005D5DE4" w:rsidP="00993E3D">
      <w:pPr>
        <w:suppressAutoHyphens/>
        <w:spacing w:line="276" w:lineRule="auto"/>
      </w:pPr>
    </w:p>
    <w:p w14:paraId="3C01C9C5" w14:textId="2BA65C3D" w:rsidR="005D5DE4" w:rsidRDefault="005D5DE4" w:rsidP="00993E3D">
      <w:pPr>
        <w:suppressAutoHyphens/>
        <w:spacing w:line="276" w:lineRule="auto"/>
      </w:pPr>
    </w:p>
    <w:p w14:paraId="282D698D" w14:textId="71371472" w:rsidR="005D5DE4" w:rsidRDefault="005D5DE4" w:rsidP="00993E3D">
      <w:pPr>
        <w:suppressAutoHyphens/>
        <w:spacing w:line="276" w:lineRule="auto"/>
      </w:pPr>
    </w:p>
    <w:p w14:paraId="69184B87" w14:textId="64166C75" w:rsidR="005D5DE4" w:rsidRDefault="005D5DE4" w:rsidP="00993E3D">
      <w:pPr>
        <w:suppressAutoHyphens/>
        <w:spacing w:line="276" w:lineRule="auto"/>
      </w:pPr>
    </w:p>
    <w:p w14:paraId="4B4BAC5B" w14:textId="311FEF75" w:rsidR="005D5DE4" w:rsidRDefault="005D5DE4" w:rsidP="00993E3D">
      <w:pPr>
        <w:suppressAutoHyphens/>
        <w:spacing w:line="276" w:lineRule="auto"/>
      </w:pPr>
    </w:p>
    <w:p w14:paraId="31323186" w14:textId="719C2762" w:rsidR="005D5DE4" w:rsidRDefault="00C23B78" w:rsidP="00993E3D">
      <w:pPr>
        <w:suppressAutoHyphens/>
        <w:spacing w:line="276" w:lineRule="auto"/>
      </w:pPr>
      <w:r w:rsidRPr="00C23B78">
        <w:rPr>
          <w:noProof/>
        </w:rPr>
        <w:drawing>
          <wp:anchor distT="0" distB="0" distL="114300" distR="114300" simplePos="0" relativeHeight="252078100" behindDoc="0" locked="0" layoutInCell="1" allowOverlap="1" wp14:anchorId="74543C59" wp14:editId="24ABA9BE">
            <wp:simplePos x="0" y="0"/>
            <wp:positionH relativeFrom="column">
              <wp:posOffset>-298450</wp:posOffset>
            </wp:positionH>
            <wp:positionV relativeFrom="paragraph">
              <wp:posOffset>92710</wp:posOffset>
            </wp:positionV>
            <wp:extent cx="847090" cy="1863090"/>
            <wp:effectExtent l="0" t="0" r="3810" b="3810"/>
            <wp:wrapNone/>
            <wp:docPr id="156" name="Grafik 156"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79124" behindDoc="0" locked="0" layoutInCell="1" allowOverlap="1" wp14:anchorId="22ACE425" wp14:editId="689BAC65">
            <wp:simplePos x="0" y="0"/>
            <wp:positionH relativeFrom="column">
              <wp:posOffset>693420</wp:posOffset>
            </wp:positionH>
            <wp:positionV relativeFrom="paragraph">
              <wp:posOffset>93980</wp:posOffset>
            </wp:positionV>
            <wp:extent cx="847090" cy="1863090"/>
            <wp:effectExtent l="0" t="0" r="3810" b="3810"/>
            <wp:wrapNone/>
            <wp:docPr id="158" name="Grafik 158"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80148" behindDoc="0" locked="0" layoutInCell="1" allowOverlap="1" wp14:anchorId="23508DEE" wp14:editId="37319EBF">
            <wp:simplePos x="0" y="0"/>
            <wp:positionH relativeFrom="column">
              <wp:posOffset>1585595</wp:posOffset>
            </wp:positionH>
            <wp:positionV relativeFrom="paragraph">
              <wp:posOffset>89535</wp:posOffset>
            </wp:positionV>
            <wp:extent cx="847090" cy="1863090"/>
            <wp:effectExtent l="0" t="0" r="3810" b="3810"/>
            <wp:wrapNone/>
            <wp:docPr id="159" name="Grafik 159"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81172" behindDoc="0" locked="0" layoutInCell="1" allowOverlap="1" wp14:anchorId="0FD11C63" wp14:editId="05A3C920">
            <wp:simplePos x="0" y="0"/>
            <wp:positionH relativeFrom="column">
              <wp:posOffset>2577465</wp:posOffset>
            </wp:positionH>
            <wp:positionV relativeFrom="paragraph">
              <wp:posOffset>91440</wp:posOffset>
            </wp:positionV>
            <wp:extent cx="847090" cy="1863090"/>
            <wp:effectExtent l="0" t="0" r="3810" b="3810"/>
            <wp:wrapNone/>
            <wp:docPr id="160" name="Grafik 160"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82196" behindDoc="0" locked="0" layoutInCell="1" allowOverlap="1" wp14:anchorId="3CF60EB6" wp14:editId="77678BE4">
            <wp:simplePos x="0" y="0"/>
            <wp:positionH relativeFrom="column">
              <wp:posOffset>3469640</wp:posOffset>
            </wp:positionH>
            <wp:positionV relativeFrom="paragraph">
              <wp:posOffset>90170</wp:posOffset>
            </wp:positionV>
            <wp:extent cx="847090" cy="1863090"/>
            <wp:effectExtent l="0" t="0" r="3810" b="3810"/>
            <wp:wrapNone/>
            <wp:docPr id="161" name="Grafik 161"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83220" behindDoc="0" locked="0" layoutInCell="1" allowOverlap="1" wp14:anchorId="66081C9D" wp14:editId="5A6E9DAA">
            <wp:simplePos x="0" y="0"/>
            <wp:positionH relativeFrom="column">
              <wp:posOffset>4461510</wp:posOffset>
            </wp:positionH>
            <wp:positionV relativeFrom="paragraph">
              <wp:posOffset>90805</wp:posOffset>
            </wp:positionV>
            <wp:extent cx="847090" cy="1863090"/>
            <wp:effectExtent l="0" t="0" r="3810" b="3810"/>
            <wp:wrapNone/>
            <wp:docPr id="162" name="Grafik 162"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090" cy="1863090"/>
                    </a:xfrm>
                    <a:prstGeom prst="rect">
                      <a:avLst/>
                    </a:prstGeom>
                  </pic:spPr>
                </pic:pic>
              </a:graphicData>
            </a:graphic>
            <wp14:sizeRelH relativeFrom="margin">
              <wp14:pctWidth>0</wp14:pctWidth>
            </wp14:sizeRelH>
            <wp14:sizeRelV relativeFrom="margin">
              <wp14:pctHeight>0</wp14:pctHeight>
            </wp14:sizeRelV>
          </wp:anchor>
        </w:drawing>
      </w:r>
      <w:r w:rsidRPr="00C23B78">
        <w:rPr>
          <w:noProof/>
        </w:rPr>
        <w:drawing>
          <wp:anchor distT="0" distB="0" distL="114300" distR="114300" simplePos="0" relativeHeight="252084244" behindDoc="0" locked="0" layoutInCell="1" allowOverlap="1" wp14:anchorId="5B7B55DD" wp14:editId="60A37C11">
            <wp:simplePos x="0" y="0"/>
            <wp:positionH relativeFrom="column">
              <wp:posOffset>5433695</wp:posOffset>
            </wp:positionH>
            <wp:positionV relativeFrom="paragraph">
              <wp:posOffset>90722</wp:posOffset>
            </wp:positionV>
            <wp:extent cx="847228" cy="1863253"/>
            <wp:effectExtent l="0" t="0" r="3810" b="3810"/>
            <wp:wrapNone/>
            <wp:docPr id="163" name="Grafik 163" descr="Ein Bild, das Entwurf, Zeichn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44873" name="Grafik 1663244873" descr="Ein Bild, das Entwurf, Zeichnung, Clipart enthält.&#10;&#10;Automatisch generierte Beschreibung"/>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847228" cy="1863253"/>
                    </a:xfrm>
                    <a:prstGeom prst="rect">
                      <a:avLst/>
                    </a:prstGeom>
                  </pic:spPr>
                </pic:pic>
              </a:graphicData>
            </a:graphic>
            <wp14:sizeRelH relativeFrom="margin">
              <wp14:pctWidth>0</wp14:pctWidth>
            </wp14:sizeRelH>
            <wp14:sizeRelV relativeFrom="margin">
              <wp14:pctHeight>0</wp14:pctHeight>
            </wp14:sizeRelV>
          </wp:anchor>
        </w:drawing>
      </w:r>
    </w:p>
    <w:p w14:paraId="14434E8C" w14:textId="1820A97D" w:rsidR="005D5DE4" w:rsidRDefault="005D5DE4" w:rsidP="00993E3D">
      <w:pPr>
        <w:suppressAutoHyphens/>
        <w:spacing w:line="276" w:lineRule="auto"/>
      </w:pPr>
    </w:p>
    <w:p w14:paraId="42C31B77" w14:textId="0B9D4C27" w:rsidR="005D5DE4" w:rsidRDefault="005D5DE4" w:rsidP="00993E3D">
      <w:pPr>
        <w:suppressAutoHyphens/>
        <w:spacing w:line="276" w:lineRule="auto"/>
      </w:pPr>
    </w:p>
    <w:p w14:paraId="1D45D61C" w14:textId="68E3A154" w:rsidR="005D5DE4" w:rsidRDefault="005D5DE4" w:rsidP="00993E3D">
      <w:pPr>
        <w:suppressAutoHyphens/>
        <w:spacing w:line="276" w:lineRule="auto"/>
      </w:pPr>
    </w:p>
    <w:p w14:paraId="2C1BEF4C" w14:textId="46B81372" w:rsidR="005D5DE4" w:rsidRDefault="005D5DE4" w:rsidP="00993E3D">
      <w:pPr>
        <w:suppressAutoHyphens/>
        <w:spacing w:line="276" w:lineRule="auto"/>
      </w:pPr>
    </w:p>
    <w:p w14:paraId="1ECED847" w14:textId="004BE9CC" w:rsidR="005D5DE4" w:rsidRDefault="005D5DE4" w:rsidP="00993E3D">
      <w:pPr>
        <w:suppressAutoHyphens/>
        <w:spacing w:line="276" w:lineRule="auto"/>
      </w:pPr>
    </w:p>
    <w:p w14:paraId="7B54EDF4" w14:textId="0439A85A" w:rsidR="005D5DE4" w:rsidRDefault="005D5DE4" w:rsidP="00993E3D">
      <w:pPr>
        <w:suppressAutoHyphens/>
        <w:spacing w:line="276" w:lineRule="auto"/>
      </w:pPr>
    </w:p>
    <w:p w14:paraId="32FC2630" w14:textId="0E51E0B3" w:rsidR="005D5DE4" w:rsidRDefault="005D5DE4" w:rsidP="00993E3D">
      <w:pPr>
        <w:suppressAutoHyphens/>
        <w:spacing w:line="276" w:lineRule="auto"/>
      </w:pPr>
    </w:p>
    <w:p w14:paraId="7625DDA9" w14:textId="25B583CC" w:rsidR="005D5DE4" w:rsidRDefault="005D5DE4" w:rsidP="00993E3D">
      <w:pPr>
        <w:suppressAutoHyphens/>
        <w:spacing w:line="276" w:lineRule="auto"/>
      </w:pPr>
    </w:p>
    <w:p w14:paraId="3F8DF610" w14:textId="77777777" w:rsidR="005D5DE4" w:rsidRDefault="005D5DE4" w:rsidP="00993E3D">
      <w:pPr>
        <w:suppressAutoHyphens/>
        <w:spacing w:line="276" w:lineRule="auto"/>
      </w:pPr>
    </w:p>
    <w:p w14:paraId="387E8EFA" w14:textId="6A3FEFCC" w:rsidR="005D5DE4" w:rsidRDefault="005D5DE4" w:rsidP="00993E3D">
      <w:pPr>
        <w:suppressAutoHyphens/>
        <w:spacing w:line="276" w:lineRule="auto"/>
      </w:pPr>
    </w:p>
    <w:p w14:paraId="31DF634A" w14:textId="785628C9" w:rsidR="005D5DE4" w:rsidRDefault="005D5DE4" w:rsidP="00993E3D">
      <w:pPr>
        <w:suppressAutoHyphens/>
        <w:spacing w:line="276" w:lineRule="auto"/>
      </w:pPr>
    </w:p>
    <w:p w14:paraId="756C9BDB" w14:textId="77777777" w:rsidR="00C23B78" w:rsidRDefault="00C23B78" w:rsidP="00993E3D">
      <w:pPr>
        <w:suppressAutoHyphens/>
        <w:spacing w:line="276" w:lineRule="auto"/>
        <w:sectPr w:rsidR="00C23B78" w:rsidSect="00D72CEE">
          <w:pgSz w:w="11900" w:h="16840"/>
          <w:pgMar w:top="1803" w:right="1418" w:bottom="1134" w:left="1418" w:header="851" w:footer="680" w:gutter="0"/>
          <w:cols w:space="708"/>
          <w:titlePg/>
          <w:docGrid w:linePitch="360"/>
        </w:sectPr>
      </w:pPr>
    </w:p>
    <w:p w14:paraId="1C679BD6" w14:textId="66757F6A" w:rsidR="00C23B78" w:rsidRDefault="00BE29F7" w:rsidP="00993E3D">
      <w:pPr>
        <w:suppressAutoHyphens/>
        <w:spacing w:line="276" w:lineRule="auto"/>
      </w:pPr>
      <w:r>
        <w:rPr>
          <w:noProof/>
        </w:rPr>
        <w:lastRenderedPageBreak/>
        <mc:AlternateContent>
          <mc:Choice Requires="wpg">
            <w:drawing>
              <wp:anchor distT="0" distB="0" distL="114300" distR="114300" simplePos="0" relativeHeight="252106772" behindDoc="0" locked="0" layoutInCell="1" allowOverlap="1" wp14:anchorId="44A5FFCA" wp14:editId="7ADB74EF">
                <wp:simplePos x="0" y="0"/>
                <wp:positionH relativeFrom="column">
                  <wp:posOffset>-7295</wp:posOffset>
                </wp:positionH>
                <wp:positionV relativeFrom="paragraph">
                  <wp:posOffset>-267157</wp:posOffset>
                </wp:positionV>
                <wp:extent cx="5998482" cy="8661267"/>
                <wp:effectExtent l="0" t="0" r="21590" b="635"/>
                <wp:wrapNone/>
                <wp:docPr id="1330951488" name="Gruppieren 1330951488"/>
                <wp:cNvGraphicFramePr/>
                <a:graphic xmlns:a="http://schemas.openxmlformats.org/drawingml/2006/main">
                  <a:graphicData uri="http://schemas.microsoft.com/office/word/2010/wordprocessingGroup">
                    <wpg:wgp>
                      <wpg:cNvGrpSpPr/>
                      <wpg:grpSpPr>
                        <a:xfrm>
                          <a:off x="0" y="0"/>
                          <a:ext cx="5998482" cy="8661267"/>
                          <a:chOff x="0" y="0"/>
                          <a:chExt cx="5998482" cy="8661267"/>
                        </a:xfrm>
                      </wpg:grpSpPr>
                      <wpg:grpSp>
                        <wpg:cNvPr id="165" name="Gruppieren 165"/>
                        <wpg:cNvGrpSpPr/>
                        <wpg:grpSpPr>
                          <a:xfrm rot="16200000">
                            <a:off x="-1577666" y="1584960"/>
                            <a:ext cx="4163738" cy="993955"/>
                            <a:chOff x="0" y="0"/>
                            <a:chExt cx="4712694" cy="1088860"/>
                          </a:xfrm>
                        </wpg:grpSpPr>
                        <pic:pic xmlns:pic="http://schemas.openxmlformats.org/drawingml/2006/picture">
                          <pic:nvPicPr>
                            <pic:cNvPr id="166" name="Grafik 1" descr="Ein Bild, das Entwurf, Zeichnung, Darstellung, Kunst enthält.&#10;&#10;Automatisch generierte Beschreibung"/>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119269" y="548640"/>
                              <a:ext cx="323850" cy="492760"/>
                            </a:xfrm>
                            <a:prstGeom prst="rect">
                              <a:avLst/>
                            </a:prstGeom>
                          </pic:spPr>
                        </pic:pic>
                        <pic:pic xmlns:pic="http://schemas.openxmlformats.org/drawingml/2006/picture">
                          <pic:nvPicPr>
                            <pic:cNvPr id="167" name="Grafik 1" descr="Ein Bild, das Entwurf, Zeichnung, Clipart, Darstellung enthält.&#10;&#10;Automatisch generierte Beschreibung"/>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548640" y="612251"/>
                              <a:ext cx="501015" cy="429260"/>
                            </a:xfrm>
                            <a:prstGeom prst="rect">
                              <a:avLst/>
                            </a:prstGeom>
                          </pic:spPr>
                        </pic:pic>
                        <pic:pic xmlns:pic="http://schemas.openxmlformats.org/drawingml/2006/picture">
                          <pic:nvPicPr>
                            <pic:cNvPr id="168" name="Grafik 1" descr="Ein Bild, das Clipart, Zeichnung, Cartoon, Entwurf enthält.&#10;&#10;Automatisch generierte Beschreibung"/>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858741" y="23854"/>
                              <a:ext cx="348615" cy="413385"/>
                            </a:xfrm>
                            <a:prstGeom prst="rect">
                              <a:avLst/>
                            </a:prstGeom>
                          </pic:spPr>
                        </pic:pic>
                        <pic:pic xmlns:pic="http://schemas.openxmlformats.org/drawingml/2006/picture">
                          <pic:nvPicPr>
                            <pic:cNvPr id="169" name="Grafik 1" descr="Ein Bild, das Clipart, Entwurf, Zeichnung, Lineart enthält.&#10;&#10;Automatisch generierte Beschreibung"/>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23854"/>
                              <a:ext cx="730250" cy="397510"/>
                            </a:xfrm>
                            <a:prstGeom prst="rect">
                              <a:avLst/>
                            </a:prstGeom>
                          </pic:spPr>
                        </pic:pic>
                        <pic:pic xmlns:pic="http://schemas.openxmlformats.org/drawingml/2006/picture">
                          <pic:nvPicPr>
                            <pic:cNvPr id="170" name="Grafik 1" descr="Ein Bild, das Entwurf enthält.&#10;&#10;Automatisch generierte Beschreibung"/>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367624" y="0"/>
                              <a:ext cx="520700" cy="476885"/>
                            </a:xfrm>
                            <a:prstGeom prst="rect">
                              <a:avLst/>
                            </a:prstGeom>
                          </pic:spPr>
                        </pic:pic>
                        <pic:pic xmlns:pic="http://schemas.openxmlformats.org/drawingml/2006/picture">
                          <pic:nvPicPr>
                            <pic:cNvPr id="171" name="Grafik 1" descr="Ein Bild, das Metallwaren enthält.&#10;&#10;Automatisch generierte Beschreibung"/>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rot="16200000">
                              <a:off x="1946951" y="86346"/>
                              <a:ext cx="488315" cy="322580"/>
                            </a:xfrm>
                            <a:prstGeom prst="rect">
                              <a:avLst/>
                            </a:prstGeom>
                          </pic:spPr>
                        </pic:pic>
                        <pic:pic xmlns:pic="http://schemas.openxmlformats.org/drawingml/2006/picture">
                          <pic:nvPicPr>
                            <pic:cNvPr id="172" name="Grafik 1" descr="Ein Bild, das Küchenutensilien, Pfannenwender enthält.&#10;&#10;Automatisch generierte Beschreibung"/>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1113182" y="580446"/>
                              <a:ext cx="454025" cy="484505"/>
                            </a:xfrm>
                            <a:prstGeom prst="rect">
                              <a:avLst/>
                            </a:prstGeom>
                          </pic:spPr>
                        </pic:pic>
                        <pic:pic xmlns:pic="http://schemas.openxmlformats.org/drawingml/2006/picture">
                          <pic:nvPicPr>
                            <pic:cNvPr id="173" name="Grafik 1" descr="Ein Bild, das Fisch, Zeichnung, Entwurf, Clipart enthält.&#10;&#10;Automatisch generierte Beschreibung"/>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2552369" y="71562"/>
                              <a:ext cx="492760" cy="456565"/>
                            </a:xfrm>
                            <a:prstGeom prst="rect">
                              <a:avLst/>
                            </a:prstGeom>
                          </pic:spPr>
                        </pic:pic>
                        <pic:pic xmlns:pic="http://schemas.openxmlformats.org/drawingml/2006/picture">
                          <pic:nvPicPr>
                            <pic:cNvPr id="174" name="Grafik 1" descr="Ein Bild, das Essen, Korb enthält.&#10;&#10;Automatisch generierte Beschreibung"/>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2846567" y="707667"/>
                              <a:ext cx="437515" cy="333375"/>
                            </a:xfrm>
                            <a:prstGeom prst="rect">
                              <a:avLst/>
                            </a:prstGeom>
                          </pic:spPr>
                        </pic:pic>
                        <pic:pic xmlns:pic="http://schemas.openxmlformats.org/drawingml/2006/picture">
                          <pic:nvPicPr>
                            <pic:cNvPr id="175" name="Grafik 1" descr="Ein Bild, das Cartoon, Entwurf, Clipart, Kreativität enthält.&#10;&#10;Automatisch generierte Beschreibung"/>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3204375" y="87465"/>
                              <a:ext cx="426085" cy="357505"/>
                            </a:xfrm>
                            <a:prstGeom prst="rect">
                              <a:avLst/>
                            </a:prstGeom>
                          </pic:spPr>
                        </pic:pic>
                        <pic:pic xmlns:pic="http://schemas.openxmlformats.org/drawingml/2006/picture">
                          <pic:nvPicPr>
                            <pic:cNvPr id="176" name="Grafik 1" descr="Ein Bild, das Entwurf, Zeichnung, Clipart enthält.&#10;&#10;Automatisch generierte Beschreibung"/>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2218414" y="636105"/>
                              <a:ext cx="568960" cy="452755"/>
                            </a:xfrm>
                            <a:prstGeom prst="rect">
                              <a:avLst/>
                            </a:prstGeom>
                          </pic:spPr>
                        </pic:pic>
                        <pic:pic xmlns:pic="http://schemas.openxmlformats.org/drawingml/2006/picture">
                          <pic:nvPicPr>
                            <pic:cNvPr id="177" name="Grafik 1"/>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3737113" y="87465"/>
                              <a:ext cx="570865" cy="405130"/>
                            </a:xfrm>
                            <a:prstGeom prst="rect">
                              <a:avLst/>
                            </a:prstGeom>
                          </pic:spPr>
                        </pic:pic>
                        <pic:pic xmlns:pic="http://schemas.openxmlformats.org/drawingml/2006/picture">
                          <pic:nvPicPr>
                            <pic:cNvPr id="178" name="Grafik 1" descr="Ein Bild, das Entwurf, Zeichnung, Kunst enthält.&#10;&#10;Automatisch generierte Beschreibung"/>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3395207" y="723569"/>
                              <a:ext cx="295910" cy="321945"/>
                            </a:xfrm>
                            <a:prstGeom prst="rect">
                              <a:avLst/>
                            </a:prstGeom>
                          </pic:spPr>
                        </pic:pic>
                        <pic:pic xmlns:pic="http://schemas.openxmlformats.org/drawingml/2006/picture">
                          <pic:nvPicPr>
                            <pic:cNvPr id="179" name="Grafik 1" descr="Ein Bild, das Zeichnung, Cartoon, Pflanze enthält.&#10;&#10;Automatisch generierte Beschreibung"/>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1669774" y="636105"/>
                              <a:ext cx="438150" cy="405130"/>
                            </a:xfrm>
                            <a:prstGeom prst="rect">
                              <a:avLst/>
                            </a:prstGeom>
                          </pic:spPr>
                        </pic:pic>
                        <pic:pic xmlns:pic="http://schemas.openxmlformats.org/drawingml/2006/picture">
                          <pic:nvPicPr>
                            <pic:cNvPr id="180" name="Grafik 180" descr="Ein Bild, das Entwurf, Zeichnung, Kunst, Clipart enthält.&#10;&#10;Automatisch generierte Beschreibung"/>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3864334" y="659959"/>
                              <a:ext cx="848360" cy="405130"/>
                            </a:xfrm>
                            <a:prstGeom prst="rect">
                              <a:avLst/>
                            </a:prstGeom>
                          </pic:spPr>
                        </pic:pic>
                      </wpg:grpSp>
                      <wpg:grpSp>
                        <wpg:cNvPr id="178424837" name="Gruppieren 178424837"/>
                        <wpg:cNvGrpSpPr/>
                        <wpg:grpSpPr>
                          <a:xfrm rot="16200000">
                            <a:off x="-14680" y="1584960"/>
                            <a:ext cx="4163695" cy="993775"/>
                            <a:chOff x="0" y="0"/>
                            <a:chExt cx="4712694" cy="1088860"/>
                          </a:xfrm>
                        </wpg:grpSpPr>
                        <pic:pic xmlns:pic="http://schemas.openxmlformats.org/drawingml/2006/picture">
                          <pic:nvPicPr>
                            <pic:cNvPr id="178424838" name="Grafik 1" descr="Ein Bild, das Entwurf, Zeichnung, Darstellung, Kunst enthält.&#10;&#10;Automatisch generierte Beschreibung"/>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119269" y="548640"/>
                              <a:ext cx="323850" cy="492760"/>
                            </a:xfrm>
                            <a:prstGeom prst="rect">
                              <a:avLst/>
                            </a:prstGeom>
                          </pic:spPr>
                        </pic:pic>
                        <pic:pic xmlns:pic="http://schemas.openxmlformats.org/drawingml/2006/picture">
                          <pic:nvPicPr>
                            <pic:cNvPr id="178424839" name="Grafik 1" descr="Ein Bild, das Entwurf, Zeichnung, Clipart, Darstellung enthält.&#10;&#10;Automatisch generierte Beschreibung"/>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548640" y="612251"/>
                              <a:ext cx="501015" cy="429260"/>
                            </a:xfrm>
                            <a:prstGeom prst="rect">
                              <a:avLst/>
                            </a:prstGeom>
                          </pic:spPr>
                        </pic:pic>
                        <pic:pic xmlns:pic="http://schemas.openxmlformats.org/drawingml/2006/picture">
                          <pic:nvPicPr>
                            <pic:cNvPr id="178424840" name="Grafik 1" descr="Ein Bild, das Clipart, Zeichnung, Cartoon, Entwurf enthält.&#10;&#10;Automatisch generierte Beschreibung"/>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858741" y="23854"/>
                              <a:ext cx="348615" cy="413385"/>
                            </a:xfrm>
                            <a:prstGeom prst="rect">
                              <a:avLst/>
                            </a:prstGeom>
                          </pic:spPr>
                        </pic:pic>
                        <pic:pic xmlns:pic="http://schemas.openxmlformats.org/drawingml/2006/picture">
                          <pic:nvPicPr>
                            <pic:cNvPr id="178424841" name="Grafik 1" descr="Ein Bild, das Clipart, Entwurf, Zeichnung, Lineart enthält.&#10;&#10;Automatisch generierte Beschreibung"/>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23854"/>
                              <a:ext cx="730250" cy="397510"/>
                            </a:xfrm>
                            <a:prstGeom prst="rect">
                              <a:avLst/>
                            </a:prstGeom>
                          </pic:spPr>
                        </pic:pic>
                        <pic:pic xmlns:pic="http://schemas.openxmlformats.org/drawingml/2006/picture">
                          <pic:nvPicPr>
                            <pic:cNvPr id="178424842" name="Grafik 1" descr="Ein Bild, das Entwurf enthält.&#10;&#10;Automatisch generierte Beschreibung"/>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367624" y="0"/>
                              <a:ext cx="520700" cy="476885"/>
                            </a:xfrm>
                            <a:prstGeom prst="rect">
                              <a:avLst/>
                            </a:prstGeom>
                          </pic:spPr>
                        </pic:pic>
                        <pic:pic xmlns:pic="http://schemas.openxmlformats.org/drawingml/2006/picture">
                          <pic:nvPicPr>
                            <pic:cNvPr id="178424843" name="Grafik 1" descr="Ein Bild, das Metallwaren enthält.&#10;&#10;Automatisch generierte Beschreibung"/>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rot="16200000">
                              <a:off x="1946951" y="86346"/>
                              <a:ext cx="488315" cy="322580"/>
                            </a:xfrm>
                            <a:prstGeom prst="rect">
                              <a:avLst/>
                            </a:prstGeom>
                          </pic:spPr>
                        </pic:pic>
                        <pic:pic xmlns:pic="http://schemas.openxmlformats.org/drawingml/2006/picture">
                          <pic:nvPicPr>
                            <pic:cNvPr id="178424844" name="Grafik 1" descr="Ein Bild, das Küchenutensilien, Pfannenwender enthält.&#10;&#10;Automatisch generierte Beschreibung"/>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1113182" y="580446"/>
                              <a:ext cx="454025" cy="484505"/>
                            </a:xfrm>
                            <a:prstGeom prst="rect">
                              <a:avLst/>
                            </a:prstGeom>
                          </pic:spPr>
                        </pic:pic>
                        <pic:pic xmlns:pic="http://schemas.openxmlformats.org/drawingml/2006/picture">
                          <pic:nvPicPr>
                            <pic:cNvPr id="178424845" name="Grafik 1" descr="Ein Bild, das Fisch, Zeichnung, Entwurf, Clipart enthält.&#10;&#10;Automatisch generierte Beschreibung"/>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2552369" y="71562"/>
                              <a:ext cx="492760" cy="456565"/>
                            </a:xfrm>
                            <a:prstGeom prst="rect">
                              <a:avLst/>
                            </a:prstGeom>
                          </pic:spPr>
                        </pic:pic>
                        <pic:pic xmlns:pic="http://schemas.openxmlformats.org/drawingml/2006/picture">
                          <pic:nvPicPr>
                            <pic:cNvPr id="178424846" name="Grafik 1" descr="Ein Bild, das Essen, Korb enthält.&#10;&#10;Automatisch generierte Beschreibung"/>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2846567" y="707667"/>
                              <a:ext cx="437515" cy="333375"/>
                            </a:xfrm>
                            <a:prstGeom prst="rect">
                              <a:avLst/>
                            </a:prstGeom>
                          </pic:spPr>
                        </pic:pic>
                        <pic:pic xmlns:pic="http://schemas.openxmlformats.org/drawingml/2006/picture">
                          <pic:nvPicPr>
                            <pic:cNvPr id="178424847" name="Grafik 1" descr="Ein Bild, das Cartoon, Entwurf, Clipart, Kreativität enthält.&#10;&#10;Automatisch generierte Beschreibung"/>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3204375" y="87465"/>
                              <a:ext cx="426085" cy="357505"/>
                            </a:xfrm>
                            <a:prstGeom prst="rect">
                              <a:avLst/>
                            </a:prstGeom>
                          </pic:spPr>
                        </pic:pic>
                        <pic:pic xmlns:pic="http://schemas.openxmlformats.org/drawingml/2006/picture">
                          <pic:nvPicPr>
                            <pic:cNvPr id="178424848" name="Grafik 1" descr="Ein Bild, das Entwurf, Zeichnung, Clipart enthält.&#10;&#10;Automatisch generierte Beschreibung"/>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2218414" y="636105"/>
                              <a:ext cx="568960" cy="452755"/>
                            </a:xfrm>
                            <a:prstGeom prst="rect">
                              <a:avLst/>
                            </a:prstGeom>
                          </pic:spPr>
                        </pic:pic>
                        <pic:pic xmlns:pic="http://schemas.openxmlformats.org/drawingml/2006/picture">
                          <pic:nvPicPr>
                            <pic:cNvPr id="178424850" name="Grafik 1"/>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3737113" y="87465"/>
                              <a:ext cx="570865" cy="405130"/>
                            </a:xfrm>
                            <a:prstGeom prst="rect">
                              <a:avLst/>
                            </a:prstGeom>
                          </pic:spPr>
                        </pic:pic>
                        <pic:pic xmlns:pic="http://schemas.openxmlformats.org/drawingml/2006/picture">
                          <pic:nvPicPr>
                            <pic:cNvPr id="178424851" name="Grafik 1" descr="Ein Bild, das Entwurf, Zeichnung, Kunst enthält.&#10;&#10;Automatisch generierte Beschreibung"/>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3395207" y="723569"/>
                              <a:ext cx="295910" cy="321945"/>
                            </a:xfrm>
                            <a:prstGeom prst="rect">
                              <a:avLst/>
                            </a:prstGeom>
                          </pic:spPr>
                        </pic:pic>
                        <pic:pic xmlns:pic="http://schemas.openxmlformats.org/drawingml/2006/picture">
                          <pic:nvPicPr>
                            <pic:cNvPr id="178424852" name="Grafik 1" descr="Ein Bild, das Zeichnung, Cartoon, Pflanze enthält.&#10;&#10;Automatisch generierte Beschreibung"/>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1669774" y="636105"/>
                              <a:ext cx="438150" cy="405130"/>
                            </a:xfrm>
                            <a:prstGeom prst="rect">
                              <a:avLst/>
                            </a:prstGeom>
                          </pic:spPr>
                        </pic:pic>
                        <pic:pic xmlns:pic="http://schemas.openxmlformats.org/drawingml/2006/picture">
                          <pic:nvPicPr>
                            <pic:cNvPr id="178424853" name="Grafik 178424853" descr="Ein Bild, das Entwurf, Zeichnung, Kunst, Clipart enthält.&#10;&#10;Automatisch generierte Beschreibung"/>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3864334" y="659959"/>
                              <a:ext cx="848360" cy="405130"/>
                            </a:xfrm>
                            <a:prstGeom prst="rect">
                              <a:avLst/>
                            </a:prstGeom>
                          </pic:spPr>
                        </pic:pic>
                      </wpg:grpSp>
                      <wpg:grpSp>
                        <wpg:cNvPr id="178424854" name="Gruppieren 178424854"/>
                        <wpg:cNvGrpSpPr/>
                        <wpg:grpSpPr>
                          <a:xfrm rot="16200000">
                            <a:off x="1654632" y="1584960"/>
                            <a:ext cx="4163737" cy="993955"/>
                            <a:chOff x="0" y="0"/>
                            <a:chExt cx="4712694" cy="1088860"/>
                          </a:xfrm>
                        </wpg:grpSpPr>
                        <pic:pic xmlns:pic="http://schemas.openxmlformats.org/drawingml/2006/picture">
                          <pic:nvPicPr>
                            <pic:cNvPr id="178424855" name="Grafik 1" descr="Ein Bild, das Entwurf, Zeichnung, Darstellung, Kunst enthält.&#10;&#10;Automatisch generierte Beschreibung"/>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119269" y="548640"/>
                              <a:ext cx="323850" cy="492760"/>
                            </a:xfrm>
                            <a:prstGeom prst="rect">
                              <a:avLst/>
                            </a:prstGeom>
                          </pic:spPr>
                        </pic:pic>
                        <pic:pic xmlns:pic="http://schemas.openxmlformats.org/drawingml/2006/picture">
                          <pic:nvPicPr>
                            <pic:cNvPr id="178424856" name="Grafik 1" descr="Ein Bild, das Entwurf, Zeichnung, Clipart, Darstellung enthält.&#10;&#10;Automatisch generierte Beschreibung"/>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548640" y="612251"/>
                              <a:ext cx="501015" cy="429260"/>
                            </a:xfrm>
                            <a:prstGeom prst="rect">
                              <a:avLst/>
                            </a:prstGeom>
                          </pic:spPr>
                        </pic:pic>
                        <pic:pic xmlns:pic="http://schemas.openxmlformats.org/drawingml/2006/picture">
                          <pic:nvPicPr>
                            <pic:cNvPr id="178424857" name="Grafik 1" descr="Ein Bild, das Clipart, Zeichnung, Cartoon, Entwurf enthält.&#10;&#10;Automatisch generierte Beschreibung"/>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858741" y="23854"/>
                              <a:ext cx="348615" cy="413385"/>
                            </a:xfrm>
                            <a:prstGeom prst="rect">
                              <a:avLst/>
                            </a:prstGeom>
                          </pic:spPr>
                        </pic:pic>
                        <pic:pic xmlns:pic="http://schemas.openxmlformats.org/drawingml/2006/picture">
                          <pic:nvPicPr>
                            <pic:cNvPr id="178424858" name="Grafik 1" descr="Ein Bild, das Clipart, Entwurf, Zeichnung, Lineart enthält.&#10;&#10;Automatisch generierte Beschreibung"/>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23854"/>
                              <a:ext cx="730250" cy="397510"/>
                            </a:xfrm>
                            <a:prstGeom prst="rect">
                              <a:avLst/>
                            </a:prstGeom>
                          </pic:spPr>
                        </pic:pic>
                        <pic:pic xmlns:pic="http://schemas.openxmlformats.org/drawingml/2006/picture">
                          <pic:nvPicPr>
                            <pic:cNvPr id="178424859" name="Grafik 1" descr="Ein Bild, das Entwurf enthält.&#10;&#10;Automatisch generierte Beschreibung"/>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367624" y="0"/>
                              <a:ext cx="520700" cy="476885"/>
                            </a:xfrm>
                            <a:prstGeom prst="rect">
                              <a:avLst/>
                            </a:prstGeom>
                          </pic:spPr>
                        </pic:pic>
                        <pic:pic xmlns:pic="http://schemas.openxmlformats.org/drawingml/2006/picture">
                          <pic:nvPicPr>
                            <pic:cNvPr id="178424860" name="Grafik 1" descr="Ein Bild, das Metallwaren enthält.&#10;&#10;Automatisch generierte Beschreibung"/>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rot="16200000">
                              <a:off x="1946951" y="86346"/>
                              <a:ext cx="488315" cy="322580"/>
                            </a:xfrm>
                            <a:prstGeom prst="rect">
                              <a:avLst/>
                            </a:prstGeom>
                          </pic:spPr>
                        </pic:pic>
                        <pic:pic xmlns:pic="http://schemas.openxmlformats.org/drawingml/2006/picture">
                          <pic:nvPicPr>
                            <pic:cNvPr id="178424861" name="Grafik 1" descr="Ein Bild, das Küchenutensilien, Pfannenwender enthält.&#10;&#10;Automatisch generierte Beschreibung"/>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1113182" y="580446"/>
                              <a:ext cx="454025" cy="484505"/>
                            </a:xfrm>
                            <a:prstGeom prst="rect">
                              <a:avLst/>
                            </a:prstGeom>
                          </pic:spPr>
                        </pic:pic>
                        <pic:pic xmlns:pic="http://schemas.openxmlformats.org/drawingml/2006/picture">
                          <pic:nvPicPr>
                            <pic:cNvPr id="178424862" name="Grafik 1" descr="Ein Bild, das Fisch, Zeichnung, Entwurf, Clipart enthält.&#10;&#10;Automatisch generierte Beschreibung"/>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2552369" y="71562"/>
                              <a:ext cx="492760" cy="456565"/>
                            </a:xfrm>
                            <a:prstGeom prst="rect">
                              <a:avLst/>
                            </a:prstGeom>
                          </pic:spPr>
                        </pic:pic>
                        <pic:pic xmlns:pic="http://schemas.openxmlformats.org/drawingml/2006/picture">
                          <pic:nvPicPr>
                            <pic:cNvPr id="178424863" name="Grafik 1" descr="Ein Bild, das Essen, Korb enthält.&#10;&#10;Automatisch generierte Beschreibung"/>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2846567" y="707667"/>
                              <a:ext cx="437515" cy="333375"/>
                            </a:xfrm>
                            <a:prstGeom prst="rect">
                              <a:avLst/>
                            </a:prstGeom>
                          </pic:spPr>
                        </pic:pic>
                        <pic:pic xmlns:pic="http://schemas.openxmlformats.org/drawingml/2006/picture">
                          <pic:nvPicPr>
                            <pic:cNvPr id="178424864" name="Grafik 1" descr="Ein Bild, das Cartoon, Entwurf, Clipart, Kreativität enthält.&#10;&#10;Automatisch generierte Beschreibung"/>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3204375" y="87465"/>
                              <a:ext cx="426085" cy="357505"/>
                            </a:xfrm>
                            <a:prstGeom prst="rect">
                              <a:avLst/>
                            </a:prstGeom>
                          </pic:spPr>
                        </pic:pic>
                        <pic:pic xmlns:pic="http://schemas.openxmlformats.org/drawingml/2006/picture">
                          <pic:nvPicPr>
                            <pic:cNvPr id="178424865" name="Grafik 1" descr="Ein Bild, das Entwurf, Zeichnung, Clipart enthält.&#10;&#10;Automatisch generierte Beschreibung"/>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2218414" y="636105"/>
                              <a:ext cx="568960" cy="452755"/>
                            </a:xfrm>
                            <a:prstGeom prst="rect">
                              <a:avLst/>
                            </a:prstGeom>
                          </pic:spPr>
                        </pic:pic>
                        <pic:pic xmlns:pic="http://schemas.openxmlformats.org/drawingml/2006/picture">
                          <pic:nvPicPr>
                            <pic:cNvPr id="178424866" name="Grafik 1"/>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3737113" y="87465"/>
                              <a:ext cx="570865" cy="405130"/>
                            </a:xfrm>
                            <a:prstGeom prst="rect">
                              <a:avLst/>
                            </a:prstGeom>
                          </pic:spPr>
                        </pic:pic>
                        <pic:pic xmlns:pic="http://schemas.openxmlformats.org/drawingml/2006/picture">
                          <pic:nvPicPr>
                            <pic:cNvPr id="178424867" name="Grafik 1" descr="Ein Bild, das Entwurf, Zeichnung, Kunst enthält.&#10;&#10;Automatisch generierte Beschreibung"/>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3395207" y="723569"/>
                              <a:ext cx="295910" cy="321945"/>
                            </a:xfrm>
                            <a:prstGeom prst="rect">
                              <a:avLst/>
                            </a:prstGeom>
                          </pic:spPr>
                        </pic:pic>
                        <pic:pic xmlns:pic="http://schemas.openxmlformats.org/drawingml/2006/picture">
                          <pic:nvPicPr>
                            <pic:cNvPr id="178424868" name="Grafik 1" descr="Ein Bild, das Zeichnung, Cartoon, Pflanze enthält.&#10;&#10;Automatisch generierte Beschreibung"/>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1669774" y="636105"/>
                              <a:ext cx="438150" cy="405130"/>
                            </a:xfrm>
                            <a:prstGeom prst="rect">
                              <a:avLst/>
                            </a:prstGeom>
                          </pic:spPr>
                        </pic:pic>
                        <pic:pic xmlns:pic="http://schemas.openxmlformats.org/drawingml/2006/picture">
                          <pic:nvPicPr>
                            <pic:cNvPr id="178424869" name="Grafik 178424869" descr="Ein Bild, das Entwurf, Zeichnung, Kunst, Clipart enthält.&#10;&#10;Automatisch generierte Beschreibung"/>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3864334" y="659959"/>
                              <a:ext cx="848360" cy="405130"/>
                            </a:xfrm>
                            <a:prstGeom prst="rect">
                              <a:avLst/>
                            </a:prstGeom>
                          </pic:spPr>
                        </pic:pic>
                      </wpg:grpSp>
                      <wpg:grpSp>
                        <wpg:cNvPr id="178424870" name="Gruppieren 178424870"/>
                        <wpg:cNvGrpSpPr/>
                        <wpg:grpSpPr>
                          <a:xfrm rot="16200000">
                            <a:off x="3419637" y="1584960"/>
                            <a:ext cx="4163695" cy="993775"/>
                            <a:chOff x="0" y="0"/>
                            <a:chExt cx="4712694" cy="1088860"/>
                          </a:xfrm>
                        </wpg:grpSpPr>
                        <pic:pic xmlns:pic="http://schemas.openxmlformats.org/drawingml/2006/picture">
                          <pic:nvPicPr>
                            <pic:cNvPr id="178424871" name="Grafik 1" descr="Ein Bild, das Entwurf, Zeichnung, Darstellung, Kunst enthält.&#10;&#10;Automatisch generierte Beschreibung"/>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119269" y="548640"/>
                              <a:ext cx="323850" cy="492760"/>
                            </a:xfrm>
                            <a:prstGeom prst="rect">
                              <a:avLst/>
                            </a:prstGeom>
                          </pic:spPr>
                        </pic:pic>
                        <pic:pic xmlns:pic="http://schemas.openxmlformats.org/drawingml/2006/picture">
                          <pic:nvPicPr>
                            <pic:cNvPr id="178424872" name="Grafik 1" descr="Ein Bild, das Entwurf, Zeichnung, Clipart, Darstellung enthält.&#10;&#10;Automatisch generierte Beschreibung"/>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548640" y="612251"/>
                              <a:ext cx="501015" cy="429260"/>
                            </a:xfrm>
                            <a:prstGeom prst="rect">
                              <a:avLst/>
                            </a:prstGeom>
                          </pic:spPr>
                        </pic:pic>
                        <pic:pic xmlns:pic="http://schemas.openxmlformats.org/drawingml/2006/picture">
                          <pic:nvPicPr>
                            <pic:cNvPr id="178424873" name="Grafik 1" descr="Ein Bild, das Clipart, Zeichnung, Cartoon, Entwurf enthält.&#10;&#10;Automatisch generierte Beschreibung"/>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858741" y="23854"/>
                              <a:ext cx="348615" cy="413385"/>
                            </a:xfrm>
                            <a:prstGeom prst="rect">
                              <a:avLst/>
                            </a:prstGeom>
                          </pic:spPr>
                        </pic:pic>
                        <pic:pic xmlns:pic="http://schemas.openxmlformats.org/drawingml/2006/picture">
                          <pic:nvPicPr>
                            <pic:cNvPr id="178424874" name="Grafik 1" descr="Ein Bild, das Clipart, Entwurf, Zeichnung, Lineart enthält.&#10;&#10;Automatisch generierte Beschreibung"/>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23854"/>
                              <a:ext cx="730250" cy="397510"/>
                            </a:xfrm>
                            <a:prstGeom prst="rect">
                              <a:avLst/>
                            </a:prstGeom>
                          </pic:spPr>
                        </pic:pic>
                        <pic:pic xmlns:pic="http://schemas.openxmlformats.org/drawingml/2006/picture">
                          <pic:nvPicPr>
                            <pic:cNvPr id="178424875" name="Grafik 1" descr="Ein Bild, das Entwurf enthält.&#10;&#10;Automatisch generierte Beschreibung"/>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367624" y="0"/>
                              <a:ext cx="520700" cy="476885"/>
                            </a:xfrm>
                            <a:prstGeom prst="rect">
                              <a:avLst/>
                            </a:prstGeom>
                          </pic:spPr>
                        </pic:pic>
                        <pic:pic xmlns:pic="http://schemas.openxmlformats.org/drawingml/2006/picture">
                          <pic:nvPicPr>
                            <pic:cNvPr id="178424876" name="Grafik 1" descr="Ein Bild, das Metallwaren enthält.&#10;&#10;Automatisch generierte Beschreibung"/>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rot="16200000">
                              <a:off x="1946951" y="86346"/>
                              <a:ext cx="488315" cy="322580"/>
                            </a:xfrm>
                            <a:prstGeom prst="rect">
                              <a:avLst/>
                            </a:prstGeom>
                          </pic:spPr>
                        </pic:pic>
                        <pic:pic xmlns:pic="http://schemas.openxmlformats.org/drawingml/2006/picture">
                          <pic:nvPicPr>
                            <pic:cNvPr id="178424877" name="Grafik 1" descr="Ein Bild, das Küchenutensilien, Pfannenwender enthält.&#10;&#10;Automatisch generierte Beschreibung"/>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1113182" y="580446"/>
                              <a:ext cx="454025" cy="484505"/>
                            </a:xfrm>
                            <a:prstGeom prst="rect">
                              <a:avLst/>
                            </a:prstGeom>
                          </pic:spPr>
                        </pic:pic>
                        <pic:pic xmlns:pic="http://schemas.openxmlformats.org/drawingml/2006/picture">
                          <pic:nvPicPr>
                            <pic:cNvPr id="178424878" name="Grafik 1" descr="Ein Bild, das Fisch, Zeichnung, Entwurf, Clipart enthält.&#10;&#10;Automatisch generierte Beschreibung"/>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2552369" y="71562"/>
                              <a:ext cx="492760" cy="456565"/>
                            </a:xfrm>
                            <a:prstGeom prst="rect">
                              <a:avLst/>
                            </a:prstGeom>
                          </pic:spPr>
                        </pic:pic>
                        <pic:pic xmlns:pic="http://schemas.openxmlformats.org/drawingml/2006/picture">
                          <pic:nvPicPr>
                            <pic:cNvPr id="178424879" name="Grafik 1" descr="Ein Bild, das Essen, Korb enthält.&#10;&#10;Automatisch generierte Beschreibung"/>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2846567" y="707667"/>
                              <a:ext cx="437515" cy="333375"/>
                            </a:xfrm>
                            <a:prstGeom prst="rect">
                              <a:avLst/>
                            </a:prstGeom>
                          </pic:spPr>
                        </pic:pic>
                        <pic:pic xmlns:pic="http://schemas.openxmlformats.org/drawingml/2006/picture">
                          <pic:nvPicPr>
                            <pic:cNvPr id="178424880" name="Grafik 1" descr="Ein Bild, das Cartoon, Entwurf, Clipart, Kreativität enthält.&#10;&#10;Automatisch generierte Beschreibung"/>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3204375" y="87465"/>
                              <a:ext cx="426085" cy="357505"/>
                            </a:xfrm>
                            <a:prstGeom prst="rect">
                              <a:avLst/>
                            </a:prstGeom>
                          </pic:spPr>
                        </pic:pic>
                        <pic:pic xmlns:pic="http://schemas.openxmlformats.org/drawingml/2006/picture">
                          <pic:nvPicPr>
                            <pic:cNvPr id="178424881" name="Grafik 1" descr="Ein Bild, das Entwurf, Zeichnung, Clipart enthält.&#10;&#10;Automatisch generierte Beschreibung"/>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2218414" y="636105"/>
                              <a:ext cx="568960" cy="452755"/>
                            </a:xfrm>
                            <a:prstGeom prst="rect">
                              <a:avLst/>
                            </a:prstGeom>
                          </pic:spPr>
                        </pic:pic>
                        <pic:pic xmlns:pic="http://schemas.openxmlformats.org/drawingml/2006/picture">
                          <pic:nvPicPr>
                            <pic:cNvPr id="178424882" name="Grafik 1"/>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3737113" y="87465"/>
                              <a:ext cx="570865" cy="405130"/>
                            </a:xfrm>
                            <a:prstGeom prst="rect">
                              <a:avLst/>
                            </a:prstGeom>
                          </pic:spPr>
                        </pic:pic>
                        <pic:pic xmlns:pic="http://schemas.openxmlformats.org/drawingml/2006/picture">
                          <pic:nvPicPr>
                            <pic:cNvPr id="178424883" name="Grafik 1" descr="Ein Bild, das Entwurf, Zeichnung, Kunst enthält.&#10;&#10;Automatisch generierte Beschreibung"/>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3395207" y="723569"/>
                              <a:ext cx="295910" cy="321945"/>
                            </a:xfrm>
                            <a:prstGeom prst="rect">
                              <a:avLst/>
                            </a:prstGeom>
                          </pic:spPr>
                        </pic:pic>
                        <pic:pic xmlns:pic="http://schemas.openxmlformats.org/drawingml/2006/picture">
                          <pic:nvPicPr>
                            <pic:cNvPr id="178424884" name="Grafik 1" descr="Ein Bild, das Zeichnung, Cartoon, Pflanze enthält.&#10;&#10;Automatisch generierte Beschreibung"/>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1669774" y="636105"/>
                              <a:ext cx="438150" cy="405130"/>
                            </a:xfrm>
                            <a:prstGeom prst="rect">
                              <a:avLst/>
                            </a:prstGeom>
                          </pic:spPr>
                        </pic:pic>
                        <pic:pic xmlns:pic="http://schemas.openxmlformats.org/drawingml/2006/picture">
                          <pic:nvPicPr>
                            <pic:cNvPr id="178424885" name="Grafik 178424885" descr="Ein Bild, das Entwurf, Zeichnung, Kunst, Clipart enthält.&#10;&#10;Automatisch generierte Beschreibung"/>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3864334" y="659959"/>
                              <a:ext cx="848360" cy="405130"/>
                            </a:xfrm>
                            <a:prstGeom prst="rect">
                              <a:avLst/>
                            </a:prstGeom>
                          </pic:spPr>
                        </pic:pic>
                      </wpg:grpSp>
                      <wpg:grpSp>
                        <wpg:cNvPr id="249" name="Gruppieren 249"/>
                        <wpg:cNvGrpSpPr/>
                        <wpg:grpSpPr>
                          <a:xfrm rot="16200000">
                            <a:off x="-1577666" y="6071899"/>
                            <a:ext cx="4163738" cy="993955"/>
                            <a:chOff x="0" y="0"/>
                            <a:chExt cx="4712694" cy="1088860"/>
                          </a:xfrm>
                        </wpg:grpSpPr>
                        <pic:pic xmlns:pic="http://schemas.openxmlformats.org/drawingml/2006/picture">
                          <pic:nvPicPr>
                            <pic:cNvPr id="250" name="Grafik 1" descr="Ein Bild, das Entwurf, Zeichnung, Darstellung, Kunst enthält.&#10;&#10;Automatisch generierte Beschreibung"/>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119269" y="548640"/>
                              <a:ext cx="323850" cy="492760"/>
                            </a:xfrm>
                            <a:prstGeom prst="rect">
                              <a:avLst/>
                            </a:prstGeom>
                          </pic:spPr>
                        </pic:pic>
                        <pic:pic xmlns:pic="http://schemas.openxmlformats.org/drawingml/2006/picture">
                          <pic:nvPicPr>
                            <pic:cNvPr id="251" name="Grafik 1" descr="Ein Bild, das Entwurf, Zeichnung, Clipart, Darstellung enthält.&#10;&#10;Automatisch generierte Beschreibung"/>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548640" y="612251"/>
                              <a:ext cx="501015" cy="429260"/>
                            </a:xfrm>
                            <a:prstGeom prst="rect">
                              <a:avLst/>
                            </a:prstGeom>
                          </pic:spPr>
                        </pic:pic>
                        <pic:pic xmlns:pic="http://schemas.openxmlformats.org/drawingml/2006/picture">
                          <pic:nvPicPr>
                            <pic:cNvPr id="252" name="Grafik 1" descr="Ein Bild, das Clipart, Zeichnung, Cartoon, Entwurf enthält.&#10;&#10;Automatisch generierte Beschreibung"/>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858741" y="23854"/>
                              <a:ext cx="348615" cy="413385"/>
                            </a:xfrm>
                            <a:prstGeom prst="rect">
                              <a:avLst/>
                            </a:prstGeom>
                          </pic:spPr>
                        </pic:pic>
                        <pic:pic xmlns:pic="http://schemas.openxmlformats.org/drawingml/2006/picture">
                          <pic:nvPicPr>
                            <pic:cNvPr id="253" name="Grafik 1" descr="Ein Bild, das Clipart, Entwurf, Zeichnung, Lineart enthält.&#10;&#10;Automatisch generierte Beschreibung"/>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23854"/>
                              <a:ext cx="730250" cy="397510"/>
                            </a:xfrm>
                            <a:prstGeom prst="rect">
                              <a:avLst/>
                            </a:prstGeom>
                          </pic:spPr>
                        </pic:pic>
                        <pic:pic xmlns:pic="http://schemas.openxmlformats.org/drawingml/2006/picture">
                          <pic:nvPicPr>
                            <pic:cNvPr id="254" name="Grafik 1" descr="Ein Bild, das Entwurf enthält.&#10;&#10;Automatisch generierte Beschreibung"/>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367624" y="0"/>
                              <a:ext cx="520700" cy="476885"/>
                            </a:xfrm>
                            <a:prstGeom prst="rect">
                              <a:avLst/>
                            </a:prstGeom>
                          </pic:spPr>
                        </pic:pic>
                        <pic:pic xmlns:pic="http://schemas.openxmlformats.org/drawingml/2006/picture">
                          <pic:nvPicPr>
                            <pic:cNvPr id="255" name="Grafik 1" descr="Ein Bild, das Metallwaren enthält.&#10;&#10;Automatisch generierte Beschreibung"/>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rot="16200000">
                              <a:off x="1946951" y="86346"/>
                              <a:ext cx="488315" cy="322580"/>
                            </a:xfrm>
                            <a:prstGeom prst="rect">
                              <a:avLst/>
                            </a:prstGeom>
                          </pic:spPr>
                        </pic:pic>
                        <pic:pic xmlns:pic="http://schemas.openxmlformats.org/drawingml/2006/picture">
                          <pic:nvPicPr>
                            <pic:cNvPr id="256" name="Grafik 1" descr="Ein Bild, das Küchenutensilien, Pfannenwender enthält.&#10;&#10;Automatisch generierte Beschreibung"/>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1113182" y="580446"/>
                              <a:ext cx="454025" cy="484505"/>
                            </a:xfrm>
                            <a:prstGeom prst="rect">
                              <a:avLst/>
                            </a:prstGeom>
                          </pic:spPr>
                        </pic:pic>
                        <pic:pic xmlns:pic="http://schemas.openxmlformats.org/drawingml/2006/picture">
                          <pic:nvPicPr>
                            <pic:cNvPr id="257" name="Grafik 1" descr="Ein Bild, das Fisch, Zeichnung, Entwurf, Clipart enthält.&#10;&#10;Automatisch generierte Beschreibung"/>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2552369" y="71562"/>
                              <a:ext cx="492760" cy="456565"/>
                            </a:xfrm>
                            <a:prstGeom prst="rect">
                              <a:avLst/>
                            </a:prstGeom>
                          </pic:spPr>
                        </pic:pic>
                        <pic:pic xmlns:pic="http://schemas.openxmlformats.org/drawingml/2006/picture">
                          <pic:nvPicPr>
                            <pic:cNvPr id="258" name="Grafik 1" descr="Ein Bild, das Essen, Korb enthält.&#10;&#10;Automatisch generierte Beschreibung"/>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2846567" y="707667"/>
                              <a:ext cx="437515" cy="333375"/>
                            </a:xfrm>
                            <a:prstGeom prst="rect">
                              <a:avLst/>
                            </a:prstGeom>
                          </pic:spPr>
                        </pic:pic>
                        <pic:pic xmlns:pic="http://schemas.openxmlformats.org/drawingml/2006/picture">
                          <pic:nvPicPr>
                            <pic:cNvPr id="259" name="Grafik 1" descr="Ein Bild, das Cartoon, Entwurf, Clipart, Kreativität enthält.&#10;&#10;Automatisch generierte Beschreibung"/>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3204375" y="87465"/>
                              <a:ext cx="426085" cy="357505"/>
                            </a:xfrm>
                            <a:prstGeom prst="rect">
                              <a:avLst/>
                            </a:prstGeom>
                          </pic:spPr>
                        </pic:pic>
                        <pic:pic xmlns:pic="http://schemas.openxmlformats.org/drawingml/2006/picture">
                          <pic:nvPicPr>
                            <pic:cNvPr id="260" name="Grafik 1" descr="Ein Bild, das Entwurf, Zeichnung, Clipart enthält.&#10;&#10;Automatisch generierte Beschreibung"/>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2218414" y="636105"/>
                              <a:ext cx="568960" cy="452755"/>
                            </a:xfrm>
                            <a:prstGeom prst="rect">
                              <a:avLst/>
                            </a:prstGeom>
                          </pic:spPr>
                        </pic:pic>
                        <pic:pic xmlns:pic="http://schemas.openxmlformats.org/drawingml/2006/picture">
                          <pic:nvPicPr>
                            <pic:cNvPr id="261" name="Grafik 1"/>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3737113" y="87465"/>
                              <a:ext cx="570865" cy="405130"/>
                            </a:xfrm>
                            <a:prstGeom prst="rect">
                              <a:avLst/>
                            </a:prstGeom>
                          </pic:spPr>
                        </pic:pic>
                        <pic:pic xmlns:pic="http://schemas.openxmlformats.org/drawingml/2006/picture">
                          <pic:nvPicPr>
                            <pic:cNvPr id="262" name="Grafik 1" descr="Ein Bild, das Entwurf, Zeichnung, Kunst enthält.&#10;&#10;Automatisch generierte Beschreibung"/>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3395207" y="723569"/>
                              <a:ext cx="295910" cy="321945"/>
                            </a:xfrm>
                            <a:prstGeom prst="rect">
                              <a:avLst/>
                            </a:prstGeom>
                          </pic:spPr>
                        </pic:pic>
                        <pic:pic xmlns:pic="http://schemas.openxmlformats.org/drawingml/2006/picture">
                          <pic:nvPicPr>
                            <pic:cNvPr id="263" name="Grafik 1" descr="Ein Bild, das Zeichnung, Cartoon, Pflanze enthält.&#10;&#10;Automatisch generierte Beschreibung"/>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1669774" y="636105"/>
                              <a:ext cx="438150" cy="405130"/>
                            </a:xfrm>
                            <a:prstGeom prst="rect">
                              <a:avLst/>
                            </a:prstGeom>
                          </pic:spPr>
                        </pic:pic>
                        <pic:pic xmlns:pic="http://schemas.openxmlformats.org/drawingml/2006/picture">
                          <pic:nvPicPr>
                            <pic:cNvPr id="264" name="Grafik 264" descr="Ein Bild, das Entwurf, Zeichnung, Kunst, Clipart enthält.&#10;&#10;Automatisch generierte Beschreibung"/>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3864334" y="659959"/>
                              <a:ext cx="848360" cy="405130"/>
                            </a:xfrm>
                            <a:prstGeom prst="rect">
                              <a:avLst/>
                            </a:prstGeom>
                          </pic:spPr>
                        </pic:pic>
                      </wpg:grpSp>
                      <wpg:grpSp>
                        <wpg:cNvPr id="265" name="Gruppieren 265"/>
                        <wpg:cNvGrpSpPr/>
                        <wpg:grpSpPr>
                          <a:xfrm rot="16200000">
                            <a:off x="-4047" y="6082532"/>
                            <a:ext cx="4163695" cy="993775"/>
                            <a:chOff x="0" y="0"/>
                            <a:chExt cx="4712694" cy="1088860"/>
                          </a:xfrm>
                        </wpg:grpSpPr>
                        <pic:pic xmlns:pic="http://schemas.openxmlformats.org/drawingml/2006/picture">
                          <pic:nvPicPr>
                            <pic:cNvPr id="266" name="Grafik 1" descr="Ein Bild, das Entwurf, Zeichnung, Darstellung, Kunst enthält.&#10;&#10;Automatisch generierte Beschreibung"/>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119269" y="548640"/>
                              <a:ext cx="323850" cy="492760"/>
                            </a:xfrm>
                            <a:prstGeom prst="rect">
                              <a:avLst/>
                            </a:prstGeom>
                          </pic:spPr>
                        </pic:pic>
                        <pic:pic xmlns:pic="http://schemas.openxmlformats.org/drawingml/2006/picture">
                          <pic:nvPicPr>
                            <pic:cNvPr id="267" name="Grafik 1" descr="Ein Bild, das Entwurf, Zeichnung, Clipart, Darstellung enthält.&#10;&#10;Automatisch generierte Beschreibung"/>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548640" y="612251"/>
                              <a:ext cx="501015" cy="429260"/>
                            </a:xfrm>
                            <a:prstGeom prst="rect">
                              <a:avLst/>
                            </a:prstGeom>
                          </pic:spPr>
                        </pic:pic>
                        <pic:pic xmlns:pic="http://schemas.openxmlformats.org/drawingml/2006/picture">
                          <pic:nvPicPr>
                            <pic:cNvPr id="268" name="Grafik 1" descr="Ein Bild, das Clipart, Zeichnung, Cartoon, Entwurf enthält.&#10;&#10;Automatisch generierte Beschreibung"/>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858741" y="23854"/>
                              <a:ext cx="348615" cy="413385"/>
                            </a:xfrm>
                            <a:prstGeom prst="rect">
                              <a:avLst/>
                            </a:prstGeom>
                          </pic:spPr>
                        </pic:pic>
                        <pic:pic xmlns:pic="http://schemas.openxmlformats.org/drawingml/2006/picture">
                          <pic:nvPicPr>
                            <pic:cNvPr id="269" name="Grafik 1" descr="Ein Bild, das Clipart, Entwurf, Zeichnung, Lineart enthält.&#10;&#10;Automatisch generierte Beschreibung"/>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23854"/>
                              <a:ext cx="730250" cy="397510"/>
                            </a:xfrm>
                            <a:prstGeom prst="rect">
                              <a:avLst/>
                            </a:prstGeom>
                          </pic:spPr>
                        </pic:pic>
                        <pic:pic xmlns:pic="http://schemas.openxmlformats.org/drawingml/2006/picture">
                          <pic:nvPicPr>
                            <pic:cNvPr id="270" name="Grafik 1" descr="Ein Bild, das Entwurf enthält.&#10;&#10;Automatisch generierte Beschreibung"/>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367624" y="0"/>
                              <a:ext cx="520700" cy="476885"/>
                            </a:xfrm>
                            <a:prstGeom prst="rect">
                              <a:avLst/>
                            </a:prstGeom>
                          </pic:spPr>
                        </pic:pic>
                        <pic:pic xmlns:pic="http://schemas.openxmlformats.org/drawingml/2006/picture">
                          <pic:nvPicPr>
                            <pic:cNvPr id="271" name="Grafik 1" descr="Ein Bild, das Metallwaren enthält.&#10;&#10;Automatisch generierte Beschreibung"/>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rot="16200000">
                              <a:off x="1946951" y="86346"/>
                              <a:ext cx="488315" cy="322580"/>
                            </a:xfrm>
                            <a:prstGeom prst="rect">
                              <a:avLst/>
                            </a:prstGeom>
                          </pic:spPr>
                        </pic:pic>
                        <pic:pic xmlns:pic="http://schemas.openxmlformats.org/drawingml/2006/picture">
                          <pic:nvPicPr>
                            <pic:cNvPr id="272" name="Grafik 1" descr="Ein Bild, das Küchenutensilien, Pfannenwender enthält.&#10;&#10;Automatisch generierte Beschreibung"/>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1113182" y="580446"/>
                              <a:ext cx="454025" cy="484505"/>
                            </a:xfrm>
                            <a:prstGeom prst="rect">
                              <a:avLst/>
                            </a:prstGeom>
                          </pic:spPr>
                        </pic:pic>
                        <pic:pic xmlns:pic="http://schemas.openxmlformats.org/drawingml/2006/picture">
                          <pic:nvPicPr>
                            <pic:cNvPr id="273" name="Grafik 1" descr="Ein Bild, das Fisch, Zeichnung, Entwurf, Clipart enthält.&#10;&#10;Automatisch generierte Beschreibung"/>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2552369" y="71562"/>
                              <a:ext cx="492760" cy="456565"/>
                            </a:xfrm>
                            <a:prstGeom prst="rect">
                              <a:avLst/>
                            </a:prstGeom>
                          </pic:spPr>
                        </pic:pic>
                        <pic:pic xmlns:pic="http://schemas.openxmlformats.org/drawingml/2006/picture">
                          <pic:nvPicPr>
                            <pic:cNvPr id="274" name="Grafik 1" descr="Ein Bild, das Essen, Korb enthält.&#10;&#10;Automatisch generierte Beschreibung"/>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2846567" y="707667"/>
                              <a:ext cx="437515" cy="333375"/>
                            </a:xfrm>
                            <a:prstGeom prst="rect">
                              <a:avLst/>
                            </a:prstGeom>
                          </pic:spPr>
                        </pic:pic>
                        <pic:pic xmlns:pic="http://schemas.openxmlformats.org/drawingml/2006/picture">
                          <pic:nvPicPr>
                            <pic:cNvPr id="275" name="Grafik 1" descr="Ein Bild, das Cartoon, Entwurf, Clipart, Kreativität enthält.&#10;&#10;Automatisch generierte Beschreibung"/>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3204375" y="87465"/>
                              <a:ext cx="426085" cy="357505"/>
                            </a:xfrm>
                            <a:prstGeom prst="rect">
                              <a:avLst/>
                            </a:prstGeom>
                          </pic:spPr>
                        </pic:pic>
                        <pic:pic xmlns:pic="http://schemas.openxmlformats.org/drawingml/2006/picture">
                          <pic:nvPicPr>
                            <pic:cNvPr id="276" name="Grafik 1" descr="Ein Bild, das Entwurf, Zeichnung, Clipart enthält.&#10;&#10;Automatisch generierte Beschreibung"/>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2218414" y="636105"/>
                              <a:ext cx="568960" cy="452755"/>
                            </a:xfrm>
                            <a:prstGeom prst="rect">
                              <a:avLst/>
                            </a:prstGeom>
                          </pic:spPr>
                        </pic:pic>
                        <pic:pic xmlns:pic="http://schemas.openxmlformats.org/drawingml/2006/picture">
                          <pic:nvPicPr>
                            <pic:cNvPr id="277" name="Grafik 1"/>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3737113" y="87465"/>
                              <a:ext cx="570865" cy="405130"/>
                            </a:xfrm>
                            <a:prstGeom prst="rect">
                              <a:avLst/>
                            </a:prstGeom>
                          </pic:spPr>
                        </pic:pic>
                        <pic:pic xmlns:pic="http://schemas.openxmlformats.org/drawingml/2006/picture">
                          <pic:nvPicPr>
                            <pic:cNvPr id="278" name="Grafik 1" descr="Ein Bild, das Entwurf, Zeichnung, Kunst enthält.&#10;&#10;Automatisch generierte Beschreibung"/>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3395207" y="723569"/>
                              <a:ext cx="295910" cy="321945"/>
                            </a:xfrm>
                            <a:prstGeom prst="rect">
                              <a:avLst/>
                            </a:prstGeom>
                          </pic:spPr>
                        </pic:pic>
                        <pic:pic xmlns:pic="http://schemas.openxmlformats.org/drawingml/2006/picture">
                          <pic:nvPicPr>
                            <pic:cNvPr id="279" name="Grafik 1" descr="Ein Bild, das Zeichnung, Cartoon, Pflanze enthält.&#10;&#10;Automatisch generierte Beschreibung"/>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1669774" y="636105"/>
                              <a:ext cx="438150" cy="405130"/>
                            </a:xfrm>
                            <a:prstGeom prst="rect">
                              <a:avLst/>
                            </a:prstGeom>
                          </pic:spPr>
                        </pic:pic>
                        <pic:pic xmlns:pic="http://schemas.openxmlformats.org/drawingml/2006/picture">
                          <pic:nvPicPr>
                            <pic:cNvPr id="280" name="Grafik 280" descr="Ein Bild, das Entwurf, Zeichnung, Kunst, Clipart enthält.&#10;&#10;Automatisch generierte Beschreibung"/>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3864334" y="659959"/>
                              <a:ext cx="848360" cy="405130"/>
                            </a:xfrm>
                            <a:prstGeom prst="rect">
                              <a:avLst/>
                            </a:prstGeom>
                          </pic:spPr>
                        </pic:pic>
                      </wpg:grpSp>
                      <wpg:grpSp>
                        <wpg:cNvPr id="281" name="Gruppieren 281"/>
                        <wpg:cNvGrpSpPr/>
                        <wpg:grpSpPr>
                          <a:xfrm rot="16200000">
                            <a:off x="1654632" y="6071899"/>
                            <a:ext cx="4163695" cy="993775"/>
                            <a:chOff x="0" y="0"/>
                            <a:chExt cx="4712694" cy="1088860"/>
                          </a:xfrm>
                        </wpg:grpSpPr>
                        <pic:pic xmlns:pic="http://schemas.openxmlformats.org/drawingml/2006/picture">
                          <pic:nvPicPr>
                            <pic:cNvPr id="282" name="Grafik 1" descr="Ein Bild, das Entwurf, Zeichnung, Darstellung, Kunst enthält.&#10;&#10;Automatisch generierte Beschreibung"/>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119269" y="548640"/>
                              <a:ext cx="323850" cy="492760"/>
                            </a:xfrm>
                            <a:prstGeom prst="rect">
                              <a:avLst/>
                            </a:prstGeom>
                          </pic:spPr>
                        </pic:pic>
                        <pic:pic xmlns:pic="http://schemas.openxmlformats.org/drawingml/2006/picture">
                          <pic:nvPicPr>
                            <pic:cNvPr id="283" name="Grafik 1" descr="Ein Bild, das Entwurf, Zeichnung, Clipart, Darstellung enthält.&#10;&#10;Automatisch generierte Beschreibung"/>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548640" y="612251"/>
                              <a:ext cx="501015" cy="429260"/>
                            </a:xfrm>
                            <a:prstGeom prst="rect">
                              <a:avLst/>
                            </a:prstGeom>
                          </pic:spPr>
                        </pic:pic>
                        <pic:pic xmlns:pic="http://schemas.openxmlformats.org/drawingml/2006/picture">
                          <pic:nvPicPr>
                            <pic:cNvPr id="284" name="Grafik 1" descr="Ein Bild, das Clipart, Zeichnung, Cartoon, Entwurf enthält.&#10;&#10;Automatisch generierte Beschreibung"/>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858741" y="23854"/>
                              <a:ext cx="348615" cy="413385"/>
                            </a:xfrm>
                            <a:prstGeom prst="rect">
                              <a:avLst/>
                            </a:prstGeom>
                          </pic:spPr>
                        </pic:pic>
                        <pic:pic xmlns:pic="http://schemas.openxmlformats.org/drawingml/2006/picture">
                          <pic:nvPicPr>
                            <pic:cNvPr id="285" name="Grafik 1" descr="Ein Bild, das Clipart, Entwurf, Zeichnung, Lineart enthält.&#10;&#10;Automatisch generierte Beschreibung"/>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23854"/>
                              <a:ext cx="730250" cy="397510"/>
                            </a:xfrm>
                            <a:prstGeom prst="rect">
                              <a:avLst/>
                            </a:prstGeom>
                          </pic:spPr>
                        </pic:pic>
                        <pic:pic xmlns:pic="http://schemas.openxmlformats.org/drawingml/2006/picture">
                          <pic:nvPicPr>
                            <pic:cNvPr id="286" name="Grafik 1" descr="Ein Bild, das Entwurf enthält.&#10;&#10;Automatisch generierte Beschreibung"/>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367624" y="0"/>
                              <a:ext cx="520700" cy="476885"/>
                            </a:xfrm>
                            <a:prstGeom prst="rect">
                              <a:avLst/>
                            </a:prstGeom>
                          </pic:spPr>
                        </pic:pic>
                        <pic:pic xmlns:pic="http://schemas.openxmlformats.org/drawingml/2006/picture">
                          <pic:nvPicPr>
                            <pic:cNvPr id="287" name="Grafik 1" descr="Ein Bild, das Metallwaren enthält.&#10;&#10;Automatisch generierte Beschreibung"/>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rot="16200000">
                              <a:off x="1946951" y="86346"/>
                              <a:ext cx="488315" cy="322580"/>
                            </a:xfrm>
                            <a:prstGeom prst="rect">
                              <a:avLst/>
                            </a:prstGeom>
                          </pic:spPr>
                        </pic:pic>
                        <pic:pic xmlns:pic="http://schemas.openxmlformats.org/drawingml/2006/picture">
                          <pic:nvPicPr>
                            <pic:cNvPr id="288" name="Grafik 1" descr="Ein Bild, das Küchenutensilien, Pfannenwender enthält.&#10;&#10;Automatisch generierte Beschreibung"/>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1113182" y="580446"/>
                              <a:ext cx="454025" cy="484505"/>
                            </a:xfrm>
                            <a:prstGeom prst="rect">
                              <a:avLst/>
                            </a:prstGeom>
                          </pic:spPr>
                        </pic:pic>
                        <pic:pic xmlns:pic="http://schemas.openxmlformats.org/drawingml/2006/picture">
                          <pic:nvPicPr>
                            <pic:cNvPr id="289" name="Grafik 1" descr="Ein Bild, das Fisch, Zeichnung, Entwurf, Clipart enthält.&#10;&#10;Automatisch generierte Beschreibung"/>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2552369" y="71562"/>
                              <a:ext cx="492760" cy="456565"/>
                            </a:xfrm>
                            <a:prstGeom prst="rect">
                              <a:avLst/>
                            </a:prstGeom>
                          </pic:spPr>
                        </pic:pic>
                        <pic:pic xmlns:pic="http://schemas.openxmlformats.org/drawingml/2006/picture">
                          <pic:nvPicPr>
                            <pic:cNvPr id="290" name="Grafik 1" descr="Ein Bild, das Essen, Korb enthält.&#10;&#10;Automatisch generierte Beschreibung"/>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2846567" y="707667"/>
                              <a:ext cx="437515" cy="333375"/>
                            </a:xfrm>
                            <a:prstGeom prst="rect">
                              <a:avLst/>
                            </a:prstGeom>
                          </pic:spPr>
                        </pic:pic>
                        <pic:pic xmlns:pic="http://schemas.openxmlformats.org/drawingml/2006/picture">
                          <pic:nvPicPr>
                            <pic:cNvPr id="291" name="Grafik 1" descr="Ein Bild, das Cartoon, Entwurf, Clipart, Kreativität enthält.&#10;&#10;Automatisch generierte Beschreibung"/>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3204375" y="87465"/>
                              <a:ext cx="426085" cy="357505"/>
                            </a:xfrm>
                            <a:prstGeom prst="rect">
                              <a:avLst/>
                            </a:prstGeom>
                          </pic:spPr>
                        </pic:pic>
                        <pic:pic xmlns:pic="http://schemas.openxmlformats.org/drawingml/2006/picture">
                          <pic:nvPicPr>
                            <pic:cNvPr id="292" name="Grafik 1" descr="Ein Bild, das Entwurf, Zeichnung, Clipart enthält.&#10;&#10;Automatisch generierte Beschreibung"/>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2218414" y="636105"/>
                              <a:ext cx="568960" cy="452755"/>
                            </a:xfrm>
                            <a:prstGeom prst="rect">
                              <a:avLst/>
                            </a:prstGeom>
                          </pic:spPr>
                        </pic:pic>
                        <pic:pic xmlns:pic="http://schemas.openxmlformats.org/drawingml/2006/picture">
                          <pic:nvPicPr>
                            <pic:cNvPr id="293" name="Grafik 1"/>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3737113" y="87465"/>
                              <a:ext cx="570865" cy="405130"/>
                            </a:xfrm>
                            <a:prstGeom prst="rect">
                              <a:avLst/>
                            </a:prstGeom>
                          </pic:spPr>
                        </pic:pic>
                        <pic:pic xmlns:pic="http://schemas.openxmlformats.org/drawingml/2006/picture">
                          <pic:nvPicPr>
                            <pic:cNvPr id="294" name="Grafik 1" descr="Ein Bild, das Entwurf, Zeichnung, Kunst enthält.&#10;&#10;Automatisch generierte Beschreibung"/>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3395207" y="723569"/>
                              <a:ext cx="295910" cy="321945"/>
                            </a:xfrm>
                            <a:prstGeom prst="rect">
                              <a:avLst/>
                            </a:prstGeom>
                          </pic:spPr>
                        </pic:pic>
                        <pic:pic xmlns:pic="http://schemas.openxmlformats.org/drawingml/2006/picture">
                          <pic:nvPicPr>
                            <pic:cNvPr id="295" name="Grafik 1" descr="Ein Bild, das Zeichnung, Cartoon, Pflanze enthält.&#10;&#10;Automatisch generierte Beschreibung"/>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1669774" y="636105"/>
                              <a:ext cx="438150" cy="405130"/>
                            </a:xfrm>
                            <a:prstGeom prst="rect">
                              <a:avLst/>
                            </a:prstGeom>
                          </pic:spPr>
                        </pic:pic>
                        <pic:pic xmlns:pic="http://schemas.openxmlformats.org/drawingml/2006/picture">
                          <pic:nvPicPr>
                            <pic:cNvPr id="296" name="Grafik 296" descr="Ein Bild, das Entwurf, Zeichnung, Kunst, Clipart enthält.&#10;&#10;Automatisch generierte Beschreibung"/>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3864334" y="659959"/>
                              <a:ext cx="848360" cy="405130"/>
                            </a:xfrm>
                            <a:prstGeom prst="rect">
                              <a:avLst/>
                            </a:prstGeom>
                          </pic:spPr>
                        </pic:pic>
                      </wpg:grpSp>
                      <wpg:grpSp>
                        <wpg:cNvPr id="297" name="Gruppieren 297"/>
                        <wpg:cNvGrpSpPr/>
                        <wpg:grpSpPr>
                          <a:xfrm rot="16200000">
                            <a:off x="3419637" y="6071899"/>
                            <a:ext cx="4163737" cy="993953"/>
                            <a:chOff x="0" y="0"/>
                            <a:chExt cx="4712694" cy="1088860"/>
                          </a:xfrm>
                        </wpg:grpSpPr>
                        <pic:pic xmlns:pic="http://schemas.openxmlformats.org/drawingml/2006/picture">
                          <pic:nvPicPr>
                            <pic:cNvPr id="298" name="Grafik 1" descr="Ein Bild, das Entwurf, Zeichnung, Darstellung, Kunst enthält.&#10;&#10;Automatisch generierte Beschreibung"/>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119269" y="548640"/>
                              <a:ext cx="323850" cy="492760"/>
                            </a:xfrm>
                            <a:prstGeom prst="rect">
                              <a:avLst/>
                            </a:prstGeom>
                          </pic:spPr>
                        </pic:pic>
                        <pic:pic xmlns:pic="http://schemas.openxmlformats.org/drawingml/2006/picture">
                          <pic:nvPicPr>
                            <pic:cNvPr id="299" name="Grafik 1" descr="Ein Bild, das Entwurf, Zeichnung, Clipart, Darstellung enthält.&#10;&#10;Automatisch generierte Beschreibung"/>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548640" y="612251"/>
                              <a:ext cx="501015" cy="429260"/>
                            </a:xfrm>
                            <a:prstGeom prst="rect">
                              <a:avLst/>
                            </a:prstGeom>
                          </pic:spPr>
                        </pic:pic>
                        <pic:pic xmlns:pic="http://schemas.openxmlformats.org/drawingml/2006/picture">
                          <pic:nvPicPr>
                            <pic:cNvPr id="300" name="Grafik 1" descr="Ein Bild, das Clipart, Zeichnung, Cartoon, Entwurf enthält.&#10;&#10;Automatisch generierte Beschreibung"/>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858741" y="23854"/>
                              <a:ext cx="348615" cy="413385"/>
                            </a:xfrm>
                            <a:prstGeom prst="rect">
                              <a:avLst/>
                            </a:prstGeom>
                          </pic:spPr>
                        </pic:pic>
                        <pic:pic xmlns:pic="http://schemas.openxmlformats.org/drawingml/2006/picture">
                          <pic:nvPicPr>
                            <pic:cNvPr id="301" name="Grafik 1" descr="Ein Bild, das Clipart, Entwurf, Zeichnung, Lineart enthält.&#10;&#10;Automatisch generierte Beschreibung"/>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23854"/>
                              <a:ext cx="730250" cy="397510"/>
                            </a:xfrm>
                            <a:prstGeom prst="rect">
                              <a:avLst/>
                            </a:prstGeom>
                          </pic:spPr>
                        </pic:pic>
                        <pic:pic xmlns:pic="http://schemas.openxmlformats.org/drawingml/2006/picture">
                          <pic:nvPicPr>
                            <pic:cNvPr id="302" name="Grafik 1" descr="Ein Bild, das Entwurf enthält.&#10;&#10;Automatisch generierte Beschreibung"/>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367624" y="0"/>
                              <a:ext cx="520700" cy="476885"/>
                            </a:xfrm>
                            <a:prstGeom prst="rect">
                              <a:avLst/>
                            </a:prstGeom>
                          </pic:spPr>
                        </pic:pic>
                        <pic:pic xmlns:pic="http://schemas.openxmlformats.org/drawingml/2006/picture">
                          <pic:nvPicPr>
                            <pic:cNvPr id="303" name="Grafik 1" descr="Ein Bild, das Metallwaren enthält.&#10;&#10;Automatisch generierte Beschreibung"/>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rot="16200000">
                              <a:off x="1946951" y="86346"/>
                              <a:ext cx="488315" cy="322580"/>
                            </a:xfrm>
                            <a:prstGeom prst="rect">
                              <a:avLst/>
                            </a:prstGeom>
                          </pic:spPr>
                        </pic:pic>
                        <pic:pic xmlns:pic="http://schemas.openxmlformats.org/drawingml/2006/picture">
                          <pic:nvPicPr>
                            <pic:cNvPr id="304" name="Grafik 1" descr="Ein Bild, das Küchenutensilien, Pfannenwender enthält.&#10;&#10;Automatisch generierte Beschreibung"/>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1113182" y="580446"/>
                              <a:ext cx="454025" cy="484505"/>
                            </a:xfrm>
                            <a:prstGeom prst="rect">
                              <a:avLst/>
                            </a:prstGeom>
                          </pic:spPr>
                        </pic:pic>
                        <pic:pic xmlns:pic="http://schemas.openxmlformats.org/drawingml/2006/picture">
                          <pic:nvPicPr>
                            <pic:cNvPr id="305" name="Grafik 1" descr="Ein Bild, das Fisch, Zeichnung, Entwurf, Clipart enthält.&#10;&#10;Automatisch generierte Beschreibung"/>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2552369" y="71562"/>
                              <a:ext cx="492760" cy="456565"/>
                            </a:xfrm>
                            <a:prstGeom prst="rect">
                              <a:avLst/>
                            </a:prstGeom>
                          </pic:spPr>
                        </pic:pic>
                        <pic:pic xmlns:pic="http://schemas.openxmlformats.org/drawingml/2006/picture">
                          <pic:nvPicPr>
                            <pic:cNvPr id="306" name="Grafik 1" descr="Ein Bild, das Essen, Korb enthält.&#10;&#10;Automatisch generierte Beschreibung"/>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2846567" y="707667"/>
                              <a:ext cx="437515" cy="333375"/>
                            </a:xfrm>
                            <a:prstGeom prst="rect">
                              <a:avLst/>
                            </a:prstGeom>
                          </pic:spPr>
                        </pic:pic>
                        <pic:pic xmlns:pic="http://schemas.openxmlformats.org/drawingml/2006/picture">
                          <pic:nvPicPr>
                            <pic:cNvPr id="307" name="Grafik 1" descr="Ein Bild, das Cartoon, Entwurf, Clipart, Kreativität enthält.&#10;&#10;Automatisch generierte Beschreibung"/>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3204375" y="87465"/>
                              <a:ext cx="426085" cy="357505"/>
                            </a:xfrm>
                            <a:prstGeom prst="rect">
                              <a:avLst/>
                            </a:prstGeom>
                          </pic:spPr>
                        </pic:pic>
                        <pic:pic xmlns:pic="http://schemas.openxmlformats.org/drawingml/2006/picture">
                          <pic:nvPicPr>
                            <pic:cNvPr id="308" name="Grafik 1" descr="Ein Bild, das Entwurf, Zeichnung, Clipart enthält.&#10;&#10;Automatisch generierte Beschreibung"/>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2218414" y="636105"/>
                              <a:ext cx="568960" cy="452755"/>
                            </a:xfrm>
                            <a:prstGeom prst="rect">
                              <a:avLst/>
                            </a:prstGeom>
                          </pic:spPr>
                        </pic:pic>
                        <pic:pic xmlns:pic="http://schemas.openxmlformats.org/drawingml/2006/picture">
                          <pic:nvPicPr>
                            <pic:cNvPr id="309" name="Grafik 1"/>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3737113" y="87465"/>
                              <a:ext cx="570865" cy="405130"/>
                            </a:xfrm>
                            <a:prstGeom prst="rect">
                              <a:avLst/>
                            </a:prstGeom>
                          </pic:spPr>
                        </pic:pic>
                        <pic:pic xmlns:pic="http://schemas.openxmlformats.org/drawingml/2006/picture">
                          <pic:nvPicPr>
                            <pic:cNvPr id="314" name="Grafik 1" descr="Ein Bild, das Entwurf, Zeichnung, Kunst enthält.&#10;&#10;Automatisch generierte Beschreibung"/>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3395207" y="723569"/>
                              <a:ext cx="295910" cy="321945"/>
                            </a:xfrm>
                            <a:prstGeom prst="rect">
                              <a:avLst/>
                            </a:prstGeom>
                          </pic:spPr>
                        </pic:pic>
                        <pic:pic xmlns:pic="http://schemas.openxmlformats.org/drawingml/2006/picture">
                          <pic:nvPicPr>
                            <pic:cNvPr id="315" name="Grafik 1" descr="Ein Bild, das Zeichnung, Cartoon, Pflanze enthält.&#10;&#10;Automatisch generierte Beschreibung"/>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1669774" y="636105"/>
                              <a:ext cx="438150" cy="405130"/>
                            </a:xfrm>
                            <a:prstGeom prst="rect">
                              <a:avLst/>
                            </a:prstGeom>
                          </pic:spPr>
                        </pic:pic>
                        <pic:pic xmlns:pic="http://schemas.openxmlformats.org/drawingml/2006/picture">
                          <pic:nvPicPr>
                            <pic:cNvPr id="316" name="Grafik 316" descr="Ein Bild, das Entwurf, Zeichnung, Kunst, Clipart enthält.&#10;&#10;Automatisch generierte Beschreibung"/>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3864334" y="659959"/>
                              <a:ext cx="848360" cy="405130"/>
                            </a:xfrm>
                            <a:prstGeom prst="rect">
                              <a:avLst/>
                            </a:prstGeom>
                          </pic:spPr>
                        </pic:pic>
                      </wpg:grpSp>
                      <wps:wsp>
                        <wps:cNvPr id="1424658472" name="Gerader Verbinder 16"/>
                        <wps:cNvCnPr/>
                        <wps:spPr>
                          <a:xfrm flipV="1">
                            <a:off x="0" y="4387436"/>
                            <a:ext cx="5998422" cy="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317" name="Gerader Verbinder 16"/>
                        <wps:cNvCnPr/>
                        <wps:spPr>
                          <a:xfrm rot="16200000">
                            <a:off x="-2986715" y="4341804"/>
                            <a:ext cx="8626034"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318" name="Gerader Verbinder 16"/>
                        <wps:cNvCnPr/>
                        <wps:spPr>
                          <a:xfrm rot="16200000">
                            <a:off x="-1370566" y="4331171"/>
                            <a:ext cx="8626034"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319" name="Gerader Verbinder 16"/>
                        <wps:cNvCnPr/>
                        <wps:spPr>
                          <a:xfrm rot="16200000">
                            <a:off x="394439" y="4331171"/>
                            <a:ext cx="8626034"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g:wgp>
                  </a:graphicData>
                </a:graphic>
              </wp:anchor>
            </w:drawing>
          </mc:Choice>
          <mc:Fallback>
            <w:pict>
              <v:group w14:anchorId="3A9A38C9" id="Gruppieren 1330951488" o:spid="_x0000_s1026" style="position:absolute;margin-left:-.55pt;margin-top:-21.05pt;width:472.3pt;height:682pt;z-index:252106772" coordsize="59984,866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">
                <v:group id="Gruppieren 165" o:spid="_x0000_s1027" style="position:absolute;left:-15777;top:15849;width:41638;height:9939;rotation:-90" coordsize="47126,1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">
                  <v:shape id="Grafik 1" o:spid="_x0000_s1028" type="#_x0000_t75" alt="Ein Bild, das Entwurf, Zeichnung, Darstellung, Kunst enthält.&#10;&#10;Automatisch generierte Beschreibung" style="position:absolute;left:1192;top:5486;width:3239;height: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">
                    <v:imagedata r:id="rId143" o:title="Ein Bild, das Entwurf, Zeichnung, Darstellung, Kunst enthält"/>
                  </v:shape>
                  <v:shape id="Grafik 1" o:spid="_x0000_s1029" type="#_x0000_t75" alt="Ein Bild, das Entwurf, Zeichnung, Clipart, Darstellung enthält.&#10;&#10;Automatisch generierte Beschreibung" style="position:absolute;left:5486;top:6122;width:5010;height:4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">
                    <v:imagedata r:id="rId144" o:title="Ein Bild, das Entwurf, Zeichnung, Clipart, Darstellung enthält"/>
                  </v:shape>
                  <v:shape id="Grafik 1" o:spid="_x0000_s1030" type="#_x0000_t75" alt="Ein Bild, das Clipart, Zeichnung, Cartoon, Entwurf enthält.&#10;&#10;Automatisch generierte Beschreibung" style="position:absolute;left:8587;top:238;width:3486;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">
                    <v:imagedata r:id="rId145" o:title="Ein Bild, das Clipart, Zeichnung, Cartoon, Entwurf enthält"/>
                  </v:shape>
                  <v:shape id="Grafik 1" o:spid="_x0000_s1031" type="#_x0000_t75" alt="Ein Bild, das Clipart, Entwurf, Zeichnung, Lineart enthält.&#10;&#10;Automatisch generierte Beschreibung" style="position:absolute;top:238;width:7302;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">
                    <v:imagedata r:id="rId146" o:title="Ein Bild, das Clipart, Entwurf, Zeichnung, Lineart enthält"/>
                  </v:shape>
                  <v:shape id="Grafik 1" o:spid="_x0000_s1032" type="#_x0000_t75" alt="Ein Bild, das Entwurf enthält.&#10;&#10;Automatisch generierte Beschreibung" style="position:absolute;left:13676;width:5207;height:4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">
                    <v:imagedata r:id="rId147" o:title="Ein Bild, das Entwurf enthält"/>
                  </v:shape>
                  <v:shape id="Grafik 1" o:spid="_x0000_s1033" type="#_x0000_t75" alt="Ein Bild, das Metallwaren enthält.&#10;&#10;Automatisch generierte Beschreibung" style="position:absolute;left:19469;top:863;width:4883;height:32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">
                    <v:imagedata r:id="rId148" o:title="Ein Bild, das Metallwaren enthält"/>
                  </v:shape>
                  <v:shape id="Grafik 1" o:spid="_x0000_s1034" type="#_x0000_t75" alt="Ein Bild, das Küchenutensilien, Pfannenwender enthält.&#10;&#10;Automatisch generierte Beschreibung" style="position:absolute;left:11131;top:5804;width:4541;height: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">
                    <v:imagedata r:id="rId149" o:title="Ein Bild, das Küchenutensilien, Pfannenwender enthält"/>
                  </v:shape>
                  <v:shape id="Grafik 1" o:spid="_x0000_s1035" type="#_x0000_t75" alt="Ein Bild, das Fisch, Zeichnung, Entwurf, Clipart enthält.&#10;&#10;Automatisch generierte Beschreibung" style="position:absolute;left:25523;top:715;width:4928;height: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">
                    <v:imagedata r:id="rId150" o:title="Ein Bild, das Fisch, Zeichnung, Entwurf, Clipart enthält"/>
                  </v:shape>
                  <v:shape id="Grafik 1" o:spid="_x0000_s1036" type="#_x0000_t75" alt="Ein Bild, das Essen, Korb enthält.&#10;&#10;Automatisch generierte Beschreibung" style="position:absolute;left:28465;top:7076;width:4375;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">
                    <v:imagedata r:id="rId151" o:title="Ein Bild, das Essen, Korb enthält"/>
                  </v:shape>
                  <v:shape id="Grafik 1" o:spid="_x0000_s1037" type="#_x0000_t75" alt="Ein Bild, das Cartoon, Entwurf, Clipart, Kreativität enthält.&#10;&#10;Automatisch generierte Beschreibung" style="position:absolute;left:32043;top:874;width:4261;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">
                    <v:imagedata r:id="rId152" o:title="Ein Bild, das Cartoon, Entwurf, Clipart, Kreativität enthält"/>
                  </v:shape>
                  <v:shape id="Grafik 1" o:spid="_x0000_s1038" type="#_x0000_t75" alt="Ein Bild, das Entwurf, Zeichnung, Clipart enthält.&#10;&#10;Automatisch generierte Beschreibung" style="position:absolute;left:22184;top:6361;width:568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">
                    <v:imagedata r:id="rId153" o:title="Ein Bild, das Entwurf, Zeichnung, Clipart enthält"/>
                  </v:shape>
                  <v:shape id="Grafik 1" o:spid="_x0000_s1039" type="#_x0000_t75" style="position:absolute;left:37371;top:874;width:5708;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">
                    <v:imagedata r:id="rId154" o:title=""/>
                  </v:shape>
                  <v:shape id="Grafik 1" o:spid="_x0000_s1040" type="#_x0000_t75" alt="Ein Bild, das Entwurf, Zeichnung, Kunst enthält.&#10;&#10;Automatisch generierte Beschreibung" style="position:absolute;left:33952;top:7235;width:2959;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">
                    <v:imagedata r:id="rId155" o:title="Ein Bild, das Entwurf, Zeichnung, Kunst enthält"/>
                  </v:shape>
                  <v:shape id="Grafik 1" o:spid="_x0000_s1041" type="#_x0000_t75" alt="Ein Bild, das Zeichnung, Cartoon, Pflanze enthält.&#10;&#10;Automatisch generierte Beschreibung" style="position:absolute;left:16697;top:6361;width:4382;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">
                    <v:imagedata r:id="rId156" o:title="Ein Bild, das Zeichnung, Cartoon, Pflanze enthält"/>
                  </v:shape>
                  <v:shape id="Grafik 180" o:spid="_x0000_s1042" type="#_x0000_t75" alt="Ein Bild, das Entwurf, Zeichnung, Kunst, Clipart enthält.&#10;&#10;Automatisch generierte Beschreibung" style="position:absolute;left:38643;top:6599;width:8483;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">
                    <v:imagedata r:id="rId157" o:title="Ein Bild, das Entwurf, Zeichnung, Kunst, Clipart enthält"/>
                  </v:shape>
                </v:group>
                <v:group id="Gruppieren 178424837" o:spid="_x0000_s1043" style="position:absolute;left:-147;top:15849;width:41636;height:9938;rotation:-90" coordsize="47126,1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">
                  <v:shape id="Grafik 1" o:spid="_x0000_s1044" type="#_x0000_t75" alt="Ein Bild, das Entwurf, Zeichnung, Darstellung, Kunst enthält.&#10;&#10;Automatisch generierte Beschreibung" style="position:absolute;left:1192;top:5486;width:3239;height: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">
                    <v:imagedata r:id="rId158" o:title="Ein Bild, das Entwurf, Zeichnung, Darstellung, Kunst enthält"/>
                  </v:shape>
                  <v:shape id="Grafik 1" o:spid="_x0000_s1045" type="#_x0000_t75" alt="Ein Bild, das Entwurf, Zeichnung, Clipart, Darstellung enthält.&#10;&#10;Automatisch generierte Beschreibung" style="position:absolute;left:5486;top:6122;width:5010;height:4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">
                    <v:imagedata r:id="rId144" o:title="Ein Bild, das Entwurf, Zeichnung, Clipart, Darstellung enthält"/>
                  </v:shape>
                  <v:shape id="Grafik 1" o:spid="_x0000_s1046" type="#_x0000_t75" alt="Ein Bild, das Clipart, Zeichnung, Cartoon, Entwurf enthält.&#10;&#10;Automatisch generierte Beschreibung" style="position:absolute;left:8587;top:238;width:3486;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">
                    <v:imagedata r:id="rId145" o:title="Ein Bild, das Clipart, Zeichnung, Cartoon, Entwurf enthält"/>
                  </v:shape>
                  <v:shape id="Grafik 1" o:spid="_x0000_s1047" type="#_x0000_t75" alt="Ein Bild, das Clipart, Entwurf, Zeichnung, Lineart enthält.&#10;&#10;Automatisch generierte Beschreibung" style="position:absolute;top:238;width:7302;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">
                    <v:imagedata r:id="rId146" o:title="Ein Bild, das Clipart, Entwurf, Zeichnung, Lineart enthält"/>
                  </v:shape>
                  <v:shape id="Grafik 1" o:spid="_x0000_s1048" type="#_x0000_t75" alt="Ein Bild, das Entwurf enthält.&#10;&#10;Automatisch generierte Beschreibung" style="position:absolute;left:13676;width:5207;height:4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">
                    <v:imagedata r:id="rId147" o:title="Ein Bild, das Entwurf enthält"/>
                  </v:shape>
                  <v:shape id="Grafik 1" o:spid="_x0000_s1049" type="#_x0000_t75" alt="Ein Bild, das Metallwaren enthält.&#10;&#10;Automatisch generierte Beschreibung" style="position:absolute;left:19469;top:863;width:4883;height:32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">
                    <v:imagedata r:id="rId148" o:title="Ein Bild, das Metallwaren enthält"/>
                  </v:shape>
                  <v:shape id="Grafik 1" o:spid="_x0000_s1050" type="#_x0000_t75" alt="Ein Bild, das Küchenutensilien, Pfannenwender enthält.&#10;&#10;Automatisch generierte Beschreibung" style="position:absolute;left:11131;top:5804;width:4541;height: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">
                    <v:imagedata r:id="rId149" o:title="Ein Bild, das Küchenutensilien, Pfannenwender enthält"/>
                  </v:shape>
                  <v:shape id="Grafik 1" o:spid="_x0000_s1051" type="#_x0000_t75" alt="Ein Bild, das Fisch, Zeichnung, Entwurf, Clipart enthält.&#10;&#10;Automatisch generierte Beschreibung" style="position:absolute;left:25523;top:715;width:4928;height: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">
                    <v:imagedata r:id="rId150" o:title="Ein Bild, das Fisch, Zeichnung, Entwurf, Clipart enthält"/>
                  </v:shape>
                  <v:shape id="Grafik 1" o:spid="_x0000_s1052" type="#_x0000_t75" alt="Ein Bild, das Essen, Korb enthält.&#10;&#10;Automatisch generierte Beschreibung" style="position:absolute;left:28465;top:7076;width:4375;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">
                    <v:imagedata r:id="rId151" o:title="Ein Bild, das Essen, Korb enthält"/>
                  </v:shape>
                  <v:shape id="Grafik 1" o:spid="_x0000_s1053" type="#_x0000_t75" alt="Ein Bild, das Cartoon, Entwurf, Clipart, Kreativität enthält.&#10;&#10;Automatisch generierte Beschreibung" style="position:absolute;left:32043;top:874;width:4261;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">
                    <v:imagedata r:id="rId152" o:title="Ein Bild, das Cartoon, Entwurf, Clipart, Kreativität enthält"/>
                  </v:shape>
                  <v:shape id="Grafik 1" o:spid="_x0000_s1054" type="#_x0000_t75" alt="Ein Bild, das Entwurf, Zeichnung, Clipart enthält.&#10;&#10;Automatisch generierte Beschreibung" style="position:absolute;left:22184;top:6361;width:568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">
                    <v:imagedata r:id="rId153" o:title="Ein Bild, das Entwurf, Zeichnung, Clipart enthält"/>
                  </v:shape>
                  <v:shape id="Grafik 1" o:spid="_x0000_s1055" type="#_x0000_t75" style="position:absolute;left:37371;top:874;width:5708;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">
                    <v:imagedata r:id="rId154" o:title=""/>
                  </v:shape>
                  <v:shape id="Grafik 1" o:spid="_x0000_s1056" type="#_x0000_t75" alt="Ein Bild, das Entwurf, Zeichnung, Kunst enthält.&#10;&#10;Automatisch generierte Beschreibung" style="position:absolute;left:33952;top:7235;width:2959;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">
                    <v:imagedata r:id="rId155" o:title="Ein Bild, das Entwurf, Zeichnung, Kunst enthält"/>
                  </v:shape>
                  <v:shape id="Grafik 1" o:spid="_x0000_s1057" type="#_x0000_t75" alt="Ein Bild, das Zeichnung, Cartoon, Pflanze enthält.&#10;&#10;Automatisch generierte Beschreibung" style="position:absolute;left:16697;top:6361;width:4382;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">
                    <v:imagedata r:id="rId156" o:title="Ein Bild, das Zeichnung, Cartoon, Pflanze enthält"/>
                  </v:shape>
                  <v:shape id="Grafik 178424853" o:spid="_x0000_s1058" type="#_x0000_t75" alt="Ein Bild, das Entwurf, Zeichnung, Kunst, Clipart enthält.&#10;&#10;Automatisch generierte Beschreibung" style="position:absolute;left:38643;top:6599;width:8483;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">
                    <v:imagedata r:id="rId157" o:title="Ein Bild, das Entwurf, Zeichnung, Kunst, Clipart enthält"/>
                  </v:shape>
                </v:group>
                <v:group id="Gruppieren 178424854" o:spid="_x0000_s1059" style="position:absolute;left:16546;top:15849;width:41638;height:9939;rotation:-90" coordsize="47126,1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">
                  <v:shape id="Grafik 1" o:spid="_x0000_s1060" type="#_x0000_t75" alt="Ein Bild, das Entwurf, Zeichnung, Darstellung, Kunst enthält.&#10;&#10;Automatisch generierte Beschreibung" style="position:absolute;left:1192;top:5486;width:3239;height: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">
                    <v:imagedata r:id="rId158" o:title="Ein Bild, das Entwurf, Zeichnung, Darstellung, Kunst enthält"/>
                  </v:shape>
                  <v:shape id="Grafik 1" o:spid="_x0000_s1061" type="#_x0000_t75" alt="Ein Bild, das Entwurf, Zeichnung, Clipart, Darstellung enthält.&#10;&#10;Automatisch generierte Beschreibung" style="position:absolute;left:5486;top:6122;width:5010;height:4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">
                    <v:imagedata r:id="rId144" o:title="Ein Bild, das Entwurf, Zeichnung, Clipart, Darstellung enthält"/>
                  </v:shape>
                  <v:shape id="Grafik 1" o:spid="_x0000_s1062" type="#_x0000_t75" alt="Ein Bild, das Clipart, Zeichnung, Cartoon, Entwurf enthält.&#10;&#10;Automatisch generierte Beschreibung" style="position:absolute;left:8587;top:238;width:3486;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">
                    <v:imagedata r:id="rId145" o:title="Ein Bild, das Clipart, Zeichnung, Cartoon, Entwurf enthält"/>
                  </v:shape>
                  <v:shape id="Grafik 1" o:spid="_x0000_s1063" type="#_x0000_t75" alt="Ein Bild, das Clipart, Entwurf, Zeichnung, Lineart enthält.&#10;&#10;Automatisch generierte Beschreibung" style="position:absolute;top:238;width:7302;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">
                    <v:imagedata r:id="rId146" o:title="Ein Bild, das Clipart, Entwurf, Zeichnung, Lineart enthält"/>
                  </v:shape>
                  <v:shape id="Grafik 1" o:spid="_x0000_s1064" type="#_x0000_t75" alt="Ein Bild, das Entwurf enthält.&#10;&#10;Automatisch generierte Beschreibung" style="position:absolute;left:13676;width:5207;height:4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">
                    <v:imagedata r:id="rId147" o:title="Ein Bild, das Entwurf enthält"/>
                  </v:shape>
                  <v:shape id="Grafik 1" o:spid="_x0000_s1065" type="#_x0000_t75" alt="Ein Bild, das Metallwaren enthält.&#10;&#10;Automatisch generierte Beschreibung" style="position:absolute;left:19469;top:863;width:4883;height:32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">
                    <v:imagedata r:id="rId148" o:title="Ein Bild, das Metallwaren enthält"/>
                  </v:shape>
                  <v:shape id="Grafik 1" o:spid="_x0000_s1066" type="#_x0000_t75" alt="Ein Bild, das Küchenutensilien, Pfannenwender enthält.&#10;&#10;Automatisch generierte Beschreibung" style="position:absolute;left:11131;top:5804;width:4541;height: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">
                    <v:imagedata r:id="rId149" o:title="Ein Bild, das Küchenutensilien, Pfannenwender enthält"/>
                  </v:shape>
                  <v:shape id="Grafik 1" o:spid="_x0000_s1067" type="#_x0000_t75" alt="Ein Bild, das Fisch, Zeichnung, Entwurf, Clipart enthält.&#10;&#10;Automatisch generierte Beschreibung" style="position:absolute;left:25523;top:715;width:4928;height: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">
                    <v:imagedata r:id="rId150" o:title="Ein Bild, das Fisch, Zeichnung, Entwurf, Clipart enthält"/>
                  </v:shape>
                  <v:shape id="Grafik 1" o:spid="_x0000_s1068" type="#_x0000_t75" alt="Ein Bild, das Essen, Korb enthält.&#10;&#10;Automatisch generierte Beschreibung" style="position:absolute;left:28465;top:7076;width:4375;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">
                    <v:imagedata r:id="rId151" o:title="Ein Bild, das Essen, Korb enthält"/>
                  </v:shape>
                  <v:shape id="Grafik 1" o:spid="_x0000_s1069" type="#_x0000_t75" alt="Ein Bild, das Cartoon, Entwurf, Clipart, Kreativität enthält.&#10;&#10;Automatisch generierte Beschreibung" style="position:absolute;left:32043;top:874;width:4261;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">
                    <v:imagedata r:id="rId152" o:title="Ein Bild, das Cartoon, Entwurf, Clipart, Kreativität enthält"/>
                  </v:shape>
                  <v:shape id="Grafik 1" o:spid="_x0000_s1070" type="#_x0000_t75" alt="Ein Bild, das Entwurf, Zeichnung, Clipart enthält.&#10;&#10;Automatisch generierte Beschreibung" style="position:absolute;left:22184;top:6361;width:568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">
                    <v:imagedata r:id="rId153" o:title="Ein Bild, das Entwurf, Zeichnung, Clipart enthält"/>
                  </v:shape>
                  <v:shape id="Grafik 1" o:spid="_x0000_s1071" type="#_x0000_t75" style="position:absolute;left:37371;top:874;width:5708;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">
                    <v:imagedata r:id="rId154" o:title=""/>
                  </v:shape>
                  <v:shape id="Grafik 1" o:spid="_x0000_s1072" type="#_x0000_t75" alt="Ein Bild, das Entwurf, Zeichnung, Kunst enthält.&#10;&#10;Automatisch generierte Beschreibung" style="position:absolute;left:33952;top:7235;width:2959;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">
                    <v:imagedata r:id="rId155" o:title="Ein Bild, das Entwurf, Zeichnung, Kunst enthält"/>
                  </v:shape>
                  <v:shape id="Grafik 1" o:spid="_x0000_s1073" type="#_x0000_t75" alt="Ein Bild, das Zeichnung, Cartoon, Pflanze enthält.&#10;&#10;Automatisch generierte Beschreibung" style="position:absolute;left:16697;top:6361;width:4382;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">
                    <v:imagedata r:id="rId156" o:title="Ein Bild, das Zeichnung, Cartoon, Pflanze enthält"/>
                  </v:shape>
                  <v:shape id="Grafik 178424869" o:spid="_x0000_s1074" type="#_x0000_t75" alt="Ein Bild, das Entwurf, Zeichnung, Kunst, Clipart enthält.&#10;&#10;Automatisch generierte Beschreibung" style="position:absolute;left:38643;top:6599;width:8483;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">
                    <v:imagedata r:id="rId157" o:title="Ein Bild, das Entwurf, Zeichnung, Kunst, Clipart enthält"/>
                  </v:shape>
                </v:group>
                <v:group id="Gruppieren 178424870" o:spid="_x0000_s1075" style="position:absolute;left:34196;top:15849;width:41636;height:9938;rotation:-90" coordsize="47126,1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">
                  <v:shape id="Grafik 1" o:spid="_x0000_s1076" type="#_x0000_t75" alt="Ein Bild, das Entwurf, Zeichnung, Darstellung, Kunst enthält.&#10;&#10;Automatisch generierte Beschreibung" style="position:absolute;left:1192;top:5486;width:3239;height: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">
                    <v:imagedata r:id="rId158" o:title="Ein Bild, das Entwurf, Zeichnung, Darstellung, Kunst enthält"/>
                  </v:shape>
                  <v:shape id="Grafik 1" o:spid="_x0000_s1077" type="#_x0000_t75" alt="Ein Bild, das Entwurf, Zeichnung, Clipart, Darstellung enthält.&#10;&#10;Automatisch generierte Beschreibung" style="position:absolute;left:5486;top:6122;width:5010;height:4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">
                    <v:imagedata r:id="rId144" o:title="Ein Bild, das Entwurf, Zeichnung, Clipart, Darstellung enthält"/>
                  </v:shape>
                  <v:shape id="Grafik 1" o:spid="_x0000_s1078" type="#_x0000_t75" alt="Ein Bild, das Clipart, Zeichnung, Cartoon, Entwurf enthält.&#10;&#10;Automatisch generierte Beschreibung" style="position:absolute;left:8587;top:238;width:3486;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">
                    <v:imagedata r:id="rId145" o:title="Ein Bild, das Clipart, Zeichnung, Cartoon, Entwurf enthält"/>
                  </v:shape>
                  <v:shape id="Grafik 1" o:spid="_x0000_s1079" type="#_x0000_t75" alt="Ein Bild, das Clipart, Entwurf, Zeichnung, Lineart enthält.&#10;&#10;Automatisch generierte Beschreibung" style="position:absolute;top:238;width:7302;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">
                    <v:imagedata r:id="rId146" o:title="Ein Bild, das Clipart, Entwurf, Zeichnung, Lineart enthält"/>
                  </v:shape>
                  <v:shape id="Grafik 1" o:spid="_x0000_s1080" type="#_x0000_t75" alt="Ein Bild, das Entwurf enthält.&#10;&#10;Automatisch generierte Beschreibung" style="position:absolute;left:13676;width:5207;height:4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">
                    <v:imagedata r:id="rId147" o:title="Ein Bild, das Entwurf enthält"/>
                  </v:shape>
                  <v:shape id="Grafik 1" o:spid="_x0000_s1081" type="#_x0000_t75" alt="Ein Bild, das Metallwaren enthält.&#10;&#10;Automatisch generierte Beschreibung" style="position:absolute;left:19469;top:863;width:4883;height:32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">
                    <v:imagedata r:id="rId148" o:title="Ein Bild, das Metallwaren enthält"/>
                  </v:shape>
                  <v:shape id="Grafik 1" o:spid="_x0000_s1082" type="#_x0000_t75" alt="Ein Bild, das Küchenutensilien, Pfannenwender enthält.&#10;&#10;Automatisch generierte Beschreibung" style="position:absolute;left:11131;top:5804;width:4541;height: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">
                    <v:imagedata r:id="rId149" o:title="Ein Bild, das Küchenutensilien, Pfannenwender enthält"/>
                  </v:shape>
                  <v:shape id="Grafik 1" o:spid="_x0000_s1083" type="#_x0000_t75" alt="Ein Bild, das Fisch, Zeichnung, Entwurf, Clipart enthält.&#10;&#10;Automatisch generierte Beschreibung" style="position:absolute;left:25523;top:715;width:4928;height: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">
                    <v:imagedata r:id="rId150" o:title="Ein Bild, das Fisch, Zeichnung, Entwurf, Clipart enthält"/>
                  </v:shape>
                  <v:shape id="Grafik 1" o:spid="_x0000_s1084" type="#_x0000_t75" alt="Ein Bild, das Essen, Korb enthält.&#10;&#10;Automatisch generierte Beschreibung" style="position:absolute;left:28465;top:7076;width:4375;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">
                    <v:imagedata r:id="rId151" o:title="Ein Bild, das Essen, Korb enthält"/>
                  </v:shape>
                  <v:shape id="Grafik 1" o:spid="_x0000_s1085" type="#_x0000_t75" alt="Ein Bild, das Cartoon, Entwurf, Clipart, Kreativität enthält.&#10;&#10;Automatisch generierte Beschreibung" style="position:absolute;left:32043;top:874;width:4261;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">
                    <v:imagedata r:id="rId152" o:title="Ein Bild, das Cartoon, Entwurf, Clipart, Kreativität enthält"/>
                  </v:shape>
                  <v:shape id="Grafik 1" o:spid="_x0000_s1086" type="#_x0000_t75" alt="Ein Bild, das Entwurf, Zeichnung, Clipart enthält.&#10;&#10;Automatisch generierte Beschreibung" style="position:absolute;left:22184;top:6361;width:568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">
                    <v:imagedata r:id="rId153" o:title="Ein Bild, das Entwurf, Zeichnung, Clipart enthält"/>
                  </v:shape>
                  <v:shape id="Grafik 1" o:spid="_x0000_s1087" type="#_x0000_t75" style="position:absolute;left:37371;top:874;width:5708;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">
                    <v:imagedata r:id="rId154" o:title=""/>
                  </v:shape>
                  <v:shape id="Grafik 1" o:spid="_x0000_s1088" type="#_x0000_t75" alt="Ein Bild, das Entwurf, Zeichnung, Kunst enthält.&#10;&#10;Automatisch generierte Beschreibung" style="position:absolute;left:33952;top:7235;width:2959;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">
                    <v:imagedata r:id="rId155" o:title="Ein Bild, das Entwurf, Zeichnung, Kunst enthält"/>
                  </v:shape>
                  <v:shape id="Grafik 1" o:spid="_x0000_s1089" type="#_x0000_t75" alt="Ein Bild, das Zeichnung, Cartoon, Pflanze enthält.&#10;&#10;Automatisch generierte Beschreibung" style="position:absolute;left:16697;top:6361;width:4382;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">
                    <v:imagedata r:id="rId156" o:title="Ein Bild, das Zeichnung, Cartoon, Pflanze enthält"/>
                  </v:shape>
                  <v:shape id="Grafik 178424885" o:spid="_x0000_s1090" type="#_x0000_t75" alt="Ein Bild, das Entwurf, Zeichnung, Kunst, Clipart enthält.&#10;&#10;Automatisch generierte Beschreibung" style="position:absolute;left:38643;top:6599;width:8483;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">
                    <v:imagedata r:id="rId157" o:title="Ein Bild, das Entwurf, Zeichnung, Kunst, Clipart enthält"/>
                  </v:shape>
                </v:group>
                <v:group id="Gruppieren 249" o:spid="_x0000_s1091" style="position:absolute;left:-15777;top:60719;width:41637;height:9939;rotation:-90" coordsize="47126,1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">
                  <v:shape id="Grafik 1" o:spid="_x0000_s1092" type="#_x0000_t75" alt="Ein Bild, das Entwurf, Zeichnung, Darstellung, Kunst enthält.&#10;&#10;Automatisch generierte Beschreibung" style="position:absolute;left:1192;top:5486;width:3239;height: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">
                    <v:imagedata r:id="rId158" o:title="Ein Bild, das Entwurf, Zeichnung, Darstellung, Kunst enthält"/>
                  </v:shape>
                  <v:shape id="Grafik 1" o:spid="_x0000_s1093" type="#_x0000_t75" alt="Ein Bild, das Entwurf, Zeichnung, Clipart, Darstellung enthält.&#10;&#10;Automatisch generierte Beschreibung" style="position:absolute;left:5486;top:6122;width:5010;height:4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">
                    <v:imagedata r:id="rId144" o:title="Ein Bild, das Entwurf, Zeichnung, Clipart, Darstellung enthält"/>
                  </v:shape>
                  <v:shape id="Grafik 1" o:spid="_x0000_s1094" type="#_x0000_t75" alt="Ein Bild, das Clipart, Zeichnung, Cartoon, Entwurf enthält.&#10;&#10;Automatisch generierte Beschreibung" style="position:absolute;left:8587;top:238;width:3486;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">
                    <v:imagedata r:id="rId145" o:title="Ein Bild, das Clipart, Zeichnung, Cartoon, Entwurf enthält"/>
                  </v:shape>
                  <v:shape id="Grafik 1" o:spid="_x0000_s1095" type="#_x0000_t75" alt="Ein Bild, das Clipart, Entwurf, Zeichnung, Lineart enthält.&#10;&#10;Automatisch generierte Beschreibung" style="position:absolute;top:238;width:7302;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">
                    <v:imagedata r:id="rId146" o:title="Ein Bild, das Clipart, Entwurf, Zeichnung, Lineart enthält"/>
                  </v:shape>
                  <v:shape id="Grafik 1" o:spid="_x0000_s1096" type="#_x0000_t75" alt="Ein Bild, das Entwurf enthält.&#10;&#10;Automatisch generierte Beschreibung" style="position:absolute;left:13676;width:5207;height:4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">
                    <v:imagedata r:id="rId147" o:title="Ein Bild, das Entwurf enthält"/>
                  </v:shape>
                  <v:shape id="Grafik 1" o:spid="_x0000_s1097" type="#_x0000_t75" alt="Ein Bild, das Metallwaren enthält.&#10;&#10;Automatisch generierte Beschreibung" style="position:absolute;left:19469;top:863;width:4883;height:32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">
                    <v:imagedata r:id="rId148" o:title="Ein Bild, das Metallwaren enthält"/>
                  </v:shape>
                  <v:shape id="Grafik 1" o:spid="_x0000_s1098" type="#_x0000_t75" alt="Ein Bild, das Küchenutensilien, Pfannenwender enthält.&#10;&#10;Automatisch generierte Beschreibung" style="position:absolute;left:11131;top:5804;width:4541;height: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">
                    <v:imagedata r:id="rId149" o:title="Ein Bild, das Küchenutensilien, Pfannenwender enthält"/>
                  </v:shape>
                  <v:shape id="Grafik 1" o:spid="_x0000_s1099" type="#_x0000_t75" alt="Ein Bild, das Fisch, Zeichnung, Entwurf, Clipart enthält.&#10;&#10;Automatisch generierte Beschreibung" style="position:absolute;left:25523;top:715;width:4928;height: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">
                    <v:imagedata r:id="rId150" o:title="Ein Bild, das Fisch, Zeichnung, Entwurf, Clipart enthält"/>
                  </v:shape>
                  <v:shape id="Grafik 1" o:spid="_x0000_s1100" type="#_x0000_t75" alt="Ein Bild, das Essen, Korb enthält.&#10;&#10;Automatisch generierte Beschreibung" style="position:absolute;left:28465;top:7076;width:4375;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">
                    <v:imagedata r:id="rId151" o:title="Ein Bild, das Essen, Korb enthält"/>
                  </v:shape>
                  <v:shape id="Grafik 1" o:spid="_x0000_s1101" type="#_x0000_t75" alt="Ein Bild, das Cartoon, Entwurf, Clipart, Kreativität enthält.&#10;&#10;Automatisch generierte Beschreibung" style="position:absolute;left:32043;top:874;width:4261;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">
                    <v:imagedata r:id="rId152" o:title="Ein Bild, das Cartoon, Entwurf, Clipart, Kreativität enthält"/>
                  </v:shape>
                  <v:shape id="Grafik 1" o:spid="_x0000_s1102" type="#_x0000_t75" alt="Ein Bild, das Entwurf, Zeichnung, Clipart enthält.&#10;&#10;Automatisch generierte Beschreibung" style="position:absolute;left:22184;top:6361;width:568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">
                    <v:imagedata r:id="rId153" o:title="Ein Bild, das Entwurf, Zeichnung, Clipart enthält"/>
                  </v:shape>
                  <v:shape id="Grafik 1" o:spid="_x0000_s1103" type="#_x0000_t75" style="position:absolute;left:37371;top:874;width:5708;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">
                    <v:imagedata r:id="rId154" o:title=""/>
                  </v:shape>
                  <v:shape id="Grafik 1" o:spid="_x0000_s1104" type="#_x0000_t75" alt="Ein Bild, das Entwurf, Zeichnung, Kunst enthält.&#10;&#10;Automatisch generierte Beschreibung" style="position:absolute;left:33952;top:7235;width:2959;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">
                    <v:imagedata r:id="rId155" o:title="Ein Bild, das Entwurf, Zeichnung, Kunst enthält"/>
                  </v:shape>
                  <v:shape id="Grafik 1" o:spid="_x0000_s1105" type="#_x0000_t75" alt="Ein Bild, das Zeichnung, Cartoon, Pflanze enthält.&#10;&#10;Automatisch generierte Beschreibung" style="position:absolute;left:16697;top:6361;width:4382;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">
                    <v:imagedata r:id="rId156" o:title="Ein Bild, das Zeichnung, Cartoon, Pflanze enthält"/>
                  </v:shape>
                  <v:shape id="Grafik 264" o:spid="_x0000_s1106" type="#_x0000_t75" alt="Ein Bild, das Entwurf, Zeichnung, Kunst, Clipart enthält.&#10;&#10;Automatisch generierte Beschreibung" style="position:absolute;left:38643;top:6599;width:8483;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">
                    <v:imagedata r:id="rId157" o:title="Ein Bild, das Entwurf, Zeichnung, Kunst, Clipart enthält"/>
                  </v:shape>
                </v:group>
                <v:group id="Gruppieren 265" o:spid="_x0000_s1107" style="position:absolute;left:-41;top:60825;width:41637;height:9937;rotation:-90" coordsize="47126,1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">
                  <v:shape id="Grafik 1" o:spid="_x0000_s1108" type="#_x0000_t75" alt="Ein Bild, das Entwurf, Zeichnung, Darstellung, Kunst enthält.&#10;&#10;Automatisch generierte Beschreibung" style="position:absolute;left:1192;top:5486;width:3239;height: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">
                    <v:imagedata r:id="rId158" o:title="Ein Bild, das Entwurf, Zeichnung, Darstellung, Kunst enthält"/>
                  </v:shape>
                  <v:shape id="Grafik 1" o:spid="_x0000_s1109" type="#_x0000_t75" alt="Ein Bild, das Entwurf, Zeichnung, Clipart, Darstellung enthält.&#10;&#10;Automatisch generierte Beschreibung" style="position:absolute;left:5486;top:6122;width:5010;height:4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">
                    <v:imagedata r:id="rId144" o:title="Ein Bild, das Entwurf, Zeichnung, Clipart, Darstellung enthält"/>
                  </v:shape>
                  <v:shape id="Grafik 1" o:spid="_x0000_s1110" type="#_x0000_t75" alt="Ein Bild, das Clipart, Zeichnung, Cartoon, Entwurf enthält.&#10;&#10;Automatisch generierte Beschreibung" style="position:absolute;left:8587;top:238;width:3486;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">
                    <v:imagedata r:id="rId145" o:title="Ein Bild, das Clipart, Zeichnung, Cartoon, Entwurf enthält"/>
                  </v:shape>
                  <v:shape id="Grafik 1" o:spid="_x0000_s1111" type="#_x0000_t75" alt="Ein Bild, das Clipart, Entwurf, Zeichnung, Lineart enthält.&#10;&#10;Automatisch generierte Beschreibung" style="position:absolute;top:238;width:7302;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">
                    <v:imagedata r:id="rId146" o:title="Ein Bild, das Clipart, Entwurf, Zeichnung, Lineart enthält"/>
                  </v:shape>
                  <v:shape id="Grafik 1" o:spid="_x0000_s1112" type="#_x0000_t75" alt="Ein Bild, das Entwurf enthält.&#10;&#10;Automatisch generierte Beschreibung" style="position:absolute;left:13676;width:5207;height:4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">
                    <v:imagedata r:id="rId147" o:title="Ein Bild, das Entwurf enthält"/>
                  </v:shape>
                  <v:shape id="Grafik 1" o:spid="_x0000_s1113" type="#_x0000_t75" alt="Ein Bild, das Metallwaren enthält.&#10;&#10;Automatisch generierte Beschreibung" style="position:absolute;left:19469;top:863;width:4883;height:32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">
                    <v:imagedata r:id="rId148" o:title="Ein Bild, das Metallwaren enthält"/>
                  </v:shape>
                  <v:shape id="Grafik 1" o:spid="_x0000_s1114" type="#_x0000_t75" alt="Ein Bild, das Küchenutensilien, Pfannenwender enthält.&#10;&#10;Automatisch generierte Beschreibung" style="position:absolute;left:11131;top:5804;width:4541;height: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">
                    <v:imagedata r:id="rId149" o:title="Ein Bild, das Küchenutensilien, Pfannenwender enthält"/>
                  </v:shape>
                  <v:shape id="Grafik 1" o:spid="_x0000_s1115" type="#_x0000_t75" alt="Ein Bild, das Fisch, Zeichnung, Entwurf, Clipart enthält.&#10;&#10;Automatisch generierte Beschreibung" style="position:absolute;left:25523;top:715;width:4928;height: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">
                    <v:imagedata r:id="rId150" o:title="Ein Bild, das Fisch, Zeichnung, Entwurf, Clipart enthält"/>
                  </v:shape>
                  <v:shape id="Grafik 1" o:spid="_x0000_s1116" type="#_x0000_t75" alt="Ein Bild, das Essen, Korb enthält.&#10;&#10;Automatisch generierte Beschreibung" style="position:absolute;left:28465;top:7076;width:4375;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">
                    <v:imagedata r:id="rId151" o:title="Ein Bild, das Essen, Korb enthält"/>
                  </v:shape>
                  <v:shape id="Grafik 1" o:spid="_x0000_s1117" type="#_x0000_t75" alt="Ein Bild, das Cartoon, Entwurf, Clipart, Kreativität enthält.&#10;&#10;Automatisch generierte Beschreibung" style="position:absolute;left:32043;top:874;width:4261;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">
                    <v:imagedata r:id="rId152" o:title="Ein Bild, das Cartoon, Entwurf, Clipart, Kreativität enthält"/>
                  </v:shape>
                  <v:shape id="Grafik 1" o:spid="_x0000_s1118" type="#_x0000_t75" alt="Ein Bild, das Entwurf, Zeichnung, Clipart enthält.&#10;&#10;Automatisch generierte Beschreibung" style="position:absolute;left:22184;top:6361;width:568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">
                    <v:imagedata r:id="rId153" o:title="Ein Bild, das Entwurf, Zeichnung, Clipart enthält"/>
                  </v:shape>
                  <v:shape id="Grafik 1" o:spid="_x0000_s1119" type="#_x0000_t75" style="position:absolute;left:37371;top:874;width:5708;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">
                    <v:imagedata r:id="rId154" o:title=""/>
                  </v:shape>
                  <v:shape id="Grafik 1" o:spid="_x0000_s1120" type="#_x0000_t75" alt="Ein Bild, das Entwurf, Zeichnung, Kunst enthält.&#10;&#10;Automatisch generierte Beschreibung" style="position:absolute;left:33952;top:7235;width:2959;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">
                    <v:imagedata r:id="rId155" o:title="Ein Bild, das Entwurf, Zeichnung, Kunst enthält"/>
                  </v:shape>
                  <v:shape id="Grafik 1" o:spid="_x0000_s1121" type="#_x0000_t75" alt="Ein Bild, das Zeichnung, Cartoon, Pflanze enthält.&#10;&#10;Automatisch generierte Beschreibung" style="position:absolute;left:16697;top:6361;width:4382;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">
                    <v:imagedata r:id="rId156" o:title="Ein Bild, das Zeichnung, Cartoon, Pflanze enthält"/>
                  </v:shape>
                  <v:shape id="Grafik 280" o:spid="_x0000_s1122" type="#_x0000_t75" alt="Ein Bild, das Entwurf, Zeichnung, Kunst, Clipart enthält.&#10;&#10;Automatisch generierte Beschreibung" style="position:absolute;left:38643;top:6599;width:8483;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">
                    <v:imagedata r:id="rId157" o:title="Ein Bild, das Entwurf, Zeichnung, Kunst, Clipart enthält"/>
                  </v:shape>
                </v:group>
                <v:group id="Gruppieren 281" o:spid="_x0000_s1123" style="position:absolute;left:16545;top:60719;width:41637;height:9938;rotation:-90" coordsize="47126,1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">
                  <v:shape id="Grafik 1" o:spid="_x0000_s1124" type="#_x0000_t75" alt="Ein Bild, das Entwurf, Zeichnung, Darstellung, Kunst enthält.&#10;&#10;Automatisch generierte Beschreibung" style="position:absolute;left:1192;top:5486;width:3239;height: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">
                    <v:imagedata r:id="rId158" o:title="Ein Bild, das Entwurf, Zeichnung, Darstellung, Kunst enthält"/>
                  </v:shape>
                  <v:shape id="Grafik 1" o:spid="_x0000_s1125" type="#_x0000_t75" alt="Ein Bild, das Entwurf, Zeichnung, Clipart, Darstellung enthält.&#10;&#10;Automatisch generierte Beschreibung" style="position:absolute;left:5486;top:6122;width:5010;height:4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">
                    <v:imagedata r:id="rId144" o:title="Ein Bild, das Entwurf, Zeichnung, Clipart, Darstellung enthält"/>
                  </v:shape>
                  <v:shape id="Grafik 1" o:spid="_x0000_s1126" type="#_x0000_t75" alt="Ein Bild, das Clipart, Zeichnung, Cartoon, Entwurf enthält.&#10;&#10;Automatisch generierte Beschreibung" style="position:absolute;left:8587;top:238;width:3486;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">
                    <v:imagedata r:id="rId145" o:title="Ein Bild, das Clipart, Zeichnung, Cartoon, Entwurf enthält"/>
                  </v:shape>
                  <v:shape id="Grafik 1" o:spid="_x0000_s1127" type="#_x0000_t75" alt="Ein Bild, das Clipart, Entwurf, Zeichnung, Lineart enthält.&#10;&#10;Automatisch generierte Beschreibung" style="position:absolute;top:238;width:7302;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">
                    <v:imagedata r:id="rId146" o:title="Ein Bild, das Clipart, Entwurf, Zeichnung, Lineart enthält"/>
                  </v:shape>
                  <v:shape id="Grafik 1" o:spid="_x0000_s1128" type="#_x0000_t75" alt="Ein Bild, das Entwurf enthält.&#10;&#10;Automatisch generierte Beschreibung" style="position:absolute;left:13676;width:5207;height:4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">
                    <v:imagedata r:id="rId147" o:title="Ein Bild, das Entwurf enthält"/>
                  </v:shape>
                  <v:shape id="Grafik 1" o:spid="_x0000_s1129" type="#_x0000_t75" alt="Ein Bild, das Metallwaren enthält.&#10;&#10;Automatisch generierte Beschreibung" style="position:absolute;left:19469;top:863;width:4883;height:32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">
                    <v:imagedata r:id="rId148" o:title="Ein Bild, das Metallwaren enthält"/>
                  </v:shape>
                  <v:shape id="Grafik 1" o:spid="_x0000_s1130" type="#_x0000_t75" alt="Ein Bild, das Küchenutensilien, Pfannenwender enthält.&#10;&#10;Automatisch generierte Beschreibung" style="position:absolute;left:11131;top:5804;width:4541;height: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">
                    <v:imagedata r:id="rId149" o:title="Ein Bild, das Küchenutensilien, Pfannenwender enthält"/>
                  </v:shape>
                  <v:shape id="Grafik 1" o:spid="_x0000_s1131" type="#_x0000_t75" alt="Ein Bild, das Fisch, Zeichnung, Entwurf, Clipart enthält.&#10;&#10;Automatisch generierte Beschreibung" style="position:absolute;left:25523;top:715;width:4928;height: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">
                    <v:imagedata r:id="rId150" o:title="Ein Bild, das Fisch, Zeichnung, Entwurf, Clipart enthält"/>
                  </v:shape>
                  <v:shape id="Grafik 1" o:spid="_x0000_s1132" type="#_x0000_t75" alt="Ein Bild, das Essen, Korb enthält.&#10;&#10;Automatisch generierte Beschreibung" style="position:absolute;left:28465;top:7076;width:4375;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">
                    <v:imagedata r:id="rId151" o:title="Ein Bild, das Essen, Korb enthält"/>
                  </v:shape>
                  <v:shape id="Grafik 1" o:spid="_x0000_s1133" type="#_x0000_t75" alt="Ein Bild, das Cartoon, Entwurf, Clipart, Kreativität enthält.&#10;&#10;Automatisch generierte Beschreibung" style="position:absolute;left:32043;top:874;width:4261;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">
                    <v:imagedata r:id="rId152" o:title="Ein Bild, das Cartoon, Entwurf, Clipart, Kreativität enthält"/>
                  </v:shape>
                  <v:shape id="Grafik 1" o:spid="_x0000_s1134" type="#_x0000_t75" alt="Ein Bild, das Entwurf, Zeichnung, Clipart enthält.&#10;&#10;Automatisch generierte Beschreibung" style="position:absolute;left:22184;top:6361;width:568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">
                    <v:imagedata r:id="rId153" o:title="Ein Bild, das Entwurf, Zeichnung, Clipart enthält"/>
                  </v:shape>
                  <v:shape id="Grafik 1" o:spid="_x0000_s1135" type="#_x0000_t75" style="position:absolute;left:37371;top:874;width:5708;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">
                    <v:imagedata r:id="rId154" o:title=""/>
                  </v:shape>
                  <v:shape id="Grafik 1" o:spid="_x0000_s1136" type="#_x0000_t75" alt="Ein Bild, das Entwurf, Zeichnung, Kunst enthält.&#10;&#10;Automatisch generierte Beschreibung" style="position:absolute;left:33952;top:7235;width:2959;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">
                    <v:imagedata r:id="rId155" o:title="Ein Bild, das Entwurf, Zeichnung, Kunst enthält"/>
                  </v:shape>
                  <v:shape id="Grafik 1" o:spid="_x0000_s1137" type="#_x0000_t75" alt="Ein Bild, das Zeichnung, Cartoon, Pflanze enthält.&#10;&#10;Automatisch generierte Beschreibung" style="position:absolute;left:16697;top:6361;width:4382;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">
                    <v:imagedata r:id="rId156" o:title="Ein Bild, das Zeichnung, Cartoon, Pflanze enthält"/>
                  </v:shape>
                  <v:shape id="Grafik 296" o:spid="_x0000_s1138" type="#_x0000_t75" alt="Ein Bild, das Entwurf, Zeichnung, Kunst, Clipart enthält.&#10;&#10;Automatisch generierte Beschreibung" style="position:absolute;left:38643;top:6599;width:8483;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">
                    <v:imagedata r:id="rId157" o:title="Ein Bild, das Entwurf, Zeichnung, Kunst, Clipart enthält"/>
                  </v:shape>
                </v:group>
                <v:group id="Gruppieren 297" o:spid="_x0000_s1139" style="position:absolute;left:34196;top:60719;width:41637;height:9939;rotation:-90" coordsize="47126,1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">
                  <v:shape id="Grafik 1" o:spid="_x0000_s1140" type="#_x0000_t75" alt="Ein Bild, das Entwurf, Zeichnung, Darstellung, Kunst enthält.&#10;&#10;Automatisch generierte Beschreibung" style="position:absolute;left:1192;top:5486;width:3239;height: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">
                    <v:imagedata r:id="rId158" o:title="Ein Bild, das Entwurf, Zeichnung, Darstellung, Kunst enthält"/>
                  </v:shape>
                  <v:shape id="Grafik 1" o:spid="_x0000_s1141" type="#_x0000_t75" alt="Ein Bild, das Entwurf, Zeichnung, Clipart, Darstellung enthält.&#10;&#10;Automatisch generierte Beschreibung" style="position:absolute;left:5486;top:6122;width:5010;height:4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">
                    <v:imagedata r:id="rId144" o:title="Ein Bild, das Entwurf, Zeichnung, Clipart, Darstellung enthält"/>
                  </v:shape>
                  <v:shape id="Grafik 1" o:spid="_x0000_s1142" type="#_x0000_t75" alt="Ein Bild, das Clipart, Zeichnung, Cartoon, Entwurf enthält.&#10;&#10;Automatisch generierte Beschreibung" style="position:absolute;left:8587;top:238;width:3486;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">
                    <v:imagedata r:id="rId145" o:title="Ein Bild, das Clipart, Zeichnung, Cartoon, Entwurf enthält"/>
                  </v:shape>
                  <v:shape id="Grafik 1" o:spid="_x0000_s1143" type="#_x0000_t75" alt="Ein Bild, das Clipart, Entwurf, Zeichnung, Lineart enthält.&#10;&#10;Automatisch generierte Beschreibung" style="position:absolute;top:238;width:7302;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">
                    <v:imagedata r:id="rId146" o:title="Ein Bild, das Clipart, Entwurf, Zeichnung, Lineart enthält"/>
                  </v:shape>
                  <v:shape id="Grafik 1" o:spid="_x0000_s1144" type="#_x0000_t75" alt="Ein Bild, das Entwurf enthält.&#10;&#10;Automatisch generierte Beschreibung" style="position:absolute;left:13676;width:5207;height:4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">
                    <v:imagedata r:id="rId147" o:title="Ein Bild, das Entwurf enthält"/>
                  </v:shape>
                  <v:shape id="Grafik 1" o:spid="_x0000_s1145" type="#_x0000_t75" alt="Ein Bild, das Metallwaren enthält.&#10;&#10;Automatisch generierte Beschreibung" style="position:absolute;left:19469;top:863;width:4883;height:32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">
                    <v:imagedata r:id="rId148" o:title="Ein Bild, das Metallwaren enthält"/>
                  </v:shape>
                  <v:shape id="Grafik 1" o:spid="_x0000_s1146" type="#_x0000_t75" alt="Ein Bild, das Küchenutensilien, Pfannenwender enthält.&#10;&#10;Automatisch generierte Beschreibung" style="position:absolute;left:11131;top:5804;width:4541;height: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">
                    <v:imagedata r:id="rId149" o:title="Ein Bild, das Küchenutensilien, Pfannenwender enthält"/>
                  </v:shape>
                  <v:shape id="Grafik 1" o:spid="_x0000_s1147" type="#_x0000_t75" alt="Ein Bild, das Fisch, Zeichnung, Entwurf, Clipart enthält.&#10;&#10;Automatisch generierte Beschreibung" style="position:absolute;left:25523;top:715;width:4928;height: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">
                    <v:imagedata r:id="rId150" o:title="Ein Bild, das Fisch, Zeichnung, Entwurf, Clipart enthält"/>
                  </v:shape>
                  <v:shape id="Grafik 1" o:spid="_x0000_s1148" type="#_x0000_t75" alt="Ein Bild, das Essen, Korb enthält.&#10;&#10;Automatisch generierte Beschreibung" style="position:absolute;left:28465;top:7076;width:4375;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">
                    <v:imagedata r:id="rId151" o:title="Ein Bild, das Essen, Korb enthält"/>
                  </v:shape>
                  <v:shape id="Grafik 1" o:spid="_x0000_s1149" type="#_x0000_t75" alt="Ein Bild, das Cartoon, Entwurf, Clipart, Kreativität enthält.&#10;&#10;Automatisch generierte Beschreibung" style="position:absolute;left:32043;top:874;width:4261;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">
                    <v:imagedata r:id="rId152" o:title="Ein Bild, das Cartoon, Entwurf, Clipart, Kreativität enthält"/>
                  </v:shape>
                  <v:shape id="Grafik 1" o:spid="_x0000_s1150" type="#_x0000_t75" alt="Ein Bild, das Entwurf, Zeichnung, Clipart enthält.&#10;&#10;Automatisch generierte Beschreibung" style="position:absolute;left:22184;top:6361;width:568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">
                    <v:imagedata r:id="rId153" o:title="Ein Bild, das Entwurf, Zeichnung, Clipart enthält"/>
                  </v:shape>
                  <v:shape id="Grafik 1" o:spid="_x0000_s1151" type="#_x0000_t75" style="position:absolute;left:37371;top:874;width:5708;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">
                    <v:imagedata r:id="rId154" o:title=""/>
                  </v:shape>
                  <v:shape id="Grafik 1" o:spid="_x0000_s1152" type="#_x0000_t75" alt="Ein Bild, das Entwurf, Zeichnung, Kunst enthält.&#10;&#10;Automatisch generierte Beschreibung" style="position:absolute;left:33952;top:7235;width:2959;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">
                    <v:imagedata r:id="rId155" o:title="Ein Bild, das Entwurf, Zeichnung, Kunst enthält"/>
                  </v:shape>
                  <v:shape id="Grafik 1" o:spid="_x0000_s1153" type="#_x0000_t75" alt="Ein Bild, das Zeichnung, Cartoon, Pflanze enthält.&#10;&#10;Automatisch generierte Beschreibung" style="position:absolute;left:16697;top:6361;width:4382;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">
                    <v:imagedata r:id="rId156" o:title="Ein Bild, das Zeichnung, Cartoon, Pflanze enthält"/>
                  </v:shape>
                  <v:shape id="Grafik 316" o:spid="_x0000_s1154" type="#_x0000_t75" alt="Ein Bild, das Entwurf, Zeichnung, Kunst, Clipart enthält.&#10;&#10;Automatisch generierte Beschreibung" style="position:absolute;left:38643;top:6599;width:8483;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">
                    <v:imagedata r:id="rId157" o:title="Ein Bild, das Entwurf, Zeichnung, Kunst, Clipart enthält"/>
                  </v:shape>
                </v:group>
                <v:line id="Gerader Verbinder 16" o:spid="_x0000_s1155" style="position:absolute;flip:y;visibility:visible;mso-wrap-style:square" from="0,43874" to="59984,43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" strokecolor="#8d82b1 [3204]" strokeweight="1.5pt">
                  <v:stroke dashstyle="dash" joinstyle="miter"/>
                </v:line>
                <v:line id="Gerader Verbinder 16" o:spid="_x0000_s1156" style="position:absolute;rotation:-90;visibility:visible;mso-wrap-style:square" from="-29868,43418" to="56393,4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" strokecolor="#8d82b1 [3204]" strokeweight="1.5pt">
                  <v:stroke dashstyle="dash" joinstyle="miter"/>
                </v:line>
                <v:line id="Gerader Verbinder 16" o:spid="_x0000_s1157" style="position:absolute;rotation:-90;visibility:visible;mso-wrap-style:square" from="-13706,43311" to="72554,43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" strokecolor="#8d82b1 [3204]" strokeweight="1.5pt">
                  <v:stroke dashstyle="dash" joinstyle="miter"/>
                </v:line>
                <v:line id="Gerader Verbinder 16" o:spid="_x0000_s1158" style="position:absolute;rotation:-90;visibility:visible;mso-wrap-style:square" from="3944,43311" to="90204,43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" strokecolor="#8d82b1 [3204]" strokeweight="1.5pt">
                  <v:stroke dashstyle="dash" joinstyle="miter"/>
                </v:line>
              </v:group>
            </w:pict>
          </mc:Fallback>
        </mc:AlternateContent>
      </w:r>
    </w:p>
    <w:p w14:paraId="73C6BE5D" w14:textId="33F124C4" w:rsidR="00C23B78" w:rsidRDefault="00C23B78" w:rsidP="00993E3D">
      <w:pPr>
        <w:suppressAutoHyphens/>
        <w:spacing w:line="276" w:lineRule="auto"/>
      </w:pPr>
    </w:p>
    <w:p w14:paraId="52546FDF" w14:textId="6B3667D0" w:rsidR="00C23B78" w:rsidRDefault="00C23B78" w:rsidP="00993E3D">
      <w:pPr>
        <w:suppressAutoHyphens/>
        <w:spacing w:line="276" w:lineRule="auto"/>
      </w:pPr>
    </w:p>
    <w:p w14:paraId="22A60B24" w14:textId="35B2D532" w:rsidR="00C23B78" w:rsidRDefault="00C23B78" w:rsidP="00993E3D">
      <w:pPr>
        <w:suppressAutoHyphens/>
        <w:spacing w:line="276" w:lineRule="auto"/>
      </w:pPr>
    </w:p>
    <w:p w14:paraId="1FB9D4A6" w14:textId="28EBB31E" w:rsidR="00C23B78" w:rsidRDefault="00C23B78" w:rsidP="00993E3D">
      <w:pPr>
        <w:suppressAutoHyphens/>
        <w:spacing w:line="276" w:lineRule="auto"/>
      </w:pPr>
    </w:p>
    <w:p w14:paraId="53D7B0C4" w14:textId="61E9E600" w:rsidR="00C23B78" w:rsidRDefault="00C23B78" w:rsidP="00993E3D">
      <w:pPr>
        <w:suppressAutoHyphens/>
        <w:spacing w:line="276" w:lineRule="auto"/>
      </w:pPr>
    </w:p>
    <w:p w14:paraId="1E9D42C0" w14:textId="24223B07" w:rsidR="00C23B78" w:rsidRDefault="00C23B78" w:rsidP="00993E3D">
      <w:pPr>
        <w:suppressAutoHyphens/>
        <w:spacing w:line="276" w:lineRule="auto"/>
      </w:pPr>
    </w:p>
    <w:p w14:paraId="0285E74A" w14:textId="0E78C8DE" w:rsidR="00C23B78" w:rsidRDefault="00C23B78" w:rsidP="00993E3D">
      <w:pPr>
        <w:suppressAutoHyphens/>
        <w:spacing w:line="276" w:lineRule="auto"/>
      </w:pPr>
    </w:p>
    <w:p w14:paraId="2A1ABF97" w14:textId="41BA9D4D" w:rsidR="00C23B78" w:rsidRDefault="00C23B78" w:rsidP="00993E3D">
      <w:pPr>
        <w:suppressAutoHyphens/>
        <w:spacing w:line="276" w:lineRule="auto"/>
      </w:pPr>
    </w:p>
    <w:p w14:paraId="0738A939" w14:textId="6F5E4C64" w:rsidR="00C23B78" w:rsidRDefault="00C23B78" w:rsidP="00993E3D">
      <w:pPr>
        <w:suppressAutoHyphens/>
        <w:spacing w:line="276" w:lineRule="auto"/>
      </w:pPr>
    </w:p>
    <w:p w14:paraId="31048AF4" w14:textId="6FF4F7DF" w:rsidR="00C23B78" w:rsidRDefault="00C23B78" w:rsidP="00993E3D">
      <w:pPr>
        <w:suppressAutoHyphens/>
        <w:spacing w:line="276" w:lineRule="auto"/>
      </w:pPr>
    </w:p>
    <w:p w14:paraId="1C6F714F" w14:textId="5BA3C772" w:rsidR="00C23B78" w:rsidRDefault="00C23B78" w:rsidP="00993E3D">
      <w:pPr>
        <w:suppressAutoHyphens/>
        <w:spacing w:line="276" w:lineRule="auto"/>
      </w:pPr>
    </w:p>
    <w:p w14:paraId="02A55129" w14:textId="6F0A5321" w:rsidR="00C23B78" w:rsidRDefault="00C23B78" w:rsidP="00993E3D">
      <w:pPr>
        <w:suppressAutoHyphens/>
        <w:spacing w:line="276" w:lineRule="auto"/>
      </w:pPr>
    </w:p>
    <w:p w14:paraId="49C8BFC7" w14:textId="430EAAFC" w:rsidR="00C23B78" w:rsidRDefault="00C23B78" w:rsidP="00993E3D">
      <w:pPr>
        <w:suppressAutoHyphens/>
        <w:spacing w:line="276" w:lineRule="auto"/>
      </w:pPr>
    </w:p>
    <w:p w14:paraId="71C453A7" w14:textId="4E8B1ED6" w:rsidR="00C23B78" w:rsidRDefault="00C23B78" w:rsidP="00993E3D">
      <w:pPr>
        <w:suppressAutoHyphens/>
        <w:spacing w:line="276" w:lineRule="auto"/>
      </w:pPr>
    </w:p>
    <w:p w14:paraId="4D1543EE" w14:textId="36049A0E" w:rsidR="00C23B78" w:rsidRDefault="00C23B78" w:rsidP="00993E3D">
      <w:pPr>
        <w:suppressAutoHyphens/>
        <w:spacing w:line="276" w:lineRule="auto"/>
      </w:pPr>
    </w:p>
    <w:p w14:paraId="64D206A2" w14:textId="60D1148F" w:rsidR="00C23B78" w:rsidRDefault="00C23B78" w:rsidP="00993E3D">
      <w:pPr>
        <w:suppressAutoHyphens/>
        <w:spacing w:line="276" w:lineRule="auto"/>
      </w:pPr>
    </w:p>
    <w:p w14:paraId="2F816264" w14:textId="23F8BD30" w:rsidR="00C23B78" w:rsidRDefault="00C23B78" w:rsidP="00993E3D">
      <w:pPr>
        <w:suppressAutoHyphens/>
        <w:spacing w:line="276" w:lineRule="auto"/>
      </w:pPr>
    </w:p>
    <w:p w14:paraId="04AAA165" w14:textId="372AEB8F" w:rsidR="00C23B78" w:rsidRDefault="00C23B78" w:rsidP="00993E3D">
      <w:pPr>
        <w:suppressAutoHyphens/>
        <w:spacing w:line="276" w:lineRule="auto"/>
      </w:pPr>
    </w:p>
    <w:p w14:paraId="560BDE56" w14:textId="61B9DE46" w:rsidR="00C23B78" w:rsidRDefault="00C23B78" w:rsidP="00993E3D">
      <w:pPr>
        <w:suppressAutoHyphens/>
        <w:spacing w:line="276" w:lineRule="auto"/>
      </w:pPr>
    </w:p>
    <w:p w14:paraId="3D5AE403" w14:textId="16F744EF" w:rsidR="00C23B78" w:rsidRDefault="00C23B78" w:rsidP="00993E3D">
      <w:pPr>
        <w:suppressAutoHyphens/>
        <w:spacing w:line="276" w:lineRule="auto"/>
      </w:pPr>
    </w:p>
    <w:p w14:paraId="4A320551" w14:textId="7418D990" w:rsidR="00C23B78" w:rsidRDefault="00C23B78" w:rsidP="00993E3D">
      <w:pPr>
        <w:suppressAutoHyphens/>
        <w:spacing w:line="276" w:lineRule="auto"/>
      </w:pPr>
    </w:p>
    <w:p w14:paraId="107991DB" w14:textId="7C9AAB03" w:rsidR="00C23B78" w:rsidRDefault="00C23B78" w:rsidP="00993E3D">
      <w:pPr>
        <w:suppressAutoHyphens/>
        <w:spacing w:line="276" w:lineRule="auto"/>
      </w:pPr>
    </w:p>
    <w:p w14:paraId="1BB58ADB" w14:textId="7404C349" w:rsidR="00C23B78" w:rsidRDefault="00C23B78" w:rsidP="00993E3D">
      <w:pPr>
        <w:suppressAutoHyphens/>
        <w:spacing w:line="276" w:lineRule="auto"/>
      </w:pPr>
    </w:p>
    <w:p w14:paraId="7E41AD97" w14:textId="19E67BB5" w:rsidR="00C23B78" w:rsidRDefault="00C23B78" w:rsidP="00993E3D">
      <w:pPr>
        <w:suppressAutoHyphens/>
        <w:spacing w:line="276" w:lineRule="auto"/>
      </w:pPr>
    </w:p>
    <w:p w14:paraId="6F28461D" w14:textId="3A1EBF7A" w:rsidR="00C23B78" w:rsidRDefault="00C23B78" w:rsidP="00993E3D">
      <w:pPr>
        <w:suppressAutoHyphens/>
        <w:spacing w:line="276" w:lineRule="auto"/>
      </w:pPr>
    </w:p>
    <w:p w14:paraId="3B13290A" w14:textId="11EB3850" w:rsidR="00C23B78" w:rsidRDefault="00C23B78" w:rsidP="00993E3D">
      <w:pPr>
        <w:suppressAutoHyphens/>
        <w:spacing w:line="276" w:lineRule="auto"/>
      </w:pPr>
    </w:p>
    <w:p w14:paraId="2B941F65" w14:textId="298EF79D" w:rsidR="00C23B78" w:rsidRDefault="00C23B78" w:rsidP="00993E3D">
      <w:pPr>
        <w:suppressAutoHyphens/>
        <w:spacing w:line="276" w:lineRule="auto"/>
      </w:pPr>
    </w:p>
    <w:p w14:paraId="4B2E80C1" w14:textId="5D59C4C4" w:rsidR="00C23B78" w:rsidRDefault="00C23B78" w:rsidP="00993E3D">
      <w:pPr>
        <w:suppressAutoHyphens/>
        <w:spacing w:line="276" w:lineRule="auto"/>
      </w:pPr>
    </w:p>
    <w:p w14:paraId="0B225659" w14:textId="2BDE2FF0" w:rsidR="00C23B78" w:rsidRDefault="00C23B78" w:rsidP="00993E3D">
      <w:pPr>
        <w:suppressAutoHyphens/>
        <w:spacing w:line="276" w:lineRule="auto"/>
      </w:pPr>
    </w:p>
    <w:p w14:paraId="11FD66CA" w14:textId="322B1157" w:rsidR="00C23B78" w:rsidRDefault="00C23B78" w:rsidP="00993E3D">
      <w:pPr>
        <w:suppressAutoHyphens/>
        <w:spacing w:line="276" w:lineRule="auto"/>
      </w:pPr>
    </w:p>
    <w:p w14:paraId="294472F1" w14:textId="13E3E104" w:rsidR="00C23B78" w:rsidRDefault="00C23B78" w:rsidP="00993E3D">
      <w:pPr>
        <w:suppressAutoHyphens/>
        <w:spacing w:line="276" w:lineRule="auto"/>
      </w:pPr>
    </w:p>
    <w:p w14:paraId="38698533" w14:textId="232B603F" w:rsidR="00C23B78" w:rsidRDefault="00C23B78" w:rsidP="00993E3D">
      <w:pPr>
        <w:suppressAutoHyphens/>
        <w:spacing w:line="276" w:lineRule="auto"/>
      </w:pPr>
    </w:p>
    <w:p w14:paraId="656E474E" w14:textId="4E4D88CC" w:rsidR="00C23B78" w:rsidRDefault="00C23B78" w:rsidP="00993E3D">
      <w:pPr>
        <w:suppressAutoHyphens/>
        <w:spacing w:line="276" w:lineRule="auto"/>
      </w:pPr>
    </w:p>
    <w:p w14:paraId="23E3F2B0" w14:textId="4D6F3639" w:rsidR="00C23B78" w:rsidRDefault="00C23B78" w:rsidP="00993E3D">
      <w:pPr>
        <w:suppressAutoHyphens/>
        <w:spacing w:line="276" w:lineRule="auto"/>
      </w:pPr>
    </w:p>
    <w:p w14:paraId="4BFA0F36" w14:textId="6224D206" w:rsidR="00C23B78" w:rsidRDefault="00C23B78" w:rsidP="00993E3D">
      <w:pPr>
        <w:suppressAutoHyphens/>
        <w:spacing w:line="276" w:lineRule="auto"/>
      </w:pPr>
    </w:p>
    <w:p w14:paraId="05279451" w14:textId="129D6743" w:rsidR="00C23B78" w:rsidRDefault="00C23B78" w:rsidP="00993E3D">
      <w:pPr>
        <w:suppressAutoHyphens/>
        <w:spacing w:line="276" w:lineRule="auto"/>
      </w:pPr>
    </w:p>
    <w:p w14:paraId="50764270" w14:textId="50E25021" w:rsidR="00C23B78" w:rsidRDefault="00C23B78" w:rsidP="00993E3D">
      <w:pPr>
        <w:suppressAutoHyphens/>
        <w:spacing w:line="276" w:lineRule="auto"/>
      </w:pPr>
    </w:p>
    <w:p w14:paraId="1617269D" w14:textId="663A819D" w:rsidR="00C23B78" w:rsidRDefault="00C23B78" w:rsidP="00993E3D">
      <w:pPr>
        <w:suppressAutoHyphens/>
        <w:spacing w:line="276" w:lineRule="auto"/>
      </w:pPr>
    </w:p>
    <w:p w14:paraId="20D59EA0" w14:textId="3E333193" w:rsidR="00C23B78" w:rsidRDefault="00C23B78" w:rsidP="00993E3D">
      <w:pPr>
        <w:suppressAutoHyphens/>
        <w:spacing w:line="276" w:lineRule="auto"/>
      </w:pPr>
    </w:p>
    <w:p w14:paraId="4D0198E3" w14:textId="7C65438B" w:rsidR="00C23B78" w:rsidRDefault="00C23B78" w:rsidP="00993E3D">
      <w:pPr>
        <w:suppressAutoHyphens/>
        <w:spacing w:line="276" w:lineRule="auto"/>
      </w:pPr>
    </w:p>
    <w:p w14:paraId="7BA83EB6" w14:textId="54956A04" w:rsidR="00C23B78" w:rsidRDefault="00C23B78" w:rsidP="00993E3D">
      <w:pPr>
        <w:suppressAutoHyphens/>
        <w:spacing w:line="276" w:lineRule="auto"/>
      </w:pPr>
    </w:p>
    <w:p w14:paraId="017EBD3B" w14:textId="762E2FF0" w:rsidR="00C23B78" w:rsidRDefault="00C23B78" w:rsidP="00993E3D">
      <w:pPr>
        <w:suppressAutoHyphens/>
        <w:spacing w:line="276" w:lineRule="auto"/>
      </w:pPr>
    </w:p>
    <w:p w14:paraId="64F1F5AB" w14:textId="316A8CCB" w:rsidR="00C23B78" w:rsidRDefault="00C23B78" w:rsidP="00993E3D">
      <w:pPr>
        <w:suppressAutoHyphens/>
        <w:spacing w:line="276" w:lineRule="auto"/>
      </w:pPr>
    </w:p>
    <w:p w14:paraId="5FA82242" w14:textId="50372800" w:rsidR="00C23B78" w:rsidRDefault="00C23B78" w:rsidP="00993E3D">
      <w:pPr>
        <w:suppressAutoHyphens/>
        <w:spacing w:line="276" w:lineRule="auto"/>
      </w:pPr>
    </w:p>
    <w:p w14:paraId="6F0662A9" w14:textId="6303E55A" w:rsidR="00C23B78" w:rsidRDefault="00C23B78" w:rsidP="00993E3D">
      <w:pPr>
        <w:suppressAutoHyphens/>
        <w:spacing w:line="276" w:lineRule="auto"/>
      </w:pPr>
    </w:p>
    <w:p w14:paraId="2782A68E" w14:textId="5A3C6EE6" w:rsidR="00C23B78" w:rsidRDefault="00C23B78" w:rsidP="00993E3D">
      <w:pPr>
        <w:suppressAutoHyphens/>
        <w:spacing w:line="276" w:lineRule="auto"/>
      </w:pPr>
    </w:p>
    <w:p w14:paraId="5B775B2C" w14:textId="0CF19D3A" w:rsidR="00C23B78" w:rsidRDefault="00C23B78" w:rsidP="00993E3D">
      <w:pPr>
        <w:suppressAutoHyphens/>
        <w:spacing w:line="276" w:lineRule="auto"/>
      </w:pPr>
    </w:p>
    <w:p w14:paraId="2C295F50" w14:textId="4A3A3E1A" w:rsidR="00C23B78" w:rsidRDefault="00C23B78" w:rsidP="00993E3D">
      <w:pPr>
        <w:suppressAutoHyphens/>
        <w:spacing w:line="276" w:lineRule="auto"/>
      </w:pPr>
    </w:p>
    <w:p w14:paraId="376D5492" w14:textId="785238CE" w:rsidR="00C23B78" w:rsidRDefault="00C23B78" w:rsidP="00993E3D">
      <w:pPr>
        <w:suppressAutoHyphens/>
        <w:spacing w:line="276" w:lineRule="auto"/>
      </w:pPr>
    </w:p>
    <w:p w14:paraId="055A39E4" w14:textId="716B8776" w:rsidR="00C23B78" w:rsidRDefault="00C23B78" w:rsidP="00993E3D">
      <w:pPr>
        <w:suppressAutoHyphens/>
        <w:spacing w:line="276" w:lineRule="auto"/>
      </w:pPr>
    </w:p>
    <w:p w14:paraId="4538BD71" w14:textId="2CC87065" w:rsidR="00C23B78" w:rsidRDefault="00C23B78" w:rsidP="00993E3D">
      <w:pPr>
        <w:suppressAutoHyphens/>
        <w:spacing w:line="276" w:lineRule="auto"/>
      </w:pPr>
    </w:p>
    <w:p w14:paraId="62E875A1" w14:textId="77777777" w:rsidR="00BE29F7" w:rsidRDefault="00BE29F7" w:rsidP="00993E3D">
      <w:pPr>
        <w:suppressAutoHyphens/>
        <w:spacing w:line="276" w:lineRule="auto"/>
        <w:sectPr w:rsidR="00BE29F7" w:rsidSect="00D72CEE">
          <w:pgSz w:w="11900" w:h="16840"/>
          <w:pgMar w:top="1803" w:right="1418" w:bottom="1134" w:left="1418" w:header="851" w:footer="680" w:gutter="0"/>
          <w:cols w:space="708"/>
          <w:titlePg/>
          <w:docGrid w:linePitch="360"/>
        </w:sectPr>
      </w:pPr>
    </w:p>
    <w:p w14:paraId="37587FE4" w14:textId="027084F7" w:rsidR="00BE29F7" w:rsidRDefault="000A2EA5" w:rsidP="00993E3D">
      <w:pPr>
        <w:suppressAutoHyphens/>
        <w:spacing w:line="276" w:lineRule="auto"/>
      </w:pPr>
      <w:r>
        <w:rPr>
          <w:noProof/>
        </w:rPr>
        <w:lastRenderedPageBreak/>
        <mc:AlternateContent>
          <mc:Choice Requires="wpg">
            <w:drawing>
              <wp:anchor distT="0" distB="0" distL="114300" distR="114300" simplePos="0" relativeHeight="252124180" behindDoc="0" locked="0" layoutInCell="1" allowOverlap="1" wp14:anchorId="31A9B2ED" wp14:editId="5021F015">
                <wp:simplePos x="0" y="0"/>
                <wp:positionH relativeFrom="column">
                  <wp:posOffset>-262477</wp:posOffset>
                </wp:positionH>
                <wp:positionV relativeFrom="paragraph">
                  <wp:posOffset>-17854</wp:posOffset>
                </wp:positionV>
                <wp:extent cx="6450360" cy="2265725"/>
                <wp:effectExtent l="0" t="0" r="1270" b="0"/>
                <wp:wrapNone/>
                <wp:docPr id="1567644349" name="Gruppieren 1567644349"/>
                <wp:cNvGraphicFramePr/>
                <a:graphic xmlns:a="http://schemas.openxmlformats.org/drawingml/2006/main">
                  <a:graphicData uri="http://schemas.microsoft.com/office/word/2010/wordprocessingGroup">
                    <wpg:wgp>
                      <wpg:cNvGrpSpPr/>
                      <wpg:grpSpPr>
                        <a:xfrm>
                          <a:off x="0" y="0"/>
                          <a:ext cx="6450360" cy="2265725"/>
                          <a:chOff x="0" y="0"/>
                          <a:chExt cx="6450360" cy="2265725"/>
                        </a:xfrm>
                      </wpg:grpSpPr>
                      <wpg:grpSp>
                        <wpg:cNvPr id="1567644324" name="Gruppieren 1567644324"/>
                        <wpg:cNvGrpSpPr/>
                        <wpg:grpSpPr>
                          <a:xfrm>
                            <a:off x="1148317" y="0"/>
                            <a:ext cx="1080770" cy="2265680"/>
                            <a:chOff x="0" y="0"/>
                            <a:chExt cx="1080918" cy="2265725"/>
                          </a:xfrm>
                        </wpg:grpSpPr>
                        <pic:pic xmlns:pic="http://schemas.openxmlformats.org/drawingml/2006/picture">
                          <pic:nvPicPr>
                            <pic:cNvPr id="1567644325" name="Grafik 1567644325"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567644326" name="Grafik 1567644326"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567644327" name="Grafik 1567644327"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567644328" name="Grafik 1567644328"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567644329" name="Gruppieren 1567644329"/>
                        <wpg:cNvGrpSpPr/>
                        <wpg:grpSpPr>
                          <a:xfrm>
                            <a:off x="2519917" y="0"/>
                            <a:ext cx="1080918" cy="2265725"/>
                            <a:chOff x="0" y="0"/>
                            <a:chExt cx="1080918" cy="2265725"/>
                          </a:xfrm>
                        </wpg:grpSpPr>
                        <pic:pic xmlns:pic="http://schemas.openxmlformats.org/drawingml/2006/picture">
                          <pic:nvPicPr>
                            <pic:cNvPr id="1567644330" name="Grafik 1567644330"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567644331" name="Grafik 1567644331"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567644332" name="Grafik 1567644332"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567644333" name="Grafik 1567644333"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567644334" name="Gruppieren 1567644334"/>
                        <wpg:cNvGrpSpPr/>
                        <wpg:grpSpPr>
                          <a:xfrm>
                            <a:off x="3880884" y="0"/>
                            <a:ext cx="1080918" cy="2265725"/>
                            <a:chOff x="0" y="0"/>
                            <a:chExt cx="1080918" cy="2265725"/>
                          </a:xfrm>
                        </wpg:grpSpPr>
                        <pic:pic xmlns:pic="http://schemas.openxmlformats.org/drawingml/2006/picture">
                          <pic:nvPicPr>
                            <pic:cNvPr id="1567644335" name="Grafik 1567644335"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567644336" name="Grafik 1567644336"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567644337" name="Grafik 1567644337"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567644338" name="Grafik 1567644338"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567644339" name="Gruppieren 1567644339"/>
                        <wpg:cNvGrpSpPr/>
                        <wpg:grpSpPr>
                          <a:xfrm>
                            <a:off x="5369442" y="0"/>
                            <a:ext cx="1080918" cy="2265725"/>
                            <a:chOff x="0" y="0"/>
                            <a:chExt cx="1080918" cy="2265725"/>
                          </a:xfrm>
                        </wpg:grpSpPr>
                        <pic:pic xmlns:pic="http://schemas.openxmlformats.org/drawingml/2006/picture">
                          <pic:nvPicPr>
                            <pic:cNvPr id="1567644340" name="Grafik 1567644340"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567644341" name="Grafik 1567644341"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567644342" name="Grafik 1567644342"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567644343" name="Grafik 1567644343"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567644344" name="Gruppieren 1567644344"/>
                        <wpg:cNvGrpSpPr/>
                        <wpg:grpSpPr>
                          <a:xfrm>
                            <a:off x="0" y="0"/>
                            <a:ext cx="1080918" cy="2265725"/>
                            <a:chOff x="0" y="0"/>
                            <a:chExt cx="1080918" cy="2265725"/>
                          </a:xfrm>
                        </wpg:grpSpPr>
                        <pic:pic xmlns:pic="http://schemas.openxmlformats.org/drawingml/2006/picture">
                          <pic:nvPicPr>
                            <pic:cNvPr id="1567644345" name="Grafik 1567644345"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567644346" name="Grafik 1567644346"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567644347" name="Grafik 1567644347"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567644348" name="Grafik 1567644348"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wgp>
                  </a:graphicData>
                </a:graphic>
              </wp:anchor>
            </w:drawing>
          </mc:Choice>
          <mc:Fallback>
            <w:pict>
              <v:group w14:anchorId="29771708" id="Gruppieren 1567644349" o:spid="_x0000_s1026" style="position:absolute;margin-left:-20.65pt;margin-top:-1.4pt;width:507.9pt;height:178.4pt;z-index:252124180" coordsize="64503,226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">
                <v:group id="Gruppieren 1567644324" o:spid="_x0000_s1027" style="position:absolute;left:11483;width:10807;height:22656"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">
                  <v:shape id="Grafik 1567644325" o:spid="_x0000_s1028"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">
                    <v:imagedata r:id="rId163" o:title="Ein Bild, das Fahrzeug, Zug, Transport enthält"/>
                  </v:shape>
                  <v:shape id="Grafik 1567644326" o:spid="_x0000_s1029"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">
                    <v:imagedata r:id="rId164" o:title="Ein Bild, das Fahrzeug, Autoteile, Entwurf, Verkehrsmittel enthält"/>
                  </v:shape>
                  <v:shape id="Grafik 1567644327" o:spid="_x0000_s1030"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">
                    <v:imagedata r:id="rId165" o:title="Ein Bild, das Kinderkunst, Zeichnung, Cartoon, Geburtstagstorte enthält"/>
                  </v:shape>
                  <v:shape id="Grafik 1567644328" o:spid="_x0000_s1031"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">
                    <v:imagedata r:id="rId166" o:title="Ein Bild, das Zeichnung, Entwurf, Clipart, Lineart enthält"/>
                  </v:shape>
                </v:group>
                <v:group id="Gruppieren 1567644329" o:spid="_x0000_s1032" style="position:absolute;left:25199;width:10809;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">
                  <v:shape id="Grafik 1567644330" o:spid="_x0000_s1033"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">
                    <v:imagedata r:id="rId163" o:title="Ein Bild, das Fahrzeug, Zug, Transport enthält"/>
                  </v:shape>
                  <v:shape id="Grafik 1567644331" o:spid="_x0000_s1034"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">
                    <v:imagedata r:id="rId164" o:title="Ein Bild, das Fahrzeug, Autoteile, Entwurf, Verkehrsmittel enthält"/>
                  </v:shape>
                  <v:shape id="Grafik 1567644332" o:spid="_x0000_s1035"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">
                    <v:imagedata r:id="rId165" o:title="Ein Bild, das Kinderkunst, Zeichnung, Cartoon, Geburtstagstorte enthält"/>
                  </v:shape>
                  <v:shape id="Grafik 1567644333" o:spid="_x0000_s1036"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">
                    <v:imagedata r:id="rId166" o:title="Ein Bild, das Zeichnung, Entwurf, Clipart, Lineart enthält"/>
                  </v:shape>
                </v:group>
                <v:group id="Gruppieren 1567644334" o:spid="_x0000_s1037" style="position:absolute;left:38808;width:10810;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">
                  <v:shape id="Grafik 1567644335" o:spid="_x0000_s1038"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">
                    <v:imagedata r:id="rId163" o:title="Ein Bild, das Fahrzeug, Zug, Transport enthält"/>
                  </v:shape>
                  <v:shape id="Grafik 1567644336" o:spid="_x0000_s1039"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">
                    <v:imagedata r:id="rId164" o:title="Ein Bild, das Fahrzeug, Autoteile, Entwurf, Verkehrsmittel enthält"/>
                  </v:shape>
                  <v:shape id="Grafik 1567644337" o:spid="_x0000_s1040"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">
                    <v:imagedata r:id="rId165" o:title="Ein Bild, das Kinderkunst, Zeichnung, Cartoon, Geburtstagstorte enthält"/>
                  </v:shape>
                  <v:shape id="Grafik 1567644338" o:spid="_x0000_s1041"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">
                    <v:imagedata r:id="rId166" o:title="Ein Bild, das Zeichnung, Entwurf, Clipart, Lineart enthält"/>
                  </v:shape>
                </v:group>
                <v:group id="Gruppieren 1567644339" o:spid="_x0000_s1042" style="position:absolute;left:53694;width:10809;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">
                  <v:shape id="Grafik 1567644340" o:spid="_x0000_s1043"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">
                    <v:imagedata r:id="rId163" o:title="Ein Bild, das Fahrzeug, Zug, Transport enthält"/>
                  </v:shape>
                  <v:shape id="Grafik 1567644341" o:spid="_x0000_s1044"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">
                    <v:imagedata r:id="rId164" o:title="Ein Bild, das Fahrzeug, Autoteile, Entwurf, Verkehrsmittel enthält"/>
                  </v:shape>
                  <v:shape id="Grafik 1567644342" o:spid="_x0000_s1045"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">
                    <v:imagedata r:id="rId165" o:title="Ein Bild, das Kinderkunst, Zeichnung, Cartoon, Geburtstagstorte enthält"/>
                  </v:shape>
                  <v:shape id="Grafik 1567644343" o:spid="_x0000_s1046"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">
                    <v:imagedata r:id="rId166" o:title="Ein Bild, das Zeichnung, Entwurf, Clipart, Lineart enthält"/>
                  </v:shape>
                </v:group>
                <v:group id="Gruppieren 1567644344" o:spid="_x0000_s1047" style="position:absolute;width:10809;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">
                  <v:shape id="Grafik 1567644345" o:spid="_x0000_s1048"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">
                    <v:imagedata r:id="rId163" o:title="Ein Bild, das Fahrzeug, Zug, Transport enthält"/>
                  </v:shape>
                  <v:shape id="Grafik 1567644346" o:spid="_x0000_s1049"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">
                    <v:imagedata r:id="rId164" o:title="Ein Bild, das Fahrzeug, Autoteile, Entwurf, Verkehrsmittel enthält"/>
                  </v:shape>
                  <v:shape id="Grafik 1567644347" o:spid="_x0000_s1050"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">
                    <v:imagedata r:id="rId165" o:title="Ein Bild, das Kinderkunst, Zeichnung, Cartoon, Geburtstagstorte enthält"/>
                  </v:shape>
                  <v:shape id="Grafik 1567644348" o:spid="_x0000_s1051"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">
                    <v:imagedata r:id="rId166" o:title="Ein Bild, das Zeichnung, Entwurf, Clipart, Lineart enthält"/>
                  </v:shape>
                </v:group>
              </v:group>
            </w:pict>
          </mc:Fallback>
        </mc:AlternateContent>
      </w:r>
    </w:p>
    <w:p w14:paraId="013F9ABA" w14:textId="47DAA7D5" w:rsidR="00BE29F7" w:rsidRDefault="00BE29F7" w:rsidP="00993E3D">
      <w:pPr>
        <w:suppressAutoHyphens/>
        <w:spacing w:line="276" w:lineRule="auto"/>
      </w:pPr>
    </w:p>
    <w:p w14:paraId="55CC9D2F" w14:textId="57571835" w:rsidR="00BE29F7" w:rsidRDefault="00BE29F7" w:rsidP="00993E3D">
      <w:pPr>
        <w:suppressAutoHyphens/>
        <w:spacing w:line="276" w:lineRule="auto"/>
      </w:pPr>
    </w:p>
    <w:p w14:paraId="787C98D8" w14:textId="5B0CE54F" w:rsidR="00BE29F7" w:rsidRDefault="00BE29F7" w:rsidP="00993E3D">
      <w:pPr>
        <w:suppressAutoHyphens/>
        <w:spacing w:line="276" w:lineRule="auto"/>
      </w:pPr>
    </w:p>
    <w:p w14:paraId="32EF09AF" w14:textId="7B73A9DF" w:rsidR="00BE29F7" w:rsidRDefault="00BE29F7" w:rsidP="00993E3D">
      <w:pPr>
        <w:suppressAutoHyphens/>
        <w:spacing w:line="276" w:lineRule="auto"/>
      </w:pPr>
    </w:p>
    <w:p w14:paraId="74A73E57" w14:textId="43E5A8D8" w:rsidR="00BE29F7" w:rsidRDefault="00BE29F7" w:rsidP="00993E3D">
      <w:pPr>
        <w:suppressAutoHyphens/>
        <w:spacing w:line="276" w:lineRule="auto"/>
      </w:pPr>
    </w:p>
    <w:p w14:paraId="20244B5E" w14:textId="294B971D" w:rsidR="00BE29F7" w:rsidRDefault="00BE29F7" w:rsidP="00993E3D">
      <w:pPr>
        <w:suppressAutoHyphens/>
        <w:spacing w:line="276" w:lineRule="auto"/>
      </w:pPr>
    </w:p>
    <w:p w14:paraId="6F3C9E20" w14:textId="00A14FAB" w:rsidR="00BE29F7" w:rsidRDefault="00BE29F7" w:rsidP="00993E3D">
      <w:pPr>
        <w:suppressAutoHyphens/>
        <w:spacing w:line="276" w:lineRule="auto"/>
      </w:pPr>
    </w:p>
    <w:p w14:paraId="0A9C6AE0" w14:textId="2677DEA3" w:rsidR="00BE29F7" w:rsidRDefault="00BE29F7" w:rsidP="00993E3D">
      <w:pPr>
        <w:suppressAutoHyphens/>
        <w:spacing w:line="276" w:lineRule="auto"/>
      </w:pPr>
    </w:p>
    <w:p w14:paraId="413BE74E" w14:textId="3CDD066E" w:rsidR="00BE29F7" w:rsidRDefault="00BE29F7" w:rsidP="00993E3D">
      <w:pPr>
        <w:suppressAutoHyphens/>
        <w:spacing w:line="276" w:lineRule="auto"/>
      </w:pPr>
    </w:p>
    <w:p w14:paraId="5EDF959E" w14:textId="11BB17B8" w:rsidR="00BE29F7" w:rsidRDefault="00BE29F7" w:rsidP="00993E3D">
      <w:pPr>
        <w:suppressAutoHyphens/>
        <w:spacing w:line="276" w:lineRule="auto"/>
      </w:pPr>
    </w:p>
    <w:p w14:paraId="1F2E0419" w14:textId="435FFE03" w:rsidR="00BE29F7" w:rsidRDefault="00BE29F7" w:rsidP="00993E3D">
      <w:pPr>
        <w:suppressAutoHyphens/>
        <w:spacing w:line="276" w:lineRule="auto"/>
      </w:pPr>
    </w:p>
    <w:p w14:paraId="54A08524" w14:textId="6742ACA6" w:rsidR="00BE29F7" w:rsidRDefault="00BE29F7" w:rsidP="00993E3D">
      <w:pPr>
        <w:suppressAutoHyphens/>
        <w:spacing w:line="276" w:lineRule="auto"/>
      </w:pPr>
    </w:p>
    <w:p w14:paraId="575783DC" w14:textId="0E165A48" w:rsidR="00BE29F7" w:rsidRDefault="00BE29F7" w:rsidP="00993E3D">
      <w:pPr>
        <w:suppressAutoHyphens/>
        <w:spacing w:line="276" w:lineRule="auto"/>
      </w:pPr>
    </w:p>
    <w:p w14:paraId="0A9230E9" w14:textId="7D927743" w:rsidR="000A2EA5" w:rsidRDefault="000A2EA5" w:rsidP="00993E3D">
      <w:pPr>
        <w:suppressAutoHyphens/>
        <w:spacing w:line="276" w:lineRule="auto"/>
      </w:pPr>
    </w:p>
    <w:p w14:paraId="78C5AD3A" w14:textId="52937764" w:rsidR="000A2EA5" w:rsidRDefault="000A2EA5" w:rsidP="00993E3D">
      <w:pPr>
        <w:suppressAutoHyphens/>
        <w:spacing w:line="276" w:lineRule="auto"/>
      </w:pPr>
    </w:p>
    <w:p w14:paraId="7E5811C3" w14:textId="7EFA7F01" w:rsidR="000A2EA5" w:rsidRDefault="000A2EA5" w:rsidP="00993E3D">
      <w:pPr>
        <w:suppressAutoHyphens/>
        <w:spacing w:line="276" w:lineRule="auto"/>
      </w:pPr>
      <w:r>
        <w:rPr>
          <w:noProof/>
        </w:rPr>
        <mc:AlternateContent>
          <mc:Choice Requires="wpg">
            <w:drawing>
              <wp:anchor distT="0" distB="0" distL="114300" distR="114300" simplePos="0" relativeHeight="252128276" behindDoc="0" locked="0" layoutInCell="1" allowOverlap="1" wp14:anchorId="22B5B53C" wp14:editId="5778AD75">
                <wp:simplePos x="0" y="0"/>
                <wp:positionH relativeFrom="column">
                  <wp:posOffset>-227197</wp:posOffset>
                </wp:positionH>
                <wp:positionV relativeFrom="paragraph">
                  <wp:posOffset>189909</wp:posOffset>
                </wp:positionV>
                <wp:extent cx="6450360" cy="2265725"/>
                <wp:effectExtent l="0" t="0" r="1270" b="0"/>
                <wp:wrapNone/>
                <wp:docPr id="1721476889" name="Gruppieren 1721476889"/>
                <wp:cNvGraphicFramePr/>
                <a:graphic xmlns:a="http://schemas.openxmlformats.org/drawingml/2006/main">
                  <a:graphicData uri="http://schemas.microsoft.com/office/word/2010/wordprocessingGroup">
                    <wpg:wgp>
                      <wpg:cNvGrpSpPr/>
                      <wpg:grpSpPr>
                        <a:xfrm>
                          <a:off x="0" y="0"/>
                          <a:ext cx="6450360" cy="2265725"/>
                          <a:chOff x="0" y="0"/>
                          <a:chExt cx="6450360" cy="2265725"/>
                        </a:xfrm>
                      </wpg:grpSpPr>
                      <wpg:grpSp>
                        <wpg:cNvPr id="1721476890" name="Gruppieren 1721476890"/>
                        <wpg:cNvGrpSpPr/>
                        <wpg:grpSpPr>
                          <a:xfrm>
                            <a:off x="1148317" y="0"/>
                            <a:ext cx="1080770" cy="2265680"/>
                            <a:chOff x="0" y="0"/>
                            <a:chExt cx="1080918" cy="2265725"/>
                          </a:xfrm>
                        </wpg:grpSpPr>
                        <pic:pic xmlns:pic="http://schemas.openxmlformats.org/drawingml/2006/picture">
                          <pic:nvPicPr>
                            <pic:cNvPr id="1721476891" name="Grafik 1721476891"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892" name="Grafik 1721476892"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893" name="Grafik 1721476893"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894" name="Grafik 1721476894"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721476895" name="Gruppieren 1721476895"/>
                        <wpg:cNvGrpSpPr/>
                        <wpg:grpSpPr>
                          <a:xfrm>
                            <a:off x="2519917" y="0"/>
                            <a:ext cx="1080918" cy="2265725"/>
                            <a:chOff x="0" y="0"/>
                            <a:chExt cx="1080918" cy="2265725"/>
                          </a:xfrm>
                        </wpg:grpSpPr>
                        <pic:pic xmlns:pic="http://schemas.openxmlformats.org/drawingml/2006/picture">
                          <pic:nvPicPr>
                            <pic:cNvPr id="1721476896" name="Grafik 1721476896"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897" name="Grafik 1721476897"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898" name="Grafik 1721476898"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899" name="Grafik 1721476899"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721476900" name="Gruppieren 1721476900"/>
                        <wpg:cNvGrpSpPr/>
                        <wpg:grpSpPr>
                          <a:xfrm>
                            <a:off x="3880884" y="0"/>
                            <a:ext cx="1080918" cy="2265725"/>
                            <a:chOff x="0" y="0"/>
                            <a:chExt cx="1080918" cy="2265725"/>
                          </a:xfrm>
                        </wpg:grpSpPr>
                        <pic:pic xmlns:pic="http://schemas.openxmlformats.org/drawingml/2006/picture">
                          <pic:nvPicPr>
                            <pic:cNvPr id="1721476901" name="Grafik 1721476901"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902" name="Grafik 1721476902"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903" name="Grafik 1721476903"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904" name="Grafik 1721476904"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721476905" name="Gruppieren 1721476905"/>
                        <wpg:cNvGrpSpPr/>
                        <wpg:grpSpPr>
                          <a:xfrm>
                            <a:off x="5369442" y="0"/>
                            <a:ext cx="1080918" cy="2265725"/>
                            <a:chOff x="0" y="0"/>
                            <a:chExt cx="1080918" cy="2265725"/>
                          </a:xfrm>
                        </wpg:grpSpPr>
                        <pic:pic xmlns:pic="http://schemas.openxmlformats.org/drawingml/2006/picture">
                          <pic:nvPicPr>
                            <pic:cNvPr id="1721476906" name="Grafik 1721476906"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907" name="Grafik 1721476907"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908" name="Grafik 1721476908"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909" name="Grafik 1721476909"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721476910" name="Gruppieren 1721476910"/>
                        <wpg:cNvGrpSpPr/>
                        <wpg:grpSpPr>
                          <a:xfrm>
                            <a:off x="0" y="0"/>
                            <a:ext cx="1080918" cy="2265725"/>
                            <a:chOff x="0" y="0"/>
                            <a:chExt cx="1080918" cy="2265725"/>
                          </a:xfrm>
                        </wpg:grpSpPr>
                        <pic:pic xmlns:pic="http://schemas.openxmlformats.org/drawingml/2006/picture">
                          <pic:nvPicPr>
                            <pic:cNvPr id="1721476911" name="Grafik 1721476911"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912" name="Grafik 1721476912"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913" name="Grafik 1721476913"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914" name="Grafik 1721476914"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wgp>
                  </a:graphicData>
                </a:graphic>
              </wp:anchor>
            </w:drawing>
          </mc:Choice>
          <mc:Fallback>
            <w:pict>
              <v:group w14:anchorId="7BC05F5A" id="Gruppieren 1721476889" o:spid="_x0000_s1026" style="position:absolute;margin-left:-17.9pt;margin-top:14.95pt;width:507.9pt;height:178.4pt;z-index:252128276" coordsize="64503,226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">
                <v:group id="Gruppieren 1721476890" o:spid="_x0000_s1027" style="position:absolute;left:11483;width:10807;height:22656"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">
                  <v:shape id="Grafik 1721476891" o:spid="_x0000_s1028"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">
                    <v:imagedata r:id="rId163" o:title="Ein Bild, das Fahrzeug, Zug, Transport enthält"/>
                  </v:shape>
                  <v:shape id="Grafik 1721476892" o:spid="_x0000_s1029"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">
                    <v:imagedata r:id="rId164" o:title="Ein Bild, das Fahrzeug, Autoteile, Entwurf, Verkehrsmittel enthält"/>
                  </v:shape>
                  <v:shape id="Grafik 1721476893" o:spid="_x0000_s1030"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">
                    <v:imagedata r:id="rId165" o:title="Ein Bild, das Kinderkunst, Zeichnung, Cartoon, Geburtstagstorte enthält"/>
                  </v:shape>
                  <v:shape id="Grafik 1721476894" o:spid="_x0000_s1031"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">
                    <v:imagedata r:id="rId166" o:title="Ein Bild, das Zeichnung, Entwurf, Clipart, Lineart enthält"/>
                  </v:shape>
                </v:group>
                <v:group id="Gruppieren 1721476895" o:spid="_x0000_s1032" style="position:absolute;left:25199;width:10809;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">
                  <v:shape id="Grafik 1721476896" o:spid="_x0000_s1033"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">
                    <v:imagedata r:id="rId163" o:title="Ein Bild, das Fahrzeug, Zug, Transport enthält"/>
                  </v:shape>
                  <v:shape id="Grafik 1721476897" o:spid="_x0000_s1034"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">
                    <v:imagedata r:id="rId164" o:title="Ein Bild, das Fahrzeug, Autoteile, Entwurf, Verkehrsmittel enthält"/>
                  </v:shape>
                  <v:shape id="Grafik 1721476898" o:spid="_x0000_s1035"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">
                    <v:imagedata r:id="rId165" o:title="Ein Bild, das Kinderkunst, Zeichnung, Cartoon, Geburtstagstorte enthält"/>
                  </v:shape>
                  <v:shape id="Grafik 1721476899" o:spid="_x0000_s1036"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">
                    <v:imagedata r:id="rId166" o:title="Ein Bild, das Zeichnung, Entwurf, Clipart, Lineart enthält"/>
                  </v:shape>
                </v:group>
                <v:group id="Gruppieren 1721476900" o:spid="_x0000_s1037" style="position:absolute;left:38808;width:10810;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">
                  <v:shape id="Grafik 1721476901" o:spid="_x0000_s1038"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">
                    <v:imagedata r:id="rId163" o:title="Ein Bild, das Fahrzeug, Zug, Transport enthält"/>
                  </v:shape>
                  <v:shape id="Grafik 1721476902" o:spid="_x0000_s1039"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">
                    <v:imagedata r:id="rId164" o:title="Ein Bild, das Fahrzeug, Autoteile, Entwurf, Verkehrsmittel enthält"/>
                  </v:shape>
                  <v:shape id="Grafik 1721476903" o:spid="_x0000_s1040"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">
                    <v:imagedata r:id="rId165" o:title="Ein Bild, das Kinderkunst, Zeichnung, Cartoon, Geburtstagstorte enthält"/>
                  </v:shape>
                  <v:shape id="Grafik 1721476904" o:spid="_x0000_s1041"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">
                    <v:imagedata r:id="rId166" o:title="Ein Bild, das Zeichnung, Entwurf, Clipart, Lineart enthält"/>
                  </v:shape>
                </v:group>
                <v:group id="Gruppieren 1721476905" o:spid="_x0000_s1042" style="position:absolute;left:53694;width:10809;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">
                  <v:shape id="Grafik 1721476906" o:spid="_x0000_s1043"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">
                    <v:imagedata r:id="rId163" o:title="Ein Bild, das Fahrzeug, Zug, Transport enthält"/>
                  </v:shape>
                  <v:shape id="Grafik 1721476907" o:spid="_x0000_s1044"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">
                    <v:imagedata r:id="rId164" o:title="Ein Bild, das Fahrzeug, Autoteile, Entwurf, Verkehrsmittel enthält"/>
                  </v:shape>
                  <v:shape id="Grafik 1721476908" o:spid="_x0000_s1045"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">
                    <v:imagedata r:id="rId165" o:title="Ein Bild, das Kinderkunst, Zeichnung, Cartoon, Geburtstagstorte enthält"/>
                  </v:shape>
                  <v:shape id="Grafik 1721476909" o:spid="_x0000_s1046"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">
                    <v:imagedata r:id="rId166" o:title="Ein Bild, das Zeichnung, Entwurf, Clipart, Lineart enthält"/>
                  </v:shape>
                </v:group>
                <v:group id="Gruppieren 1721476910" o:spid="_x0000_s1047" style="position:absolute;width:10809;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">
                  <v:shape id="Grafik 1721476911" o:spid="_x0000_s1048"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">
                    <v:imagedata r:id="rId163" o:title="Ein Bild, das Fahrzeug, Zug, Transport enthält"/>
                  </v:shape>
                  <v:shape id="Grafik 1721476912" o:spid="_x0000_s1049"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">
                    <v:imagedata r:id="rId164" o:title="Ein Bild, das Fahrzeug, Autoteile, Entwurf, Verkehrsmittel enthält"/>
                  </v:shape>
                  <v:shape id="Grafik 1721476913" o:spid="_x0000_s1050"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">
                    <v:imagedata r:id="rId165" o:title="Ein Bild, das Kinderkunst, Zeichnung, Cartoon, Geburtstagstorte enthält"/>
                  </v:shape>
                  <v:shape id="Grafik 1721476914" o:spid="_x0000_s1051"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">
                    <v:imagedata r:id="rId166" o:title="Ein Bild, das Zeichnung, Entwurf, Clipart, Lineart enthält"/>
                  </v:shape>
                </v:group>
              </v:group>
            </w:pict>
          </mc:Fallback>
        </mc:AlternateContent>
      </w:r>
    </w:p>
    <w:p w14:paraId="25EF15EA" w14:textId="2EF16D4A" w:rsidR="000A2EA5" w:rsidRDefault="000A2EA5" w:rsidP="00993E3D">
      <w:pPr>
        <w:suppressAutoHyphens/>
        <w:spacing w:line="276" w:lineRule="auto"/>
      </w:pPr>
    </w:p>
    <w:p w14:paraId="09962E8A" w14:textId="7E9B35D0" w:rsidR="000A2EA5" w:rsidRDefault="000A2EA5" w:rsidP="00993E3D">
      <w:pPr>
        <w:suppressAutoHyphens/>
        <w:spacing w:line="276" w:lineRule="auto"/>
      </w:pPr>
    </w:p>
    <w:p w14:paraId="259E556C" w14:textId="494AD395" w:rsidR="000A2EA5" w:rsidRDefault="000A2EA5" w:rsidP="00993E3D">
      <w:pPr>
        <w:suppressAutoHyphens/>
        <w:spacing w:line="276" w:lineRule="auto"/>
      </w:pPr>
    </w:p>
    <w:p w14:paraId="17ED8729" w14:textId="0E66FC53" w:rsidR="000A2EA5" w:rsidRDefault="000A2EA5" w:rsidP="00993E3D">
      <w:pPr>
        <w:suppressAutoHyphens/>
        <w:spacing w:line="276" w:lineRule="auto"/>
      </w:pPr>
    </w:p>
    <w:p w14:paraId="1FEABA1F" w14:textId="0CBC7190" w:rsidR="000A2EA5" w:rsidRDefault="000A2EA5" w:rsidP="00993E3D">
      <w:pPr>
        <w:suppressAutoHyphens/>
        <w:spacing w:line="276" w:lineRule="auto"/>
      </w:pPr>
    </w:p>
    <w:p w14:paraId="256337FB" w14:textId="5EA4EACE" w:rsidR="000A2EA5" w:rsidRDefault="000A2EA5" w:rsidP="00993E3D">
      <w:pPr>
        <w:suppressAutoHyphens/>
        <w:spacing w:line="276" w:lineRule="auto"/>
      </w:pPr>
    </w:p>
    <w:p w14:paraId="182D3FCD" w14:textId="1AF55FF6" w:rsidR="000A2EA5" w:rsidRDefault="000A2EA5" w:rsidP="00993E3D">
      <w:pPr>
        <w:suppressAutoHyphens/>
        <w:spacing w:line="276" w:lineRule="auto"/>
      </w:pPr>
    </w:p>
    <w:p w14:paraId="526F1497" w14:textId="15C7B209" w:rsidR="000A2EA5" w:rsidRDefault="000A2EA5" w:rsidP="00993E3D">
      <w:pPr>
        <w:suppressAutoHyphens/>
        <w:spacing w:line="276" w:lineRule="auto"/>
      </w:pPr>
    </w:p>
    <w:p w14:paraId="6599BC5F" w14:textId="55DC80D8" w:rsidR="000A2EA5" w:rsidRDefault="000A2EA5" w:rsidP="00993E3D">
      <w:pPr>
        <w:suppressAutoHyphens/>
        <w:spacing w:line="276" w:lineRule="auto"/>
      </w:pPr>
    </w:p>
    <w:p w14:paraId="0747D3BC" w14:textId="69929109" w:rsidR="000A2EA5" w:rsidRDefault="000A2EA5" w:rsidP="00993E3D">
      <w:pPr>
        <w:suppressAutoHyphens/>
        <w:spacing w:line="276" w:lineRule="auto"/>
      </w:pPr>
    </w:p>
    <w:p w14:paraId="36D2F9E3" w14:textId="7159BB97" w:rsidR="000A2EA5" w:rsidRDefault="000A2EA5" w:rsidP="00993E3D">
      <w:pPr>
        <w:suppressAutoHyphens/>
        <w:spacing w:line="276" w:lineRule="auto"/>
      </w:pPr>
    </w:p>
    <w:p w14:paraId="005D7940" w14:textId="03E03C26" w:rsidR="000A2EA5" w:rsidRDefault="000A2EA5" w:rsidP="00993E3D">
      <w:pPr>
        <w:suppressAutoHyphens/>
        <w:spacing w:line="276" w:lineRule="auto"/>
      </w:pPr>
    </w:p>
    <w:p w14:paraId="5449F07E" w14:textId="339BF521" w:rsidR="000A2EA5" w:rsidRDefault="000A2EA5" w:rsidP="00993E3D">
      <w:pPr>
        <w:suppressAutoHyphens/>
        <w:spacing w:line="276" w:lineRule="auto"/>
      </w:pPr>
    </w:p>
    <w:p w14:paraId="0117C749" w14:textId="3715A5C8" w:rsidR="000A2EA5" w:rsidRDefault="000A2EA5" w:rsidP="00993E3D">
      <w:pPr>
        <w:suppressAutoHyphens/>
        <w:spacing w:line="276" w:lineRule="auto"/>
      </w:pPr>
    </w:p>
    <w:p w14:paraId="598E476B" w14:textId="3889BD18" w:rsidR="000A2EA5" w:rsidRDefault="000A2EA5" w:rsidP="00993E3D">
      <w:pPr>
        <w:suppressAutoHyphens/>
        <w:spacing w:line="276" w:lineRule="auto"/>
      </w:pPr>
    </w:p>
    <w:p w14:paraId="13E6CE96" w14:textId="47520704" w:rsidR="000A2EA5" w:rsidRDefault="000A2EA5" w:rsidP="00993E3D">
      <w:pPr>
        <w:suppressAutoHyphens/>
        <w:spacing w:line="276" w:lineRule="auto"/>
      </w:pPr>
    </w:p>
    <w:p w14:paraId="66D59FB2" w14:textId="784DA5B5" w:rsidR="000A2EA5" w:rsidRDefault="000A2EA5" w:rsidP="00993E3D">
      <w:pPr>
        <w:suppressAutoHyphens/>
        <w:spacing w:line="276" w:lineRule="auto"/>
      </w:pPr>
    </w:p>
    <w:p w14:paraId="6FAFBB2A" w14:textId="17756B7F" w:rsidR="000A2EA5" w:rsidRDefault="000A2EA5" w:rsidP="00993E3D">
      <w:pPr>
        <w:suppressAutoHyphens/>
        <w:spacing w:line="276" w:lineRule="auto"/>
      </w:pPr>
    </w:p>
    <w:p w14:paraId="40379F08" w14:textId="74C81CF5" w:rsidR="000A2EA5" w:rsidRDefault="000A2EA5" w:rsidP="00993E3D">
      <w:pPr>
        <w:suppressAutoHyphens/>
        <w:spacing w:line="276" w:lineRule="auto"/>
      </w:pPr>
      <w:r>
        <w:rPr>
          <w:noProof/>
        </w:rPr>
        <mc:AlternateContent>
          <mc:Choice Requires="wpg">
            <w:drawing>
              <wp:anchor distT="0" distB="0" distL="114300" distR="114300" simplePos="0" relativeHeight="252126228" behindDoc="0" locked="0" layoutInCell="1" allowOverlap="1" wp14:anchorId="77C7F2E4" wp14:editId="410427D3">
                <wp:simplePos x="0" y="0"/>
                <wp:positionH relativeFrom="column">
                  <wp:posOffset>-144307</wp:posOffset>
                </wp:positionH>
                <wp:positionV relativeFrom="paragraph">
                  <wp:posOffset>177165</wp:posOffset>
                </wp:positionV>
                <wp:extent cx="6450360" cy="2265725"/>
                <wp:effectExtent l="0" t="0" r="1270" b="0"/>
                <wp:wrapNone/>
                <wp:docPr id="1567644350" name="Gruppieren 1567644350"/>
                <wp:cNvGraphicFramePr/>
                <a:graphic xmlns:a="http://schemas.openxmlformats.org/drawingml/2006/main">
                  <a:graphicData uri="http://schemas.microsoft.com/office/word/2010/wordprocessingGroup">
                    <wpg:wgp>
                      <wpg:cNvGrpSpPr/>
                      <wpg:grpSpPr>
                        <a:xfrm>
                          <a:off x="0" y="0"/>
                          <a:ext cx="6450360" cy="2265725"/>
                          <a:chOff x="0" y="0"/>
                          <a:chExt cx="6450360" cy="2265725"/>
                        </a:xfrm>
                      </wpg:grpSpPr>
                      <wpg:grpSp>
                        <wpg:cNvPr id="1567644351" name="Gruppieren 1567644351"/>
                        <wpg:cNvGrpSpPr/>
                        <wpg:grpSpPr>
                          <a:xfrm>
                            <a:off x="1148317" y="0"/>
                            <a:ext cx="1080770" cy="2265680"/>
                            <a:chOff x="0" y="0"/>
                            <a:chExt cx="1080918" cy="2265725"/>
                          </a:xfrm>
                        </wpg:grpSpPr>
                        <pic:pic xmlns:pic="http://schemas.openxmlformats.org/drawingml/2006/picture">
                          <pic:nvPicPr>
                            <pic:cNvPr id="1721476864" name="Grafik 1721476864"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865" name="Grafik 1721476865"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866" name="Grafik 1721476866"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867" name="Grafik 1721476867"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721476868" name="Gruppieren 1721476868"/>
                        <wpg:cNvGrpSpPr/>
                        <wpg:grpSpPr>
                          <a:xfrm>
                            <a:off x="2519917" y="0"/>
                            <a:ext cx="1080918" cy="2265725"/>
                            <a:chOff x="0" y="0"/>
                            <a:chExt cx="1080918" cy="2265725"/>
                          </a:xfrm>
                        </wpg:grpSpPr>
                        <pic:pic xmlns:pic="http://schemas.openxmlformats.org/drawingml/2006/picture">
                          <pic:nvPicPr>
                            <pic:cNvPr id="1721476869" name="Grafik 1721476869"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870" name="Grafik 1721476870"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871" name="Grafik 1721476871"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872" name="Grafik 1721476872"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721476873" name="Gruppieren 1721476873"/>
                        <wpg:cNvGrpSpPr/>
                        <wpg:grpSpPr>
                          <a:xfrm>
                            <a:off x="3880884" y="0"/>
                            <a:ext cx="1080918" cy="2265725"/>
                            <a:chOff x="0" y="0"/>
                            <a:chExt cx="1080918" cy="2265725"/>
                          </a:xfrm>
                        </wpg:grpSpPr>
                        <pic:pic xmlns:pic="http://schemas.openxmlformats.org/drawingml/2006/picture">
                          <pic:nvPicPr>
                            <pic:cNvPr id="1721476874" name="Grafik 1721476874"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875" name="Grafik 1721476875"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876" name="Grafik 1721476876"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878" name="Grafik 1721476878"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721476879" name="Gruppieren 1721476879"/>
                        <wpg:cNvGrpSpPr/>
                        <wpg:grpSpPr>
                          <a:xfrm>
                            <a:off x="5369442" y="0"/>
                            <a:ext cx="1080918" cy="2265725"/>
                            <a:chOff x="0" y="0"/>
                            <a:chExt cx="1080918" cy="2265725"/>
                          </a:xfrm>
                        </wpg:grpSpPr>
                        <pic:pic xmlns:pic="http://schemas.openxmlformats.org/drawingml/2006/picture">
                          <pic:nvPicPr>
                            <pic:cNvPr id="1721476880" name="Grafik 1721476880"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881" name="Grafik 1721476881"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882" name="Grafik 1721476882"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883" name="Grafik 1721476883"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grpSp>
                        <wpg:cNvPr id="1721476884" name="Gruppieren 1721476884"/>
                        <wpg:cNvGrpSpPr/>
                        <wpg:grpSpPr>
                          <a:xfrm>
                            <a:off x="0" y="0"/>
                            <a:ext cx="1080918" cy="2265725"/>
                            <a:chOff x="0" y="0"/>
                            <a:chExt cx="1080918" cy="2265725"/>
                          </a:xfrm>
                        </wpg:grpSpPr>
                        <pic:pic xmlns:pic="http://schemas.openxmlformats.org/drawingml/2006/picture">
                          <pic:nvPicPr>
                            <pic:cNvPr id="1721476885" name="Grafik 1721476885" descr="Ein Bild, das Fahrzeug, Zug, Transport enthält.&#10;&#10;Automatisch generierte Beschreibung"/>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1898" y="627321"/>
                              <a:ext cx="1049020" cy="390525"/>
                            </a:xfrm>
                            <a:prstGeom prst="rect">
                              <a:avLst/>
                            </a:prstGeom>
                          </pic:spPr>
                        </pic:pic>
                        <pic:pic xmlns:pic="http://schemas.openxmlformats.org/drawingml/2006/picture">
                          <pic:nvPicPr>
                            <pic:cNvPr id="1721476886" name="Grafik 1721476886" descr="Ein Bild, das Fahrzeug, Autoteile, Entwurf, Verkehrsmittel enthält.&#10;&#10;Automatisch generierte Beschreibung"/>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1169582"/>
                              <a:ext cx="1049020" cy="469265"/>
                            </a:xfrm>
                            <a:prstGeom prst="rect">
                              <a:avLst/>
                            </a:prstGeom>
                          </pic:spPr>
                        </pic:pic>
                        <pic:pic xmlns:pic="http://schemas.openxmlformats.org/drawingml/2006/picture">
                          <pic:nvPicPr>
                            <pic:cNvPr id="1721476887" name="Grafik 1721476887" descr="Ein Bild, das Kinderkunst, Zeichnung, Cartoon, Geburtstagstorte enthält.&#10;&#10;Automatisch generierte Beschreibung"/>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42530" y="0"/>
                              <a:ext cx="894080" cy="516890"/>
                            </a:xfrm>
                            <a:prstGeom prst="rect">
                              <a:avLst/>
                            </a:prstGeom>
                          </pic:spPr>
                        </pic:pic>
                        <pic:pic xmlns:pic="http://schemas.openxmlformats.org/drawingml/2006/picture">
                          <pic:nvPicPr>
                            <pic:cNvPr id="1721476888" name="Grafik 1721476888" descr="Ein Bild, das Zeichnung, Entwurf, Clipart, Lineart enthält.&#10;&#10;Automatisch generierte Beschreibung"/>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1898" y="1701210"/>
                              <a:ext cx="1014095" cy="564515"/>
                            </a:xfrm>
                            <a:prstGeom prst="rect">
                              <a:avLst/>
                            </a:prstGeom>
                          </pic:spPr>
                        </pic:pic>
                      </wpg:grpSp>
                    </wpg:wgp>
                  </a:graphicData>
                </a:graphic>
              </wp:anchor>
            </w:drawing>
          </mc:Choice>
          <mc:Fallback>
            <w:pict>
              <v:group w14:anchorId="4A6B5547" id="Gruppieren 1567644350" o:spid="_x0000_s1026" style="position:absolute;margin-left:-11.35pt;margin-top:13.95pt;width:507.9pt;height:178.4pt;z-index:252126228" coordsize="64503,226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">
                <v:group id="Gruppieren 1567644351" o:spid="_x0000_s1027" style="position:absolute;left:11483;width:10807;height:22656"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">
                  <v:shape id="Grafik 1721476864" o:spid="_x0000_s1028"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">
                    <v:imagedata r:id="rId163" o:title="Ein Bild, das Fahrzeug, Zug, Transport enthält"/>
                  </v:shape>
                  <v:shape id="Grafik 1721476865" o:spid="_x0000_s1029"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">
                    <v:imagedata r:id="rId164" o:title="Ein Bild, das Fahrzeug, Autoteile, Entwurf, Verkehrsmittel enthält"/>
                  </v:shape>
                  <v:shape id="Grafik 1721476866" o:spid="_x0000_s1030"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">
                    <v:imagedata r:id="rId165" o:title="Ein Bild, das Kinderkunst, Zeichnung, Cartoon, Geburtstagstorte enthält"/>
                  </v:shape>
                  <v:shape id="Grafik 1721476867" o:spid="_x0000_s1031"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">
                    <v:imagedata r:id="rId166" o:title="Ein Bild, das Zeichnung, Entwurf, Clipart, Lineart enthält"/>
                  </v:shape>
                </v:group>
                <v:group id="Gruppieren 1721476868" o:spid="_x0000_s1032" style="position:absolute;left:25199;width:10809;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">
                  <v:shape id="Grafik 1721476869" o:spid="_x0000_s1033"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">
                    <v:imagedata r:id="rId163" o:title="Ein Bild, das Fahrzeug, Zug, Transport enthält"/>
                  </v:shape>
                  <v:shape id="Grafik 1721476870" o:spid="_x0000_s1034"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">
                    <v:imagedata r:id="rId164" o:title="Ein Bild, das Fahrzeug, Autoteile, Entwurf, Verkehrsmittel enthält"/>
                  </v:shape>
                  <v:shape id="Grafik 1721476871" o:spid="_x0000_s1035"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">
                    <v:imagedata r:id="rId165" o:title="Ein Bild, das Kinderkunst, Zeichnung, Cartoon, Geburtstagstorte enthält"/>
                  </v:shape>
                  <v:shape id="Grafik 1721476872" o:spid="_x0000_s1036"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">
                    <v:imagedata r:id="rId166" o:title="Ein Bild, das Zeichnung, Entwurf, Clipart, Lineart enthält"/>
                  </v:shape>
                </v:group>
                <v:group id="Gruppieren 1721476873" o:spid="_x0000_s1037" style="position:absolute;left:38808;width:10810;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">
                  <v:shape id="Grafik 1721476874" o:spid="_x0000_s1038"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">
                    <v:imagedata r:id="rId163" o:title="Ein Bild, das Fahrzeug, Zug, Transport enthält"/>
                  </v:shape>
                  <v:shape id="Grafik 1721476875" o:spid="_x0000_s1039"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">
                    <v:imagedata r:id="rId164" o:title="Ein Bild, das Fahrzeug, Autoteile, Entwurf, Verkehrsmittel enthält"/>
                  </v:shape>
                  <v:shape id="Grafik 1721476876" o:spid="_x0000_s1040"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">
                    <v:imagedata r:id="rId165" o:title="Ein Bild, das Kinderkunst, Zeichnung, Cartoon, Geburtstagstorte enthält"/>
                  </v:shape>
                  <v:shape id="Grafik 1721476878" o:spid="_x0000_s1041"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">
                    <v:imagedata r:id="rId166" o:title="Ein Bild, das Zeichnung, Entwurf, Clipart, Lineart enthält"/>
                  </v:shape>
                </v:group>
                <v:group id="Gruppieren 1721476879" o:spid="_x0000_s1042" style="position:absolute;left:53694;width:10809;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">
                  <v:shape id="Grafik 1721476880" o:spid="_x0000_s1043"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">
                    <v:imagedata r:id="rId163" o:title="Ein Bild, das Fahrzeug, Zug, Transport enthält"/>
                  </v:shape>
                  <v:shape id="Grafik 1721476881" o:spid="_x0000_s1044"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">
                    <v:imagedata r:id="rId164" o:title="Ein Bild, das Fahrzeug, Autoteile, Entwurf, Verkehrsmittel enthält"/>
                  </v:shape>
                  <v:shape id="Grafik 1721476882" o:spid="_x0000_s1045"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">
                    <v:imagedata r:id="rId165" o:title="Ein Bild, das Kinderkunst, Zeichnung, Cartoon, Geburtstagstorte enthält"/>
                  </v:shape>
                  <v:shape id="Grafik 1721476883" o:spid="_x0000_s1046"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">
                    <v:imagedata r:id="rId166" o:title="Ein Bild, das Zeichnung, Entwurf, Clipart, Lineart enthält"/>
                  </v:shape>
                </v:group>
                <v:group id="Gruppieren 1721476884" o:spid="_x0000_s1047" style="position:absolute;width:10809;height:22657" coordsize="10809,2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">
                  <v:shape id="Grafik 1721476885" o:spid="_x0000_s1048" type="#_x0000_t75" alt="Ein Bild, das Fahrzeug, Zug, Transport enthält.&#10;&#10;Automatisch generierte Beschreibung" style="position:absolute;left:318;top:6273;width:10491;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">
                    <v:imagedata r:id="rId163" o:title="Ein Bild, das Fahrzeug, Zug, Transport enthält"/>
                  </v:shape>
                  <v:shape id="Grafik 1721476886" o:spid="_x0000_s1049" type="#_x0000_t75" alt="Ein Bild, das Fahrzeug, Autoteile, Entwurf, Verkehrsmittel enthält.&#10;&#10;Automatisch generierte Beschreibung" style="position:absolute;top:11695;width:10490;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">
                    <v:imagedata r:id="rId164" o:title="Ein Bild, das Fahrzeug, Autoteile, Entwurf, Verkehrsmittel enthält"/>
                  </v:shape>
                  <v:shape id="Grafik 1721476887" o:spid="_x0000_s1050" type="#_x0000_t75" alt="Ein Bild, das Kinderkunst, Zeichnung, Cartoon, Geburtstagstorte enthält.&#10;&#10;Automatisch generierte Beschreibung" style="position:absolute;left:425;width:8941;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">
                    <v:imagedata r:id="rId165" o:title="Ein Bild, das Kinderkunst, Zeichnung, Cartoon, Geburtstagstorte enthält"/>
                  </v:shape>
                  <v:shape id="Grafik 1721476888" o:spid="_x0000_s1051" type="#_x0000_t75" alt="Ein Bild, das Zeichnung, Entwurf, Clipart, Lineart enthält.&#10;&#10;Automatisch generierte Beschreibung" style="position:absolute;left:318;top:17012;width:1014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">
                    <v:imagedata r:id="rId166" o:title="Ein Bild, das Zeichnung, Entwurf, Clipart, Lineart enthält"/>
                  </v:shape>
                </v:group>
              </v:group>
            </w:pict>
          </mc:Fallback>
        </mc:AlternateContent>
      </w:r>
    </w:p>
    <w:p w14:paraId="1F20E655" w14:textId="4C310FD0" w:rsidR="000A2EA5" w:rsidRDefault="000A2EA5" w:rsidP="00993E3D">
      <w:pPr>
        <w:suppressAutoHyphens/>
        <w:spacing w:line="276" w:lineRule="auto"/>
      </w:pPr>
    </w:p>
    <w:p w14:paraId="11387C9A" w14:textId="3F10D1D9" w:rsidR="000A2EA5" w:rsidRDefault="000A2EA5" w:rsidP="00993E3D">
      <w:pPr>
        <w:suppressAutoHyphens/>
        <w:spacing w:line="276" w:lineRule="auto"/>
      </w:pPr>
    </w:p>
    <w:p w14:paraId="034F4AA0" w14:textId="13EE98F8" w:rsidR="000A2EA5" w:rsidRDefault="000A2EA5" w:rsidP="00993E3D">
      <w:pPr>
        <w:suppressAutoHyphens/>
        <w:spacing w:line="276" w:lineRule="auto"/>
      </w:pPr>
    </w:p>
    <w:p w14:paraId="436F2874" w14:textId="1A6FCA20" w:rsidR="000A2EA5" w:rsidRDefault="000A2EA5" w:rsidP="00993E3D">
      <w:pPr>
        <w:suppressAutoHyphens/>
        <w:spacing w:line="276" w:lineRule="auto"/>
      </w:pPr>
    </w:p>
    <w:p w14:paraId="4DA9FB40" w14:textId="0D18A6FC" w:rsidR="000A2EA5" w:rsidRDefault="000A2EA5" w:rsidP="00993E3D">
      <w:pPr>
        <w:suppressAutoHyphens/>
        <w:spacing w:line="276" w:lineRule="auto"/>
      </w:pPr>
    </w:p>
    <w:p w14:paraId="05CAD822" w14:textId="51D247DF" w:rsidR="000A2EA5" w:rsidRDefault="000A2EA5" w:rsidP="00993E3D">
      <w:pPr>
        <w:suppressAutoHyphens/>
        <w:spacing w:line="276" w:lineRule="auto"/>
      </w:pPr>
    </w:p>
    <w:p w14:paraId="0B1C26B5" w14:textId="5205A86C" w:rsidR="000A2EA5" w:rsidRDefault="000A2EA5" w:rsidP="00993E3D">
      <w:pPr>
        <w:suppressAutoHyphens/>
        <w:spacing w:line="276" w:lineRule="auto"/>
      </w:pPr>
    </w:p>
    <w:p w14:paraId="3E1B19B1" w14:textId="30B568B4" w:rsidR="000A2EA5" w:rsidRDefault="000A2EA5" w:rsidP="00993E3D">
      <w:pPr>
        <w:suppressAutoHyphens/>
        <w:spacing w:line="276" w:lineRule="auto"/>
      </w:pPr>
    </w:p>
    <w:p w14:paraId="3A7E8D38" w14:textId="23FC704B" w:rsidR="000A2EA5" w:rsidRDefault="000A2EA5" w:rsidP="00993E3D">
      <w:pPr>
        <w:suppressAutoHyphens/>
        <w:spacing w:line="276" w:lineRule="auto"/>
      </w:pPr>
    </w:p>
    <w:p w14:paraId="266CA3A5" w14:textId="30CEC5D6" w:rsidR="000A2EA5" w:rsidRDefault="000A2EA5" w:rsidP="00993E3D">
      <w:pPr>
        <w:suppressAutoHyphens/>
        <w:spacing w:line="276" w:lineRule="auto"/>
      </w:pPr>
    </w:p>
    <w:p w14:paraId="078874DE" w14:textId="18F81F20" w:rsidR="000A2EA5" w:rsidRDefault="000A2EA5" w:rsidP="00993E3D">
      <w:pPr>
        <w:suppressAutoHyphens/>
        <w:spacing w:line="276" w:lineRule="auto"/>
      </w:pPr>
    </w:p>
    <w:p w14:paraId="01CEC421" w14:textId="7446CD9F" w:rsidR="000A2EA5" w:rsidRDefault="000A2EA5" w:rsidP="00993E3D">
      <w:pPr>
        <w:suppressAutoHyphens/>
        <w:spacing w:line="276" w:lineRule="auto"/>
      </w:pPr>
    </w:p>
    <w:p w14:paraId="5B4B5056" w14:textId="7355E2A8" w:rsidR="000A2EA5" w:rsidRDefault="000A2EA5" w:rsidP="00993E3D">
      <w:pPr>
        <w:suppressAutoHyphens/>
        <w:spacing w:line="276" w:lineRule="auto"/>
      </w:pPr>
    </w:p>
    <w:p w14:paraId="40E54B0E" w14:textId="377D3406" w:rsidR="000A2EA5" w:rsidRDefault="000A2EA5" w:rsidP="00993E3D">
      <w:pPr>
        <w:suppressAutoHyphens/>
        <w:spacing w:line="276" w:lineRule="auto"/>
      </w:pPr>
    </w:p>
    <w:p w14:paraId="3F2F722B" w14:textId="77777777" w:rsidR="000A2EA5" w:rsidRDefault="000A2EA5" w:rsidP="00993E3D">
      <w:pPr>
        <w:suppressAutoHyphens/>
        <w:spacing w:line="276" w:lineRule="auto"/>
        <w:sectPr w:rsidR="000A2EA5" w:rsidSect="00D72CEE">
          <w:pgSz w:w="11900" w:h="16840"/>
          <w:pgMar w:top="1803" w:right="1418" w:bottom="1134" w:left="1418" w:header="851" w:footer="680" w:gutter="0"/>
          <w:cols w:space="708"/>
          <w:titlePg/>
          <w:docGrid w:linePitch="360"/>
        </w:sectPr>
      </w:pPr>
    </w:p>
    <w:p w14:paraId="4492FA43" w14:textId="1E70791C" w:rsidR="000A2EA5" w:rsidRDefault="000A2EA5" w:rsidP="00993E3D">
      <w:pPr>
        <w:suppressAutoHyphens/>
        <w:spacing w:line="276" w:lineRule="auto"/>
      </w:pPr>
      <w:r>
        <w:rPr>
          <w:noProof/>
        </w:rPr>
        <w:lastRenderedPageBreak/>
        <mc:AlternateContent>
          <mc:Choice Requires="wpg">
            <w:drawing>
              <wp:anchor distT="0" distB="0" distL="114300" distR="114300" simplePos="0" relativeHeight="252179476" behindDoc="0" locked="0" layoutInCell="1" allowOverlap="1" wp14:anchorId="5BE2E297" wp14:editId="4BA3393F">
                <wp:simplePos x="0" y="0"/>
                <wp:positionH relativeFrom="column">
                  <wp:posOffset>-6867</wp:posOffset>
                </wp:positionH>
                <wp:positionV relativeFrom="paragraph">
                  <wp:posOffset>105307</wp:posOffset>
                </wp:positionV>
                <wp:extent cx="6090388" cy="7610807"/>
                <wp:effectExtent l="0" t="12700" r="5715" b="9525"/>
                <wp:wrapNone/>
                <wp:docPr id="1424658486" name="Gruppieren 1424658486"/>
                <wp:cNvGraphicFramePr/>
                <a:graphic xmlns:a="http://schemas.openxmlformats.org/drawingml/2006/main">
                  <a:graphicData uri="http://schemas.microsoft.com/office/word/2010/wordprocessingGroup">
                    <wpg:wgp>
                      <wpg:cNvGrpSpPr/>
                      <wpg:grpSpPr>
                        <a:xfrm>
                          <a:off x="0" y="0"/>
                          <a:ext cx="6090388" cy="7610807"/>
                          <a:chOff x="0" y="0"/>
                          <a:chExt cx="6090388" cy="7610807"/>
                        </a:xfrm>
                      </wpg:grpSpPr>
                      <wpg:grpSp>
                        <wpg:cNvPr id="640036831" name="Gruppieren 640036831"/>
                        <wpg:cNvGrpSpPr/>
                        <wpg:grpSpPr>
                          <a:xfrm>
                            <a:off x="74428" y="196365"/>
                            <a:ext cx="5844171" cy="1048326"/>
                            <a:chOff x="0" y="0"/>
                            <a:chExt cx="5844171" cy="1048326"/>
                          </a:xfrm>
                        </wpg:grpSpPr>
                        <wpg:grpSp>
                          <wpg:cNvPr id="640036803" name="Gruppieren 640036803"/>
                          <wpg:cNvGrpSpPr/>
                          <wpg:grpSpPr>
                            <a:xfrm>
                              <a:off x="0" y="0"/>
                              <a:ext cx="666115" cy="1048326"/>
                              <a:chOff x="0" y="0"/>
                              <a:chExt cx="666115" cy="1048326"/>
                            </a:xfrm>
                          </wpg:grpSpPr>
                          <pic:pic xmlns:pic="http://schemas.openxmlformats.org/drawingml/2006/picture">
                            <pic:nvPicPr>
                              <pic:cNvPr id="640036804" name="Grafik 640036804"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05" name="Grafik 640036805"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06" name="Gruppieren 640036806"/>
                          <wpg:cNvGrpSpPr/>
                          <wpg:grpSpPr>
                            <a:xfrm>
                              <a:off x="1073889" y="0"/>
                              <a:ext cx="666115" cy="1048326"/>
                              <a:chOff x="0" y="0"/>
                              <a:chExt cx="666115" cy="1048326"/>
                            </a:xfrm>
                          </wpg:grpSpPr>
                          <pic:pic xmlns:pic="http://schemas.openxmlformats.org/drawingml/2006/picture">
                            <pic:nvPicPr>
                              <pic:cNvPr id="640036807" name="Grafik 640036807"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09" name="Grafik 640036809"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10" name="Gruppieren 640036810"/>
                          <wpg:cNvGrpSpPr/>
                          <wpg:grpSpPr>
                            <a:xfrm>
                              <a:off x="4199861" y="0"/>
                              <a:ext cx="666115" cy="1047750"/>
                              <a:chOff x="0" y="0"/>
                              <a:chExt cx="666115" cy="1048326"/>
                            </a:xfrm>
                          </wpg:grpSpPr>
                          <pic:pic xmlns:pic="http://schemas.openxmlformats.org/drawingml/2006/picture">
                            <pic:nvPicPr>
                              <pic:cNvPr id="640036811" name="Grafik 640036811"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12" name="Grafik 640036812"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19" name="Gruppieren 640036819"/>
                          <wpg:cNvGrpSpPr/>
                          <wpg:grpSpPr>
                            <a:xfrm>
                              <a:off x="3232298" y="0"/>
                              <a:ext cx="666115" cy="1047750"/>
                              <a:chOff x="0" y="0"/>
                              <a:chExt cx="666115" cy="1048326"/>
                            </a:xfrm>
                          </wpg:grpSpPr>
                          <pic:pic xmlns:pic="http://schemas.openxmlformats.org/drawingml/2006/picture">
                            <pic:nvPicPr>
                              <pic:cNvPr id="640036820" name="Grafik 640036820"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21" name="Grafik 640036821"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22" name="Gruppieren 640036822"/>
                          <wpg:cNvGrpSpPr/>
                          <wpg:grpSpPr>
                            <a:xfrm>
                              <a:off x="5178056" y="0"/>
                              <a:ext cx="666115" cy="1048326"/>
                              <a:chOff x="0" y="0"/>
                              <a:chExt cx="666115" cy="1048326"/>
                            </a:xfrm>
                          </wpg:grpSpPr>
                          <pic:pic xmlns:pic="http://schemas.openxmlformats.org/drawingml/2006/picture">
                            <pic:nvPicPr>
                              <pic:cNvPr id="640036823" name="Grafik 640036823"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24" name="Grafik 640036824"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28" name="Gruppieren 640036828"/>
                          <wpg:cNvGrpSpPr/>
                          <wpg:grpSpPr>
                            <a:xfrm>
                              <a:off x="2137144" y="0"/>
                              <a:ext cx="666115" cy="1048326"/>
                              <a:chOff x="0" y="0"/>
                              <a:chExt cx="666115" cy="1048326"/>
                            </a:xfrm>
                          </wpg:grpSpPr>
                          <pic:pic xmlns:pic="http://schemas.openxmlformats.org/drawingml/2006/picture">
                            <pic:nvPicPr>
                              <pic:cNvPr id="640036829" name="Grafik 640036829"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30" name="Grafik 640036830"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grpSp>
                        <wpg:cNvPr id="640036832" name="Gruppieren 640036832"/>
                        <wpg:cNvGrpSpPr/>
                        <wpg:grpSpPr>
                          <a:xfrm>
                            <a:off x="63795" y="1759351"/>
                            <a:ext cx="5844171" cy="1048326"/>
                            <a:chOff x="0" y="0"/>
                            <a:chExt cx="5844171" cy="1048326"/>
                          </a:xfrm>
                        </wpg:grpSpPr>
                        <wpg:grpSp>
                          <wpg:cNvPr id="640036833" name="Gruppieren 640036833"/>
                          <wpg:cNvGrpSpPr/>
                          <wpg:grpSpPr>
                            <a:xfrm>
                              <a:off x="0" y="0"/>
                              <a:ext cx="666115" cy="1048326"/>
                              <a:chOff x="0" y="0"/>
                              <a:chExt cx="666115" cy="1048326"/>
                            </a:xfrm>
                          </wpg:grpSpPr>
                          <pic:pic xmlns:pic="http://schemas.openxmlformats.org/drawingml/2006/picture">
                            <pic:nvPicPr>
                              <pic:cNvPr id="640036834" name="Grafik 640036834"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35" name="Grafik 640036835"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36" name="Gruppieren 640036836"/>
                          <wpg:cNvGrpSpPr/>
                          <wpg:grpSpPr>
                            <a:xfrm>
                              <a:off x="1073889" y="0"/>
                              <a:ext cx="666115" cy="1048326"/>
                              <a:chOff x="0" y="0"/>
                              <a:chExt cx="666115" cy="1048326"/>
                            </a:xfrm>
                          </wpg:grpSpPr>
                          <pic:pic xmlns:pic="http://schemas.openxmlformats.org/drawingml/2006/picture">
                            <pic:nvPicPr>
                              <pic:cNvPr id="640036837" name="Grafik 640036837"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38" name="Grafik 640036838"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39" name="Gruppieren 640036839"/>
                          <wpg:cNvGrpSpPr/>
                          <wpg:grpSpPr>
                            <a:xfrm>
                              <a:off x="4199861" y="0"/>
                              <a:ext cx="666115" cy="1047750"/>
                              <a:chOff x="0" y="0"/>
                              <a:chExt cx="666115" cy="1048326"/>
                            </a:xfrm>
                          </wpg:grpSpPr>
                          <pic:pic xmlns:pic="http://schemas.openxmlformats.org/drawingml/2006/picture">
                            <pic:nvPicPr>
                              <pic:cNvPr id="640036840" name="Grafik 640036840"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41" name="Grafik 640036841"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42" name="Gruppieren 640036842"/>
                          <wpg:cNvGrpSpPr/>
                          <wpg:grpSpPr>
                            <a:xfrm>
                              <a:off x="3232298" y="0"/>
                              <a:ext cx="666115" cy="1047750"/>
                              <a:chOff x="0" y="0"/>
                              <a:chExt cx="666115" cy="1048326"/>
                            </a:xfrm>
                          </wpg:grpSpPr>
                          <pic:pic xmlns:pic="http://schemas.openxmlformats.org/drawingml/2006/picture">
                            <pic:nvPicPr>
                              <pic:cNvPr id="640036843" name="Grafik 640036843"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44" name="Grafik 640036844"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45" name="Gruppieren 640036845"/>
                          <wpg:cNvGrpSpPr/>
                          <wpg:grpSpPr>
                            <a:xfrm>
                              <a:off x="5178056" y="0"/>
                              <a:ext cx="666115" cy="1048326"/>
                              <a:chOff x="0" y="0"/>
                              <a:chExt cx="666115" cy="1048326"/>
                            </a:xfrm>
                          </wpg:grpSpPr>
                          <pic:pic xmlns:pic="http://schemas.openxmlformats.org/drawingml/2006/picture">
                            <pic:nvPicPr>
                              <pic:cNvPr id="640036846" name="Grafik 640036846"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47" name="Grafik 640036847"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48" name="Gruppieren 640036848"/>
                          <wpg:cNvGrpSpPr/>
                          <wpg:grpSpPr>
                            <a:xfrm>
                              <a:off x="2137144" y="0"/>
                              <a:ext cx="666115" cy="1048326"/>
                              <a:chOff x="0" y="0"/>
                              <a:chExt cx="666115" cy="1048326"/>
                            </a:xfrm>
                          </wpg:grpSpPr>
                          <pic:pic xmlns:pic="http://schemas.openxmlformats.org/drawingml/2006/picture">
                            <pic:nvPicPr>
                              <pic:cNvPr id="640036849" name="Grafik 640036849"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50" name="Grafik 640036850"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grpSp>
                        <wpg:cNvPr id="640036851" name="Gruppieren 640036851"/>
                        <wpg:cNvGrpSpPr/>
                        <wpg:grpSpPr>
                          <a:xfrm>
                            <a:off x="53163" y="3354235"/>
                            <a:ext cx="5843905" cy="1047750"/>
                            <a:chOff x="0" y="0"/>
                            <a:chExt cx="5844171" cy="1048326"/>
                          </a:xfrm>
                        </wpg:grpSpPr>
                        <wpg:grpSp>
                          <wpg:cNvPr id="640036852" name="Gruppieren 640036852"/>
                          <wpg:cNvGrpSpPr/>
                          <wpg:grpSpPr>
                            <a:xfrm>
                              <a:off x="0" y="0"/>
                              <a:ext cx="666115" cy="1048326"/>
                              <a:chOff x="0" y="0"/>
                              <a:chExt cx="666115" cy="1048326"/>
                            </a:xfrm>
                          </wpg:grpSpPr>
                          <pic:pic xmlns:pic="http://schemas.openxmlformats.org/drawingml/2006/picture">
                            <pic:nvPicPr>
                              <pic:cNvPr id="640036853" name="Grafik 640036853"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54" name="Grafik 640036854"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55" name="Gruppieren 640036855"/>
                          <wpg:cNvGrpSpPr/>
                          <wpg:grpSpPr>
                            <a:xfrm>
                              <a:off x="1073889" y="0"/>
                              <a:ext cx="666115" cy="1048326"/>
                              <a:chOff x="0" y="0"/>
                              <a:chExt cx="666115" cy="1048326"/>
                            </a:xfrm>
                          </wpg:grpSpPr>
                          <pic:pic xmlns:pic="http://schemas.openxmlformats.org/drawingml/2006/picture">
                            <pic:nvPicPr>
                              <pic:cNvPr id="640036856" name="Grafik 640036856"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57" name="Grafik 640036857"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58" name="Gruppieren 640036858"/>
                          <wpg:cNvGrpSpPr/>
                          <wpg:grpSpPr>
                            <a:xfrm>
                              <a:off x="4199861" y="0"/>
                              <a:ext cx="666115" cy="1047750"/>
                              <a:chOff x="0" y="0"/>
                              <a:chExt cx="666115" cy="1048326"/>
                            </a:xfrm>
                          </wpg:grpSpPr>
                          <pic:pic xmlns:pic="http://schemas.openxmlformats.org/drawingml/2006/picture">
                            <pic:nvPicPr>
                              <pic:cNvPr id="640036859" name="Grafik 640036859"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60" name="Grafik 640036860"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640036861" name="Gruppieren 640036861"/>
                          <wpg:cNvGrpSpPr/>
                          <wpg:grpSpPr>
                            <a:xfrm>
                              <a:off x="3232298" y="0"/>
                              <a:ext cx="666115" cy="1047750"/>
                              <a:chOff x="0" y="0"/>
                              <a:chExt cx="666115" cy="1048326"/>
                            </a:xfrm>
                          </wpg:grpSpPr>
                          <pic:pic xmlns:pic="http://schemas.openxmlformats.org/drawingml/2006/picture">
                            <pic:nvPicPr>
                              <pic:cNvPr id="640036862" name="Grafik 640036862"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640036863" name="Grafik 640036863"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32" name="Gruppieren 1424658432"/>
                          <wpg:cNvGrpSpPr/>
                          <wpg:grpSpPr>
                            <a:xfrm>
                              <a:off x="5178056" y="0"/>
                              <a:ext cx="666115" cy="1048326"/>
                              <a:chOff x="0" y="0"/>
                              <a:chExt cx="666115" cy="1048326"/>
                            </a:xfrm>
                          </wpg:grpSpPr>
                          <pic:pic xmlns:pic="http://schemas.openxmlformats.org/drawingml/2006/picture">
                            <pic:nvPicPr>
                              <pic:cNvPr id="1424658433" name="Grafik 1424658433"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34" name="Grafik 1424658434"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35" name="Gruppieren 1424658435"/>
                          <wpg:cNvGrpSpPr/>
                          <wpg:grpSpPr>
                            <a:xfrm>
                              <a:off x="2137144" y="0"/>
                              <a:ext cx="666115" cy="1048326"/>
                              <a:chOff x="0" y="0"/>
                              <a:chExt cx="666115" cy="1048326"/>
                            </a:xfrm>
                          </wpg:grpSpPr>
                          <pic:pic xmlns:pic="http://schemas.openxmlformats.org/drawingml/2006/picture">
                            <pic:nvPicPr>
                              <pic:cNvPr id="1424658436" name="Grafik 1424658436"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37" name="Grafik 1424658437"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grpSp>
                        <wpg:cNvPr id="1424658438" name="Gruppieren 1424658438"/>
                        <wpg:cNvGrpSpPr/>
                        <wpg:grpSpPr>
                          <a:xfrm>
                            <a:off x="53163" y="4885323"/>
                            <a:ext cx="5844171" cy="1048326"/>
                            <a:chOff x="0" y="0"/>
                            <a:chExt cx="5844171" cy="1048326"/>
                          </a:xfrm>
                        </wpg:grpSpPr>
                        <wpg:grpSp>
                          <wpg:cNvPr id="1424658439" name="Gruppieren 1424658439"/>
                          <wpg:cNvGrpSpPr/>
                          <wpg:grpSpPr>
                            <a:xfrm>
                              <a:off x="0" y="0"/>
                              <a:ext cx="666115" cy="1048326"/>
                              <a:chOff x="0" y="0"/>
                              <a:chExt cx="666115" cy="1048326"/>
                            </a:xfrm>
                          </wpg:grpSpPr>
                          <pic:pic xmlns:pic="http://schemas.openxmlformats.org/drawingml/2006/picture">
                            <pic:nvPicPr>
                              <pic:cNvPr id="1424658440" name="Grafik 1424658440"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41" name="Grafik 1424658441"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42" name="Gruppieren 1424658442"/>
                          <wpg:cNvGrpSpPr/>
                          <wpg:grpSpPr>
                            <a:xfrm>
                              <a:off x="1073889" y="0"/>
                              <a:ext cx="666115" cy="1048326"/>
                              <a:chOff x="0" y="0"/>
                              <a:chExt cx="666115" cy="1048326"/>
                            </a:xfrm>
                          </wpg:grpSpPr>
                          <pic:pic xmlns:pic="http://schemas.openxmlformats.org/drawingml/2006/picture">
                            <pic:nvPicPr>
                              <pic:cNvPr id="1424658443" name="Grafik 1424658443"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44" name="Grafik 1424658444"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45" name="Gruppieren 1424658445"/>
                          <wpg:cNvGrpSpPr/>
                          <wpg:grpSpPr>
                            <a:xfrm>
                              <a:off x="4199861" y="0"/>
                              <a:ext cx="666115" cy="1047750"/>
                              <a:chOff x="0" y="0"/>
                              <a:chExt cx="666115" cy="1048326"/>
                            </a:xfrm>
                          </wpg:grpSpPr>
                          <pic:pic xmlns:pic="http://schemas.openxmlformats.org/drawingml/2006/picture">
                            <pic:nvPicPr>
                              <pic:cNvPr id="1424658446" name="Grafik 1424658446"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47" name="Grafik 1424658447"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48" name="Gruppieren 1424658448"/>
                          <wpg:cNvGrpSpPr/>
                          <wpg:grpSpPr>
                            <a:xfrm>
                              <a:off x="3232298" y="0"/>
                              <a:ext cx="666115" cy="1047750"/>
                              <a:chOff x="0" y="0"/>
                              <a:chExt cx="666115" cy="1048326"/>
                            </a:xfrm>
                          </wpg:grpSpPr>
                          <pic:pic xmlns:pic="http://schemas.openxmlformats.org/drawingml/2006/picture">
                            <pic:nvPicPr>
                              <pic:cNvPr id="1424658449" name="Grafik 1424658449"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50" name="Grafik 1424658450"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51" name="Gruppieren 1424658451"/>
                          <wpg:cNvGrpSpPr/>
                          <wpg:grpSpPr>
                            <a:xfrm>
                              <a:off x="5178056" y="0"/>
                              <a:ext cx="666115" cy="1048326"/>
                              <a:chOff x="0" y="0"/>
                              <a:chExt cx="666115" cy="1048326"/>
                            </a:xfrm>
                          </wpg:grpSpPr>
                          <pic:pic xmlns:pic="http://schemas.openxmlformats.org/drawingml/2006/picture">
                            <pic:nvPicPr>
                              <pic:cNvPr id="1424658452" name="Grafik 1424658452"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53" name="Grafik 1424658453"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54" name="Gruppieren 1424658454"/>
                          <wpg:cNvGrpSpPr/>
                          <wpg:grpSpPr>
                            <a:xfrm>
                              <a:off x="2137144" y="0"/>
                              <a:ext cx="666115" cy="1048326"/>
                              <a:chOff x="0" y="0"/>
                              <a:chExt cx="666115" cy="1048326"/>
                            </a:xfrm>
                          </wpg:grpSpPr>
                          <pic:pic xmlns:pic="http://schemas.openxmlformats.org/drawingml/2006/picture">
                            <pic:nvPicPr>
                              <pic:cNvPr id="1424658455" name="Grafik 1424658455"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56" name="Grafik 1424658456"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grpSp>
                        <wpg:cNvPr id="1424658457" name="Gruppieren 1424658457"/>
                        <wpg:cNvGrpSpPr/>
                        <wpg:grpSpPr>
                          <a:xfrm>
                            <a:off x="53163" y="6554635"/>
                            <a:ext cx="5843905" cy="1047750"/>
                            <a:chOff x="0" y="0"/>
                            <a:chExt cx="5844171" cy="1048326"/>
                          </a:xfrm>
                        </wpg:grpSpPr>
                        <wpg:grpSp>
                          <wpg:cNvPr id="1424658458" name="Gruppieren 1424658458"/>
                          <wpg:cNvGrpSpPr/>
                          <wpg:grpSpPr>
                            <a:xfrm>
                              <a:off x="0" y="0"/>
                              <a:ext cx="666115" cy="1048326"/>
                              <a:chOff x="0" y="0"/>
                              <a:chExt cx="666115" cy="1048326"/>
                            </a:xfrm>
                          </wpg:grpSpPr>
                          <pic:pic xmlns:pic="http://schemas.openxmlformats.org/drawingml/2006/picture">
                            <pic:nvPicPr>
                              <pic:cNvPr id="1424658459" name="Grafik 1424658459"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60" name="Grafik 1424658460"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61" name="Gruppieren 1424658461"/>
                          <wpg:cNvGrpSpPr/>
                          <wpg:grpSpPr>
                            <a:xfrm>
                              <a:off x="1073889" y="0"/>
                              <a:ext cx="666115" cy="1048326"/>
                              <a:chOff x="0" y="0"/>
                              <a:chExt cx="666115" cy="1048326"/>
                            </a:xfrm>
                          </wpg:grpSpPr>
                          <pic:pic xmlns:pic="http://schemas.openxmlformats.org/drawingml/2006/picture">
                            <pic:nvPicPr>
                              <pic:cNvPr id="1424658462" name="Grafik 1424658462"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63" name="Grafik 1424658463"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64" name="Gruppieren 1424658464"/>
                          <wpg:cNvGrpSpPr/>
                          <wpg:grpSpPr>
                            <a:xfrm>
                              <a:off x="4199861" y="0"/>
                              <a:ext cx="666115" cy="1047750"/>
                              <a:chOff x="0" y="0"/>
                              <a:chExt cx="666115" cy="1048326"/>
                            </a:xfrm>
                          </wpg:grpSpPr>
                          <pic:pic xmlns:pic="http://schemas.openxmlformats.org/drawingml/2006/picture">
                            <pic:nvPicPr>
                              <pic:cNvPr id="1424658465" name="Grafik 1424658465"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66" name="Grafik 1424658466"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67" name="Gruppieren 1424658467"/>
                          <wpg:cNvGrpSpPr/>
                          <wpg:grpSpPr>
                            <a:xfrm>
                              <a:off x="3232298" y="0"/>
                              <a:ext cx="666115" cy="1047750"/>
                              <a:chOff x="0" y="0"/>
                              <a:chExt cx="666115" cy="1048326"/>
                            </a:xfrm>
                          </wpg:grpSpPr>
                          <pic:pic xmlns:pic="http://schemas.openxmlformats.org/drawingml/2006/picture">
                            <pic:nvPicPr>
                              <pic:cNvPr id="1424658468" name="Grafik 1424658468"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69" name="Grafik 1424658469"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70" name="Gruppieren 1424658470"/>
                          <wpg:cNvGrpSpPr/>
                          <wpg:grpSpPr>
                            <a:xfrm>
                              <a:off x="5178056" y="0"/>
                              <a:ext cx="666115" cy="1048326"/>
                              <a:chOff x="0" y="0"/>
                              <a:chExt cx="666115" cy="1048326"/>
                            </a:xfrm>
                          </wpg:grpSpPr>
                          <pic:pic xmlns:pic="http://schemas.openxmlformats.org/drawingml/2006/picture">
                            <pic:nvPicPr>
                              <pic:cNvPr id="1424658471" name="Grafik 1424658471"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73" name="Grafik 1424658473"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g:cNvPr id="1424658474" name="Gruppieren 1424658474"/>
                          <wpg:cNvGrpSpPr/>
                          <wpg:grpSpPr>
                            <a:xfrm>
                              <a:off x="2137144" y="0"/>
                              <a:ext cx="666115" cy="1048326"/>
                              <a:chOff x="0" y="0"/>
                              <a:chExt cx="666115" cy="1048326"/>
                            </a:xfrm>
                          </wpg:grpSpPr>
                          <pic:pic xmlns:pic="http://schemas.openxmlformats.org/drawingml/2006/picture">
                            <pic:nvPicPr>
                              <pic:cNvPr id="1424658475" name="Grafik 1424658475" descr="Ein Bild, das Design enthält.&#10;&#10;Automatisch generierte Beschreibung mit geringer Zuverlässigkei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66115" cy="500380"/>
                              </a:xfrm>
                              <a:prstGeom prst="rect">
                                <a:avLst/>
                              </a:prstGeom>
                            </pic:spPr>
                          </pic:pic>
                          <pic:pic xmlns:pic="http://schemas.openxmlformats.org/drawingml/2006/picture">
                            <pic:nvPicPr>
                              <pic:cNvPr id="1424658476" name="Grafik 1424658476" descr="Ein Bild, das Design enthält.&#10;&#10;Automatisch generierte Beschreibung mit geringer Zuverlässigkei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627321"/>
                                <a:ext cx="548640" cy="421005"/>
                              </a:xfrm>
                              <a:prstGeom prst="rect">
                                <a:avLst/>
                              </a:prstGeom>
                            </pic:spPr>
                          </pic:pic>
                        </wpg:grpSp>
                      </wpg:grpSp>
                      <wps:wsp>
                        <wps:cNvPr id="1424658477" name="Gerader Verbinder 16"/>
                        <wps:cNvCnPr/>
                        <wps:spPr>
                          <a:xfrm rot="16200000" flipV="1">
                            <a:off x="-2916887" y="3804369"/>
                            <a:ext cx="7603248"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1424658478" name="Gerader Verbinder 16"/>
                        <wps:cNvCnPr/>
                        <wps:spPr>
                          <a:xfrm rot="16200000" flipV="1">
                            <a:off x="-726580" y="3804369"/>
                            <a:ext cx="7607234"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1424658479" name="Gerader Verbinder 16"/>
                        <wps:cNvCnPr/>
                        <wps:spPr>
                          <a:xfrm rot="16200000">
                            <a:off x="304061" y="3805085"/>
                            <a:ext cx="7609139"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1424658480" name="Gerader Verbinder 16"/>
                        <wps:cNvCnPr/>
                        <wps:spPr>
                          <a:xfrm rot="16200000">
                            <a:off x="1239408" y="3805403"/>
                            <a:ext cx="7610807"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1424658481" name="Gerader Verbinder 16"/>
                        <wps:cNvCnPr/>
                        <wps:spPr>
                          <a:xfrm rot="16200000" flipV="1">
                            <a:off x="-1811101" y="3804369"/>
                            <a:ext cx="7603248"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1424658482" name="Gerader Verbinder 16"/>
                        <wps:cNvCnPr/>
                        <wps:spPr>
                          <a:xfrm rot="10800000">
                            <a:off x="0" y="1438307"/>
                            <a:ext cx="5984063"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1424658483" name="Gerader Verbinder 16"/>
                        <wps:cNvCnPr/>
                        <wps:spPr>
                          <a:xfrm rot="10800000">
                            <a:off x="106325" y="3054456"/>
                            <a:ext cx="5984063"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1424658484" name="Gerader Verbinder 16"/>
                        <wps:cNvCnPr/>
                        <wps:spPr>
                          <a:xfrm rot="10800000">
                            <a:off x="74428" y="4691870"/>
                            <a:ext cx="5984063"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s:wsp>
                        <wps:cNvPr id="1424658485" name="Gerader Verbinder 16"/>
                        <wps:cNvCnPr/>
                        <wps:spPr>
                          <a:xfrm rot="10800000">
                            <a:off x="85060" y="6329284"/>
                            <a:ext cx="5984063" cy="1"/>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g:wgp>
                  </a:graphicData>
                </a:graphic>
              </wp:anchor>
            </w:drawing>
          </mc:Choice>
          <mc:Fallback>
            <w:pict>
              <v:group w14:anchorId="53610083" id="Gruppieren 1424658486" o:spid="_x0000_s1026" style="position:absolute;margin-left:-.55pt;margin-top:8.3pt;width:479.55pt;height:599.3pt;z-index:252179476" coordsize="60903,7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">
                <v:group id="Gruppieren 640036831" o:spid="_x0000_s1027" style="position:absolute;left:744;top:1963;width:58441;height:10483" coordsize="5844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">
                  <v:group id="Gruppieren 640036803" o:spid="_x0000_s1028" style="position:absolute;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">
                    <v:shape id="Grafik 640036804" o:spid="_x0000_s1029"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">
                      <v:imagedata r:id="rId169" o:title="Ein Bild, das Design enthält"/>
                    </v:shape>
                    <v:shape id="Grafik 640036805" o:spid="_x0000_s1030"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">
                      <v:imagedata r:id="rId170" o:title="Ein Bild, das Design enthält"/>
                    </v:shape>
                  </v:group>
                  <v:group id="Gruppieren 640036806" o:spid="_x0000_s1031" style="position:absolute;left:10738;width:6662;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">
                    <v:shape id="Grafik 640036807" o:spid="_x0000_s1032"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">
                      <v:imagedata r:id="rId169" o:title="Ein Bild, das Design enthält"/>
                    </v:shape>
                    <v:shape id="Grafik 640036809" o:spid="_x0000_s1033"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">
                      <v:imagedata r:id="rId170" o:title="Ein Bild, das Design enthält"/>
                    </v:shape>
                  </v:group>
                  <v:group id="Gruppieren 640036810" o:spid="_x0000_s1034" style="position:absolute;left:41998;width:6661;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">
                    <v:shape id="Grafik 640036811" o:spid="_x0000_s1035"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">
                      <v:imagedata r:id="rId169" o:title="Ein Bild, das Design enthält"/>
                    </v:shape>
                    <v:shape id="Grafik 640036812" o:spid="_x0000_s1036"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">
                      <v:imagedata r:id="rId170" o:title="Ein Bild, das Design enthält"/>
                    </v:shape>
                  </v:group>
                  <v:group id="Gruppieren 640036819" o:spid="_x0000_s1037" style="position:absolute;left:32322;width:6662;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">
                    <v:shape id="Grafik 640036820" o:spid="_x0000_s1038"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">
                      <v:imagedata r:id="rId169" o:title="Ein Bild, das Design enthält"/>
                    </v:shape>
                    <v:shape id="Grafik 640036821" o:spid="_x0000_s1039"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">
                      <v:imagedata r:id="rId170" o:title="Ein Bild, das Design enthält"/>
                    </v:shape>
                  </v:group>
                  <v:group id="Gruppieren 640036822" o:spid="_x0000_s1040" style="position:absolute;left:51780;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">
                    <v:shape id="Grafik 640036823" o:spid="_x0000_s1041"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">
                      <v:imagedata r:id="rId169" o:title="Ein Bild, das Design enthält"/>
                    </v:shape>
                    <v:shape id="Grafik 640036824" o:spid="_x0000_s1042"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">
                      <v:imagedata r:id="rId170" o:title="Ein Bild, das Design enthält"/>
                    </v:shape>
                  </v:group>
                  <v:group id="Gruppieren 640036828" o:spid="_x0000_s1043" style="position:absolute;left:21371;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">
                    <v:shape id="Grafik 640036829" o:spid="_x0000_s1044"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">
                      <v:imagedata r:id="rId169" o:title="Ein Bild, das Design enthält"/>
                    </v:shape>
                    <v:shape id="Grafik 640036830" o:spid="_x0000_s1045"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">
                      <v:imagedata r:id="rId170" o:title="Ein Bild, das Design enthält"/>
                    </v:shape>
                  </v:group>
                </v:group>
                <v:group id="Gruppieren 640036832" o:spid="_x0000_s1046" style="position:absolute;left:637;top:17593;width:58442;height:10483" coordsize="5844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">
                  <v:group id="Gruppieren 640036833" o:spid="_x0000_s1047" style="position:absolute;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">
                    <v:shape id="Grafik 640036834" o:spid="_x0000_s1048"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">
                      <v:imagedata r:id="rId169" o:title="Ein Bild, das Design enthält"/>
                    </v:shape>
                    <v:shape id="Grafik 640036835" o:spid="_x0000_s1049"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">
                      <v:imagedata r:id="rId170" o:title="Ein Bild, das Design enthält"/>
                    </v:shape>
                  </v:group>
                  <v:group id="Gruppieren 640036836" o:spid="_x0000_s1050" style="position:absolute;left:10738;width:6662;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">
                    <v:shape id="Grafik 640036837" o:spid="_x0000_s1051"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">
                      <v:imagedata r:id="rId169" o:title="Ein Bild, das Design enthält"/>
                    </v:shape>
                    <v:shape id="Grafik 640036838" o:spid="_x0000_s1052"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">
                      <v:imagedata r:id="rId170" o:title="Ein Bild, das Design enthält"/>
                    </v:shape>
                  </v:group>
                  <v:group id="Gruppieren 640036839" o:spid="_x0000_s1053" style="position:absolute;left:41998;width:6661;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">
                    <v:shape id="Grafik 640036840" o:spid="_x0000_s1054"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">
                      <v:imagedata r:id="rId169" o:title="Ein Bild, das Design enthält"/>
                    </v:shape>
                    <v:shape id="Grafik 640036841" o:spid="_x0000_s1055"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">
                      <v:imagedata r:id="rId170" o:title="Ein Bild, das Design enthält"/>
                    </v:shape>
                  </v:group>
                  <v:group id="Gruppieren 640036842" o:spid="_x0000_s1056" style="position:absolute;left:32322;width:6662;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">
                    <v:shape id="Grafik 640036843" o:spid="_x0000_s1057"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">
                      <v:imagedata r:id="rId169" o:title="Ein Bild, das Design enthält"/>
                    </v:shape>
                    <v:shape id="Grafik 640036844" o:spid="_x0000_s1058"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">
                      <v:imagedata r:id="rId170" o:title="Ein Bild, das Design enthält"/>
                    </v:shape>
                  </v:group>
                  <v:group id="Gruppieren 640036845" o:spid="_x0000_s1059" style="position:absolute;left:51780;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">
                    <v:shape id="Grafik 640036846" o:spid="_x0000_s1060"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">
                      <v:imagedata r:id="rId169" o:title="Ein Bild, das Design enthält"/>
                    </v:shape>
                    <v:shape id="Grafik 640036847" o:spid="_x0000_s1061"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">
                      <v:imagedata r:id="rId170" o:title="Ein Bild, das Design enthält"/>
                    </v:shape>
                  </v:group>
                  <v:group id="Gruppieren 640036848" o:spid="_x0000_s1062" style="position:absolute;left:21371;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">
                    <v:shape id="Grafik 640036849" o:spid="_x0000_s1063"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">
                      <v:imagedata r:id="rId169" o:title="Ein Bild, das Design enthält"/>
                    </v:shape>
                    <v:shape id="Grafik 640036850" o:spid="_x0000_s1064"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">
                      <v:imagedata r:id="rId170" o:title="Ein Bild, das Design enthält"/>
                    </v:shape>
                  </v:group>
                </v:group>
                <v:group id="Gruppieren 640036851" o:spid="_x0000_s1065" style="position:absolute;left:531;top:33542;width:58439;height:10477" coordsize="5844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">
                  <v:group id="Gruppieren 640036852" o:spid="_x0000_s1066" style="position:absolute;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">
                    <v:shape id="Grafik 640036853" o:spid="_x0000_s1067"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">
                      <v:imagedata r:id="rId169" o:title="Ein Bild, das Design enthält"/>
                    </v:shape>
                    <v:shape id="Grafik 640036854" o:spid="_x0000_s1068"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">
                      <v:imagedata r:id="rId170" o:title="Ein Bild, das Design enthält"/>
                    </v:shape>
                  </v:group>
                  <v:group id="Gruppieren 640036855" o:spid="_x0000_s1069" style="position:absolute;left:10738;width:6662;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">
                    <v:shape id="Grafik 640036856" o:spid="_x0000_s1070"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">
                      <v:imagedata r:id="rId169" o:title="Ein Bild, das Design enthält"/>
                    </v:shape>
                    <v:shape id="Grafik 640036857" o:spid="_x0000_s1071"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">
                      <v:imagedata r:id="rId170" o:title="Ein Bild, das Design enthält"/>
                    </v:shape>
                  </v:group>
                  <v:group id="Gruppieren 640036858" o:spid="_x0000_s1072" style="position:absolute;left:41998;width:6661;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">
                    <v:shape id="Grafik 640036859" o:spid="_x0000_s1073"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">
                      <v:imagedata r:id="rId169" o:title="Ein Bild, das Design enthält"/>
                    </v:shape>
                    <v:shape id="Grafik 640036860" o:spid="_x0000_s1074"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">
                      <v:imagedata r:id="rId170" o:title="Ein Bild, das Design enthält"/>
                    </v:shape>
                  </v:group>
                  <v:group id="Gruppieren 640036861" o:spid="_x0000_s1075" style="position:absolute;left:32322;width:6662;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">
                    <v:shape id="Grafik 640036862" o:spid="_x0000_s1076"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">
                      <v:imagedata r:id="rId169" o:title="Ein Bild, das Design enthält"/>
                    </v:shape>
                    <v:shape id="Grafik 640036863" o:spid="_x0000_s1077"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">
                      <v:imagedata r:id="rId170" o:title="Ein Bild, das Design enthält"/>
                    </v:shape>
                  </v:group>
                  <v:group id="Gruppieren 1424658432" o:spid="_x0000_s1078" style="position:absolute;left:51780;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">
                    <v:shape id="Grafik 1424658433" o:spid="_x0000_s1079"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">
                      <v:imagedata r:id="rId169" o:title="Ein Bild, das Design enthält"/>
                    </v:shape>
                    <v:shape id="Grafik 1424658434" o:spid="_x0000_s1080"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">
                      <v:imagedata r:id="rId170" o:title="Ein Bild, das Design enthält"/>
                    </v:shape>
                  </v:group>
                  <v:group id="Gruppieren 1424658435" o:spid="_x0000_s1081" style="position:absolute;left:21371;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">
                    <v:shape id="Grafik 1424658436" o:spid="_x0000_s1082"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">
                      <v:imagedata r:id="rId169" o:title="Ein Bild, das Design enthält"/>
                    </v:shape>
                    <v:shape id="Grafik 1424658437" o:spid="_x0000_s1083"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">
                      <v:imagedata r:id="rId170" o:title="Ein Bild, das Design enthält"/>
                    </v:shape>
                  </v:group>
                </v:group>
                <v:group id="Gruppieren 1424658438" o:spid="_x0000_s1084" style="position:absolute;left:531;top:48853;width:58442;height:10483" coordsize="5844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">
                  <v:group id="Gruppieren 1424658439" o:spid="_x0000_s1085" style="position:absolute;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">
                    <v:shape id="Grafik 1424658440" o:spid="_x0000_s1086"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">
                      <v:imagedata r:id="rId169" o:title="Ein Bild, das Design enthält"/>
                    </v:shape>
                    <v:shape id="Grafik 1424658441" o:spid="_x0000_s1087"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">
                      <v:imagedata r:id="rId170" o:title="Ein Bild, das Design enthält"/>
                    </v:shape>
                  </v:group>
                  <v:group id="Gruppieren 1424658442" o:spid="_x0000_s1088" style="position:absolute;left:10738;width:6662;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">
                    <v:shape id="Grafik 1424658443" o:spid="_x0000_s1089"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">
                      <v:imagedata r:id="rId169" o:title="Ein Bild, das Design enthält"/>
                    </v:shape>
                    <v:shape id="Grafik 1424658444" o:spid="_x0000_s1090"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">
                      <v:imagedata r:id="rId170" o:title="Ein Bild, das Design enthält"/>
                    </v:shape>
                  </v:group>
                  <v:group id="Gruppieren 1424658445" o:spid="_x0000_s1091" style="position:absolute;left:41998;width:6661;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">
                    <v:shape id="Grafik 1424658446" o:spid="_x0000_s1092"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">
                      <v:imagedata r:id="rId169" o:title="Ein Bild, das Design enthält"/>
                    </v:shape>
                    <v:shape id="Grafik 1424658447" o:spid="_x0000_s1093"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">
                      <v:imagedata r:id="rId170" o:title="Ein Bild, das Design enthält"/>
                    </v:shape>
                  </v:group>
                  <v:group id="Gruppieren 1424658448" o:spid="_x0000_s1094" style="position:absolute;left:32322;width:6662;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">
                    <v:shape id="Grafik 1424658449" o:spid="_x0000_s1095"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">
                      <v:imagedata r:id="rId169" o:title="Ein Bild, das Design enthält"/>
                    </v:shape>
                    <v:shape id="Grafik 1424658450" o:spid="_x0000_s1096"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">
                      <v:imagedata r:id="rId170" o:title="Ein Bild, das Design enthält"/>
                    </v:shape>
                  </v:group>
                  <v:group id="Gruppieren 1424658451" o:spid="_x0000_s1097" style="position:absolute;left:51780;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">
                    <v:shape id="Grafik 1424658452" o:spid="_x0000_s1098"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">
                      <v:imagedata r:id="rId169" o:title="Ein Bild, das Design enthält"/>
                    </v:shape>
                    <v:shape id="Grafik 1424658453" o:spid="_x0000_s1099"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">
                      <v:imagedata r:id="rId170" o:title="Ein Bild, das Design enthält"/>
                    </v:shape>
                  </v:group>
                  <v:group id="Gruppieren 1424658454" o:spid="_x0000_s1100" style="position:absolute;left:21371;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">
                    <v:shape id="Grafik 1424658455" o:spid="_x0000_s1101"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">
                      <v:imagedata r:id="rId169" o:title="Ein Bild, das Design enthält"/>
                    </v:shape>
                    <v:shape id="Grafik 1424658456" o:spid="_x0000_s1102"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">
                      <v:imagedata r:id="rId170" o:title="Ein Bild, das Design enthält"/>
                    </v:shape>
                  </v:group>
                </v:group>
                <v:group id="Gruppieren 1424658457" o:spid="_x0000_s1103" style="position:absolute;left:531;top:65546;width:58439;height:10477" coordsize="5844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">
                  <v:group id="Gruppieren 1424658458" o:spid="_x0000_s1104" style="position:absolute;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">
                    <v:shape id="Grafik 1424658459" o:spid="_x0000_s1105"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">
                      <v:imagedata r:id="rId169" o:title="Ein Bild, das Design enthält"/>
                    </v:shape>
                    <v:shape id="Grafik 1424658460" o:spid="_x0000_s1106"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">
                      <v:imagedata r:id="rId170" o:title="Ein Bild, das Design enthält"/>
                    </v:shape>
                  </v:group>
                  <v:group id="Gruppieren 1424658461" o:spid="_x0000_s1107" style="position:absolute;left:10738;width:6662;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">
                    <v:shape id="Grafik 1424658462" o:spid="_x0000_s1108"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">
                      <v:imagedata r:id="rId169" o:title="Ein Bild, das Design enthält"/>
                    </v:shape>
                    <v:shape id="Grafik 1424658463" o:spid="_x0000_s1109"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">
                      <v:imagedata r:id="rId170" o:title="Ein Bild, das Design enthält"/>
                    </v:shape>
                  </v:group>
                  <v:group id="Gruppieren 1424658464" o:spid="_x0000_s1110" style="position:absolute;left:41998;width:6661;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">
                    <v:shape id="Grafik 1424658465" o:spid="_x0000_s1111"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">
                      <v:imagedata r:id="rId169" o:title="Ein Bild, das Design enthält"/>
                    </v:shape>
                    <v:shape id="Grafik 1424658466" o:spid="_x0000_s1112"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">
                      <v:imagedata r:id="rId170" o:title="Ein Bild, das Design enthält"/>
                    </v:shape>
                  </v:group>
                  <v:group id="Gruppieren 1424658467" o:spid="_x0000_s1113" style="position:absolute;left:32322;width:6662;height:10477"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">
                    <v:shape id="Grafik 1424658468" o:spid="_x0000_s1114"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">
                      <v:imagedata r:id="rId169" o:title="Ein Bild, das Design enthält"/>
                    </v:shape>
                    <v:shape id="Grafik 1424658469" o:spid="_x0000_s1115"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">
                      <v:imagedata r:id="rId170" o:title="Ein Bild, das Design enthält"/>
                    </v:shape>
                  </v:group>
                  <v:group id="Gruppieren 1424658470" o:spid="_x0000_s1116" style="position:absolute;left:51780;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">
                    <v:shape id="Grafik 1424658471" o:spid="_x0000_s1117"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">
                      <v:imagedata r:id="rId169" o:title="Ein Bild, das Design enthält"/>
                    </v:shape>
                    <v:shape id="Grafik 1424658473" o:spid="_x0000_s1118"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">
                      <v:imagedata r:id="rId170" o:title="Ein Bild, das Design enthält"/>
                    </v:shape>
                  </v:group>
                  <v:group id="Gruppieren 1424658474" o:spid="_x0000_s1119" style="position:absolute;left:21371;width:6661;height:10483" coordsize="6661,10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">
                    <v:shape id="Grafik 1424658475" o:spid="_x0000_s1120" type="#_x0000_t75" alt="Ein Bild, das Design enthält.&#10;&#10;Automatisch generierte Beschreibung mit geringer Zuverlässigkeit" style="position:absolute;width:6661;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">
                      <v:imagedata r:id="rId169" o:title="Ein Bild, das Design enthält"/>
                    </v:shape>
                    <v:shape id="Grafik 1424658476" o:spid="_x0000_s1121" type="#_x0000_t75" alt="Ein Bild, das Design enthält.&#10;&#10;Automatisch generierte Beschreibung mit geringer Zuverlässigkeit" style="position:absolute;top:6273;width:5486;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">
                      <v:imagedata r:id="rId170" o:title="Ein Bild, das Design enthält"/>
                    </v:shape>
                  </v:group>
                </v:group>
                <v:line id="Gerader Verbinder 16" o:spid="_x0000_s1122" style="position:absolute;rotation:90;flip:y;visibility:visible;mso-wrap-style:square" from="-29169,38043" to="46863,38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" strokecolor="#8d82b1 [3204]" strokeweight="1.5pt">
                  <v:stroke dashstyle="dash" joinstyle="miter"/>
                </v:line>
                <v:line id="Gerader Verbinder 16" o:spid="_x0000_s1123" style="position:absolute;rotation:90;flip:y;visibility:visible;mso-wrap-style:square" from="-7266,38043" to="68806,38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" strokecolor="#8d82b1 [3204]" strokeweight="1.5pt">
                  <v:stroke dashstyle="dash" joinstyle="miter"/>
                </v:line>
                <v:line id="Gerader Verbinder 16" o:spid="_x0000_s1124" style="position:absolute;rotation:-90;visibility:visible;mso-wrap-style:square" from="3040,38051" to="79131,38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" strokecolor="#8d82b1 [3204]" strokeweight="1.5pt">
                  <v:stroke dashstyle="dash" joinstyle="miter"/>
                </v:line>
                <v:line id="Gerader Verbinder 16" o:spid="_x0000_s1125" style="position:absolute;rotation:-90;visibility:visible;mso-wrap-style:square" from="12394,38054" to="88502,38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" strokecolor="#8d82b1 [3204]" strokeweight="1.5pt">
                  <v:stroke dashstyle="dash" joinstyle="miter"/>
                </v:line>
                <v:line id="Gerader Verbinder 16" o:spid="_x0000_s1126" style="position:absolute;rotation:90;flip:y;visibility:visible;mso-wrap-style:square" from="-18111,38043" to="57921,38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" strokecolor="#8d82b1 [3204]" strokeweight="1.5pt">
                  <v:stroke dashstyle="dash" joinstyle="miter"/>
                </v:line>
                <v:line id="Gerader Verbinder 16" o:spid="_x0000_s1127" style="position:absolute;rotation:180;visibility:visible;mso-wrap-style:square" from="0,14383" to="59840,14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" strokecolor="#8d82b1 [3204]" strokeweight="1.5pt">
                  <v:stroke dashstyle="dash" joinstyle="miter"/>
                </v:line>
                <v:line id="Gerader Verbinder 16" o:spid="_x0000_s1128" style="position:absolute;rotation:180;visibility:visible;mso-wrap-style:square" from="1063,30544" to="60903,30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" strokecolor="#8d82b1 [3204]" strokeweight="1.5pt">
                  <v:stroke dashstyle="dash" joinstyle="miter"/>
                </v:line>
                <v:line id="Gerader Verbinder 16" o:spid="_x0000_s1129" style="position:absolute;rotation:180;visibility:visible;mso-wrap-style:square" from="744,46918" to="60584,46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" strokecolor="#8d82b1 [3204]" strokeweight="1.5pt">
                  <v:stroke dashstyle="dash" joinstyle="miter"/>
                </v:line>
                <v:line id="Gerader Verbinder 16" o:spid="_x0000_s1130" style="position:absolute;rotation:180;visibility:visible;mso-wrap-style:square" from="850,63292" to="60691,63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" strokecolor="#8d82b1 [3204]" strokeweight="1.5pt">
                  <v:stroke dashstyle="dash" joinstyle="miter"/>
                </v:line>
              </v:group>
            </w:pict>
          </mc:Fallback>
        </mc:AlternateContent>
      </w:r>
    </w:p>
    <w:p w14:paraId="37B939F2" w14:textId="580D3A33" w:rsidR="000A2EA5" w:rsidRDefault="000A2EA5" w:rsidP="00993E3D">
      <w:pPr>
        <w:suppressAutoHyphens/>
        <w:spacing w:line="276" w:lineRule="auto"/>
      </w:pPr>
    </w:p>
    <w:p w14:paraId="4A9041C8" w14:textId="31A3816D" w:rsidR="000A2EA5" w:rsidRDefault="000A2EA5" w:rsidP="00993E3D">
      <w:pPr>
        <w:suppressAutoHyphens/>
        <w:spacing w:line="276" w:lineRule="auto"/>
      </w:pPr>
    </w:p>
    <w:p w14:paraId="5CB0289D" w14:textId="72AF2FE1" w:rsidR="000A2EA5" w:rsidRDefault="000A2EA5" w:rsidP="00993E3D">
      <w:pPr>
        <w:suppressAutoHyphens/>
        <w:spacing w:line="276" w:lineRule="auto"/>
      </w:pPr>
    </w:p>
    <w:p w14:paraId="09F8457D" w14:textId="62DA87EE" w:rsidR="000A2EA5" w:rsidRDefault="000A2EA5" w:rsidP="00993E3D">
      <w:pPr>
        <w:suppressAutoHyphens/>
        <w:spacing w:line="276" w:lineRule="auto"/>
      </w:pPr>
    </w:p>
    <w:p w14:paraId="3BEF2091" w14:textId="147FB6A6" w:rsidR="000A2EA5" w:rsidRDefault="000A2EA5" w:rsidP="00993E3D">
      <w:pPr>
        <w:suppressAutoHyphens/>
        <w:spacing w:line="276" w:lineRule="auto"/>
      </w:pPr>
    </w:p>
    <w:p w14:paraId="0F9B9990" w14:textId="1DEAEB5E" w:rsidR="000A2EA5" w:rsidRDefault="000A2EA5" w:rsidP="00993E3D">
      <w:pPr>
        <w:suppressAutoHyphens/>
        <w:spacing w:line="276" w:lineRule="auto"/>
      </w:pPr>
    </w:p>
    <w:p w14:paraId="5662B661" w14:textId="42762947" w:rsidR="000A2EA5" w:rsidRDefault="000A2EA5" w:rsidP="00993E3D">
      <w:pPr>
        <w:suppressAutoHyphens/>
        <w:spacing w:line="276" w:lineRule="auto"/>
      </w:pPr>
    </w:p>
    <w:p w14:paraId="053A0F6C" w14:textId="7806E884" w:rsidR="000A2EA5" w:rsidRDefault="000A2EA5" w:rsidP="00993E3D">
      <w:pPr>
        <w:suppressAutoHyphens/>
        <w:spacing w:line="276" w:lineRule="auto"/>
      </w:pPr>
    </w:p>
    <w:p w14:paraId="64C450D7" w14:textId="46E56031" w:rsidR="000A2EA5" w:rsidRDefault="000A2EA5" w:rsidP="00993E3D">
      <w:pPr>
        <w:suppressAutoHyphens/>
        <w:spacing w:line="276" w:lineRule="auto"/>
      </w:pPr>
    </w:p>
    <w:p w14:paraId="6DDAD270" w14:textId="27FCDEAC" w:rsidR="000A2EA5" w:rsidRDefault="000A2EA5" w:rsidP="00993E3D">
      <w:pPr>
        <w:suppressAutoHyphens/>
        <w:spacing w:line="276" w:lineRule="auto"/>
      </w:pPr>
    </w:p>
    <w:p w14:paraId="5ADA59F9" w14:textId="6BAB4910" w:rsidR="000A2EA5" w:rsidRDefault="000A2EA5" w:rsidP="00993E3D">
      <w:pPr>
        <w:suppressAutoHyphens/>
        <w:spacing w:line="276" w:lineRule="auto"/>
      </w:pPr>
    </w:p>
    <w:p w14:paraId="60560566" w14:textId="329ED8CC" w:rsidR="000A2EA5" w:rsidRDefault="000A2EA5" w:rsidP="00993E3D">
      <w:pPr>
        <w:suppressAutoHyphens/>
        <w:spacing w:line="276" w:lineRule="auto"/>
      </w:pPr>
    </w:p>
    <w:p w14:paraId="036ED5B1" w14:textId="3A5244D0" w:rsidR="000A2EA5" w:rsidRDefault="000A2EA5" w:rsidP="00993E3D">
      <w:pPr>
        <w:suppressAutoHyphens/>
        <w:spacing w:line="276" w:lineRule="auto"/>
      </w:pPr>
    </w:p>
    <w:p w14:paraId="3C79C6B4" w14:textId="45A6A1FF" w:rsidR="000A2EA5" w:rsidRDefault="000A2EA5" w:rsidP="00993E3D">
      <w:pPr>
        <w:suppressAutoHyphens/>
        <w:spacing w:line="276" w:lineRule="auto"/>
      </w:pPr>
    </w:p>
    <w:p w14:paraId="25769B96" w14:textId="30303A07" w:rsidR="000A2EA5" w:rsidRDefault="000A2EA5" w:rsidP="00993E3D">
      <w:pPr>
        <w:suppressAutoHyphens/>
        <w:spacing w:line="276" w:lineRule="auto"/>
      </w:pPr>
    </w:p>
    <w:p w14:paraId="1BC12E1D" w14:textId="553296BC" w:rsidR="000A2EA5" w:rsidRDefault="000A2EA5" w:rsidP="00993E3D">
      <w:pPr>
        <w:suppressAutoHyphens/>
        <w:spacing w:line="276" w:lineRule="auto"/>
      </w:pPr>
    </w:p>
    <w:p w14:paraId="3447D7A6" w14:textId="2C734F09" w:rsidR="000A2EA5" w:rsidRDefault="000A2EA5" w:rsidP="00993E3D">
      <w:pPr>
        <w:suppressAutoHyphens/>
        <w:spacing w:line="276" w:lineRule="auto"/>
      </w:pPr>
    </w:p>
    <w:p w14:paraId="10FB98D0" w14:textId="3D97B549" w:rsidR="000A2EA5" w:rsidRDefault="000A2EA5" w:rsidP="00993E3D">
      <w:pPr>
        <w:suppressAutoHyphens/>
        <w:spacing w:line="276" w:lineRule="auto"/>
      </w:pPr>
    </w:p>
    <w:p w14:paraId="7D3625A2" w14:textId="0010E5B2" w:rsidR="000A2EA5" w:rsidRDefault="000A2EA5" w:rsidP="00993E3D">
      <w:pPr>
        <w:suppressAutoHyphens/>
        <w:spacing w:line="276" w:lineRule="auto"/>
      </w:pPr>
    </w:p>
    <w:p w14:paraId="63372B6C" w14:textId="13F5C771" w:rsidR="000A2EA5" w:rsidRDefault="000A2EA5" w:rsidP="00993E3D">
      <w:pPr>
        <w:suppressAutoHyphens/>
        <w:spacing w:line="276" w:lineRule="auto"/>
      </w:pPr>
    </w:p>
    <w:p w14:paraId="7B12C649" w14:textId="2E6AD27B" w:rsidR="000A2EA5" w:rsidRDefault="000A2EA5" w:rsidP="00993E3D">
      <w:pPr>
        <w:suppressAutoHyphens/>
        <w:spacing w:line="276" w:lineRule="auto"/>
      </w:pPr>
    </w:p>
    <w:p w14:paraId="37271F3C" w14:textId="76EBF3E7" w:rsidR="000A2EA5" w:rsidRDefault="000A2EA5" w:rsidP="00993E3D">
      <w:pPr>
        <w:suppressAutoHyphens/>
        <w:spacing w:line="276" w:lineRule="auto"/>
      </w:pPr>
    </w:p>
    <w:p w14:paraId="001756B6" w14:textId="333D6482" w:rsidR="000A2EA5" w:rsidRDefault="000A2EA5" w:rsidP="00993E3D">
      <w:pPr>
        <w:suppressAutoHyphens/>
        <w:spacing w:line="276" w:lineRule="auto"/>
      </w:pPr>
    </w:p>
    <w:p w14:paraId="5D6CDF88" w14:textId="567215F1" w:rsidR="000A2EA5" w:rsidRDefault="000A2EA5" w:rsidP="00993E3D">
      <w:pPr>
        <w:suppressAutoHyphens/>
        <w:spacing w:line="276" w:lineRule="auto"/>
      </w:pPr>
    </w:p>
    <w:p w14:paraId="011ABFBC" w14:textId="66A119A2" w:rsidR="000A2EA5" w:rsidRDefault="000A2EA5" w:rsidP="00993E3D">
      <w:pPr>
        <w:suppressAutoHyphens/>
        <w:spacing w:line="276" w:lineRule="auto"/>
      </w:pPr>
    </w:p>
    <w:p w14:paraId="29B005A1" w14:textId="60D04B55" w:rsidR="000A2EA5" w:rsidRDefault="000A2EA5" w:rsidP="00993E3D">
      <w:pPr>
        <w:suppressAutoHyphens/>
        <w:spacing w:line="276" w:lineRule="auto"/>
      </w:pPr>
    </w:p>
    <w:p w14:paraId="5ADA519B" w14:textId="63584E1B" w:rsidR="000A2EA5" w:rsidRDefault="000A2EA5" w:rsidP="00993E3D">
      <w:pPr>
        <w:suppressAutoHyphens/>
        <w:spacing w:line="276" w:lineRule="auto"/>
      </w:pPr>
    </w:p>
    <w:p w14:paraId="45A411BC" w14:textId="0EE341CC" w:rsidR="000A2EA5" w:rsidRDefault="000A2EA5" w:rsidP="00993E3D">
      <w:pPr>
        <w:suppressAutoHyphens/>
        <w:spacing w:line="276" w:lineRule="auto"/>
      </w:pPr>
    </w:p>
    <w:p w14:paraId="0BC02876" w14:textId="74C61739" w:rsidR="000A2EA5" w:rsidRDefault="000A2EA5" w:rsidP="00993E3D">
      <w:pPr>
        <w:suppressAutoHyphens/>
        <w:spacing w:line="276" w:lineRule="auto"/>
      </w:pPr>
    </w:p>
    <w:p w14:paraId="680E3884" w14:textId="049B1692" w:rsidR="000A2EA5" w:rsidRDefault="000A2EA5" w:rsidP="00993E3D">
      <w:pPr>
        <w:suppressAutoHyphens/>
        <w:spacing w:line="276" w:lineRule="auto"/>
      </w:pPr>
    </w:p>
    <w:p w14:paraId="4CBD80C2" w14:textId="7D54C9AC" w:rsidR="000A2EA5" w:rsidRDefault="000A2EA5" w:rsidP="00993E3D">
      <w:pPr>
        <w:suppressAutoHyphens/>
        <w:spacing w:line="276" w:lineRule="auto"/>
      </w:pPr>
    </w:p>
    <w:p w14:paraId="5924026D" w14:textId="557DF81F" w:rsidR="000A2EA5" w:rsidRDefault="000A2EA5" w:rsidP="00993E3D">
      <w:pPr>
        <w:suppressAutoHyphens/>
        <w:spacing w:line="276" w:lineRule="auto"/>
      </w:pPr>
    </w:p>
    <w:p w14:paraId="5CA4A603" w14:textId="038944D1" w:rsidR="000A2EA5" w:rsidRDefault="000A2EA5" w:rsidP="00993E3D">
      <w:pPr>
        <w:suppressAutoHyphens/>
        <w:spacing w:line="276" w:lineRule="auto"/>
      </w:pPr>
    </w:p>
    <w:p w14:paraId="0DBFB289" w14:textId="4B8012D3" w:rsidR="000A2EA5" w:rsidRDefault="000A2EA5" w:rsidP="00993E3D">
      <w:pPr>
        <w:suppressAutoHyphens/>
        <w:spacing w:line="276" w:lineRule="auto"/>
      </w:pPr>
    </w:p>
    <w:p w14:paraId="02C68B5C" w14:textId="0A64FF36" w:rsidR="000A2EA5" w:rsidRDefault="000A2EA5" w:rsidP="00993E3D">
      <w:pPr>
        <w:suppressAutoHyphens/>
        <w:spacing w:line="276" w:lineRule="auto"/>
      </w:pPr>
    </w:p>
    <w:p w14:paraId="584E4886" w14:textId="231812A1" w:rsidR="000A2EA5" w:rsidRDefault="000A2EA5" w:rsidP="00993E3D">
      <w:pPr>
        <w:suppressAutoHyphens/>
        <w:spacing w:line="276" w:lineRule="auto"/>
      </w:pPr>
    </w:p>
    <w:p w14:paraId="32BED5D8" w14:textId="718274CA" w:rsidR="000A2EA5" w:rsidRDefault="000A2EA5" w:rsidP="00993E3D">
      <w:pPr>
        <w:suppressAutoHyphens/>
        <w:spacing w:line="276" w:lineRule="auto"/>
      </w:pPr>
    </w:p>
    <w:p w14:paraId="527150F9" w14:textId="51C026F9" w:rsidR="000A2EA5" w:rsidRDefault="000A2EA5" w:rsidP="00993E3D">
      <w:pPr>
        <w:suppressAutoHyphens/>
        <w:spacing w:line="276" w:lineRule="auto"/>
      </w:pPr>
    </w:p>
    <w:p w14:paraId="00B7F13E" w14:textId="2BAE94F7" w:rsidR="000A2EA5" w:rsidRDefault="000A2EA5" w:rsidP="00993E3D">
      <w:pPr>
        <w:suppressAutoHyphens/>
        <w:spacing w:line="276" w:lineRule="auto"/>
      </w:pPr>
    </w:p>
    <w:p w14:paraId="63959F79" w14:textId="7E13BED4" w:rsidR="000A2EA5" w:rsidRDefault="000A2EA5" w:rsidP="00993E3D">
      <w:pPr>
        <w:suppressAutoHyphens/>
        <w:spacing w:line="276" w:lineRule="auto"/>
      </w:pPr>
    </w:p>
    <w:p w14:paraId="568CD9AE" w14:textId="7487BC0E" w:rsidR="000A2EA5" w:rsidRDefault="000A2EA5" w:rsidP="00993E3D">
      <w:pPr>
        <w:suppressAutoHyphens/>
        <w:spacing w:line="276" w:lineRule="auto"/>
      </w:pPr>
    </w:p>
    <w:p w14:paraId="164648BE" w14:textId="21616AFB" w:rsidR="000A2EA5" w:rsidRDefault="000A2EA5" w:rsidP="00993E3D">
      <w:pPr>
        <w:suppressAutoHyphens/>
        <w:spacing w:line="276" w:lineRule="auto"/>
      </w:pPr>
    </w:p>
    <w:p w14:paraId="3151DD60" w14:textId="2CA67C93" w:rsidR="000A2EA5" w:rsidRDefault="000A2EA5" w:rsidP="00993E3D">
      <w:pPr>
        <w:suppressAutoHyphens/>
        <w:spacing w:line="276" w:lineRule="auto"/>
      </w:pPr>
    </w:p>
    <w:p w14:paraId="0A05DEEF" w14:textId="1E462DE6" w:rsidR="000A2EA5" w:rsidRDefault="000A2EA5" w:rsidP="00993E3D">
      <w:pPr>
        <w:suppressAutoHyphens/>
        <w:spacing w:line="276" w:lineRule="auto"/>
      </w:pPr>
    </w:p>
    <w:p w14:paraId="055B9771" w14:textId="25CD7716" w:rsidR="000A2EA5" w:rsidRDefault="000A2EA5" w:rsidP="00993E3D">
      <w:pPr>
        <w:suppressAutoHyphens/>
        <w:spacing w:line="276" w:lineRule="auto"/>
      </w:pPr>
    </w:p>
    <w:p w14:paraId="565E40D6" w14:textId="78EA3445" w:rsidR="000A2EA5" w:rsidRDefault="000A2EA5" w:rsidP="00993E3D">
      <w:pPr>
        <w:suppressAutoHyphens/>
        <w:spacing w:line="276" w:lineRule="auto"/>
      </w:pPr>
    </w:p>
    <w:p w14:paraId="4BE435CC" w14:textId="77777777" w:rsidR="000A2EA5" w:rsidRDefault="000A2EA5" w:rsidP="00993E3D">
      <w:pPr>
        <w:suppressAutoHyphens/>
        <w:spacing w:line="276" w:lineRule="auto"/>
      </w:pPr>
    </w:p>
    <w:p w14:paraId="0075B16B" w14:textId="4341B76D" w:rsidR="000A2EA5" w:rsidRDefault="000A2EA5" w:rsidP="00993E3D">
      <w:pPr>
        <w:suppressAutoHyphens/>
        <w:spacing w:line="276" w:lineRule="auto"/>
      </w:pPr>
    </w:p>
    <w:p w14:paraId="06623A33" w14:textId="06786B68" w:rsidR="000A2EA5" w:rsidRDefault="000A2EA5" w:rsidP="00993E3D">
      <w:pPr>
        <w:suppressAutoHyphens/>
        <w:spacing w:line="276" w:lineRule="auto"/>
      </w:pPr>
    </w:p>
    <w:p w14:paraId="54BD2359" w14:textId="7701F61E" w:rsidR="0084038D" w:rsidRDefault="0084038D" w:rsidP="00993E3D">
      <w:pPr>
        <w:suppressAutoHyphens/>
        <w:spacing w:line="276" w:lineRule="auto"/>
      </w:pPr>
    </w:p>
    <w:p w14:paraId="4E92AF96" w14:textId="77777777" w:rsidR="0084038D" w:rsidRDefault="0084038D" w:rsidP="00993E3D">
      <w:pPr>
        <w:suppressAutoHyphens/>
        <w:spacing w:line="276" w:lineRule="auto"/>
        <w:sectPr w:rsidR="0084038D" w:rsidSect="00D72CEE">
          <w:pgSz w:w="11900" w:h="16840"/>
          <w:pgMar w:top="1803" w:right="1418" w:bottom="1134" w:left="1418" w:header="851" w:footer="680" w:gutter="0"/>
          <w:cols w:space="708"/>
          <w:titlePg/>
          <w:docGrid w:linePitch="360"/>
        </w:sectPr>
      </w:pPr>
    </w:p>
    <w:p w14:paraId="4830D4DB" w14:textId="26F62B26" w:rsidR="0084038D" w:rsidRDefault="0CC2CEA4" w:rsidP="0084038D">
      <w:pPr>
        <w:pStyle w:val="berschrift2"/>
      </w:pPr>
      <w:r>
        <w:lastRenderedPageBreak/>
        <w:t xml:space="preserve">M10: Station 5 – </w:t>
      </w:r>
      <w:proofErr w:type="spellStart"/>
      <w:r>
        <w:t>Stationencheck</w:t>
      </w:r>
      <w:proofErr w:type="spellEnd"/>
    </w:p>
    <w:p w14:paraId="707CF789" w14:textId="77777777" w:rsidR="00BA7F8A" w:rsidRDefault="00BA7F8A" w:rsidP="00993E3D">
      <w:pPr>
        <w:suppressAutoHyphens/>
        <w:spacing w:line="276" w:lineRule="auto"/>
      </w:pPr>
    </w:p>
    <w:p w14:paraId="5848FAA8" w14:textId="12613404" w:rsidR="0084038D" w:rsidRDefault="00E96E3A" w:rsidP="00993E3D">
      <w:pPr>
        <w:suppressAutoHyphens/>
        <w:spacing w:line="276" w:lineRule="auto"/>
      </w:pPr>
      <w:r>
        <w:rPr>
          <w:noProof/>
        </w:rPr>
        <mc:AlternateContent>
          <mc:Choice Requires="wpg">
            <w:drawing>
              <wp:anchor distT="0" distB="0" distL="114300" distR="114300" simplePos="0" relativeHeight="252262420" behindDoc="0" locked="0" layoutInCell="1" allowOverlap="1" wp14:anchorId="361547A2" wp14:editId="4F6591B2">
                <wp:simplePos x="0" y="0"/>
                <wp:positionH relativeFrom="column">
                  <wp:posOffset>0</wp:posOffset>
                </wp:positionH>
                <wp:positionV relativeFrom="paragraph">
                  <wp:posOffset>45036</wp:posOffset>
                </wp:positionV>
                <wp:extent cx="5914390" cy="838200"/>
                <wp:effectExtent l="0" t="0" r="0" b="0"/>
                <wp:wrapNone/>
                <wp:docPr id="2126666357" name="Gruppieren 103"/>
                <wp:cNvGraphicFramePr/>
                <a:graphic xmlns:a="http://schemas.openxmlformats.org/drawingml/2006/main">
                  <a:graphicData uri="http://schemas.microsoft.com/office/word/2010/wordprocessingGroup">
                    <wpg:wgp>
                      <wpg:cNvGrpSpPr/>
                      <wpg:grpSpPr>
                        <a:xfrm>
                          <a:off x="0" y="0"/>
                          <a:ext cx="5914390" cy="838200"/>
                          <a:chOff x="0" y="0"/>
                          <a:chExt cx="5914390" cy="838200"/>
                        </a:xfrm>
                      </wpg:grpSpPr>
                      <wpg:grpSp>
                        <wpg:cNvPr id="198769803" name="Gruppieren 1"/>
                        <wpg:cNvGrpSpPr/>
                        <wpg:grpSpPr>
                          <a:xfrm>
                            <a:off x="0" y="0"/>
                            <a:ext cx="5914390" cy="838200"/>
                            <a:chOff x="57149" y="314372"/>
                            <a:chExt cx="4550734" cy="2132726"/>
                          </a:xfrm>
                        </wpg:grpSpPr>
                        <wps:wsp>
                          <wps:cNvPr id="1639242606" name="Rechteck: abgerundete Ecken 181164237"/>
                          <wps:cNvSpPr/>
                          <wps:spPr>
                            <a:xfrm>
                              <a:off x="57149" y="314372"/>
                              <a:ext cx="4550734" cy="213272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5193416" name="Textfeld 885193416"/>
                          <wps:cNvSpPr txBox="1"/>
                          <wps:spPr>
                            <a:xfrm>
                              <a:off x="811953" y="431237"/>
                              <a:ext cx="3795930" cy="1827679"/>
                            </a:xfrm>
                            <a:prstGeom prst="rect">
                              <a:avLst/>
                            </a:prstGeom>
                            <a:noFill/>
                            <a:ln w="6350">
                              <a:noFill/>
                            </a:ln>
                          </wps:spPr>
                          <wps:txbx>
                            <w:txbxContent>
                              <w:p w14:paraId="2F68DA5F" w14:textId="5C854424" w:rsidR="0084038D" w:rsidRPr="0089731A" w:rsidRDefault="0084038D" w:rsidP="0084038D">
                                <w:pPr>
                                  <w:pStyle w:val="berschrift3"/>
                                  <w:rPr>
                                    <w:color w:val="8D82B1" w:themeColor="accent1"/>
                                    <w:sz w:val="28"/>
                                    <w:szCs w:val="28"/>
                                  </w:rPr>
                                </w:pPr>
                                <w:r w:rsidRPr="0089731A">
                                  <w:rPr>
                                    <w:color w:val="8D82B1" w:themeColor="accent1"/>
                                    <w:sz w:val="28"/>
                                    <w:szCs w:val="28"/>
                                  </w:rPr>
                                  <w:t xml:space="preserve">Aufgabe </w:t>
                                </w:r>
                                <w:r>
                                  <w:rPr>
                                    <w:color w:val="8D82B1" w:themeColor="accent1"/>
                                    <w:sz w:val="28"/>
                                    <w:szCs w:val="28"/>
                                  </w:rPr>
                                  <w:t>1</w:t>
                                </w:r>
                                <w:r w:rsidRPr="0089731A">
                                  <w:rPr>
                                    <w:color w:val="8D82B1" w:themeColor="accent1"/>
                                    <w:sz w:val="28"/>
                                    <w:szCs w:val="28"/>
                                  </w:rPr>
                                  <w:t xml:space="preserve">: </w:t>
                                </w:r>
                                <w:r w:rsidR="003416FA">
                                  <w:rPr>
                                    <w:color w:val="8D82B1" w:themeColor="accent1"/>
                                    <w:sz w:val="28"/>
                                    <w:szCs w:val="28"/>
                                  </w:rPr>
                                  <w:t>Begriffe</w:t>
                                </w:r>
                                <w:r w:rsidR="00A0647B">
                                  <w:rPr>
                                    <w:color w:val="8D82B1" w:themeColor="accent1"/>
                                    <w:sz w:val="28"/>
                                    <w:szCs w:val="28"/>
                                  </w:rPr>
                                  <w:t xml:space="preserve"> erklären</w:t>
                                </w:r>
                              </w:p>
                              <w:p w14:paraId="648E3578" w14:textId="77777777" w:rsidR="0084038D" w:rsidRPr="0089731A" w:rsidRDefault="0084038D" w:rsidP="0084038D"/>
                              <w:p w14:paraId="34B92BE7" w14:textId="276641AA" w:rsidR="0084038D" w:rsidRDefault="0084038D" w:rsidP="0084038D">
                                <w:pPr>
                                  <w:pStyle w:val="KeinLeerraum"/>
                                  <w:spacing w:after="120"/>
                                </w:pPr>
                                <w:r>
                                  <w:rPr>
                                    <w:b/>
                                    <w:bCs/>
                                  </w:rPr>
                                  <w:t xml:space="preserve">Verbinde </w:t>
                                </w:r>
                                <w:r w:rsidRPr="00C100EC">
                                  <w:t>die Begriffe mit den passenden Erklärungen</w:t>
                                </w:r>
                                <w:r w:rsidR="00C100EC" w:rsidRPr="00C100EC">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544904901" name="Grafik 1663244890"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140677" y="77372"/>
                            <a:ext cx="608965" cy="608965"/>
                          </a:xfrm>
                          <a:prstGeom prst="rect">
                            <a:avLst/>
                          </a:prstGeom>
                        </pic:spPr>
                      </pic:pic>
                    </wpg:wgp>
                  </a:graphicData>
                </a:graphic>
              </wp:anchor>
            </w:drawing>
          </mc:Choice>
          <mc:Fallback>
            <w:pict>
              <v:group w14:anchorId="361547A2" id="Gruppieren 103" o:spid="_x0000_s1081" style="position:absolute;margin-left:0;margin-top:3.55pt;width:465.7pt;height:66pt;z-index:252262420" coordsize="59143,838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">
                <v:group id="_x0000_s1082" style="position:absolute;width:59143;height:8382" coordorigin="571,3143" coordsize="45507,2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">
                  <v:roundrect id="Rechteck: abgerundete Ecken 181164237" o:spid="_x0000_s1083" style="position:absolute;left:571;top:3143;width:45507;height:213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" fillcolor="#f2f0f8" stroked="f" strokeweight="1pt">
                    <v:stroke joinstyle="miter"/>
                  </v:roundrect>
                  <v:shape id="Textfeld 885193416" o:spid="_x0000_s1084" type="#_x0000_t202" style="position:absolute;left:8119;top:4312;width:37959;height:18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" filled="f" stroked="f" strokeweight=".5pt">
                    <v:textbox>
                      <w:txbxContent>
                        <w:p w14:paraId="2F68DA5F" w14:textId="5C854424" w:rsidR="0084038D" w:rsidRPr="0089731A" w:rsidRDefault="0084038D" w:rsidP="0084038D">
                          <w:pPr>
                            <w:pStyle w:val="berschrift3"/>
                            <w:rPr>
                              <w:color w:val="8D82B1" w:themeColor="accent1"/>
                              <w:sz w:val="28"/>
                              <w:szCs w:val="28"/>
                            </w:rPr>
                          </w:pPr>
                          <w:r w:rsidRPr="0089731A">
                            <w:rPr>
                              <w:color w:val="8D82B1" w:themeColor="accent1"/>
                              <w:sz w:val="28"/>
                              <w:szCs w:val="28"/>
                            </w:rPr>
                            <w:t xml:space="preserve">Aufgabe </w:t>
                          </w:r>
                          <w:r>
                            <w:rPr>
                              <w:color w:val="8D82B1" w:themeColor="accent1"/>
                              <w:sz w:val="28"/>
                              <w:szCs w:val="28"/>
                            </w:rPr>
                            <w:t>1</w:t>
                          </w:r>
                          <w:r w:rsidRPr="0089731A">
                            <w:rPr>
                              <w:color w:val="8D82B1" w:themeColor="accent1"/>
                              <w:sz w:val="28"/>
                              <w:szCs w:val="28"/>
                            </w:rPr>
                            <w:t xml:space="preserve">: </w:t>
                          </w:r>
                          <w:r w:rsidR="003416FA">
                            <w:rPr>
                              <w:color w:val="8D82B1" w:themeColor="accent1"/>
                              <w:sz w:val="28"/>
                              <w:szCs w:val="28"/>
                            </w:rPr>
                            <w:t>Begriffe</w:t>
                          </w:r>
                          <w:r w:rsidR="00A0647B">
                            <w:rPr>
                              <w:color w:val="8D82B1" w:themeColor="accent1"/>
                              <w:sz w:val="28"/>
                              <w:szCs w:val="28"/>
                            </w:rPr>
                            <w:t xml:space="preserve"> erklären</w:t>
                          </w:r>
                        </w:p>
                        <w:p w14:paraId="648E3578" w14:textId="77777777" w:rsidR="0084038D" w:rsidRPr="0089731A" w:rsidRDefault="0084038D" w:rsidP="0084038D"/>
                        <w:p w14:paraId="34B92BE7" w14:textId="276641AA" w:rsidR="0084038D" w:rsidRDefault="0084038D" w:rsidP="0084038D">
                          <w:pPr>
                            <w:pStyle w:val="KeinLeerraum"/>
                            <w:spacing w:after="120"/>
                          </w:pPr>
                          <w:r>
                            <w:rPr>
                              <w:b/>
                              <w:bCs/>
                            </w:rPr>
                            <w:t xml:space="preserve">Verbinde </w:t>
                          </w:r>
                          <w:r w:rsidRPr="00C100EC">
                            <w:t>die Begriffe mit den passenden Erklärungen</w:t>
                          </w:r>
                          <w:r w:rsidR="00C100EC" w:rsidRPr="00C100EC">
                            <w:t>!</w:t>
                          </w:r>
                        </w:p>
                      </w:txbxContent>
                    </v:textbox>
                  </v:shape>
                </v:group>
                <v:shape id="Grafik 1663244890" o:spid="_x0000_s1085" type="#_x0000_t75" alt="Klemmbrett abgehakt mit einfarbiger Füllung" style="position:absolute;left:1406;top:773;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">
                  <v:imagedata r:id="rId171" o:title="Klemmbrett abgehakt mit einfarbiger Füllung"/>
                </v:shape>
              </v:group>
            </w:pict>
          </mc:Fallback>
        </mc:AlternateContent>
      </w:r>
    </w:p>
    <w:p w14:paraId="269B18D5" w14:textId="1100628F" w:rsidR="0084038D" w:rsidRDefault="0084038D" w:rsidP="00423F75">
      <w:pPr>
        <w:suppressAutoHyphens/>
        <w:spacing w:line="276" w:lineRule="auto"/>
      </w:pPr>
    </w:p>
    <w:p w14:paraId="52B0DD17" w14:textId="274D7712" w:rsidR="0084038D" w:rsidRDefault="0084038D" w:rsidP="00993E3D">
      <w:pPr>
        <w:suppressAutoHyphens/>
        <w:spacing w:line="276" w:lineRule="auto"/>
      </w:pPr>
    </w:p>
    <w:p w14:paraId="41790C5E" w14:textId="17186629" w:rsidR="0084038D" w:rsidRDefault="0084038D" w:rsidP="00993E3D">
      <w:pPr>
        <w:suppressAutoHyphens/>
        <w:spacing w:line="276" w:lineRule="auto"/>
      </w:pPr>
    </w:p>
    <w:p w14:paraId="6E8F7394" w14:textId="77777777" w:rsidR="00FF5C1F" w:rsidRDefault="00FF5C1F" w:rsidP="00993E3D">
      <w:pPr>
        <w:suppressAutoHyphens/>
        <w:spacing w:line="276" w:lineRule="auto"/>
      </w:pPr>
    </w:p>
    <w:p w14:paraId="668D0292" w14:textId="77777777" w:rsidR="00FF5C1F" w:rsidRDefault="00FF5C1F" w:rsidP="00993E3D">
      <w:pPr>
        <w:suppressAutoHyphens/>
        <w:spacing w:line="276" w:lineRule="auto"/>
      </w:pPr>
    </w:p>
    <w:tbl>
      <w:tblPr>
        <w:tblStyle w:val="Tabellenraster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567"/>
        <w:gridCol w:w="1559"/>
        <w:gridCol w:w="567"/>
        <w:gridCol w:w="4525"/>
      </w:tblGrid>
      <w:tr w:rsidR="00FF5C1F" w:rsidRPr="0077087C" w14:paraId="7A8943DF" w14:textId="77777777" w:rsidTr="006D271D">
        <w:tc>
          <w:tcPr>
            <w:tcW w:w="1838" w:type="dxa"/>
            <w:vAlign w:val="center"/>
          </w:tcPr>
          <w:p w14:paraId="43FC8D05" w14:textId="3A862F7F" w:rsidR="00FF5C1F" w:rsidRPr="00B1484B" w:rsidRDefault="00FF5C1F" w:rsidP="006D271D">
            <w:pPr>
              <w:rPr>
                <w:lang w:val="en-US"/>
              </w:rPr>
            </w:pPr>
            <w:r>
              <w:rPr>
                <w:lang w:val="en-US"/>
              </w:rPr>
              <w:t>Import</w:t>
            </w:r>
          </w:p>
        </w:tc>
        <w:tc>
          <w:tcPr>
            <w:tcW w:w="567" w:type="dxa"/>
            <w:vAlign w:val="center"/>
          </w:tcPr>
          <w:p w14:paraId="4ABACDA3" w14:textId="77777777" w:rsidR="00FF5C1F" w:rsidRPr="00B1484B" w:rsidRDefault="00FF5C1F" w:rsidP="006D271D">
            <w:pPr>
              <w:rPr>
                <w:lang w:val="en-US"/>
              </w:rPr>
            </w:pPr>
            <w:r w:rsidRPr="00B1484B">
              <w:rPr>
                <w:noProof/>
                <w:lang w:val="en-US"/>
              </w:rPr>
              <mc:AlternateContent>
                <mc:Choice Requires="wps">
                  <w:drawing>
                    <wp:anchor distT="0" distB="0" distL="114300" distR="114300" simplePos="0" relativeHeight="252321812" behindDoc="0" locked="0" layoutInCell="1" allowOverlap="1" wp14:anchorId="374DFB68" wp14:editId="2A2429F7">
                      <wp:simplePos x="0" y="0"/>
                      <wp:positionH relativeFrom="column">
                        <wp:posOffset>6350</wp:posOffset>
                      </wp:positionH>
                      <wp:positionV relativeFrom="paragraph">
                        <wp:posOffset>12065</wp:posOffset>
                      </wp:positionV>
                      <wp:extent cx="190500" cy="200025"/>
                      <wp:effectExtent l="0" t="0" r="19050" b="28575"/>
                      <wp:wrapNone/>
                      <wp:docPr id="670" name="Ellipse 67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111D5D" id="Ellipse 670" o:spid="_x0000_s1026" style="position:absolute;margin-left:.5pt;margin-top:.95pt;width:15pt;height:15.75pt;z-index:2523218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" fillcolor="#8d82b1" strokecolor="#665e81" strokeweight="1pt">
                      <v:stroke joinstyle="miter"/>
                    </v:oval>
                  </w:pict>
                </mc:Fallback>
              </mc:AlternateContent>
            </w:r>
          </w:p>
        </w:tc>
        <w:tc>
          <w:tcPr>
            <w:tcW w:w="1559" w:type="dxa"/>
            <w:vAlign w:val="center"/>
          </w:tcPr>
          <w:p w14:paraId="7B6FB15D" w14:textId="77777777" w:rsidR="00FF5C1F" w:rsidRPr="00B1484B" w:rsidRDefault="00FF5C1F" w:rsidP="006D271D">
            <w:pPr>
              <w:rPr>
                <w:lang w:val="en-US"/>
              </w:rPr>
            </w:pPr>
          </w:p>
        </w:tc>
        <w:tc>
          <w:tcPr>
            <w:tcW w:w="567" w:type="dxa"/>
            <w:vAlign w:val="center"/>
          </w:tcPr>
          <w:p w14:paraId="06F4441C" w14:textId="77777777" w:rsidR="00FF5C1F" w:rsidRPr="00B1484B" w:rsidRDefault="00FF5C1F" w:rsidP="006D271D">
            <w:pPr>
              <w:rPr>
                <w:lang w:val="en-US"/>
              </w:rPr>
            </w:pPr>
            <w:r w:rsidRPr="00B1484B">
              <w:rPr>
                <w:noProof/>
                <w:lang w:val="en-US"/>
              </w:rPr>
              <mc:AlternateContent>
                <mc:Choice Requires="wps">
                  <w:drawing>
                    <wp:anchor distT="0" distB="0" distL="114300" distR="114300" simplePos="0" relativeHeight="252322836" behindDoc="0" locked="0" layoutInCell="1" allowOverlap="1" wp14:anchorId="70B868B7" wp14:editId="4F61DBFB">
                      <wp:simplePos x="0" y="0"/>
                      <wp:positionH relativeFrom="column">
                        <wp:posOffset>19050</wp:posOffset>
                      </wp:positionH>
                      <wp:positionV relativeFrom="paragraph">
                        <wp:posOffset>7620</wp:posOffset>
                      </wp:positionV>
                      <wp:extent cx="190500" cy="200025"/>
                      <wp:effectExtent l="0" t="0" r="19050" b="28575"/>
                      <wp:wrapNone/>
                      <wp:docPr id="671" name="Ellipse 671"/>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B28166" id="Ellipse 671" o:spid="_x0000_s1026" style="position:absolute;margin-left:1.5pt;margin-top:.6pt;width:15pt;height:15.75pt;z-index:2523228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" fillcolor="#8d82b1" strokecolor="#665e81" strokeweight="1pt">
                      <v:stroke joinstyle="miter"/>
                    </v:oval>
                  </w:pict>
                </mc:Fallback>
              </mc:AlternateContent>
            </w:r>
          </w:p>
        </w:tc>
        <w:tc>
          <w:tcPr>
            <w:tcW w:w="4525" w:type="dxa"/>
            <w:vAlign w:val="center"/>
          </w:tcPr>
          <w:p w14:paraId="63E59B72" w14:textId="655F56FC" w:rsidR="00FF5C1F" w:rsidRPr="0077087C" w:rsidRDefault="00835C69" w:rsidP="00B41E7D">
            <w:pPr>
              <w:spacing w:before="240" w:after="240"/>
            </w:pPr>
            <w:r w:rsidRPr="00835C69">
              <w:t>Österreich kauft im Ausland ein.</w:t>
            </w:r>
          </w:p>
        </w:tc>
      </w:tr>
      <w:tr w:rsidR="00FF5C1F" w:rsidRPr="00A769E3" w14:paraId="62955FBF" w14:textId="77777777" w:rsidTr="006D271D">
        <w:tc>
          <w:tcPr>
            <w:tcW w:w="1838" w:type="dxa"/>
            <w:vAlign w:val="center"/>
          </w:tcPr>
          <w:p w14:paraId="7EFDAB95" w14:textId="5501F412" w:rsidR="00FF5C1F" w:rsidRPr="00B1484B" w:rsidRDefault="0077087C" w:rsidP="006D271D">
            <w:pPr>
              <w:rPr>
                <w:lang w:val="en-US"/>
              </w:rPr>
            </w:pPr>
            <w:r>
              <w:rPr>
                <w:lang w:val="en-US"/>
              </w:rPr>
              <w:t>Standort</w:t>
            </w:r>
            <w:r w:rsidR="00FF5C1F" w:rsidRPr="001907AD">
              <w:rPr>
                <w:lang w:val="en-US"/>
              </w:rPr>
              <w:t xml:space="preserve"> </w:t>
            </w:r>
          </w:p>
        </w:tc>
        <w:tc>
          <w:tcPr>
            <w:tcW w:w="567" w:type="dxa"/>
            <w:vAlign w:val="center"/>
          </w:tcPr>
          <w:p w14:paraId="64AC70C8" w14:textId="77777777" w:rsidR="00FF5C1F" w:rsidRPr="00B1484B" w:rsidRDefault="00FF5C1F" w:rsidP="006D271D">
            <w:r w:rsidRPr="00B1484B">
              <w:rPr>
                <w:noProof/>
                <w:lang w:val="en-US"/>
              </w:rPr>
              <mc:AlternateContent>
                <mc:Choice Requires="wps">
                  <w:drawing>
                    <wp:anchor distT="0" distB="0" distL="114300" distR="114300" simplePos="0" relativeHeight="252323860" behindDoc="0" locked="0" layoutInCell="1" allowOverlap="1" wp14:anchorId="34E6211D" wp14:editId="7B913211">
                      <wp:simplePos x="0" y="0"/>
                      <wp:positionH relativeFrom="column">
                        <wp:posOffset>-1905</wp:posOffset>
                      </wp:positionH>
                      <wp:positionV relativeFrom="paragraph">
                        <wp:posOffset>7620</wp:posOffset>
                      </wp:positionV>
                      <wp:extent cx="190500" cy="200025"/>
                      <wp:effectExtent l="0" t="0" r="19050" b="28575"/>
                      <wp:wrapNone/>
                      <wp:docPr id="672"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B3A544D" id="Ellipse 672" o:spid="_x0000_s1026" style="position:absolute;margin-left:-.15pt;margin-top:.6pt;width:15pt;height:15.75pt;z-index:2523238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" fillcolor="#8d82b1" strokecolor="#665e81" strokeweight="1pt">
                      <v:stroke joinstyle="miter"/>
                    </v:oval>
                  </w:pict>
                </mc:Fallback>
              </mc:AlternateContent>
            </w:r>
          </w:p>
        </w:tc>
        <w:tc>
          <w:tcPr>
            <w:tcW w:w="1559" w:type="dxa"/>
            <w:vAlign w:val="center"/>
          </w:tcPr>
          <w:p w14:paraId="466F9A06" w14:textId="77777777" w:rsidR="00FF5C1F" w:rsidRPr="00B1484B" w:rsidRDefault="00FF5C1F" w:rsidP="006D271D"/>
        </w:tc>
        <w:tc>
          <w:tcPr>
            <w:tcW w:w="567" w:type="dxa"/>
            <w:vAlign w:val="center"/>
          </w:tcPr>
          <w:p w14:paraId="4274AB33" w14:textId="77777777" w:rsidR="00FF5C1F" w:rsidRPr="00B1484B" w:rsidRDefault="00FF5C1F" w:rsidP="006D271D">
            <w:r w:rsidRPr="00B1484B">
              <w:rPr>
                <w:noProof/>
                <w:lang w:val="en-US"/>
              </w:rPr>
              <mc:AlternateContent>
                <mc:Choice Requires="wps">
                  <w:drawing>
                    <wp:anchor distT="0" distB="0" distL="114300" distR="114300" simplePos="0" relativeHeight="252331028" behindDoc="0" locked="0" layoutInCell="1" allowOverlap="1" wp14:anchorId="0C3AC2E5" wp14:editId="45538376">
                      <wp:simplePos x="0" y="0"/>
                      <wp:positionH relativeFrom="column">
                        <wp:posOffset>635</wp:posOffset>
                      </wp:positionH>
                      <wp:positionV relativeFrom="paragraph">
                        <wp:posOffset>7620</wp:posOffset>
                      </wp:positionV>
                      <wp:extent cx="190500" cy="200025"/>
                      <wp:effectExtent l="0" t="0" r="19050" b="28575"/>
                      <wp:wrapNone/>
                      <wp:docPr id="680" name="Ellipse 68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8F9A5AA" id="Ellipse 680" o:spid="_x0000_s1026" style="position:absolute;margin-left:.05pt;margin-top:.6pt;width:15pt;height:15.75pt;z-index:2523310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" fillcolor="#8d82b1" strokecolor="#665e81" strokeweight="1pt">
                      <v:stroke joinstyle="miter"/>
                    </v:oval>
                  </w:pict>
                </mc:Fallback>
              </mc:AlternateContent>
            </w:r>
          </w:p>
        </w:tc>
        <w:tc>
          <w:tcPr>
            <w:tcW w:w="4525" w:type="dxa"/>
            <w:vAlign w:val="center"/>
          </w:tcPr>
          <w:p w14:paraId="10D8A743" w14:textId="31E6F637" w:rsidR="00FF5C1F" w:rsidRPr="00A769E3" w:rsidRDefault="00A769E3" w:rsidP="006D271D">
            <w:pPr>
              <w:spacing w:before="240" w:after="240"/>
            </w:pPr>
            <w:r w:rsidRPr="00A769E3">
              <w:t>Im Jahr 2024 wurden mehr Waren exportiert als im Vorjahr.</w:t>
            </w:r>
          </w:p>
        </w:tc>
      </w:tr>
      <w:tr w:rsidR="00FF5C1F" w:rsidRPr="00FF5C1F" w14:paraId="055A41F8" w14:textId="77777777" w:rsidTr="006D271D">
        <w:tc>
          <w:tcPr>
            <w:tcW w:w="1838" w:type="dxa"/>
            <w:vAlign w:val="center"/>
          </w:tcPr>
          <w:p w14:paraId="17871B40" w14:textId="60775456" w:rsidR="00FF5C1F" w:rsidRPr="00B1484B" w:rsidRDefault="0077087C" w:rsidP="006D271D">
            <w:pPr>
              <w:rPr>
                <w:lang w:val="en-US"/>
              </w:rPr>
            </w:pPr>
            <w:proofErr w:type="spellStart"/>
            <w:r>
              <w:rPr>
                <w:lang w:val="en-US"/>
              </w:rPr>
              <w:t>Exportsteigerung</w:t>
            </w:r>
            <w:proofErr w:type="spellEnd"/>
            <w:r w:rsidR="00FF5C1F" w:rsidRPr="001907AD">
              <w:rPr>
                <w:lang w:val="en-US"/>
              </w:rPr>
              <w:t xml:space="preserve"> </w:t>
            </w:r>
          </w:p>
        </w:tc>
        <w:tc>
          <w:tcPr>
            <w:tcW w:w="567" w:type="dxa"/>
            <w:vAlign w:val="center"/>
          </w:tcPr>
          <w:p w14:paraId="352D1934" w14:textId="77777777" w:rsidR="00FF5C1F" w:rsidRPr="00B1484B" w:rsidRDefault="00FF5C1F" w:rsidP="006D271D">
            <w:r w:rsidRPr="00B1484B">
              <w:rPr>
                <w:noProof/>
                <w:lang w:val="en-US"/>
              </w:rPr>
              <mc:AlternateContent>
                <mc:Choice Requires="wps">
                  <w:drawing>
                    <wp:anchor distT="0" distB="0" distL="114300" distR="114300" simplePos="0" relativeHeight="252326932" behindDoc="0" locked="0" layoutInCell="1" allowOverlap="1" wp14:anchorId="2FE72F84" wp14:editId="5316B923">
                      <wp:simplePos x="0" y="0"/>
                      <wp:positionH relativeFrom="column">
                        <wp:posOffset>-1905</wp:posOffset>
                      </wp:positionH>
                      <wp:positionV relativeFrom="paragraph">
                        <wp:posOffset>93345</wp:posOffset>
                      </wp:positionV>
                      <wp:extent cx="190500" cy="200025"/>
                      <wp:effectExtent l="0" t="0" r="19050" b="28575"/>
                      <wp:wrapNone/>
                      <wp:docPr id="675" name="Ellipse 675"/>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AE21E5" id="Ellipse 675" o:spid="_x0000_s1026" style="position:absolute;margin-left:-.15pt;margin-top:7.35pt;width:15pt;height:15.75pt;z-index:2523269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" fillcolor="#8d82b1" strokecolor="#665e81" strokeweight="1pt">
                      <v:stroke joinstyle="miter"/>
                    </v:oval>
                  </w:pict>
                </mc:Fallback>
              </mc:AlternateContent>
            </w:r>
          </w:p>
        </w:tc>
        <w:tc>
          <w:tcPr>
            <w:tcW w:w="1559" w:type="dxa"/>
            <w:vAlign w:val="center"/>
          </w:tcPr>
          <w:p w14:paraId="1E2CA726" w14:textId="77777777" w:rsidR="00FF5C1F" w:rsidRPr="00B1484B" w:rsidRDefault="00FF5C1F" w:rsidP="006D271D"/>
        </w:tc>
        <w:tc>
          <w:tcPr>
            <w:tcW w:w="567" w:type="dxa"/>
            <w:vAlign w:val="center"/>
          </w:tcPr>
          <w:p w14:paraId="32152CAE" w14:textId="77777777" w:rsidR="00FF5C1F" w:rsidRPr="00B1484B" w:rsidRDefault="00FF5C1F" w:rsidP="006D271D">
            <w:r w:rsidRPr="00B1484B">
              <w:rPr>
                <w:noProof/>
                <w:lang w:val="en-US"/>
              </w:rPr>
              <mc:AlternateContent>
                <mc:Choice Requires="wps">
                  <w:drawing>
                    <wp:anchor distT="0" distB="0" distL="114300" distR="114300" simplePos="0" relativeHeight="252327956" behindDoc="0" locked="0" layoutInCell="1" allowOverlap="1" wp14:anchorId="29C959EB" wp14:editId="2C8B5CEC">
                      <wp:simplePos x="0" y="0"/>
                      <wp:positionH relativeFrom="column">
                        <wp:posOffset>635</wp:posOffset>
                      </wp:positionH>
                      <wp:positionV relativeFrom="paragraph">
                        <wp:posOffset>93345</wp:posOffset>
                      </wp:positionV>
                      <wp:extent cx="190500" cy="200025"/>
                      <wp:effectExtent l="0" t="0" r="19050" b="28575"/>
                      <wp:wrapNone/>
                      <wp:docPr id="676" name="Ellipse 676"/>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D4E03C" id="Ellipse 676" o:spid="_x0000_s1026" style="position:absolute;margin-left:.05pt;margin-top:7.35pt;width:15pt;height:15.75pt;z-index:2523279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" fillcolor="#8d82b1" strokecolor="#665e81" strokeweight="1pt">
                      <v:stroke joinstyle="miter"/>
                    </v:oval>
                  </w:pict>
                </mc:Fallback>
              </mc:AlternateContent>
            </w:r>
          </w:p>
        </w:tc>
        <w:tc>
          <w:tcPr>
            <w:tcW w:w="4525" w:type="dxa"/>
            <w:vAlign w:val="center"/>
          </w:tcPr>
          <w:p w14:paraId="715FDAD0" w14:textId="56A238E7" w:rsidR="00FF5C1F" w:rsidRPr="00B1484B" w:rsidRDefault="00A769E3" w:rsidP="006D271D">
            <w:pPr>
              <w:spacing w:before="240" w:after="240"/>
              <w:rPr>
                <w:lang w:val="en-AU"/>
              </w:rPr>
            </w:pPr>
            <w:r w:rsidRPr="00A769E3">
              <w:t xml:space="preserve">Das sind die Exporte, die auf die Anzahl der </w:t>
            </w:r>
            <w:proofErr w:type="spellStart"/>
            <w:r w:rsidRPr="00A769E3">
              <w:t>Einwohner:innen</w:t>
            </w:r>
            <w:proofErr w:type="spellEnd"/>
            <w:r w:rsidRPr="00A769E3">
              <w:t xml:space="preserve"> eines Landes umgerechnet werden. </w:t>
            </w:r>
            <w:proofErr w:type="spellStart"/>
            <w:r w:rsidRPr="00A769E3">
              <w:rPr>
                <w:lang w:val="en-AU"/>
              </w:rPr>
              <w:t>Dadurch</w:t>
            </w:r>
            <w:proofErr w:type="spellEnd"/>
            <w:r w:rsidRPr="00A769E3">
              <w:rPr>
                <w:lang w:val="en-AU"/>
              </w:rPr>
              <w:t xml:space="preserve"> </w:t>
            </w:r>
            <w:proofErr w:type="spellStart"/>
            <w:r w:rsidRPr="00A769E3">
              <w:rPr>
                <w:lang w:val="en-AU"/>
              </w:rPr>
              <w:t>kann</w:t>
            </w:r>
            <w:proofErr w:type="spellEnd"/>
            <w:r w:rsidRPr="00A769E3">
              <w:rPr>
                <w:lang w:val="en-AU"/>
              </w:rPr>
              <w:t xml:space="preserve"> man Länder </w:t>
            </w:r>
            <w:proofErr w:type="spellStart"/>
            <w:r w:rsidRPr="00A769E3">
              <w:rPr>
                <w:lang w:val="en-AU"/>
              </w:rPr>
              <w:t>besser</w:t>
            </w:r>
            <w:proofErr w:type="spellEnd"/>
            <w:r w:rsidRPr="00A769E3">
              <w:rPr>
                <w:lang w:val="en-AU"/>
              </w:rPr>
              <w:t xml:space="preserve"> </w:t>
            </w:r>
            <w:proofErr w:type="spellStart"/>
            <w:r w:rsidRPr="00A769E3">
              <w:rPr>
                <w:lang w:val="en-AU"/>
              </w:rPr>
              <w:t>vergleichen</w:t>
            </w:r>
            <w:proofErr w:type="spellEnd"/>
            <w:r w:rsidRPr="00A769E3">
              <w:rPr>
                <w:lang w:val="en-AU"/>
              </w:rPr>
              <w:t>.</w:t>
            </w:r>
          </w:p>
        </w:tc>
      </w:tr>
      <w:tr w:rsidR="00FF5C1F" w:rsidRPr="00A769E3" w14:paraId="2C2F977D" w14:textId="77777777" w:rsidTr="006D271D">
        <w:tc>
          <w:tcPr>
            <w:tcW w:w="1838" w:type="dxa"/>
            <w:vAlign w:val="center"/>
          </w:tcPr>
          <w:p w14:paraId="72A189DA" w14:textId="2ABC065F" w:rsidR="00FF5C1F" w:rsidRPr="00B1484B" w:rsidRDefault="0077087C" w:rsidP="006D271D">
            <w:pPr>
              <w:rPr>
                <w:lang w:val="en-US"/>
              </w:rPr>
            </w:pPr>
            <w:r>
              <w:rPr>
                <w:lang w:val="en-US"/>
              </w:rPr>
              <w:t>Pro-Kopf-</w:t>
            </w:r>
            <w:proofErr w:type="spellStart"/>
            <w:r>
              <w:rPr>
                <w:lang w:val="en-US"/>
              </w:rPr>
              <w:t>Exporte</w:t>
            </w:r>
            <w:proofErr w:type="spellEnd"/>
          </w:p>
        </w:tc>
        <w:tc>
          <w:tcPr>
            <w:tcW w:w="567" w:type="dxa"/>
            <w:vAlign w:val="center"/>
          </w:tcPr>
          <w:p w14:paraId="3A326A54" w14:textId="77777777" w:rsidR="00FF5C1F" w:rsidRPr="00B1484B" w:rsidRDefault="00FF5C1F" w:rsidP="006D271D">
            <w:r w:rsidRPr="00B1484B">
              <w:rPr>
                <w:noProof/>
                <w:lang w:val="en-US"/>
              </w:rPr>
              <mc:AlternateContent>
                <mc:Choice Requires="wps">
                  <w:drawing>
                    <wp:anchor distT="0" distB="0" distL="114300" distR="114300" simplePos="0" relativeHeight="252325908" behindDoc="0" locked="0" layoutInCell="1" allowOverlap="1" wp14:anchorId="79788752" wp14:editId="1FEC60D5">
                      <wp:simplePos x="0" y="0"/>
                      <wp:positionH relativeFrom="column">
                        <wp:posOffset>-1905</wp:posOffset>
                      </wp:positionH>
                      <wp:positionV relativeFrom="paragraph">
                        <wp:posOffset>93345</wp:posOffset>
                      </wp:positionV>
                      <wp:extent cx="190500" cy="200025"/>
                      <wp:effectExtent l="0" t="0" r="19050" b="28575"/>
                      <wp:wrapNone/>
                      <wp:docPr id="674" name="Ellipse 674"/>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33950B" id="Ellipse 674" o:spid="_x0000_s1026" style="position:absolute;margin-left:-.15pt;margin-top:7.35pt;width:15pt;height:15.75pt;z-index:2523259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" fillcolor="#8d82b1" strokecolor="#665e81" strokeweight="1pt">
                      <v:stroke joinstyle="miter"/>
                    </v:oval>
                  </w:pict>
                </mc:Fallback>
              </mc:AlternateContent>
            </w:r>
          </w:p>
        </w:tc>
        <w:tc>
          <w:tcPr>
            <w:tcW w:w="1559" w:type="dxa"/>
            <w:vAlign w:val="center"/>
          </w:tcPr>
          <w:p w14:paraId="3B25F55A" w14:textId="77777777" w:rsidR="00FF5C1F" w:rsidRPr="00B1484B" w:rsidRDefault="00FF5C1F" w:rsidP="006D271D"/>
        </w:tc>
        <w:tc>
          <w:tcPr>
            <w:tcW w:w="567" w:type="dxa"/>
            <w:vAlign w:val="center"/>
          </w:tcPr>
          <w:p w14:paraId="3A42598F" w14:textId="77777777" w:rsidR="00FF5C1F" w:rsidRPr="00B1484B" w:rsidRDefault="00FF5C1F" w:rsidP="006D271D">
            <w:r w:rsidRPr="00B1484B">
              <w:rPr>
                <w:noProof/>
                <w:lang w:val="en-US"/>
              </w:rPr>
              <mc:AlternateContent>
                <mc:Choice Requires="wps">
                  <w:drawing>
                    <wp:anchor distT="0" distB="0" distL="114300" distR="114300" simplePos="0" relativeHeight="252330004" behindDoc="0" locked="0" layoutInCell="1" allowOverlap="1" wp14:anchorId="4A4B9196" wp14:editId="501D08E6">
                      <wp:simplePos x="0" y="0"/>
                      <wp:positionH relativeFrom="column">
                        <wp:posOffset>635</wp:posOffset>
                      </wp:positionH>
                      <wp:positionV relativeFrom="paragraph">
                        <wp:posOffset>93345</wp:posOffset>
                      </wp:positionV>
                      <wp:extent cx="190500" cy="200025"/>
                      <wp:effectExtent l="0" t="0" r="19050" b="28575"/>
                      <wp:wrapNone/>
                      <wp:docPr id="679" name="Ellipse 679"/>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FAB36A" id="Ellipse 679" o:spid="_x0000_s1026" style="position:absolute;margin-left:.05pt;margin-top:7.35pt;width:15pt;height:15.75pt;z-index:2523300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" fillcolor="#8d82b1" strokecolor="#665e81" strokeweight="1pt">
                      <v:stroke joinstyle="miter"/>
                    </v:oval>
                  </w:pict>
                </mc:Fallback>
              </mc:AlternateContent>
            </w:r>
          </w:p>
        </w:tc>
        <w:tc>
          <w:tcPr>
            <w:tcW w:w="4525" w:type="dxa"/>
            <w:vAlign w:val="center"/>
          </w:tcPr>
          <w:p w14:paraId="1E7290F4" w14:textId="3C43F645" w:rsidR="00FF5C1F" w:rsidRPr="00A769E3" w:rsidRDefault="00A769E3" w:rsidP="006D271D">
            <w:pPr>
              <w:spacing w:before="240" w:after="240"/>
            </w:pPr>
            <w:r w:rsidRPr="00A769E3">
              <w:t>So nennt man das, wenn Waren von einem Land in ein anderes exportiert werden und dafür durch ein drittes Land transportiert werden müssen (z. B. über die Autobahn).</w:t>
            </w:r>
          </w:p>
        </w:tc>
      </w:tr>
      <w:tr w:rsidR="00FF5C1F" w:rsidRPr="00A769E3" w14:paraId="230CA621" w14:textId="77777777" w:rsidTr="006D271D">
        <w:tc>
          <w:tcPr>
            <w:tcW w:w="1838" w:type="dxa"/>
            <w:vAlign w:val="center"/>
          </w:tcPr>
          <w:p w14:paraId="38D36EC0" w14:textId="3AACD62D" w:rsidR="00FF5C1F" w:rsidRPr="00B1484B" w:rsidRDefault="0077087C" w:rsidP="006D271D">
            <w:pPr>
              <w:rPr>
                <w:lang w:val="en-US"/>
              </w:rPr>
            </w:pPr>
            <w:r>
              <w:rPr>
                <w:lang w:val="en-US"/>
              </w:rPr>
              <w:t>Transit</w:t>
            </w:r>
          </w:p>
        </w:tc>
        <w:tc>
          <w:tcPr>
            <w:tcW w:w="567" w:type="dxa"/>
            <w:vAlign w:val="center"/>
          </w:tcPr>
          <w:p w14:paraId="224C9B83" w14:textId="77777777" w:rsidR="00FF5C1F" w:rsidRPr="00B1484B" w:rsidRDefault="00FF5C1F" w:rsidP="006D271D">
            <w:r w:rsidRPr="00B1484B">
              <w:rPr>
                <w:noProof/>
                <w:lang w:val="en-US"/>
              </w:rPr>
              <mc:AlternateContent>
                <mc:Choice Requires="wps">
                  <w:drawing>
                    <wp:anchor distT="0" distB="0" distL="114300" distR="114300" simplePos="0" relativeHeight="252324884" behindDoc="0" locked="0" layoutInCell="1" allowOverlap="1" wp14:anchorId="04EB3E7E" wp14:editId="4FC92092">
                      <wp:simplePos x="0" y="0"/>
                      <wp:positionH relativeFrom="column">
                        <wp:posOffset>-1905</wp:posOffset>
                      </wp:positionH>
                      <wp:positionV relativeFrom="paragraph">
                        <wp:posOffset>4445</wp:posOffset>
                      </wp:positionV>
                      <wp:extent cx="190500" cy="200025"/>
                      <wp:effectExtent l="0" t="0" r="19050" b="28575"/>
                      <wp:wrapNone/>
                      <wp:docPr id="673" name="Ellipse 673"/>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91E1749" id="Ellipse 673" o:spid="_x0000_s1026" style="position:absolute;margin-left:-.15pt;margin-top:.35pt;width:15pt;height:15.75pt;z-index:2523248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" fillcolor="#8d82b1" strokecolor="#665e81" strokeweight="1pt">
                      <v:stroke joinstyle="miter"/>
                    </v:oval>
                  </w:pict>
                </mc:Fallback>
              </mc:AlternateContent>
            </w:r>
          </w:p>
        </w:tc>
        <w:tc>
          <w:tcPr>
            <w:tcW w:w="1559" w:type="dxa"/>
            <w:vAlign w:val="center"/>
          </w:tcPr>
          <w:p w14:paraId="6FF6A94F" w14:textId="77777777" w:rsidR="00FF5C1F" w:rsidRPr="00B1484B" w:rsidRDefault="00FF5C1F" w:rsidP="006D271D"/>
        </w:tc>
        <w:tc>
          <w:tcPr>
            <w:tcW w:w="567" w:type="dxa"/>
            <w:vAlign w:val="center"/>
          </w:tcPr>
          <w:p w14:paraId="64CA28CB" w14:textId="77777777" w:rsidR="00FF5C1F" w:rsidRPr="00B1484B" w:rsidRDefault="00FF5C1F" w:rsidP="006D271D">
            <w:r w:rsidRPr="00B1484B">
              <w:rPr>
                <w:noProof/>
                <w:lang w:val="en-US"/>
              </w:rPr>
              <mc:AlternateContent>
                <mc:Choice Requires="wps">
                  <w:drawing>
                    <wp:anchor distT="0" distB="0" distL="114300" distR="114300" simplePos="0" relativeHeight="252328980" behindDoc="0" locked="0" layoutInCell="1" allowOverlap="1" wp14:anchorId="71F34EBD" wp14:editId="1E20905D">
                      <wp:simplePos x="0" y="0"/>
                      <wp:positionH relativeFrom="column">
                        <wp:posOffset>635</wp:posOffset>
                      </wp:positionH>
                      <wp:positionV relativeFrom="paragraph">
                        <wp:posOffset>4445</wp:posOffset>
                      </wp:positionV>
                      <wp:extent cx="190500" cy="200025"/>
                      <wp:effectExtent l="0" t="0" r="19050" b="28575"/>
                      <wp:wrapNone/>
                      <wp:docPr id="1113285480" name="Ellipse 111328548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6271E1" id="Ellipse 1113285480" o:spid="_x0000_s1026" style="position:absolute;margin-left:.05pt;margin-top:.35pt;width:15pt;height:15.75pt;z-index:2523289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" fillcolor="#8d82b1" strokecolor="#665e81" strokeweight="1pt">
                      <v:stroke joinstyle="miter"/>
                    </v:oval>
                  </w:pict>
                </mc:Fallback>
              </mc:AlternateContent>
            </w:r>
          </w:p>
        </w:tc>
        <w:tc>
          <w:tcPr>
            <w:tcW w:w="4525" w:type="dxa"/>
            <w:vAlign w:val="center"/>
          </w:tcPr>
          <w:p w14:paraId="3A8BDF92" w14:textId="3D53F7D8" w:rsidR="00FF5C1F" w:rsidRPr="00A769E3" w:rsidRDefault="00A769E3" w:rsidP="006D271D">
            <w:pPr>
              <w:spacing w:before="240" w:after="240"/>
            </w:pPr>
            <w:r w:rsidRPr="00A769E3">
              <w:t>Österreich verkauft Waren und Dienstleistungen ins Ausland.</w:t>
            </w:r>
          </w:p>
        </w:tc>
      </w:tr>
      <w:tr w:rsidR="0077087C" w:rsidRPr="00A769E3" w14:paraId="6E45D2A1" w14:textId="77777777" w:rsidTr="006D271D">
        <w:tc>
          <w:tcPr>
            <w:tcW w:w="1838" w:type="dxa"/>
            <w:vAlign w:val="center"/>
          </w:tcPr>
          <w:p w14:paraId="6F66A3DF" w14:textId="70E8B11D" w:rsidR="0077087C" w:rsidRDefault="0077087C" w:rsidP="006D271D">
            <w:pPr>
              <w:rPr>
                <w:lang w:val="en-US"/>
              </w:rPr>
            </w:pPr>
            <w:r>
              <w:rPr>
                <w:lang w:val="en-US"/>
              </w:rPr>
              <w:t>Export</w:t>
            </w:r>
          </w:p>
        </w:tc>
        <w:tc>
          <w:tcPr>
            <w:tcW w:w="567" w:type="dxa"/>
            <w:vAlign w:val="center"/>
          </w:tcPr>
          <w:p w14:paraId="4FA9A67C" w14:textId="5AEC75BD" w:rsidR="0077087C" w:rsidRPr="00B1484B" w:rsidRDefault="00423F75" w:rsidP="006D271D">
            <w:pPr>
              <w:rPr>
                <w:noProof/>
                <w:lang w:val="en-US"/>
              </w:rPr>
            </w:pPr>
            <w:r w:rsidRPr="00B1484B">
              <w:rPr>
                <w:noProof/>
                <w:lang w:val="en-US"/>
              </w:rPr>
              <mc:AlternateContent>
                <mc:Choice Requires="wps">
                  <w:drawing>
                    <wp:anchor distT="0" distB="0" distL="114300" distR="114300" simplePos="0" relativeHeight="252333076" behindDoc="0" locked="0" layoutInCell="1" allowOverlap="1" wp14:anchorId="404E9B81" wp14:editId="61F1C9CD">
                      <wp:simplePos x="0" y="0"/>
                      <wp:positionH relativeFrom="column">
                        <wp:posOffset>-19050</wp:posOffset>
                      </wp:positionH>
                      <wp:positionV relativeFrom="paragraph">
                        <wp:posOffset>-44450</wp:posOffset>
                      </wp:positionV>
                      <wp:extent cx="190500" cy="200025"/>
                      <wp:effectExtent l="0" t="0" r="19050" b="28575"/>
                      <wp:wrapNone/>
                      <wp:docPr id="1683647775" name="Ellipse 1683647775"/>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74F430" id="Ellipse 1683647775" o:spid="_x0000_s1026" style="position:absolute;margin-left:-1.5pt;margin-top:-3.5pt;width:15pt;height:15.75pt;z-index:2523330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" fillcolor="#8d82b1" strokecolor="#665e81" strokeweight="1pt">
                      <v:stroke joinstyle="miter"/>
                    </v:oval>
                  </w:pict>
                </mc:Fallback>
              </mc:AlternateContent>
            </w:r>
          </w:p>
        </w:tc>
        <w:tc>
          <w:tcPr>
            <w:tcW w:w="1559" w:type="dxa"/>
            <w:vAlign w:val="center"/>
          </w:tcPr>
          <w:p w14:paraId="3A64C248" w14:textId="77777777" w:rsidR="0077087C" w:rsidRPr="00B1484B" w:rsidRDefault="0077087C" w:rsidP="006D271D"/>
        </w:tc>
        <w:tc>
          <w:tcPr>
            <w:tcW w:w="567" w:type="dxa"/>
            <w:vAlign w:val="center"/>
          </w:tcPr>
          <w:p w14:paraId="467E18D3" w14:textId="088C7771" w:rsidR="0077087C" w:rsidRPr="00B1484B" w:rsidRDefault="0077087C" w:rsidP="006D271D">
            <w:pPr>
              <w:rPr>
                <w:noProof/>
                <w:lang w:val="en-US"/>
              </w:rPr>
            </w:pPr>
          </w:p>
        </w:tc>
        <w:tc>
          <w:tcPr>
            <w:tcW w:w="4525" w:type="dxa"/>
            <w:vAlign w:val="center"/>
          </w:tcPr>
          <w:p w14:paraId="6E8B3A3B" w14:textId="347B3916" w:rsidR="0077087C" w:rsidRPr="00A769E3" w:rsidRDefault="00A769E3" w:rsidP="006D271D">
            <w:pPr>
              <w:spacing w:before="240" w:after="240"/>
            </w:pPr>
            <w:r w:rsidRPr="00A769E3">
              <w:t>Das ist der Ort, an dem ein Unternehmen ist. Unterschiedliche Dinge (Faktoren) sind dafür wichtig.</w:t>
            </w:r>
          </w:p>
        </w:tc>
      </w:tr>
    </w:tbl>
    <w:p w14:paraId="37DE7FE9" w14:textId="78462EC5" w:rsidR="0084038D" w:rsidRPr="00A769E3" w:rsidRDefault="00220F07" w:rsidP="00993E3D">
      <w:pPr>
        <w:suppressAutoHyphens/>
        <w:spacing w:line="276" w:lineRule="auto"/>
      </w:pPr>
      <w:r w:rsidRPr="00B1484B">
        <w:rPr>
          <w:noProof/>
          <w:lang w:val="en-US"/>
        </w:rPr>
        <mc:AlternateContent>
          <mc:Choice Requires="wps">
            <w:drawing>
              <wp:anchor distT="0" distB="0" distL="114300" distR="114300" simplePos="0" relativeHeight="252335124" behindDoc="0" locked="0" layoutInCell="1" allowOverlap="1" wp14:anchorId="1073099F" wp14:editId="3C6DCA7F">
                <wp:simplePos x="0" y="0"/>
                <wp:positionH relativeFrom="column">
                  <wp:posOffset>2586990</wp:posOffset>
                </wp:positionH>
                <wp:positionV relativeFrom="paragraph">
                  <wp:posOffset>-475957</wp:posOffset>
                </wp:positionV>
                <wp:extent cx="190500" cy="200025"/>
                <wp:effectExtent l="0" t="0" r="19050" b="28575"/>
                <wp:wrapNone/>
                <wp:docPr id="975126556" name="Ellipse 975126556"/>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3BBCCB7" id="Ellipse 975126556" o:spid="_x0000_s1026" style="position:absolute;margin-left:203.7pt;margin-top:-37.5pt;width:15pt;height:15.75pt;z-index:2523351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" fillcolor="#8d82b1" strokecolor="#665e81" strokeweight="1pt">
                <v:stroke joinstyle="miter"/>
              </v:oval>
            </w:pict>
          </mc:Fallback>
        </mc:AlternateContent>
      </w:r>
      <w:r w:rsidR="00C619AB">
        <w:rPr>
          <w:noProof/>
        </w:rPr>
        <mc:AlternateContent>
          <mc:Choice Requires="wpg">
            <w:drawing>
              <wp:anchor distT="0" distB="0" distL="114300" distR="114300" simplePos="0" relativeHeight="252294164" behindDoc="0" locked="0" layoutInCell="1" allowOverlap="1" wp14:anchorId="4304BFCA" wp14:editId="4C4125D7">
                <wp:simplePos x="0" y="0"/>
                <wp:positionH relativeFrom="column">
                  <wp:posOffset>-30480</wp:posOffset>
                </wp:positionH>
                <wp:positionV relativeFrom="paragraph">
                  <wp:posOffset>111125</wp:posOffset>
                </wp:positionV>
                <wp:extent cx="5914390" cy="1488440"/>
                <wp:effectExtent l="0" t="0" r="0" b="0"/>
                <wp:wrapNone/>
                <wp:docPr id="184" name="Gruppieren 184"/>
                <wp:cNvGraphicFramePr/>
                <a:graphic xmlns:a="http://schemas.openxmlformats.org/drawingml/2006/main">
                  <a:graphicData uri="http://schemas.microsoft.com/office/word/2010/wordprocessingGroup">
                    <wpg:wgp>
                      <wpg:cNvGrpSpPr/>
                      <wpg:grpSpPr>
                        <a:xfrm>
                          <a:off x="0" y="0"/>
                          <a:ext cx="5914390" cy="1488440"/>
                          <a:chOff x="0" y="0"/>
                          <a:chExt cx="5914390" cy="1488440"/>
                        </a:xfrm>
                      </wpg:grpSpPr>
                      <wpg:grpSp>
                        <wpg:cNvPr id="1729710049" name="Gruppieren 1"/>
                        <wpg:cNvGrpSpPr/>
                        <wpg:grpSpPr>
                          <a:xfrm>
                            <a:off x="0" y="0"/>
                            <a:ext cx="5914390" cy="1488440"/>
                            <a:chOff x="57149" y="314372"/>
                            <a:chExt cx="4550734" cy="2132726"/>
                          </a:xfrm>
                        </wpg:grpSpPr>
                        <wps:wsp>
                          <wps:cNvPr id="1729710050" name="Rechteck: abgerundete Ecken 181164237"/>
                          <wps:cNvSpPr/>
                          <wps:spPr>
                            <a:xfrm>
                              <a:off x="57149" y="314372"/>
                              <a:ext cx="4550734" cy="213272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51" name="Textfeld 1729710051"/>
                          <wps:cNvSpPr txBox="1"/>
                          <wps:spPr>
                            <a:xfrm>
                              <a:off x="807067" y="494928"/>
                              <a:ext cx="3795930" cy="1827679"/>
                            </a:xfrm>
                            <a:prstGeom prst="rect">
                              <a:avLst/>
                            </a:prstGeom>
                            <a:noFill/>
                            <a:ln w="6350">
                              <a:noFill/>
                            </a:ln>
                          </wps:spPr>
                          <wps:txbx>
                            <w:txbxContent>
                              <w:p w14:paraId="7464DD9A" w14:textId="1F1F807C" w:rsidR="00A0647B" w:rsidRPr="0089731A" w:rsidRDefault="00A0647B" w:rsidP="00A0647B">
                                <w:pPr>
                                  <w:pStyle w:val="berschrift3"/>
                                  <w:rPr>
                                    <w:color w:val="8D82B1" w:themeColor="accent1"/>
                                    <w:sz w:val="28"/>
                                    <w:szCs w:val="28"/>
                                  </w:rPr>
                                </w:pPr>
                                <w:r w:rsidRPr="0089731A">
                                  <w:rPr>
                                    <w:color w:val="8D82B1" w:themeColor="accent1"/>
                                    <w:sz w:val="28"/>
                                    <w:szCs w:val="28"/>
                                  </w:rPr>
                                  <w:t xml:space="preserve">Aufgabe </w:t>
                                </w:r>
                                <w:r>
                                  <w:rPr>
                                    <w:color w:val="8D82B1" w:themeColor="accent1"/>
                                    <w:sz w:val="28"/>
                                    <w:szCs w:val="28"/>
                                  </w:rPr>
                                  <w:t>2</w:t>
                                </w:r>
                                <w:r w:rsidRPr="0089731A">
                                  <w:rPr>
                                    <w:color w:val="8D82B1" w:themeColor="accent1"/>
                                    <w:sz w:val="28"/>
                                    <w:szCs w:val="28"/>
                                  </w:rPr>
                                  <w:t xml:space="preserve">: </w:t>
                                </w:r>
                                <w:r>
                                  <w:rPr>
                                    <w:color w:val="8D82B1" w:themeColor="accent1"/>
                                    <w:sz w:val="28"/>
                                    <w:szCs w:val="28"/>
                                  </w:rPr>
                                  <w:t>Import &amp; Export zusammengefasst</w:t>
                                </w:r>
                              </w:p>
                              <w:p w14:paraId="5C964685" w14:textId="77777777" w:rsidR="00A0647B" w:rsidRPr="0089731A" w:rsidRDefault="00A0647B" w:rsidP="00A0647B"/>
                              <w:p w14:paraId="2A0F4985" w14:textId="4333BB49" w:rsidR="00016ADD" w:rsidRDefault="00016ADD" w:rsidP="00A0647B">
                                <w:pPr>
                                  <w:pStyle w:val="KeinLeerraum"/>
                                  <w:spacing w:after="120"/>
                                </w:pPr>
                                <w:r>
                                  <w:rPr>
                                    <w:b/>
                                    <w:bCs/>
                                  </w:rPr>
                                  <w:t>Erkläre und begründe</w:t>
                                </w:r>
                                <w:r>
                                  <w:t xml:space="preserve"> folgende Aussage:</w:t>
                                </w:r>
                              </w:p>
                              <w:p w14:paraId="32A4A6B4" w14:textId="3411EDB8" w:rsidR="00016ADD" w:rsidRPr="00016ADD" w:rsidRDefault="00016ADD" w:rsidP="00A0647B">
                                <w:pPr>
                                  <w:pStyle w:val="KeinLeerraum"/>
                                  <w:spacing w:after="120"/>
                                </w:pPr>
                                <w:r>
                                  <w:t xml:space="preserve">Es ist für die österreichische Wirtschaft gut, wenn Waren (z. B. Maschinen) exportiert werden – und damit auch für mich. Aber auch </w:t>
                                </w:r>
                                <w:r w:rsidR="00B71406">
                                  <w:t xml:space="preserve">von </w:t>
                                </w:r>
                                <w:r>
                                  <w:t>Importe</w:t>
                                </w:r>
                                <w:r w:rsidR="00B71406">
                                  <w:t>n</w:t>
                                </w:r>
                                <w:r>
                                  <w:t xml:space="preserve"> (z. B. von Lebensmitteln)</w:t>
                                </w:r>
                                <w:r w:rsidR="00B71406">
                                  <w:t xml:space="preserve"> habe ich etwas.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37" name="Grafik 137"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178288" y="91342"/>
                            <a:ext cx="608965" cy="608965"/>
                          </a:xfrm>
                          <a:prstGeom prst="rect">
                            <a:avLst/>
                          </a:prstGeom>
                        </pic:spPr>
                      </pic:pic>
                    </wpg:wgp>
                  </a:graphicData>
                </a:graphic>
              </wp:anchor>
            </w:drawing>
          </mc:Choice>
          <mc:Fallback>
            <w:pict>
              <v:group w14:anchorId="4304BFCA" id="Gruppieren 184" o:spid="_x0000_s1086" style="position:absolute;margin-left:-2.4pt;margin-top:8.75pt;width:465.7pt;height:117.2pt;z-index:252294164" coordsize="59143,1488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">
                <v:group id="_x0000_s1087" style="position:absolute;width:59143;height:14884" coordorigin="571,3143" coordsize="45507,2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">
                  <v:roundrect id="Rechteck: abgerundete Ecken 181164237" o:spid="_x0000_s1088" style="position:absolute;left:571;top:3143;width:45507;height:213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" fillcolor="#f2f0f8" stroked="f" strokeweight="1pt">
                    <v:stroke joinstyle="miter"/>
                  </v:roundrect>
                  <v:shape id="Textfeld 1729710051" o:spid="_x0000_s1089" type="#_x0000_t202" style="position:absolute;left:8070;top:4949;width:37959;height:18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" filled="f" stroked="f" strokeweight=".5pt">
                    <v:textbox>
                      <w:txbxContent>
                        <w:p w14:paraId="7464DD9A" w14:textId="1F1F807C" w:rsidR="00A0647B" w:rsidRPr="0089731A" w:rsidRDefault="00A0647B" w:rsidP="00A0647B">
                          <w:pPr>
                            <w:pStyle w:val="berschrift3"/>
                            <w:rPr>
                              <w:color w:val="8D82B1" w:themeColor="accent1"/>
                              <w:sz w:val="28"/>
                              <w:szCs w:val="28"/>
                            </w:rPr>
                          </w:pPr>
                          <w:r w:rsidRPr="0089731A">
                            <w:rPr>
                              <w:color w:val="8D82B1" w:themeColor="accent1"/>
                              <w:sz w:val="28"/>
                              <w:szCs w:val="28"/>
                            </w:rPr>
                            <w:t xml:space="preserve">Aufgabe </w:t>
                          </w:r>
                          <w:r>
                            <w:rPr>
                              <w:color w:val="8D82B1" w:themeColor="accent1"/>
                              <w:sz w:val="28"/>
                              <w:szCs w:val="28"/>
                            </w:rPr>
                            <w:t>2</w:t>
                          </w:r>
                          <w:r w:rsidRPr="0089731A">
                            <w:rPr>
                              <w:color w:val="8D82B1" w:themeColor="accent1"/>
                              <w:sz w:val="28"/>
                              <w:szCs w:val="28"/>
                            </w:rPr>
                            <w:t xml:space="preserve">: </w:t>
                          </w:r>
                          <w:r>
                            <w:rPr>
                              <w:color w:val="8D82B1" w:themeColor="accent1"/>
                              <w:sz w:val="28"/>
                              <w:szCs w:val="28"/>
                            </w:rPr>
                            <w:t>Import &amp; Export zusammengefasst</w:t>
                          </w:r>
                        </w:p>
                        <w:p w14:paraId="5C964685" w14:textId="77777777" w:rsidR="00A0647B" w:rsidRPr="0089731A" w:rsidRDefault="00A0647B" w:rsidP="00A0647B"/>
                        <w:p w14:paraId="2A0F4985" w14:textId="4333BB49" w:rsidR="00016ADD" w:rsidRDefault="00016ADD" w:rsidP="00A0647B">
                          <w:pPr>
                            <w:pStyle w:val="KeinLeerraum"/>
                            <w:spacing w:after="120"/>
                          </w:pPr>
                          <w:r>
                            <w:rPr>
                              <w:b/>
                              <w:bCs/>
                            </w:rPr>
                            <w:t>Erkläre und begründe</w:t>
                          </w:r>
                          <w:r>
                            <w:t xml:space="preserve"> folgende Aussage:</w:t>
                          </w:r>
                        </w:p>
                        <w:p w14:paraId="32A4A6B4" w14:textId="3411EDB8" w:rsidR="00016ADD" w:rsidRPr="00016ADD" w:rsidRDefault="00016ADD" w:rsidP="00A0647B">
                          <w:pPr>
                            <w:pStyle w:val="KeinLeerraum"/>
                            <w:spacing w:after="120"/>
                          </w:pPr>
                          <w:r>
                            <w:t xml:space="preserve">Es ist für die österreichische Wirtschaft gut, wenn Waren (z. B. Maschinen) exportiert werden – und damit auch für mich. Aber auch </w:t>
                          </w:r>
                          <w:r w:rsidR="00B71406">
                            <w:t xml:space="preserve">von </w:t>
                          </w:r>
                          <w:r>
                            <w:t>Importe</w:t>
                          </w:r>
                          <w:r w:rsidR="00B71406">
                            <w:t>n</w:t>
                          </w:r>
                          <w:r>
                            <w:t xml:space="preserve"> (z. B. von Lebensmitteln)</w:t>
                          </w:r>
                          <w:r w:rsidR="00B71406">
                            <w:t xml:space="preserve"> habe ich etwas.</w:t>
                          </w:r>
                        </w:p>
                      </w:txbxContent>
                    </v:textbox>
                  </v:shape>
                </v:group>
                <v:shape id="Grafik 137" o:spid="_x0000_s1090" type="#_x0000_t75" alt="Klemmbrett abgehakt mit einfarbiger Füllung" style="position:absolute;left:1782;top:913;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">
                  <v:imagedata r:id="rId171" o:title="Klemmbrett abgehakt mit einfarbiger Füllung"/>
                </v:shape>
              </v:group>
            </w:pict>
          </mc:Fallback>
        </mc:AlternateContent>
      </w:r>
    </w:p>
    <w:p w14:paraId="74C154D2" w14:textId="56552B08" w:rsidR="0084038D" w:rsidRPr="00A769E3" w:rsidRDefault="0084038D" w:rsidP="00993E3D">
      <w:pPr>
        <w:suppressAutoHyphens/>
        <w:spacing w:line="276" w:lineRule="auto"/>
      </w:pPr>
    </w:p>
    <w:p w14:paraId="246DDBF9" w14:textId="13E93921" w:rsidR="0084038D" w:rsidRPr="00A769E3" w:rsidRDefault="0084038D" w:rsidP="00993E3D">
      <w:pPr>
        <w:suppressAutoHyphens/>
        <w:spacing w:line="276" w:lineRule="auto"/>
      </w:pPr>
    </w:p>
    <w:p w14:paraId="075B1759" w14:textId="6CB87726" w:rsidR="0084038D" w:rsidRPr="00A769E3" w:rsidRDefault="0084038D" w:rsidP="00993E3D">
      <w:pPr>
        <w:suppressAutoHyphens/>
        <w:spacing w:line="276" w:lineRule="auto"/>
      </w:pPr>
    </w:p>
    <w:p w14:paraId="7F88959A" w14:textId="1332FBD8" w:rsidR="0084038D" w:rsidRPr="00A769E3" w:rsidRDefault="0084038D" w:rsidP="00993E3D">
      <w:pPr>
        <w:suppressAutoHyphens/>
        <w:spacing w:line="276" w:lineRule="auto"/>
      </w:pPr>
    </w:p>
    <w:p w14:paraId="74D6EAF6" w14:textId="445F6EFF" w:rsidR="0084038D" w:rsidRPr="00A769E3" w:rsidRDefault="0084038D" w:rsidP="00993E3D">
      <w:pPr>
        <w:suppressAutoHyphens/>
        <w:spacing w:line="276" w:lineRule="auto"/>
      </w:pPr>
    </w:p>
    <w:p w14:paraId="5E576F56" w14:textId="2EA5BD00" w:rsidR="0084038D" w:rsidRPr="00A769E3" w:rsidRDefault="0084038D" w:rsidP="00993E3D">
      <w:pPr>
        <w:suppressAutoHyphens/>
        <w:spacing w:line="276" w:lineRule="auto"/>
      </w:pPr>
    </w:p>
    <w:p w14:paraId="3907A529" w14:textId="21ADC8B2" w:rsidR="0084038D" w:rsidRPr="00A769E3" w:rsidRDefault="0084038D" w:rsidP="00993E3D">
      <w:pPr>
        <w:suppressAutoHyphens/>
        <w:spacing w:line="276" w:lineRule="auto"/>
      </w:pPr>
    </w:p>
    <w:p w14:paraId="4772A98A" w14:textId="36A9E3A7" w:rsidR="0084038D" w:rsidRPr="00A769E3" w:rsidRDefault="0084038D" w:rsidP="00993E3D">
      <w:pPr>
        <w:suppressAutoHyphens/>
        <w:spacing w:line="276" w:lineRule="auto"/>
      </w:pPr>
    </w:p>
    <w:p w14:paraId="498043BF" w14:textId="09F0C9E4" w:rsidR="0084038D" w:rsidRPr="00A769E3" w:rsidRDefault="0084038D" w:rsidP="00993E3D">
      <w:pPr>
        <w:suppressAutoHyphens/>
        <w:spacing w:line="276" w:lineRule="auto"/>
      </w:pPr>
    </w:p>
    <w:p w14:paraId="05B54DD5" w14:textId="7F9FF26A" w:rsidR="0084038D" w:rsidRPr="00A769E3" w:rsidRDefault="002644EF" w:rsidP="00993E3D">
      <w:pPr>
        <w:suppressAutoHyphens/>
        <w:spacing w:line="276" w:lineRule="auto"/>
      </w:pPr>
      <w:r>
        <w:rPr>
          <w:noProof/>
        </w:rPr>
        <mc:AlternateContent>
          <mc:Choice Requires="wpg">
            <w:drawing>
              <wp:anchor distT="0" distB="0" distL="114300" distR="114300" simplePos="0" relativeHeight="252298260" behindDoc="0" locked="0" layoutInCell="1" allowOverlap="1" wp14:anchorId="0F0FBF39" wp14:editId="05D6DE6D">
                <wp:simplePos x="0" y="0"/>
                <wp:positionH relativeFrom="column">
                  <wp:posOffset>-30480</wp:posOffset>
                </wp:positionH>
                <wp:positionV relativeFrom="paragraph">
                  <wp:posOffset>140286</wp:posOffset>
                </wp:positionV>
                <wp:extent cx="5914390" cy="1160145"/>
                <wp:effectExtent l="0" t="0" r="0" b="1905"/>
                <wp:wrapNone/>
                <wp:docPr id="185" name="Gruppieren 185"/>
                <wp:cNvGraphicFramePr/>
                <a:graphic xmlns:a="http://schemas.openxmlformats.org/drawingml/2006/main">
                  <a:graphicData uri="http://schemas.microsoft.com/office/word/2010/wordprocessingGroup">
                    <wpg:wgp>
                      <wpg:cNvGrpSpPr/>
                      <wpg:grpSpPr>
                        <a:xfrm>
                          <a:off x="0" y="0"/>
                          <a:ext cx="5914390" cy="1160145"/>
                          <a:chOff x="0" y="0"/>
                          <a:chExt cx="5914390" cy="1160145"/>
                        </a:xfrm>
                      </wpg:grpSpPr>
                      <wpg:grpSp>
                        <wpg:cNvPr id="138" name="Gruppieren 1"/>
                        <wpg:cNvGrpSpPr/>
                        <wpg:grpSpPr>
                          <a:xfrm>
                            <a:off x="0" y="0"/>
                            <a:ext cx="5914390" cy="1160145"/>
                            <a:chOff x="57149" y="314372"/>
                            <a:chExt cx="4550734" cy="2132726"/>
                          </a:xfrm>
                        </wpg:grpSpPr>
                        <wps:wsp>
                          <wps:cNvPr id="164" name="Rechteck: abgerundete Ecken 181164237"/>
                          <wps:cNvSpPr/>
                          <wps:spPr>
                            <a:xfrm>
                              <a:off x="57149" y="314372"/>
                              <a:ext cx="4550734" cy="213272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Textfeld 181"/>
                          <wps:cNvSpPr txBox="1"/>
                          <wps:spPr>
                            <a:xfrm>
                              <a:off x="753322" y="536299"/>
                              <a:ext cx="3795930" cy="1827680"/>
                            </a:xfrm>
                            <a:prstGeom prst="rect">
                              <a:avLst/>
                            </a:prstGeom>
                            <a:noFill/>
                            <a:ln w="6350">
                              <a:noFill/>
                            </a:ln>
                          </wps:spPr>
                          <wps:txbx>
                            <w:txbxContent>
                              <w:p w14:paraId="16F61AF6" w14:textId="37EA5445" w:rsidR="00B71406" w:rsidRPr="0089731A" w:rsidRDefault="00B71406" w:rsidP="00B71406">
                                <w:pPr>
                                  <w:pStyle w:val="berschrift3"/>
                                  <w:rPr>
                                    <w:color w:val="8D82B1" w:themeColor="accent1"/>
                                    <w:sz w:val="28"/>
                                    <w:szCs w:val="28"/>
                                  </w:rPr>
                                </w:pPr>
                                <w:r w:rsidRPr="0089731A">
                                  <w:rPr>
                                    <w:color w:val="8D82B1" w:themeColor="accent1"/>
                                    <w:sz w:val="28"/>
                                    <w:szCs w:val="28"/>
                                  </w:rPr>
                                  <w:t xml:space="preserve">Aufgabe </w:t>
                                </w:r>
                                <w:r>
                                  <w:rPr>
                                    <w:color w:val="8D82B1" w:themeColor="accent1"/>
                                    <w:sz w:val="28"/>
                                    <w:szCs w:val="28"/>
                                  </w:rPr>
                                  <w:t>3</w:t>
                                </w:r>
                                <w:r w:rsidRPr="0089731A">
                                  <w:rPr>
                                    <w:color w:val="8D82B1" w:themeColor="accent1"/>
                                    <w:sz w:val="28"/>
                                    <w:szCs w:val="28"/>
                                  </w:rPr>
                                  <w:t xml:space="preserve">: </w:t>
                                </w:r>
                                <w:r>
                                  <w:rPr>
                                    <w:color w:val="8D82B1" w:themeColor="accent1"/>
                                    <w:sz w:val="28"/>
                                    <w:szCs w:val="28"/>
                                  </w:rPr>
                                  <w:t>Warum importieren?</w:t>
                                </w:r>
                              </w:p>
                              <w:p w14:paraId="7A750DEE" w14:textId="77777777" w:rsidR="00B71406" w:rsidRPr="0089731A" w:rsidRDefault="00B71406" w:rsidP="00B71406"/>
                              <w:p w14:paraId="77A456FF" w14:textId="62F24F57" w:rsidR="00B71406" w:rsidRPr="00B71406" w:rsidRDefault="00B71406" w:rsidP="00B71406">
                                <w:pPr>
                                  <w:pStyle w:val="KeinLeerraum"/>
                                  <w:spacing w:after="120"/>
                                </w:pPr>
                                <w:r>
                                  <w:rPr>
                                    <w:b/>
                                    <w:bCs/>
                                  </w:rPr>
                                  <w:t xml:space="preserve">Nenne </w:t>
                                </w:r>
                                <w:r>
                                  <w:t xml:space="preserve">mindestens zwei </w:t>
                                </w:r>
                                <w:r w:rsidRPr="00B71406">
                                  <w:t>Gründe</w:t>
                                </w:r>
                                <w:r>
                                  <w:t xml:space="preserve">, warum Österreich Waren und Dienstleistungen aus dem Ausland importiert, </w:t>
                                </w:r>
                                <w:r w:rsidR="00B47794">
                                  <w:t>obwohl</w:t>
                                </w:r>
                                <w:r>
                                  <w:t xml:space="preserve"> diese auch in Österreich hergestellt werden können. </w:t>
                                </w:r>
                              </w:p>
                              <w:p w14:paraId="76AA786F" w14:textId="6A957563" w:rsidR="00B71406" w:rsidRPr="00016ADD" w:rsidRDefault="00B71406" w:rsidP="00B71406">
                                <w:pPr>
                                  <w:pStyle w:val="KeinLeerraum"/>
                                  <w:spacing w:after="12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82" name="Grafik 182"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149469" y="91342"/>
                            <a:ext cx="608965" cy="608965"/>
                          </a:xfrm>
                          <a:prstGeom prst="rect">
                            <a:avLst/>
                          </a:prstGeom>
                        </pic:spPr>
                      </pic:pic>
                    </wpg:wgp>
                  </a:graphicData>
                </a:graphic>
              </wp:anchor>
            </w:drawing>
          </mc:Choice>
          <mc:Fallback>
            <w:pict>
              <v:group w14:anchorId="0F0FBF39" id="Gruppieren 185" o:spid="_x0000_s1091" style="position:absolute;margin-left:-2.4pt;margin-top:11.05pt;width:465.7pt;height:91.35pt;z-index:252298260" coordsize="59143,1160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">
                <v:group id="_x0000_s1092" style="position:absolute;width:59143;height:11601" coordorigin="571,3143" coordsize="45507,2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roundrect id="Rechteck: abgerundete Ecken 181164237" o:spid="_x0000_s1093" style="position:absolute;left:571;top:3143;width:45507;height:213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" fillcolor="#f2f0f8" stroked="f" strokeweight="1pt">
                    <v:stroke joinstyle="miter"/>
                  </v:roundrect>
                  <v:shape id="Textfeld 181" o:spid="_x0000_s1094" type="#_x0000_t202" style="position:absolute;left:7533;top:5362;width:37959;height:18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16F61AF6" w14:textId="37EA5445" w:rsidR="00B71406" w:rsidRPr="0089731A" w:rsidRDefault="00B71406" w:rsidP="00B71406">
                          <w:pPr>
                            <w:pStyle w:val="berschrift3"/>
                            <w:rPr>
                              <w:color w:val="8D82B1" w:themeColor="accent1"/>
                              <w:sz w:val="28"/>
                              <w:szCs w:val="28"/>
                            </w:rPr>
                          </w:pPr>
                          <w:r w:rsidRPr="0089731A">
                            <w:rPr>
                              <w:color w:val="8D82B1" w:themeColor="accent1"/>
                              <w:sz w:val="28"/>
                              <w:szCs w:val="28"/>
                            </w:rPr>
                            <w:t xml:space="preserve">Aufgabe </w:t>
                          </w:r>
                          <w:r>
                            <w:rPr>
                              <w:color w:val="8D82B1" w:themeColor="accent1"/>
                              <w:sz w:val="28"/>
                              <w:szCs w:val="28"/>
                            </w:rPr>
                            <w:t>3</w:t>
                          </w:r>
                          <w:r w:rsidRPr="0089731A">
                            <w:rPr>
                              <w:color w:val="8D82B1" w:themeColor="accent1"/>
                              <w:sz w:val="28"/>
                              <w:szCs w:val="28"/>
                            </w:rPr>
                            <w:t xml:space="preserve">: </w:t>
                          </w:r>
                          <w:r>
                            <w:rPr>
                              <w:color w:val="8D82B1" w:themeColor="accent1"/>
                              <w:sz w:val="28"/>
                              <w:szCs w:val="28"/>
                            </w:rPr>
                            <w:t>Warum importieren?</w:t>
                          </w:r>
                        </w:p>
                        <w:p w14:paraId="7A750DEE" w14:textId="77777777" w:rsidR="00B71406" w:rsidRPr="0089731A" w:rsidRDefault="00B71406" w:rsidP="00B71406"/>
                        <w:p w14:paraId="77A456FF" w14:textId="62F24F57" w:rsidR="00B71406" w:rsidRPr="00B71406" w:rsidRDefault="00B71406" w:rsidP="00B71406">
                          <w:pPr>
                            <w:pStyle w:val="KeinLeerraum"/>
                            <w:spacing w:after="120"/>
                          </w:pPr>
                          <w:r>
                            <w:rPr>
                              <w:b/>
                              <w:bCs/>
                            </w:rPr>
                            <w:t xml:space="preserve">Nenne </w:t>
                          </w:r>
                          <w:r>
                            <w:t xml:space="preserve">mindestens zwei </w:t>
                          </w:r>
                          <w:r w:rsidRPr="00B71406">
                            <w:t>Gründe</w:t>
                          </w:r>
                          <w:r>
                            <w:t xml:space="preserve">, warum Österreich Waren und Dienstleistungen aus dem Ausland importiert, </w:t>
                          </w:r>
                          <w:r w:rsidR="00B47794">
                            <w:t>obwohl</w:t>
                          </w:r>
                          <w:r>
                            <w:t xml:space="preserve"> diese auch in Österreich hergestellt werden können. </w:t>
                          </w:r>
                        </w:p>
                        <w:p w14:paraId="76AA786F" w14:textId="6A957563" w:rsidR="00B71406" w:rsidRPr="00016ADD" w:rsidRDefault="00B71406" w:rsidP="00B71406">
                          <w:pPr>
                            <w:pStyle w:val="KeinLeerraum"/>
                            <w:spacing w:after="120"/>
                          </w:pPr>
                        </w:p>
                      </w:txbxContent>
                    </v:textbox>
                  </v:shape>
                </v:group>
                <v:shape id="Grafik 182" o:spid="_x0000_s1095" type="#_x0000_t75" alt="Klemmbrett abgehakt mit einfarbiger Füllung" style="position:absolute;left:1494;top:913;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">
                  <v:imagedata r:id="rId171" o:title="Klemmbrett abgehakt mit einfarbiger Füllung"/>
                </v:shape>
              </v:group>
            </w:pict>
          </mc:Fallback>
        </mc:AlternateContent>
      </w:r>
    </w:p>
    <w:p w14:paraId="617F8470" w14:textId="77688414" w:rsidR="0084038D" w:rsidRPr="00A769E3" w:rsidRDefault="0084038D" w:rsidP="00993E3D">
      <w:pPr>
        <w:suppressAutoHyphens/>
        <w:spacing w:line="276" w:lineRule="auto"/>
      </w:pPr>
    </w:p>
    <w:p w14:paraId="09584126" w14:textId="19C803C8" w:rsidR="0084038D" w:rsidRPr="00A769E3" w:rsidRDefault="0084038D" w:rsidP="00993E3D">
      <w:pPr>
        <w:suppressAutoHyphens/>
        <w:spacing w:line="276" w:lineRule="auto"/>
      </w:pPr>
    </w:p>
    <w:p w14:paraId="2945D33E" w14:textId="76C5C537" w:rsidR="0084038D" w:rsidRPr="00A769E3" w:rsidRDefault="0084038D" w:rsidP="00993E3D">
      <w:pPr>
        <w:suppressAutoHyphens/>
        <w:spacing w:line="276" w:lineRule="auto"/>
      </w:pPr>
    </w:p>
    <w:p w14:paraId="1C2BCB10" w14:textId="3D14CBB4" w:rsidR="0084038D" w:rsidRPr="00A769E3" w:rsidRDefault="0084038D" w:rsidP="00993E3D">
      <w:pPr>
        <w:suppressAutoHyphens/>
        <w:spacing w:line="276" w:lineRule="auto"/>
      </w:pPr>
    </w:p>
    <w:p w14:paraId="1A202BCB" w14:textId="5F3CC45D" w:rsidR="0084038D" w:rsidRPr="00A769E3" w:rsidRDefault="0084038D" w:rsidP="00993E3D">
      <w:pPr>
        <w:suppressAutoHyphens/>
        <w:spacing w:line="276" w:lineRule="auto"/>
      </w:pPr>
    </w:p>
    <w:p w14:paraId="394617C6" w14:textId="510AE7A9" w:rsidR="0084038D" w:rsidRPr="00A769E3" w:rsidRDefault="0084038D" w:rsidP="00993E3D">
      <w:pPr>
        <w:suppressAutoHyphens/>
        <w:spacing w:line="276" w:lineRule="auto"/>
      </w:pPr>
    </w:p>
    <w:p w14:paraId="2A662B58" w14:textId="72AA2C30" w:rsidR="0084038D" w:rsidRPr="00A769E3" w:rsidRDefault="0084038D" w:rsidP="00993E3D">
      <w:pPr>
        <w:suppressAutoHyphens/>
        <w:spacing w:line="276" w:lineRule="auto"/>
      </w:pPr>
    </w:p>
    <w:p w14:paraId="18C95A1B" w14:textId="7F927879" w:rsidR="0084038D" w:rsidRPr="00A769E3" w:rsidRDefault="0084038D" w:rsidP="00993E3D">
      <w:pPr>
        <w:suppressAutoHyphens/>
        <w:spacing w:line="276" w:lineRule="auto"/>
      </w:pPr>
    </w:p>
    <w:p w14:paraId="42D5C404" w14:textId="77777777" w:rsidR="00C23B78" w:rsidRPr="00A769E3" w:rsidRDefault="00C23B78" w:rsidP="00993E3D">
      <w:pPr>
        <w:suppressAutoHyphens/>
        <w:spacing w:line="276" w:lineRule="auto"/>
        <w:sectPr w:rsidR="00C23B78" w:rsidRPr="00A769E3" w:rsidSect="00D72CEE">
          <w:pgSz w:w="11900" w:h="16840"/>
          <w:pgMar w:top="1803" w:right="1418" w:bottom="1134" w:left="1418" w:header="851" w:footer="680" w:gutter="0"/>
          <w:cols w:space="708"/>
          <w:titlePg/>
          <w:docGrid w:linePitch="360"/>
        </w:sectPr>
      </w:pPr>
    </w:p>
    <w:p w14:paraId="37FF4CF8" w14:textId="525F4263" w:rsidR="005472F3" w:rsidRPr="00687B90" w:rsidRDefault="005472F3" w:rsidP="00403CEE">
      <w:pPr>
        <w:pStyle w:val="berschrift1"/>
      </w:pPr>
      <w:bookmarkStart w:id="14" w:name="_Toc174712638"/>
      <w:r w:rsidRPr="00687B90">
        <w:lastRenderedPageBreak/>
        <w:t>Lösungen</w:t>
      </w:r>
      <w:bookmarkEnd w:id="14"/>
    </w:p>
    <w:p w14:paraId="5838A181" w14:textId="77777777" w:rsidR="005472F3" w:rsidRPr="00CB743C" w:rsidRDefault="005472F3" w:rsidP="005472F3">
      <w:pPr>
        <w:rPr>
          <w:szCs w:val="20"/>
        </w:rPr>
      </w:pPr>
    </w:p>
    <w:p w14:paraId="7B4E0B36" w14:textId="210AAF9D" w:rsidR="00D01575" w:rsidRPr="00CB743C" w:rsidRDefault="00D01575" w:rsidP="00D01575">
      <w:pPr>
        <w:pStyle w:val="berschrift2"/>
        <w:rPr>
          <w:szCs w:val="28"/>
        </w:rPr>
      </w:pPr>
      <w:r w:rsidRPr="00CB743C">
        <w:rPr>
          <w:szCs w:val="28"/>
        </w:rPr>
        <w:t xml:space="preserve">M1: </w:t>
      </w:r>
      <w:proofErr w:type="spellStart"/>
      <w:r w:rsidR="004F62D3" w:rsidRPr="00CB743C">
        <w:rPr>
          <w:szCs w:val="28"/>
        </w:rPr>
        <w:t>WebQuest</w:t>
      </w:r>
      <w:proofErr w:type="spellEnd"/>
      <w:r w:rsidR="004F62D3" w:rsidRPr="00CB743C">
        <w:rPr>
          <w:szCs w:val="28"/>
        </w:rPr>
        <w:t xml:space="preserve"> (Import von </w:t>
      </w:r>
      <w:r w:rsidR="00A532CC" w:rsidRPr="00CB743C">
        <w:rPr>
          <w:szCs w:val="28"/>
        </w:rPr>
        <w:t>Baumwolle</w:t>
      </w:r>
      <w:r w:rsidR="004F62D3" w:rsidRPr="00CB743C">
        <w:rPr>
          <w:szCs w:val="28"/>
        </w:rPr>
        <w:t>)</w:t>
      </w:r>
    </w:p>
    <w:p w14:paraId="41B4C4E3" w14:textId="1CA692A0" w:rsidR="002707E3" w:rsidRPr="008A1D49" w:rsidRDefault="00825521" w:rsidP="00ED1124">
      <w:pPr>
        <w:rPr>
          <w:szCs w:val="20"/>
        </w:rPr>
      </w:pPr>
      <w:r w:rsidRPr="008A1D49">
        <w:rPr>
          <w:b/>
          <w:bCs/>
          <w:szCs w:val="20"/>
        </w:rPr>
        <w:t>Aufgabe 1</w:t>
      </w:r>
      <w:r w:rsidR="00FD32C3" w:rsidRPr="008A1D49">
        <w:rPr>
          <w:b/>
          <w:bCs/>
          <w:szCs w:val="20"/>
        </w:rPr>
        <w:t>:</w:t>
      </w:r>
      <w:r w:rsidR="008905E7" w:rsidRPr="008A1D49">
        <w:rPr>
          <w:b/>
          <w:bCs/>
          <w:szCs w:val="20"/>
        </w:rPr>
        <w:t xml:space="preserve"> </w:t>
      </w:r>
      <w:r w:rsidR="00A532CC" w:rsidRPr="008A1D49">
        <w:rPr>
          <w:szCs w:val="20"/>
        </w:rPr>
        <w:t>Indien, Pakistan,</w:t>
      </w:r>
      <w:r w:rsidR="00E525E0" w:rsidRPr="008A1D49">
        <w:rPr>
          <w:szCs w:val="20"/>
        </w:rPr>
        <w:t xml:space="preserve"> Usbekistan,</w:t>
      </w:r>
      <w:r w:rsidR="00A532CC" w:rsidRPr="008A1D49">
        <w:rPr>
          <w:szCs w:val="20"/>
        </w:rPr>
        <w:t xml:space="preserve"> China, Kamerun, Togo, USA, Brasilien...; </w:t>
      </w:r>
      <w:r w:rsidR="00A532CC" w:rsidRPr="008A1D49">
        <w:rPr>
          <w:b/>
          <w:bCs/>
          <w:szCs w:val="20"/>
        </w:rPr>
        <w:t>EU-Länder:</w:t>
      </w:r>
      <w:r w:rsidR="00A532CC" w:rsidRPr="008A1D49">
        <w:rPr>
          <w:szCs w:val="20"/>
        </w:rPr>
        <w:t xml:space="preserve"> Griechenland, Spanien, Bulgarien</w:t>
      </w:r>
    </w:p>
    <w:p w14:paraId="51D897FE" w14:textId="6D160C10" w:rsidR="00F23510" w:rsidRPr="008A1D49" w:rsidRDefault="00825521" w:rsidP="00ED1124">
      <w:pPr>
        <w:rPr>
          <w:szCs w:val="20"/>
        </w:rPr>
      </w:pPr>
      <w:r w:rsidRPr="008A1D49">
        <w:rPr>
          <w:b/>
          <w:bCs/>
          <w:szCs w:val="20"/>
        </w:rPr>
        <w:t>Aufgabe 2</w:t>
      </w:r>
      <w:r w:rsidR="00FD32C3" w:rsidRPr="008A1D49">
        <w:rPr>
          <w:b/>
          <w:bCs/>
          <w:szCs w:val="20"/>
        </w:rPr>
        <w:t>:</w:t>
      </w:r>
      <w:r w:rsidR="00E55AF1" w:rsidRPr="008A1D49">
        <w:rPr>
          <w:b/>
          <w:bCs/>
          <w:szCs w:val="20"/>
        </w:rPr>
        <w:t xml:space="preserve"> Maschinell </w:t>
      </w:r>
      <w:r w:rsidR="00E55AF1" w:rsidRPr="008A1D49">
        <w:rPr>
          <w:szCs w:val="20"/>
        </w:rPr>
        <w:t xml:space="preserve">(teilweise zusätzliche Arbeitsschritte nötig, da die Ernte vergleichsweise grob abläuft); </w:t>
      </w:r>
      <w:r w:rsidR="00E55AF1" w:rsidRPr="008A1D49">
        <w:rPr>
          <w:b/>
          <w:bCs/>
          <w:szCs w:val="20"/>
        </w:rPr>
        <w:t>von Hand</w:t>
      </w:r>
      <w:r w:rsidR="00E55AF1" w:rsidRPr="008A1D49">
        <w:rPr>
          <w:szCs w:val="20"/>
        </w:rPr>
        <w:t xml:space="preserve"> (zeitintensiv, </w:t>
      </w:r>
      <w:r w:rsidR="005B3DCF" w:rsidRPr="008A1D49">
        <w:rPr>
          <w:szCs w:val="20"/>
        </w:rPr>
        <w:t xml:space="preserve">ggf. sorgsamerer Umgang mit der Umwelt, aber auch Belastung der </w:t>
      </w:r>
      <w:proofErr w:type="spellStart"/>
      <w:r w:rsidR="005B3DCF" w:rsidRPr="008A1D49">
        <w:rPr>
          <w:szCs w:val="20"/>
        </w:rPr>
        <w:t>Arbeiter:innen</w:t>
      </w:r>
      <w:proofErr w:type="spellEnd"/>
      <w:r w:rsidR="005B3DCF" w:rsidRPr="008A1D49">
        <w:rPr>
          <w:szCs w:val="20"/>
        </w:rPr>
        <w:t xml:space="preserve"> durch Pestizide; Problematik der Kinderarbeit)</w:t>
      </w:r>
    </w:p>
    <w:p w14:paraId="74D45E4C" w14:textId="6BDBBDDB" w:rsidR="00D01575" w:rsidRPr="008A1D49" w:rsidRDefault="00F23510" w:rsidP="00D01575">
      <w:pPr>
        <w:rPr>
          <w:szCs w:val="20"/>
        </w:rPr>
      </w:pPr>
      <w:r w:rsidRPr="008A1D49">
        <w:rPr>
          <w:b/>
          <w:bCs/>
          <w:szCs w:val="20"/>
        </w:rPr>
        <w:t xml:space="preserve">Aufgabe 3: </w:t>
      </w:r>
      <w:r w:rsidR="003273EE" w:rsidRPr="008A1D49">
        <w:rPr>
          <w:szCs w:val="20"/>
        </w:rPr>
        <w:t>Ursprünglich stammt die Baumwolle aus den Tropen – sie braucht große Mengen Wasser und viel Sonne. Sie wird überwiegend aber in trockeneren Klimaten angebaut und künstlich bewässert. Österreich bietet für Baumwolle weniger günstige Bedingungen, weshalb importiert wird.</w:t>
      </w:r>
    </w:p>
    <w:p w14:paraId="253AA3FD" w14:textId="7EBDF215" w:rsidR="003A3E88" w:rsidRPr="008A1D49" w:rsidRDefault="003A3E88" w:rsidP="00D01575">
      <w:pPr>
        <w:rPr>
          <w:szCs w:val="20"/>
        </w:rPr>
      </w:pPr>
      <w:r w:rsidRPr="008A1D49">
        <w:rPr>
          <w:b/>
          <w:bCs/>
          <w:szCs w:val="20"/>
        </w:rPr>
        <w:t xml:space="preserve">Aufgabe 4: </w:t>
      </w:r>
      <w:r w:rsidR="003273EE" w:rsidRPr="008A1D49">
        <w:rPr>
          <w:szCs w:val="20"/>
        </w:rPr>
        <w:t xml:space="preserve">Durch den hohen Wasserbedarf der Baumwolle (bei gleichzeitiger künstlicher Bewässerung) sind Regionen von Wasserknappheit betroffen. Da Baumwolle anfällig für </w:t>
      </w:r>
      <w:r w:rsidR="00E525E0" w:rsidRPr="008A1D49">
        <w:rPr>
          <w:szCs w:val="20"/>
        </w:rPr>
        <w:t xml:space="preserve">Schädlinge ist und vermehrt in Monokultur gehalten wird, kommen Pestizide zum Einsatz. Diese schädigen vor allem </w:t>
      </w:r>
      <w:proofErr w:type="spellStart"/>
      <w:r w:rsidR="00E525E0" w:rsidRPr="008A1D49">
        <w:rPr>
          <w:szCs w:val="20"/>
        </w:rPr>
        <w:t>Arbeiter:innen</w:t>
      </w:r>
      <w:proofErr w:type="spellEnd"/>
      <w:r w:rsidR="00E525E0" w:rsidRPr="008A1D49">
        <w:rPr>
          <w:szCs w:val="20"/>
        </w:rPr>
        <w:t>, die die Baumwolle auf den Feldern von Hand ernten. Dabei spielt Kinderarbeit häufig eine Rolle.</w:t>
      </w:r>
    </w:p>
    <w:p w14:paraId="2CF218D0" w14:textId="77777777" w:rsidR="00D044BB" w:rsidRPr="008A1D49" w:rsidRDefault="00D044BB" w:rsidP="00D01575">
      <w:pPr>
        <w:rPr>
          <w:szCs w:val="20"/>
        </w:rPr>
      </w:pPr>
    </w:p>
    <w:p w14:paraId="50F8EF74" w14:textId="31FFE424" w:rsidR="00D01575" w:rsidRPr="00C619AB" w:rsidRDefault="00D01575" w:rsidP="00D01575">
      <w:pPr>
        <w:pStyle w:val="berschrift2"/>
      </w:pPr>
      <w:r w:rsidRPr="00C619AB">
        <w:t>M</w:t>
      </w:r>
      <w:r w:rsidR="005F5E8D" w:rsidRPr="00C619AB">
        <w:t>2</w:t>
      </w:r>
      <w:r w:rsidRPr="00C619AB">
        <w:t xml:space="preserve">: </w:t>
      </w:r>
      <w:proofErr w:type="spellStart"/>
      <w:r w:rsidR="00A532CC" w:rsidRPr="00C619AB">
        <w:t>WebQuest</w:t>
      </w:r>
      <w:proofErr w:type="spellEnd"/>
      <w:r w:rsidR="00A532CC" w:rsidRPr="00C619AB">
        <w:t xml:space="preserve"> (Import von Avocados)</w:t>
      </w:r>
    </w:p>
    <w:p w14:paraId="421F1CF5" w14:textId="77777777" w:rsidR="00A532CC" w:rsidRPr="008A1D49" w:rsidRDefault="00A532CC" w:rsidP="00A532CC">
      <w:pPr>
        <w:rPr>
          <w:szCs w:val="20"/>
        </w:rPr>
      </w:pPr>
      <w:r w:rsidRPr="008A1D49">
        <w:rPr>
          <w:b/>
          <w:bCs/>
          <w:szCs w:val="20"/>
        </w:rPr>
        <w:t xml:space="preserve">Aufgabe 1: </w:t>
      </w:r>
      <w:r w:rsidRPr="008A1D49">
        <w:rPr>
          <w:szCs w:val="20"/>
        </w:rPr>
        <w:t>Mögliche Nennungen: Mexiko, Dominikanische Republik, Peru, Indonesien, Kolumbien, Brasilien, Kenia, Venezuela, Chile, USA, Spanien...</w:t>
      </w:r>
    </w:p>
    <w:p w14:paraId="3EA6B81F" w14:textId="77777777" w:rsidR="00A532CC" w:rsidRPr="008A1D49" w:rsidRDefault="00A532CC" w:rsidP="00A532CC">
      <w:pPr>
        <w:rPr>
          <w:szCs w:val="20"/>
        </w:rPr>
      </w:pPr>
      <w:r w:rsidRPr="008A1D49">
        <w:rPr>
          <w:b/>
          <w:bCs/>
          <w:szCs w:val="20"/>
        </w:rPr>
        <w:t xml:space="preserve">Aufgabe 2: </w:t>
      </w:r>
      <w:r w:rsidRPr="008A1D49">
        <w:rPr>
          <w:szCs w:val="20"/>
        </w:rPr>
        <w:t>Transport in Kühlcontainern via Schiff nach Europa; von dort aus überwiegend per LKW zum Zielort</w:t>
      </w:r>
    </w:p>
    <w:p w14:paraId="1CF2644A" w14:textId="77777777" w:rsidR="00A532CC" w:rsidRPr="008A1D49" w:rsidRDefault="00A532CC" w:rsidP="00A532CC">
      <w:pPr>
        <w:rPr>
          <w:szCs w:val="20"/>
        </w:rPr>
      </w:pPr>
      <w:r w:rsidRPr="008A1D49">
        <w:rPr>
          <w:b/>
          <w:bCs/>
          <w:szCs w:val="20"/>
        </w:rPr>
        <w:t xml:space="preserve">Aufgabe 3: </w:t>
      </w:r>
      <w:r w:rsidRPr="008A1D49">
        <w:rPr>
          <w:szCs w:val="20"/>
        </w:rPr>
        <w:t>Günstige Bedingungen finden Avocados in den Subtropen vor. Sie bevorzugen milde klimatische Bedingungen mit vielen Sonnenstunden und brauchen große Mengen an Wasser.</w:t>
      </w:r>
    </w:p>
    <w:p w14:paraId="19FE3B5C" w14:textId="77777777" w:rsidR="00A532CC" w:rsidRPr="008A1D49" w:rsidRDefault="00A532CC" w:rsidP="00A532CC">
      <w:pPr>
        <w:rPr>
          <w:szCs w:val="20"/>
        </w:rPr>
      </w:pPr>
      <w:r w:rsidRPr="008A1D49">
        <w:rPr>
          <w:b/>
          <w:bCs/>
          <w:szCs w:val="20"/>
        </w:rPr>
        <w:t xml:space="preserve">Aufgabe 4: </w:t>
      </w:r>
      <w:r w:rsidRPr="008A1D49">
        <w:rPr>
          <w:szCs w:val="20"/>
        </w:rPr>
        <w:t xml:space="preserve">In Avocados sind Vitamine (A,E) und andere wertvolle Nährstoffe sowie ungesättigte Fettsäuren enthalten. Sie hat eine “buttrige” Konsistenz und ist deshalb als pflanzliche Alternative insbesondere bei </w:t>
      </w:r>
      <w:proofErr w:type="spellStart"/>
      <w:r w:rsidRPr="008A1D49">
        <w:rPr>
          <w:szCs w:val="20"/>
        </w:rPr>
        <w:t>Veganer:innen</w:t>
      </w:r>
      <w:proofErr w:type="spellEnd"/>
      <w:r w:rsidRPr="008A1D49">
        <w:rPr>
          <w:szCs w:val="20"/>
        </w:rPr>
        <w:t xml:space="preserve"> beliebt. </w:t>
      </w:r>
      <w:proofErr w:type="spellStart"/>
      <w:r w:rsidRPr="008A1D49">
        <w:rPr>
          <w:szCs w:val="20"/>
        </w:rPr>
        <w:t>Duch</w:t>
      </w:r>
      <w:proofErr w:type="spellEnd"/>
      <w:r w:rsidRPr="008A1D49">
        <w:rPr>
          <w:szCs w:val="20"/>
        </w:rPr>
        <w:t xml:space="preserve"> Soziale Medien wird ein gewisser Hype bestärkt.</w:t>
      </w:r>
    </w:p>
    <w:p w14:paraId="4937EF0B" w14:textId="77777777" w:rsidR="00A532CC" w:rsidRPr="008A1D49" w:rsidRDefault="00A532CC" w:rsidP="00A532CC">
      <w:pPr>
        <w:rPr>
          <w:szCs w:val="20"/>
        </w:rPr>
      </w:pPr>
      <w:r w:rsidRPr="008A1D49">
        <w:rPr>
          <w:b/>
          <w:bCs/>
          <w:szCs w:val="20"/>
        </w:rPr>
        <w:t xml:space="preserve">Aufgabe 5: </w:t>
      </w:r>
      <w:r w:rsidRPr="008A1D49">
        <w:rPr>
          <w:szCs w:val="20"/>
        </w:rPr>
        <w:t xml:space="preserve">Der Avocado-Anbau verbraucht hohe Mengen Wasser. Da in Regionen angebaut wird, wo Grundwasservorräte vermehrt gering sind, leidet die Umwelt an der Knappheit. Pestizide belasten zusätzlich. Durch die weltweite Nachfrage steigen Preise der Avocados, was dazu führen kann, dass Teile der lokalen bzw. regionalen Bevölkerungen sich die Früchte nur noch bedingt leisten können. In bestimmten Fällen werden von mafiösen Gruppierungen Schutzgelder und Zahlungen für Landnutzungsrechte von den </w:t>
      </w:r>
      <w:proofErr w:type="spellStart"/>
      <w:r w:rsidRPr="008A1D49">
        <w:rPr>
          <w:szCs w:val="20"/>
        </w:rPr>
        <w:t>Bäuer:innen</w:t>
      </w:r>
      <w:proofErr w:type="spellEnd"/>
      <w:r w:rsidRPr="008A1D49">
        <w:rPr>
          <w:szCs w:val="20"/>
        </w:rPr>
        <w:t xml:space="preserve"> eingefordert.</w:t>
      </w:r>
    </w:p>
    <w:p w14:paraId="77B95FB9" w14:textId="77777777" w:rsidR="002707E3" w:rsidRPr="008A1D49" w:rsidRDefault="002707E3" w:rsidP="006C4BDA">
      <w:pPr>
        <w:rPr>
          <w:szCs w:val="20"/>
        </w:rPr>
      </w:pPr>
    </w:p>
    <w:p w14:paraId="70E600FA" w14:textId="40E00535" w:rsidR="00D01575" w:rsidRPr="008A1D49" w:rsidRDefault="00D01575" w:rsidP="00D01575">
      <w:pPr>
        <w:pStyle w:val="berschrift2"/>
      </w:pPr>
      <w:r w:rsidRPr="008A1D49">
        <w:t>M</w:t>
      </w:r>
      <w:r w:rsidR="002707E3" w:rsidRPr="008A1D49">
        <w:t>3</w:t>
      </w:r>
      <w:r w:rsidRPr="008A1D49">
        <w:t xml:space="preserve">: </w:t>
      </w:r>
      <w:proofErr w:type="spellStart"/>
      <w:r w:rsidR="00093BE9" w:rsidRPr="008A1D49">
        <w:t>WebQuest</w:t>
      </w:r>
      <w:proofErr w:type="spellEnd"/>
      <w:r w:rsidR="00093BE9" w:rsidRPr="008A1D49">
        <w:t xml:space="preserve"> (Import von Lithium)</w:t>
      </w:r>
    </w:p>
    <w:p w14:paraId="5BB78266" w14:textId="494BD838" w:rsidR="00093BE9" w:rsidRPr="008A1D49" w:rsidRDefault="00093BE9" w:rsidP="00093BE9">
      <w:pPr>
        <w:rPr>
          <w:szCs w:val="20"/>
        </w:rPr>
      </w:pPr>
      <w:r w:rsidRPr="008A1D49">
        <w:rPr>
          <w:b/>
          <w:bCs/>
          <w:szCs w:val="20"/>
        </w:rPr>
        <w:t xml:space="preserve">Aufgabe 1: </w:t>
      </w:r>
      <w:r w:rsidR="00647E0A" w:rsidRPr="008A1D49">
        <w:rPr>
          <w:szCs w:val="20"/>
        </w:rPr>
        <w:t xml:space="preserve">Lithium ist das leichteste Metall der Erde, das meist in sehr geringer Konzentration vorkommt. Es wird unter anderem zur Herstellung von Akkus, Aluminium, Glas und Keramik eingesetzt. Lithium zählt zu den nicht nachwachsenden Rohstoffen. </w:t>
      </w:r>
    </w:p>
    <w:p w14:paraId="7DB2A612" w14:textId="77777777" w:rsidR="0039636C" w:rsidRPr="008A1D49" w:rsidRDefault="00093BE9" w:rsidP="0039636C">
      <w:pPr>
        <w:rPr>
          <w:szCs w:val="20"/>
        </w:rPr>
      </w:pPr>
      <w:r w:rsidRPr="008A1D49">
        <w:rPr>
          <w:b/>
          <w:bCs/>
          <w:szCs w:val="20"/>
        </w:rPr>
        <w:t xml:space="preserve">Aufgabe 2: </w:t>
      </w:r>
      <w:r w:rsidR="0039636C" w:rsidRPr="008A1D49">
        <w:rPr>
          <w:szCs w:val="20"/>
        </w:rPr>
        <w:t xml:space="preserve">Lithium wird neben Akkus für Handys oder Laptops auch bei den Batterien für Elektroautos eingesetzt und ist insofern gerade in dieser Branche gefragt. </w:t>
      </w:r>
    </w:p>
    <w:p w14:paraId="49197DA0" w14:textId="77777777" w:rsidR="0039636C" w:rsidRPr="008A1D49" w:rsidRDefault="00093BE9" w:rsidP="0039636C">
      <w:pPr>
        <w:rPr>
          <w:szCs w:val="20"/>
        </w:rPr>
      </w:pPr>
      <w:r w:rsidRPr="008A1D49">
        <w:rPr>
          <w:b/>
          <w:bCs/>
          <w:szCs w:val="20"/>
        </w:rPr>
        <w:t xml:space="preserve">Aufgabe 3: </w:t>
      </w:r>
      <w:r w:rsidR="0039636C" w:rsidRPr="008A1D49">
        <w:rPr>
          <w:szCs w:val="20"/>
        </w:rPr>
        <w:t>Größte Vorkommen sind im “Lithium-Dreieck” Bolivien, Argentinien und Chile bekannt Salzseen der Atacama-Wüste bilden ein großes Reservoir. Weitere Länder: Australien, China, USA, Simbabwe, Portugal… Auch in Österreich sind Reserven vorhanden.</w:t>
      </w:r>
    </w:p>
    <w:p w14:paraId="20E3C7F0" w14:textId="71F541D5" w:rsidR="00093BE9" w:rsidRPr="008A1D49" w:rsidRDefault="00093BE9" w:rsidP="00093BE9">
      <w:pPr>
        <w:rPr>
          <w:szCs w:val="20"/>
        </w:rPr>
      </w:pPr>
    </w:p>
    <w:p w14:paraId="231F6D13" w14:textId="77777777" w:rsidR="00881E2D" w:rsidRPr="008A1D49" w:rsidRDefault="00881E2D" w:rsidP="00093BE9">
      <w:pPr>
        <w:rPr>
          <w:szCs w:val="20"/>
        </w:rPr>
        <w:sectPr w:rsidR="00881E2D" w:rsidRPr="008A1D49" w:rsidSect="000F2373">
          <w:headerReference w:type="first" r:id="rId172"/>
          <w:footerReference w:type="first" r:id="rId173"/>
          <w:pgSz w:w="11900" w:h="16840"/>
          <w:pgMar w:top="1802" w:right="1417" w:bottom="1134" w:left="1417" w:header="850" w:footer="680" w:gutter="0"/>
          <w:cols w:space="708"/>
          <w:titlePg/>
          <w:docGrid w:linePitch="360"/>
        </w:sectPr>
      </w:pPr>
    </w:p>
    <w:p w14:paraId="07E46FE0" w14:textId="35E7F627" w:rsidR="006C4DD4" w:rsidRPr="008A1D49" w:rsidRDefault="00093BE9" w:rsidP="00093BE9">
      <w:pPr>
        <w:rPr>
          <w:szCs w:val="20"/>
        </w:rPr>
      </w:pPr>
      <w:r w:rsidRPr="008A1D49">
        <w:rPr>
          <w:b/>
          <w:bCs/>
          <w:szCs w:val="20"/>
        </w:rPr>
        <w:lastRenderedPageBreak/>
        <w:t xml:space="preserve">Aufgabe 4: </w:t>
      </w:r>
      <w:r w:rsidR="006C4DD4" w:rsidRPr="008A1D49">
        <w:rPr>
          <w:szCs w:val="20"/>
        </w:rPr>
        <w:t>Bei Lithiumgewinnung durch Abpumpen von Wasserreserven</w:t>
      </w:r>
      <w:r w:rsidR="00CE1A8D" w:rsidRPr="008A1D49">
        <w:rPr>
          <w:szCs w:val="20"/>
        </w:rPr>
        <w:t xml:space="preserve"> in trockenen Gebieten wie der Salar de Atacama wird der Grundwasserspiegel abgesenkt; Flüsse und Feuchtgebiete trocknen aus. Dadurch geht ursprüngliches Weideland verloren und die ansässige indigene Bevölkerung leidet unter Wassermangel. Dazu kommt Luftverschmutzung durch a) LKW, die Materialien transportieren und b) Staubwolken, die z. B. Lithiumcarbonat in die Dörfer tragen. Daraus resultieren Gesundheitsprobleme, verschmutzte Böden und Gewässer. Arten können aussterben. Soziale Konflikte resultieren aus der Nutzung des Landes und Streit um Eigentumsrechte.</w:t>
      </w:r>
    </w:p>
    <w:p w14:paraId="24C88C96" w14:textId="5B67A04F" w:rsidR="000B1940" w:rsidRPr="008A1D49" w:rsidRDefault="006C4DD4" w:rsidP="00093BE9">
      <w:pPr>
        <w:rPr>
          <w:b/>
          <w:bCs/>
          <w:szCs w:val="20"/>
        </w:rPr>
      </w:pPr>
      <w:r w:rsidRPr="008A1D49">
        <w:rPr>
          <w:b/>
          <w:bCs/>
          <w:szCs w:val="20"/>
        </w:rPr>
        <w:t xml:space="preserve">Aufgabe 5: </w:t>
      </w:r>
      <w:r w:rsidR="00093BE9" w:rsidRPr="008A1D49">
        <w:rPr>
          <w:szCs w:val="20"/>
        </w:rPr>
        <w:t>I</w:t>
      </w:r>
      <w:r w:rsidR="00BE33DB" w:rsidRPr="008A1D49">
        <w:rPr>
          <w:szCs w:val="20"/>
        </w:rPr>
        <w:t xml:space="preserve">n der Kärntner Gemeinde </w:t>
      </w:r>
      <w:proofErr w:type="spellStart"/>
      <w:r w:rsidR="00BE33DB" w:rsidRPr="008A1D49">
        <w:rPr>
          <w:szCs w:val="20"/>
        </w:rPr>
        <w:t>Frantschach</w:t>
      </w:r>
      <w:proofErr w:type="spellEnd"/>
      <w:r w:rsidR="00BE33DB" w:rsidRPr="008A1D49">
        <w:rPr>
          <w:szCs w:val="20"/>
        </w:rPr>
        <w:t xml:space="preserve">-Sankt Gertraud gibt es eine Mine, in der Lithiumvorkommen nachgewiesen wurden. Das australische Unternehmen </w:t>
      </w:r>
      <w:r w:rsidR="00BE33DB" w:rsidRPr="008A1D49">
        <w:rPr>
          <w:i/>
          <w:iCs/>
          <w:szCs w:val="20"/>
        </w:rPr>
        <w:t>European Lithium</w:t>
      </w:r>
      <w:r w:rsidR="00BE33DB" w:rsidRPr="008A1D49">
        <w:rPr>
          <w:szCs w:val="20"/>
        </w:rPr>
        <w:t xml:space="preserve"> hält die Lizenzen zum Abbau</w:t>
      </w:r>
      <w:r w:rsidR="00215CF8" w:rsidRPr="008A1D49">
        <w:rPr>
          <w:szCs w:val="20"/>
        </w:rPr>
        <w:t>. Stand Mitte 2024: Nach einigen Unstimmigkeiten, mangelhafter Kommunikation zwischen European Lithium und der Gemeinde sowie ausständigen Umweltverträglichkeitsprüfungen ist ein Abbau-Start ab 2025 kommuniziert. Verschiedene Quellen berichten über ein Vorhaben, wonach die Weiterverarbeitung in Saudi Arabien stattfinden soll. Ursprünglich war eine</w:t>
      </w:r>
      <w:r w:rsidR="000B1940" w:rsidRPr="008A1D49">
        <w:rPr>
          <w:szCs w:val="20"/>
        </w:rPr>
        <w:t xml:space="preserve"> Anlage südlich von Wolfsberg genannt, die rund 400 Arbeitsplätze gebracht hätte.</w:t>
      </w:r>
    </w:p>
    <w:p w14:paraId="4AC2B354" w14:textId="1B720082" w:rsidR="00CB743C" w:rsidRPr="008A1D49" w:rsidRDefault="00CB743C" w:rsidP="00093BE9">
      <w:pPr>
        <w:rPr>
          <w:szCs w:val="20"/>
        </w:rPr>
      </w:pPr>
    </w:p>
    <w:p w14:paraId="2D8AEA12" w14:textId="54C10FF7" w:rsidR="00E675CC" w:rsidRDefault="00E675CC" w:rsidP="00656B62">
      <w:pPr>
        <w:pStyle w:val="berschrift2"/>
      </w:pPr>
      <w:bookmarkStart w:id="15" w:name="_Liste_von_exportierenden"/>
      <w:bookmarkEnd w:id="15"/>
      <w:r>
        <w:t xml:space="preserve">Liste </w:t>
      </w:r>
      <w:r w:rsidR="00E80B00">
        <w:t>von export</w:t>
      </w:r>
      <w:r w:rsidR="00D969B5">
        <w:t>orientierten</w:t>
      </w:r>
      <w:r w:rsidR="00E80B00">
        <w:t xml:space="preserve"> Unternehmen</w:t>
      </w:r>
    </w:p>
    <w:p w14:paraId="3845B8FE" w14:textId="77777777" w:rsidR="00E80B00" w:rsidRDefault="00E80B00" w:rsidP="00E80B00">
      <w:pPr>
        <w:spacing w:before="20"/>
      </w:pPr>
      <w:r>
        <w:rPr>
          <w:b/>
          <w:bCs/>
        </w:rPr>
        <w:t xml:space="preserve">Voestalpine AG: </w:t>
      </w:r>
      <w:r>
        <w:t>Stahl- und Technologiekonzern</w:t>
      </w:r>
    </w:p>
    <w:p w14:paraId="65D6BFB6" w14:textId="77777777" w:rsidR="00E80B00" w:rsidRPr="00294EE2" w:rsidRDefault="00E80B00" w:rsidP="00E80B00">
      <w:pPr>
        <w:spacing w:before="20"/>
        <w:rPr>
          <w:lang w:val="en-US"/>
        </w:rPr>
      </w:pPr>
      <w:r w:rsidRPr="00294EE2">
        <w:rPr>
          <w:b/>
          <w:bCs/>
          <w:lang w:val="en-US"/>
        </w:rPr>
        <w:t>Red Bull GmbH:</w:t>
      </w:r>
      <w:r w:rsidRPr="00294EE2">
        <w:rPr>
          <w:lang w:val="en-US"/>
        </w:rPr>
        <w:t xml:space="preserve"> Energy Drinks, Sport-Sponsoring</w:t>
      </w:r>
    </w:p>
    <w:p w14:paraId="7A85A858" w14:textId="77777777" w:rsidR="00E80B00" w:rsidRPr="003B4610" w:rsidRDefault="00E80B00" w:rsidP="00E80B00">
      <w:pPr>
        <w:spacing w:before="20"/>
      </w:pPr>
      <w:r w:rsidRPr="003B4610">
        <w:rPr>
          <w:b/>
          <w:bCs/>
        </w:rPr>
        <w:t>OMV AG</w:t>
      </w:r>
      <w:r w:rsidRPr="003B4610">
        <w:t>: Öl- und Gaskonzern</w:t>
      </w:r>
    </w:p>
    <w:p w14:paraId="74982224" w14:textId="77777777" w:rsidR="00E80B00" w:rsidRPr="003B4610" w:rsidRDefault="00E80B00" w:rsidP="00E80B00">
      <w:pPr>
        <w:spacing w:before="20"/>
      </w:pPr>
      <w:r w:rsidRPr="003B4610">
        <w:rPr>
          <w:b/>
          <w:bCs/>
        </w:rPr>
        <w:t>Swarovski AG</w:t>
      </w:r>
      <w:r w:rsidRPr="003B4610">
        <w:t>: Kristallprodukte</w:t>
      </w:r>
    </w:p>
    <w:p w14:paraId="0B62A7C2" w14:textId="77777777" w:rsidR="00E80B00" w:rsidRDefault="00E80B00" w:rsidP="00E80B00">
      <w:pPr>
        <w:spacing w:before="20"/>
      </w:pPr>
      <w:r w:rsidRPr="004051FE">
        <w:rPr>
          <w:b/>
          <w:bCs/>
        </w:rPr>
        <w:t>AVL List</w:t>
      </w:r>
      <w:r>
        <w:rPr>
          <w:b/>
          <w:bCs/>
        </w:rPr>
        <w:t xml:space="preserve"> GmbH</w:t>
      </w:r>
      <w:r w:rsidRPr="004051FE">
        <w:t>: Antriebssysteme (Motoren, Hybridtechnologien</w:t>
      </w:r>
      <w:r>
        <w:t>, Elektrofahrzeuge...)</w:t>
      </w:r>
    </w:p>
    <w:p w14:paraId="62CA6782" w14:textId="77777777" w:rsidR="00E80B00" w:rsidRDefault="00E80B00" w:rsidP="00E80B00">
      <w:pPr>
        <w:spacing w:before="20"/>
      </w:pPr>
      <w:r>
        <w:rPr>
          <w:b/>
          <w:bCs/>
        </w:rPr>
        <w:t>Lenzing AG</w:t>
      </w:r>
      <w:r>
        <w:t>: Zellstoff und (Natur-)Fasern</w:t>
      </w:r>
    </w:p>
    <w:p w14:paraId="09F1E29C" w14:textId="77777777" w:rsidR="00E80B00" w:rsidRDefault="00E80B00" w:rsidP="00E80B00">
      <w:pPr>
        <w:spacing w:before="20"/>
      </w:pPr>
      <w:r>
        <w:rPr>
          <w:b/>
          <w:bCs/>
        </w:rPr>
        <w:t>KTM AG</w:t>
      </w:r>
      <w:r>
        <w:t>: Motorräder</w:t>
      </w:r>
    </w:p>
    <w:p w14:paraId="1F8F423B" w14:textId="77777777" w:rsidR="00E80B00" w:rsidRDefault="00E80B00" w:rsidP="00E80B00">
      <w:pPr>
        <w:spacing w:before="20"/>
      </w:pPr>
      <w:r>
        <w:rPr>
          <w:b/>
          <w:bCs/>
        </w:rPr>
        <w:t xml:space="preserve">Erste Group Bank AG: </w:t>
      </w:r>
      <w:r>
        <w:t>Finanzdienstleistungen</w:t>
      </w:r>
    </w:p>
    <w:p w14:paraId="55EC96D1" w14:textId="77777777" w:rsidR="00E80B00" w:rsidRDefault="00E80B00" w:rsidP="00E80B00">
      <w:pPr>
        <w:spacing w:before="20"/>
      </w:pPr>
      <w:r>
        <w:rPr>
          <w:b/>
          <w:bCs/>
        </w:rPr>
        <w:t xml:space="preserve">Josef Manner &amp; </w:t>
      </w:r>
      <w:proofErr w:type="spellStart"/>
      <w:r>
        <w:rPr>
          <w:b/>
          <w:bCs/>
        </w:rPr>
        <w:t>Comp</w:t>
      </w:r>
      <w:proofErr w:type="spellEnd"/>
      <w:r>
        <w:rPr>
          <w:b/>
          <w:bCs/>
        </w:rPr>
        <w:t xml:space="preserve"> AG</w:t>
      </w:r>
      <w:r>
        <w:t>: Süßwaren</w:t>
      </w:r>
    </w:p>
    <w:p w14:paraId="7062B168" w14:textId="77777777" w:rsidR="00E80B00" w:rsidRDefault="00E80B00" w:rsidP="00E80B00">
      <w:pPr>
        <w:spacing w:before="20"/>
      </w:pPr>
      <w:r>
        <w:rPr>
          <w:b/>
          <w:bCs/>
        </w:rPr>
        <w:t>Zumtobel Group</w:t>
      </w:r>
      <w:r>
        <w:t>: Beleuchtung und Lichtmanagementsysteme</w:t>
      </w:r>
    </w:p>
    <w:p w14:paraId="153CC8B0" w14:textId="77777777" w:rsidR="00E80B00" w:rsidRDefault="00E80B00" w:rsidP="00E80B00">
      <w:pPr>
        <w:spacing w:before="20"/>
      </w:pPr>
      <w:r>
        <w:rPr>
          <w:b/>
          <w:bCs/>
        </w:rPr>
        <w:t xml:space="preserve">RHI </w:t>
      </w:r>
      <w:proofErr w:type="spellStart"/>
      <w:r>
        <w:rPr>
          <w:b/>
          <w:bCs/>
        </w:rPr>
        <w:t>Magnesita</w:t>
      </w:r>
      <w:proofErr w:type="spellEnd"/>
      <w:r>
        <w:t>: feuerfeste Materialien für z. B. Stahlindustrie</w:t>
      </w:r>
    </w:p>
    <w:p w14:paraId="57EBBC9C" w14:textId="77777777" w:rsidR="00E80B00" w:rsidRDefault="00E80B00" w:rsidP="00E80B00">
      <w:pPr>
        <w:spacing w:before="20"/>
      </w:pPr>
      <w:r>
        <w:rPr>
          <w:b/>
          <w:bCs/>
        </w:rPr>
        <w:t>Gebrüder Weiss GmbH</w:t>
      </w:r>
      <w:r>
        <w:t>: Logistik und Transport</w:t>
      </w:r>
    </w:p>
    <w:p w14:paraId="09AFA11D" w14:textId="77777777" w:rsidR="00E80B00" w:rsidRDefault="00E80B00" w:rsidP="00E80B00">
      <w:pPr>
        <w:spacing w:before="20"/>
      </w:pPr>
      <w:r>
        <w:rPr>
          <w:b/>
          <w:bCs/>
        </w:rPr>
        <w:t>Palfinger AG</w:t>
      </w:r>
      <w:r>
        <w:t>: hydraulische Hebe- und Ladesysteme</w:t>
      </w:r>
    </w:p>
    <w:p w14:paraId="31C4935A" w14:textId="77777777" w:rsidR="00E80B00" w:rsidRDefault="00E80B00" w:rsidP="00E80B00">
      <w:pPr>
        <w:spacing w:before="20"/>
      </w:pPr>
      <w:r>
        <w:rPr>
          <w:b/>
          <w:bCs/>
        </w:rPr>
        <w:t>Rosenbauer International AG</w:t>
      </w:r>
      <w:r>
        <w:t>: Feuerwehrfahrzeuge</w:t>
      </w:r>
    </w:p>
    <w:p w14:paraId="5D55B7EA" w14:textId="77777777" w:rsidR="00E80B00" w:rsidRDefault="00E80B00" w:rsidP="00E80B00">
      <w:pPr>
        <w:spacing w:before="20"/>
      </w:pPr>
      <w:r>
        <w:rPr>
          <w:b/>
          <w:bCs/>
        </w:rPr>
        <w:t>VAMED AG</w:t>
      </w:r>
      <w:r>
        <w:t>: Gesundheitseinrichtungen</w:t>
      </w:r>
    </w:p>
    <w:p w14:paraId="3C7D6C24" w14:textId="77777777" w:rsidR="00E80B00" w:rsidRDefault="00E80B00" w:rsidP="00E80B00">
      <w:pPr>
        <w:spacing w:before="20"/>
      </w:pPr>
      <w:proofErr w:type="spellStart"/>
      <w:r>
        <w:rPr>
          <w:b/>
          <w:bCs/>
        </w:rPr>
        <w:t>Mondi</w:t>
      </w:r>
      <w:proofErr w:type="spellEnd"/>
      <w:r>
        <w:rPr>
          <w:b/>
          <w:bCs/>
        </w:rPr>
        <w:t xml:space="preserve"> AG</w:t>
      </w:r>
      <w:r>
        <w:t>: Verpackungs- und Papierkonzern</w:t>
      </w:r>
    </w:p>
    <w:p w14:paraId="32AA7CA4" w14:textId="77777777" w:rsidR="00E80B00" w:rsidRDefault="00E80B00" w:rsidP="00E80B00">
      <w:pPr>
        <w:spacing w:before="20"/>
      </w:pPr>
      <w:r>
        <w:rPr>
          <w:b/>
          <w:bCs/>
        </w:rPr>
        <w:t>Wienerberger AG</w:t>
      </w:r>
      <w:r>
        <w:t>: Ziegel, Baustoff- und Infrastrukturlösungen</w:t>
      </w:r>
    </w:p>
    <w:p w14:paraId="517C7811" w14:textId="77777777" w:rsidR="00E80B00" w:rsidRDefault="00E80B00" w:rsidP="00E80B00">
      <w:pPr>
        <w:spacing w:before="20"/>
      </w:pPr>
      <w:r>
        <w:rPr>
          <w:b/>
          <w:bCs/>
        </w:rPr>
        <w:t>Spar Österreichische Warenhandels-AG</w:t>
      </w:r>
      <w:r>
        <w:t>: Handel</w:t>
      </w:r>
    </w:p>
    <w:p w14:paraId="2F1711DF" w14:textId="77777777" w:rsidR="00E80B00" w:rsidRDefault="00E80B00" w:rsidP="00E80B00">
      <w:pPr>
        <w:spacing w:before="20"/>
      </w:pPr>
      <w:proofErr w:type="spellStart"/>
      <w:r>
        <w:rPr>
          <w:b/>
          <w:bCs/>
        </w:rPr>
        <w:t>Atomic</w:t>
      </w:r>
      <w:proofErr w:type="spellEnd"/>
      <w:r>
        <w:t>: (Winter-)Sportartikel</w:t>
      </w:r>
    </w:p>
    <w:p w14:paraId="23156EDB" w14:textId="77777777" w:rsidR="00E80B00" w:rsidRDefault="00E80B00" w:rsidP="00E80B00">
      <w:pPr>
        <w:spacing w:before="20"/>
      </w:pPr>
      <w:r>
        <w:rPr>
          <w:b/>
          <w:bCs/>
        </w:rPr>
        <w:t>Fronius International GmbH</w:t>
      </w:r>
      <w:r>
        <w:t>: Schweiß- und Batterieladetechnik, Photovoltaik</w:t>
      </w:r>
    </w:p>
    <w:p w14:paraId="084A8F0B" w14:textId="77777777" w:rsidR="00E80B00" w:rsidRPr="00BA75A1" w:rsidRDefault="00E80B00" w:rsidP="00E80B00">
      <w:pPr>
        <w:spacing w:before="20"/>
      </w:pPr>
      <w:proofErr w:type="spellStart"/>
      <w:r>
        <w:rPr>
          <w:b/>
          <w:bCs/>
        </w:rPr>
        <w:t>Doppelmayer</w:t>
      </w:r>
      <w:proofErr w:type="spellEnd"/>
      <w:r>
        <w:rPr>
          <w:b/>
          <w:bCs/>
        </w:rPr>
        <w:t>/Garaventa Group</w:t>
      </w:r>
      <w:r>
        <w:t>: Seilbahnsysteme</w:t>
      </w:r>
    </w:p>
    <w:p w14:paraId="1A100240" w14:textId="77777777" w:rsidR="00E80B00" w:rsidRPr="00E80B00" w:rsidRDefault="00E80B00" w:rsidP="00E80B00"/>
    <w:p w14:paraId="57262590" w14:textId="604E0E64" w:rsidR="00656B62" w:rsidRPr="008A1D49" w:rsidRDefault="00656B62" w:rsidP="00656B62">
      <w:pPr>
        <w:pStyle w:val="berschrift2"/>
      </w:pPr>
      <w:r w:rsidRPr="008A1D49">
        <w:t>M4: Station 1 – Der österreichische Außenhandel</w:t>
      </w:r>
    </w:p>
    <w:p w14:paraId="74FADE11" w14:textId="739AD11C" w:rsidR="00656B62" w:rsidRPr="008A1D49" w:rsidRDefault="00427A9B" w:rsidP="00093BE9">
      <w:pPr>
        <w:rPr>
          <w:szCs w:val="20"/>
        </w:rPr>
      </w:pPr>
      <w:r w:rsidRPr="008A1D49">
        <w:rPr>
          <w:szCs w:val="20"/>
        </w:rPr>
        <w:t>internationalen, importieren, exportieren, Güter, Handys, südlichen, Kaffee, hochwertigen, Spezialmaschinen, Getränke, Arbeitsplätze, Europäischen Union, Grenzen</w:t>
      </w:r>
    </w:p>
    <w:p w14:paraId="6F725878" w14:textId="34ACC612" w:rsidR="00427A9B" w:rsidRPr="008A1D49" w:rsidRDefault="00427A9B" w:rsidP="00093BE9">
      <w:pPr>
        <w:rPr>
          <w:szCs w:val="20"/>
        </w:rPr>
      </w:pPr>
    </w:p>
    <w:p w14:paraId="424FFF9F" w14:textId="77777777" w:rsidR="00D04656" w:rsidRDefault="00D04656" w:rsidP="00D90AF6">
      <w:pPr>
        <w:pStyle w:val="berschrift2"/>
        <w:sectPr w:rsidR="00D04656" w:rsidSect="000F2373">
          <w:pgSz w:w="11900" w:h="16840"/>
          <w:pgMar w:top="1802" w:right="1417" w:bottom="1134" w:left="1417" w:header="850" w:footer="680" w:gutter="0"/>
          <w:cols w:space="708"/>
          <w:titlePg/>
          <w:docGrid w:linePitch="360"/>
        </w:sectPr>
      </w:pPr>
    </w:p>
    <w:p w14:paraId="78A1DBA6" w14:textId="23BC2826" w:rsidR="00D90AF6" w:rsidRPr="008A1D49" w:rsidRDefault="00D90AF6" w:rsidP="00D90AF6">
      <w:pPr>
        <w:pStyle w:val="berschrift2"/>
      </w:pPr>
      <w:r w:rsidRPr="008A1D49">
        <w:lastRenderedPageBreak/>
        <w:t xml:space="preserve">M5: </w:t>
      </w:r>
      <w:r w:rsidR="00C1450A" w:rsidRPr="008A1D49">
        <w:t xml:space="preserve">Station 2 – </w:t>
      </w:r>
      <w:r w:rsidRPr="008A1D49">
        <w:t>Österreich ist keine Insel!</w:t>
      </w:r>
    </w:p>
    <w:p w14:paraId="2FA7EC02" w14:textId="703B75AE" w:rsidR="000611D8" w:rsidRPr="008A1D49" w:rsidRDefault="000611D8" w:rsidP="00093BE9">
      <w:pPr>
        <w:rPr>
          <w:szCs w:val="20"/>
        </w:rPr>
      </w:pPr>
      <w:r w:rsidRPr="008A1D49">
        <w:rPr>
          <w:szCs w:val="20"/>
        </w:rPr>
        <w:t xml:space="preserve">individuelle Lösung; mögliche </w:t>
      </w:r>
      <w:r w:rsidR="00EE0CF5">
        <w:rPr>
          <w:szCs w:val="20"/>
        </w:rPr>
        <w:t>Ansätze</w:t>
      </w:r>
      <w:r w:rsidRPr="008A1D49">
        <w:rPr>
          <w:szCs w:val="20"/>
        </w:rPr>
        <w:t xml:space="preserve">: </w:t>
      </w:r>
      <w:r w:rsidR="00AB31C6">
        <w:rPr>
          <w:szCs w:val="20"/>
        </w:rPr>
        <w:t xml:space="preserve">Zentren (z. B. Hauptstädte der Bundesländer) sind gut vernetzt, da sich hier z. B. größere </w:t>
      </w:r>
      <w:r w:rsidR="00EB2EE4">
        <w:rPr>
          <w:szCs w:val="20"/>
        </w:rPr>
        <w:t>Unternehmen</w:t>
      </w:r>
      <w:r w:rsidR="00AB31C6">
        <w:rPr>
          <w:szCs w:val="20"/>
        </w:rPr>
        <w:t xml:space="preserve"> ansiedeln und die </w:t>
      </w:r>
      <w:proofErr w:type="spellStart"/>
      <w:r w:rsidR="00AB31C6">
        <w:rPr>
          <w:szCs w:val="20"/>
        </w:rPr>
        <w:t>Einwohner:innendichte</w:t>
      </w:r>
      <w:proofErr w:type="spellEnd"/>
      <w:r w:rsidR="00AB31C6">
        <w:rPr>
          <w:szCs w:val="20"/>
        </w:rPr>
        <w:t xml:space="preserve"> und quantitative Versorgung höher ist. Autobahnen </w:t>
      </w:r>
      <w:r w:rsidR="00EB2EE4">
        <w:rPr>
          <w:szCs w:val="20"/>
        </w:rPr>
        <w:t>vernetzen</w:t>
      </w:r>
      <w:r w:rsidRPr="008A1D49">
        <w:rPr>
          <w:szCs w:val="20"/>
        </w:rPr>
        <w:t xml:space="preserve"> mit dem Ausland</w:t>
      </w:r>
      <w:r w:rsidR="00AB31C6">
        <w:rPr>
          <w:szCs w:val="20"/>
        </w:rPr>
        <w:t>.</w:t>
      </w:r>
      <w:r w:rsidRPr="008A1D49">
        <w:rPr>
          <w:szCs w:val="20"/>
        </w:rPr>
        <w:t xml:space="preserve"> </w:t>
      </w:r>
      <w:r w:rsidR="00AB31C6">
        <w:rPr>
          <w:szCs w:val="20"/>
        </w:rPr>
        <w:t>S</w:t>
      </w:r>
      <w:r w:rsidRPr="008A1D49">
        <w:rPr>
          <w:szCs w:val="20"/>
        </w:rPr>
        <w:t xml:space="preserve">chnelle Durchreise </w:t>
      </w:r>
      <w:r w:rsidR="00AB31C6">
        <w:rPr>
          <w:szCs w:val="20"/>
        </w:rPr>
        <w:t xml:space="preserve">und </w:t>
      </w:r>
      <w:r w:rsidRPr="008A1D49">
        <w:rPr>
          <w:szCs w:val="20"/>
        </w:rPr>
        <w:t xml:space="preserve">weniger Störung als bei Benutzung von Wegen durch die Ortschaften </w:t>
      </w:r>
      <w:r w:rsidR="00AB31C6">
        <w:rPr>
          <w:szCs w:val="20"/>
        </w:rPr>
        <w:t>ist durch Autobahnen möglich;</w:t>
      </w:r>
      <w:r w:rsidRPr="008A1D49">
        <w:rPr>
          <w:szCs w:val="20"/>
        </w:rPr>
        <w:t xml:space="preserve"> günstige Anbindung an Nachbarländer</w:t>
      </w:r>
      <w:r w:rsidR="00AB31C6">
        <w:rPr>
          <w:szCs w:val="20"/>
        </w:rPr>
        <w:t>.</w:t>
      </w:r>
      <w:r w:rsidR="002C6BC5">
        <w:rPr>
          <w:szCs w:val="20"/>
        </w:rPr>
        <w:t xml:space="preserve"> Wirtschaftlich weniger relevante bzw. abgelegene sowie schwer erschließbare Gegenden sind deshalb – womöglich auch aus Gründen des Naturschutzes – nicht direkt ans Autobahnnetz angeschlossen. </w:t>
      </w:r>
      <w:r w:rsidR="00AB31C6">
        <w:rPr>
          <w:szCs w:val="20"/>
        </w:rPr>
        <w:t>Alternativen: Bahnverkehr – wichtige Strecken häufig parallel zu Autobahnen –</w:t>
      </w:r>
      <w:r w:rsidR="00EB2EE4">
        <w:rPr>
          <w:szCs w:val="20"/>
        </w:rPr>
        <w:t xml:space="preserve"> an Schiene gebunden und deshalb weniger flexibel als Straßen, allerdings weniger umweltbelastend; </w:t>
      </w:r>
      <w:r w:rsidRPr="008A1D49">
        <w:rPr>
          <w:szCs w:val="20"/>
        </w:rPr>
        <w:t xml:space="preserve">Flughäfen als Dreh- und Angelpunkte des </w:t>
      </w:r>
      <w:r w:rsidR="007B15F1">
        <w:rPr>
          <w:szCs w:val="20"/>
        </w:rPr>
        <w:t xml:space="preserve">globalen </w:t>
      </w:r>
      <w:r w:rsidRPr="008A1D49">
        <w:rPr>
          <w:szCs w:val="20"/>
        </w:rPr>
        <w:t>Güter- und Passagierverkehrs</w:t>
      </w:r>
      <w:r w:rsidR="007B15F1">
        <w:rPr>
          <w:szCs w:val="20"/>
        </w:rPr>
        <w:t>; allerdings innerhalb der Landesgrenzen bedingt relevant</w:t>
      </w:r>
      <w:r w:rsidRPr="008A1D49">
        <w:rPr>
          <w:szCs w:val="20"/>
        </w:rPr>
        <w:t>// mögliche Nachteile: Umweltbelastungen durch Abgase und Lärm</w:t>
      </w:r>
      <w:r w:rsidR="00D33B44" w:rsidRPr="008A1D49">
        <w:rPr>
          <w:szCs w:val="20"/>
        </w:rPr>
        <w:t>, Autobahnen und Flughäfen als negative Punkte in der Landschaftsästhetik, Sicherheitsgefährdungen bei hohen Verkehrsaufkommen und Staus in Verbindung mit lokalen Ausweichmöglichkeiten, Österreich als Transitland: LKW fahren durch und belasten dabei die Umwelt …</w:t>
      </w:r>
    </w:p>
    <w:p w14:paraId="0AEF684A" w14:textId="5E3E0186" w:rsidR="00D33B44" w:rsidRPr="008A1D49" w:rsidRDefault="00D33B44" w:rsidP="00093BE9">
      <w:pPr>
        <w:rPr>
          <w:szCs w:val="20"/>
        </w:rPr>
      </w:pPr>
    </w:p>
    <w:p w14:paraId="38E2DAFD" w14:textId="6A3AC4D9" w:rsidR="00C1450A" w:rsidRPr="008A1D49" w:rsidRDefault="00C1450A" w:rsidP="00C1450A">
      <w:pPr>
        <w:pStyle w:val="berschrift2"/>
      </w:pPr>
      <w:r w:rsidRPr="008A1D49">
        <w:t>M6: Station 3 – Exportnation Österreich</w:t>
      </w:r>
    </w:p>
    <w:p w14:paraId="4CC76486" w14:textId="38C252AA" w:rsidR="00C1450A" w:rsidRDefault="00265BCE" w:rsidP="00093BE9">
      <w:pPr>
        <w:rPr>
          <w:szCs w:val="20"/>
        </w:rPr>
      </w:pPr>
      <w:r>
        <w:rPr>
          <w:szCs w:val="20"/>
        </w:rPr>
        <w:t xml:space="preserve">Aussage 1: </w:t>
      </w:r>
      <w:r w:rsidRPr="00265BCE">
        <w:rPr>
          <w:b/>
          <w:bCs/>
          <w:szCs w:val="20"/>
        </w:rPr>
        <w:t>falsch</w:t>
      </w:r>
      <w:r>
        <w:rPr>
          <w:szCs w:val="20"/>
        </w:rPr>
        <w:t xml:space="preserve"> (Exporte machen mehr als 50% aus.); Aussage 2: </w:t>
      </w:r>
      <w:r w:rsidRPr="00265BCE">
        <w:rPr>
          <w:b/>
          <w:bCs/>
          <w:szCs w:val="20"/>
        </w:rPr>
        <w:t>richtig</w:t>
      </w:r>
      <w:r>
        <w:rPr>
          <w:szCs w:val="20"/>
        </w:rPr>
        <w:t xml:space="preserve">; Aussage 3: </w:t>
      </w:r>
      <w:r w:rsidRPr="00265BCE">
        <w:rPr>
          <w:b/>
          <w:bCs/>
          <w:szCs w:val="20"/>
        </w:rPr>
        <w:t>falsch</w:t>
      </w:r>
      <w:r>
        <w:rPr>
          <w:szCs w:val="20"/>
        </w:rPr>
        <w:t xml:space="preserve"> (Exportsteigerung muss im Vergleich zum Vorjahr – 2022 – gesehen werden.); Aussage 4: </w:t>
      </w:r>
      <w:r w:rsidRPr="00265BCE">
        <w:rPr>
          <w:b/>
          <w:bCs/>
          <w:szCs w:val="20"/>
        </w:rPr>
        <w:t>richtig</w:t>
      </w:r>
      <w:r>
        <w:rPr>
          <w:szCs w:val="20"/>
        </w:rPr>
        <w:t xml:space="preserve">; Aussage 5: </w:t>
      </w:r>
      <w:r w:rsidRPr="00265BCE">
        <w:rPr>
          <w:b/>
          <w:bCs/>
          <w:szCs w:val="20"/>
        </w:rPr>
        <w:t>richtig</w:t>
      </w:r>
      <w:r>
        <w:rPr>
          <w:szCs w:val="20"/>
        </w:rPr>
        <w:t xml:space="preserve"> (Platz 8 ist im globalen Vergleich ein sehr gutes Ergebnis.)</w:t>
      </w:r>
    </w:p>
    <w:p w14:paraId="11EA0FAA" w14:textId="77777777" w:rsidR="00265BCE" w:rsidRPr="008A1D49" w:rsidRDefault="00265BCE" w:rsidP="00093BE9">
      <w:pPr>
        <w:rPr>
          <w:szCs w:val="20"/>
        </w:rPr>
      </w:pPr>
    </w:p>
    <w:p w14:paraId="1CBA0639" w14:textId="2EBD36E7" w:rsidR="00C1450A" w:rsidRPr="008A1D49" w:rsidRDefault="00C1450A" w:rsidP="00C1450A">
      <w:pPr>
        <w:pStyle w:val="berschrift2"/>
      </w:pPr>
      <w:r w:rsidRPr="008A1D49">
        <w:t>M7: Station 4 – Außenhandelsszenarien</w:t>
      </w:r>
    </w:p>
    <w:p w14:paraId="709F1313" w14:textId="78041051" w:rsidR="00C1450A" w:rsidRPr="008A1D49" w:rsidRDefault="00C1450A" w:rsidP="00093BE9">
      <w:pPr>
        <w:rPr>
          <w:szCs w:val="20"/>
        </w:rPr>
      </w:pPr>
      <w:r w:rsidRPr="008A1D49">
        <w:rPr>
          <w:b/>
          <w:bCs/>
          <w:szCs w:val="20"/>
        </w:rPr>
        <w:t>Aufgabe 1:</w:t>
      </w:r>
      <w:r w:rsidRPr="008A1D49">
        <w:rPr>
          <w:szCs w:val="20"/>
        </w:rPr>
        <w:t xml:space="preserve"> individuelle Lösung</w:t>
      </w:r>
    </w:p>
    <w:p w14:paraId="64325EDF" w14:textId="5DE35A6B" w:rsidR="005C6F6F" w:rsidRDefault="00C1450A" w:rsidP="00093BE9">
      <w:pPr>
        <w:rPr>
          <w:szCs w:val="20"/>
        </w:rPr>
      </w:pPr>
      <w:r w:rsidRPr="008A1D49">
        <w:rPr>
          <w:b/>
          <w:bCs/>
          <w:szCs w:val="20"/>
        </w:rPr>
        <w:t>Aufgabe 2:</w:t>
      </w:r>
      <w:r w:rsidRPr="008A1D49">
        <w:rPr>
          <w:szCs w:val="20"/>
        </w:rPr>
        <w:t xml:space="preserve"> Individuelle Lösung</w:t>
      </w:r>
    </w:p>
    <w:p w14:paraId="579E2C80" w14:textId="4F958827" w:rsidR="005C6F6F" w:rsidRDefault="005C6F6F" w:rsidP="00093BE9">
      <w:pPr>
        <w:rPr>
          <w:szCs w:val="20"/>
        </w:rPr>
      </w:pPr>
    </w:p>
    <w:p w14:paraId="77FB6976" w14:textId="049636E9" w:rsidR="00B71406" w:rsidRDefault="00B71406" w:rsidP="00B71406">
      <w:pPr>
        <w:pStyle w:val="berschrift2"/>
      </w:pPr>
      <w:r w:rsidRPr="003C425F">
        <w:t>M</w:t>
      </w:r>
      <w:r>
        <w:t>10</w:t>
      </w:r>
      <w:r w:rsidRPr="003C425F">
        <w:t>:</w:t>
      </w:r>
      <w:r>
        <w:t xml:space="preserve"> </w:t>
      </w:r>
      <w:r w:rsidR="0038595E">
        <w:t xml:space="preserve">Station 5 – </w:t>
      </w:r>
      <w:proofErr w:type="spellStart"/>
      <w:r>
        <w:t>Stationencheck</w:t>
      </w:r>
      <w:proofErr w:type="spellEnd"/>
    </w:p>
    <w:p w14:paraId="4FD96457" w14:textId="1FD92455" w:rsidR="005C6F6F" w:rsidRDefault="005C6F6F" w:rsidP="005472F3">
      <w:pPr>
        <w:rPr>
          <w:b/>
          <w:bCs/>
        </w:rPr>
      </w:pPr>
      <w:r w:rsidRPr="005C6F6F">
        <w:rPr>
          <w:noProof/>
        </w:rPr>
        <w:drawing>
          <wp:anchor distT="0" distB="0" distL="114300" distR="114300" simplePos="0" relativeHeight="252305428" behindDoc="0" locked="0" layoutInCell="1" allowOverlap="1" wp14:anchorId="4C94F8C2" wp14:editId="473DB543">
            <wp:simplePos x="0" y="0"/>
            <wp:positionH relativeFrom="column">
              <wp:posOffset>717550</wp:posOffset>
            </wp:positionH>
            <wp:positionV relativeFrom="paragraph">
              <wp:posOffset>7620</wp:posOffset>
            </wp:positionV>
            <wp:extent cx="5158105" cy="2495550"/>
            <wp:effectExtent l="0" t="0" r="0" b="6350"/>
            <wp:wrapNone/>
            <wp:docPr id="178424835" name="Grafik 178424835" descr="Ein Bild, das Text, Schrif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4835" name="Grafik 178424835" descr="Ein Bild, das Text, Schrift, Reihe, Screenshot enthält.&#10;&#10;Automatisch generierte Beschreibung"/>
                    <pic:cNvPicPr/>
                  </pic:nvPicPr>
                  <pic:blipFill>
                    <a:blip r:embed="rId174">
                      <a:extLst>
                        <a:ext uri="{28A0092B-C50C-407E-A947-70E740481C1C}">
                          <a14:useLocalDpi xmlns:a14="http://schemas.microsoft.com/office/drawing/2010/main" val="0"/>
                        </a:ext>
                      </a:extLst>
                    </a:blip>
                    <a:stretch>
                      <a:fillRect/>
                    </a:stretch>
                  </pic:blipFill>
                  <pic:spPr>
                    <a:xfrm>
                      <a:off x="0" y="0"/>
                      <a:ext cx="5158105" cy="2495550"/>
                    </a:xfrm>
                    <a:prstGeom prst="rect">
                      <a:avLst/>
                    </a:prstGeom>
                  </pic:spPr>
                </pic:pic>
              </a:graphicData>
            </a:graphic>
            <wp14:sizeRelH relativeFrom="page">
              <wp14:pctWidth>0</wp14:pctWidth>
            </wp14:sizeRelH>
            <wp14:sizeRelV relativeFrom="page">
              <wp14:pctHeight>0</wp14:pctHeight>
            </wp14:sizeRelV>
          </wp:anchor>
        </w:drawing>
      </w:r>
      <w:r w:rsidRPr="005C6F6F">
        <w:rPr>
          <w:b/>
          <w:bCs/>
        </w:rPr>
        <w:t>Aufgabe 1:</w:t>
      </w:r>
    </w:p>
    <w:p w14:paraId="1886F8E8" w14:textId="77777777" w:rsidR="005C6F6F" w:rsidRDefault="005C6F6F" w:rsidP="005472F3">
      <w:pPr>
        <w:rPr>
          <w:b/>
          <w:bCs/>
        </w:rPr>
      </w:pPr>
    </w:p>
    <w:p w14:paraId="78369F38" w14:textId="77777777" w:rsidR="005C6F6F" w:rsidRDefault="005C6F6F" w:rsidP="005472F3">
      <w:pPr>
        <w:rPr>
          <w:b/>
          <w:bCs/>
        </w:rPr>
      </w:pPr>
    </w:p>
    <w:p w14:paraId="76AE900C" w14:textId="77777777" w:rsidR="005C6F6F" w:rsidRDefault="005C6F6F" w:rsidP="005472F3">
      <w:pPr>
        <w:rPr>
          <w:b/>
          <w:bCs/>
        </w:rPr>
      </w:pPr>
    </w:p>
    <w:p w14:paraId="213DB13B" w14:textId="77777777" w:rsidR="005C6F6F" w:rsidRDefault="005C6F6F" w:rsidP="005472F3">
      <w:pPr>
        <w:rPr>
          <w:b/>
          <w:bCs/>
        </w:rPr>
      </w:pPr>
    </w:p>
    <w:p w14:paraId="5C0E4F9D" w14:textId="77777777" w:rsidR="005C6F6F" w:rsidRDefault="005C6F6F" w:rsidP="005472F3">
      <w:pPr>
        <w:rPr>
          <w:b/>
          <w:bCs/>
        </w:rPr>
      </w:pPr>
    </w:p>
    <w:p w14:paraId="2642A967" w14:textId="77777777" w:rsidR="005C6F6F" w:rsidRDefault="005C6F6F" w:rsidP="005472F3">
      <w:pPr>
        <w:rPr>
          <w:b/>
          <w:bCs/>
        </w:rPr>
      </w:pPr>
    </w:p>
    <w:p w14:paraId="7C272FFC" w14:textId="77777777" w:rsidR="005C6F6F" w:rsidRDefault="005C6F6F" w:rsidP="005472F3">
      <w:pPr>
        <w:rPr>
          <w:b/>
          <w:bCs/>
        </w:rPr>
      </w:pPr>
    </w:p>
    <w:p w14:paraId="000329EB" w14:textId="77777777" w:rsidR="005C6F6F" w:rsidRDefault="005C6F6F" w:rsidP="005472F3">
      <w:pPr>
        <w:rPr>
          <w:b/>
          <w:bCs/>
        </w:rPr>
      </w:pPr>
    </w:p>
    <w:p w14:paraId="03C74F67" w14:textId="77777777" w:rsidR="005C6F6F" w:rsidRDefault="005C6F6F" w:rsidP="005472F3">
      <w:pPr>
        <w:rPr>
          <w:b/>
          <w:bCs/>
        </w:rPr>
      </w:pPr>
    </w:p>
    <w:p w14:paraId="2E3F5F92" w14:textId="77777777" w:rsidR="005C6F6F" w:rsidRDefault="005C6F6F" w:rsidP="005472F3">
      <w:pPr>
        <w:rPr>
          <w:b/>
          <w:bCs/>
        </w:rPr>
      </w:pPr>
    </w:p>
    <w:p w14:paraId="13C1F6BA" w14:textId="77777777" w:rsidR="005C6F6F" w:rsidRDefault="005C6F6F" w:rsidP="005472F3">
      <w:pPr>
        <w:rPr>
          <w:b/>
          <w:bCs/>
        </w:rPr>
      </w:pPr>
    </w:p>
    <w:p w14:paraId="3E2D0F0A" w14:textId="77777777" w:rsidR="005C6F6F" w:rsidRDefault="005C6F6F" w:rsidP="005472F3">
      <w:pPr>
        <w:rPr>
          <w:b/>
          <w:bCs/>
        </w:rPr>
      </w:pPr>
    </w:p>
    <w:p w14:paraId="58D39A8C" w14:textId="77777777" w:rsidR="005C6F6F" w:rsidRDefault="005C6F6F" w:rsidP="005472F3">
      <w:pPr>
        <w:rPr>
          <w:b/>
          <w:bCs/>
        </w:rPr>
      </w:pPr>
    </w:p>
    <w:p w14:paraId="5B7FD303" w14:textId="77777777" w:rsidR="005C6F6F" w:rsidRDefault="005C6F6F" w:rsidP="005472F3">
      <w:pPr>
        <w:rPr>
          <w:b/>
          <w:bCs/>
        </w:rPr>
      </w:pPr>
    </w:p>
    <w:p w14:paraId="4CD41451" w14:textId="12D908F9" w:rsidR="005C6F6F" w:rsidRDefault="005C6F6F" w:rsidP="005472F3">
      <w:r w:rsidRPr="005C6F6F">
        <w:rPr>
          <w:b/>
          <w:bCs/>
        </w:rPr>
        <w:t>Aufgabe</w:t>
      </w:r>
      <w:r>
        <w:rPr>
          <w:b/>
          <w:bCs/>
        </w:rPr>
        <w:t xml:space="preserve"> 2: </w:t>
      </w:r>
      <w:r w:rsidR="00267C93">
        <w:t xml:space="preserve">individuelle Lösung; Beispiel: </w:t>
      </w:r>
      <w:r>
        <w:t>Exporte sind mit Arbeitsplätzen verbunden:</w:t>
      </w:r>
      <w:r w:rsidR="00267C93">
        <w:t xml:space="preserve"> Sowohl Produktion als auch Logistik und Transport sowie weitere Dienstleistungen werden benötigt. Außerdem gelten sie als Qualitätsmerkmal im internationalen Wettbewerb und führen zu höheren Steuereinnahmen, die nicht zuletzt in die Grundversorgung einfließen. Importe ermöglichen den Konsum von z. B. Lebensmitteln, die in einem Land nicht, nicht ausreichend oder in zu geringer Qualität hergestellt werden können. Sie können die Lebensqualität der </w:t>
      </w:r>
      <w:proofErr w:type="spellStart"/>
      <w:r w:rsidR="00267C93">
        <w:t>Konsument:innen</w:t>
      </w:r>
      <w:proofErr w:type="spellEnd"/>
      <w:r w:rsidR="00267C93">
        <w:t xml:space="preserve"> </w:t>
      </w:r>
      <w:r w:rsidR="00267C93">
        <w:lastRenderedPageBreak/>
        <w:t>steigern. Im Wirkungsgefüge globaler Arbeitsteilung ermöglichen Importe die Spezialisierung auf die Produktion jener Güter, die komparative Vorteile haben und effizientere Ressourcennutzung gewähren.</w:t>
      </w:r>
    </w:p>
    <w:p w14:paraId="2B39EDF5" w14:textId="686A9E01" w:rsidR="00267C93" w:rsidRDefault="00267C93" w:rsidP="005472F3"/>
    <w:p w14:paraId="5D3C6993" w14:textId="5F5B9191" w:rsidR="00267C93" w:rsidRPr="0038595E" w:rsidRDefault="00267C93" w:rsidP="005472F3">
      <w:r>
        <w:rPr>
          <w:b/>
          <w:bCs/>
        </w:rPr>
        <w:t>Aufgabe 3</w:t>
      </w:r>
      <w:r w:rsidR="0038595E">
        <w:t xml:space="preserve">: Kosten, fehlende Spezialisierung, quantitative Mängel, qualitative Mängel </w:t>
      </w:r>
    </w:p>
    <w:p w14:paraId="78E6EC0C" w14:textId="77777777" w:rsidR="005C6F6F" w:rsidRDefault="005C6F6F" w:rsidP="005472F3"/>
    <w:p w14:paraId="6BFDA6A1" w14:textId="199383AA" w:rsidR="00D74B5F" w:rsidRPr="007269F1" w:rsidRDefault="00D74B5F" w:rsidP="007269F1">
      <w:pPr>
        <w:pStyle w:val="berschrift2"/>
      </w:pPr>
      <w:r>
        <w:t>Wabe</w:t>
      </w:r>
      <w:r w:rsidR="007269F1">
        <w:t>: Import und Export</w:t>
      </w:r>
    </w:p>
    <w:p w14:paraId="6056026D" w14:textId="032E920F" w:rsidR="00D74B5F" w:rsidRDefault="00D74B5F" w:rsidP="005472F3">
      <w:r>
        <w:rPr>
          <w:b/>
          <w:bCs/>
        </w:rPr>
        <w:t xml:space="preserve">Folie 2: Wichtige Begriffe </w:t>
      </w:r>
      <w:r w:rsidRPr="00D74B5F">
        <w:t>(Verbinden)</w:t>
      </w:r>
    </w:p>
    <w:tbl>
      <w:tblPr>
        <w:tblStyle w:val="Tabellenraster1"/>
        <w:tblW w:w="0" w:type="auto"/>
        <w:tblLook w:val="04A0" w:firstRow="1" w:lastRow="0" w:firstColumn="1" w:lastColumn="0" w:noHBand="0" w:noVBand="1"/>
      </w:tblPr>
      <w:tblGrid>
        <w:gridCol w:w="5524"/>
        <w:gridCol w:w="3532"/>
      </w:tblGrid>
      <w:tr w:rsidR="00D74B5F" w:rsidRPr="00F937C7" w14:paraId="5F57E2E4" w14:textId="77777777" w:rsidTr="002E5114">
        <w:tc>
          <w:tcPr>
            <w:tcW w:w="5524" w:type="dxa"/>
          </w:tcPr>
          <w:p w14:paraId="13F04A4F" w14:textId="33F1A9AF" w:rsidR="00D74B5F" w:rsidRPr="00F937C7" w:rsidRDefault="00AC3508" w:rsidP="005472F3">
            <w:r w:rsidRPr="00F937C7">
              <w:t>Österreich KAUFT Güter aus dem Ausland.</w:t>
            </w:r>
          </w:p>
        </w:tc>
        <w:tc>
          <w:tcPr>
            <w:tcW w:w="3532" w:type="dxa"/>
          </w:tcPr>
          <w:p w14:paraId="045F8402" w14:textId="11B47E30" w:rsidR="00D74B5F" w:rsidRPr="00F937C7" w:rsidRDefault="00AC3508" w:rsidP="005472F3">
            <w:r w:rsidRPr="00F937C7">
              <w:t>Import</w:t>
            </w:r>
          </w:p>
        </w:tc>
      </w:tr>
      <w:tr w:rsidR="00D74B5F" w:rsidRPr="00F937C7" w14:paraId="26AD41C7" w14:textId="77777777" w:rsidTr="002E5114">
        <w:tc>
          <w:tcPr>
            <w:tcW w:w="5524" w:type="dxa"/>
          </w:tcPr>
          <w:p w14:paraId="49A83E70" w14:textId="470F82CF" w:rsidR="00D74B5F" w:rsidRPr="00F937C7" w:rsidRDefault="00AC3508" w:rsidP="005472F3">
            <w:r w:rsidRPr="00F937C7">
              <w:t>Österreich VERKAUFT Güter in das Ausland.</w:t>
            </w:r>
          </w:p>
        </w:tc>
        <w:tc>
          <w:tcPr>
            <w:tcW w:w="3532" w:type="dxa"/>
          </w:tcPr>
          <w:p w14:paraId="567020F5" w14:textId="03093BE8" w:rsidR="00D74B5F" w:rsidRPr="00F937C7" w:rsidRDefault="00AC3508" w:rsidP="005472F3">
            <w:r w:rsidRPr="00F937C7">
              <w:t>Export</w:t>
            </w:r>
          </w:p>
        </w:tc>
      </w:tr>
      <w:tr w:rsidR="00D74B5F" w:rsidRPr="00F937C7" w14:paraId="311EBDA5" w14:textId="77777777" w:rsidTr="002E5114">
        <w:tc>
          <w:tcPr>
            <w:tcW w:w="5524" w:type="dxa"/>
          </w:tcPr>
          <w:p w14:paraId="5FC142E9" w14:textId="3F3DCFA4" w:rsidR="00D74B5F" w:rsidRPr="00F937C7" w:rsidRDefault="00AC3508" w:rsidP="005472F3">
            <w:r w:rsidRPr="00F937C7">
              <w:t>Bahn, Schiff, Flugzeug oder LKW werden dafür verwendet.</w:t>
            </w:r>
          </w:p>
        </w:tc>
        <w:tc>
          <w:tcPr>
            <w:tcW w:w="3532" w:type="dxa"/>
          </w:tcPr>
          <w:p w14:paraId="1430D9C3" w14:textId="0F86D0DD" w:rsidR="00D74B5F" w:rsidRPr="00F937C7" w:rsidRDefault="00AC3508" w:rsidP="005472F3">
            <w:r w:rsidRPr="00F937C7">
              <w:t>Transport</w:t>
            </w:r>
          </w:p>
        </w:tc>
      </w:tr>
      <w:tr w:rsidR="00D74B5F" w:rsidRPr="00F937C7" w14:paraId="52F5F03F" w14:textId="77777777" w:rsidTr="002E5114">
        <w:tc>
          <w:tcPr>
            <w:tcW w:w="5524" w:type="dxa"/>
          </w:tcPr>
          <w:p w14:paraId="035E3870" w14:textId="7FEFC034" w:rsidR="00D74B5F" w:rsidRPr="00F937C7" w:rsidRDefault="00F937C7" w:rsidP="005472F3">
            <w:r w:rsidRPr="00F937C7">
              <w:t>So nennt man die Herstellung von Gütern.</w:t>
            </w:r>
          </w:p>
        </w:tc>
        <w:tc>
          <w:tcPr>
            <w:tcW w:w="3532" w:type="dxa"/>
          </w:tcPr>
          <w:p w14:paraId="50A7DDD4" w14:textId="566E44F1" w:rsidR="00D74B5F" w:rsidRPr="00F937C7" w:rsidRDefault="00F937C7" w:rsidP="005472F3">
            <w:r w:rsidRPr="00F937C7">
              <w:t>Produktion</w:t>
            </w:r>
          </w:p>
        </w:tc>
      </w:tr>
    </w:tbl>
    <w:p w14:paraId="76D0C2AD" w14:textId="77777777" w:rsidR="00D74B5F" w:rsidRDefault="00D74B5F" w:rsidP="005472F3">
      <w:pPr>
        <w:rPr>
          <w:b/>
          <w:bCs/>
        </w:rPr>
      </w:pPr>
    </w:p>
    <w:p w14:paraId="5E4187F7" w14:textId="6D1E03C8" w:rsidR="00F937C7" w:rsidRDefault="00C24BB1" w:rsidP="005472F3">
      <w:pPr>
        <w:rPr>
          <w:b/>
          <w:bCs/>
        </w:rPr>
      </w:pPr>
      <w:r>
        <w:rPr>
          <w:b/>
          <w:bCs/>
        </w:rPr>
        <w:t xml:space="preserve">Folie 3: Import/Export </w:t>
      </w:r>
      <w:r w:rsidRPr="00C24BB1">
        <w:t>(Sortieren)</w:t>
      </w:r>
    </w:p>
    <w:tbl>
      <w:tblPr>
        <w:tblStyle w:val="Tabellenraster1"/>
        <w:tblW w:w="0" w:type="auto"/>
        <w:tblLook w:val="04A0" w:firstRow="1" w:lastRow="0" w:firstColumn="1" w:lastColumn="0" w:noHBand="0" w:noVBand="1"/>
      </w:tblPr>
      <w:tblGrid>
        <w:gridCol w:w="4528"/>
        <w:gridCol w:w="4528"/>
      </w:tblGrid>
      <w:tr w:rsidR="005929AC" w14:paraId="283CC6F3" w14:textId="77777777" w:rsidTr="005929AC">
        <w:tc>
          <w:tcPr>
            <w:tcW w:w="4528" w:type="dxa"/>
          </w:tcPr>
          <w:p w14:paraId="34102C61" w14:textId="77B94746" w:rsidR="005929AC" w:rsidRPr="002E5114" w:rsidRDefault="005929AC" w:rsidP="002E5114">
            <w:pPr>
              <w:jc w:val="center"/>
              <w:rPr>
                <w:b/>
                <w:bCs/>
              </w:rPr>
            </w:pPr>
            <w:r w:rsidRPr="002E5114">
              <w:rPr>
                <w:b/>
                <w:bCs/>
              </w:rPr>
              <w:t>Import</w:t>
            </w:r>
          </w:p>
        </w:tc>
        <w:tc>
          <w:tcPr>
            <w:tcW w:w="4528" w:type="dxa"/>
          </w:tcPr>
          <w:p w14:paraId="6B83540F" w14:textId="54B6EF28" w:rsidR="005929AC" w:rsidRPr="002E5114" w:rsidRDefault="005929AC" w:rsidP="002E5114">
            <w:pPr>
              <w:jc w:val="center"/>
              <w:rPr>
                <w:b/>
                <w:bCs/>
              </w:rPr>
            </w:pPr>
            <w:r w:rsidRPr="002E5114">
              <w:rPr>
                <w:b/>
                <w:bCs/>
              </w:rPr>
              <w:t>Export</w:t>
            </w:r>
          </w:p>
        </w:tc>
      </w:tr>
      <w:tr w:rsidR="005929AC" w14:paraId="2E40B8AD" w14:textId="77777777" w:rsidTr="005929AC">
        <w:tc>
          <w:tcPr>
            <w:tcW w:w="4528" w:type="dxa"/>
          </w:tcPr>
          <w:p w14:paraId="3EA929BA" w14:textId="03D132FC" w:rsidR="005929AC" w:rsidRDefault="005929AC" w:rsidP="002E5114">
            <w:pPr>
              <w:jc w:val="center"/>
            </w:pPr>
            <w:r w:rsidRPr="005929AC">
              <w:t>Mikrochips aus Taiwan</w:t>
            </w:r>
          </w:p>
        </w:tc>
        <w:tc>
          <w:tcPr>
            <w:tcW w:w="4528" w:type="dxa"/>
          </w:tcPr>
          <w:p w14:paraId="7AB2890D" w14:textId="7CBC54BD" w:rsidR="005929AC" w:rsidRDefault="003B764F" w:rsidP="002E5114">
            <w:pPr>
              <w:jc w:val="center"/>
            </w:pPr>
            <w:r w:rsidRPr="003B764F">
              <w:t>Kürbiskernöl aus der Steiermark</w:t>
            </w:r>
          </w:p>
        </w:tc>
      </w:tr>
      <w:tr w:rsidR="005929AC" w14:paraId="10BA8727" w14:textId="77777777" w:rsidTr="005929AC">
        <w:tc>
          <w:tcPr>
            <w:tcW w:w="4528" w:type="dxa"/>
          </w:tcPr>
          <w:p w14:paraId="03F98F8E" w14:textId="1FB4171F" w:rsidR="005929AC" w:rsidRDefault="005929AC" w:rsidP="002E5114">
            <w:pPr>
              <w:jc w:val="center"/>
            </w:pPr>
            <w:r w:rsidRPr="005929AC">
              <w:t>Bananen aus Ecuador</w:t>
            </w:r>
          </w:p>
        </w:tc>
        <w:tc>
          <w:tcPr>
            <w:tcW w:w="4528" w:type="dxa"/>
          </w:tcPr>
          <w:p w14:paraId="1804F1BC" w14:textId="6F956B7D" w:rsidR="005929AC" w:rsidRDefault="003B764F" w:rsidP="002E5114">
            <w:pPr>
              <w:jc w:val="center"/>
            </w:pPr>
            <w:r w:rsidRPr="003B764F">
              <w:t>Käse aus Vorarlberg</w:t>
            </w:r>
          </w:p>
        </w:tc>
      </w:tr>
      <w:tr w:rsidR="005929AC" w14:paraId="46EC52D7" w14:textId="77777777" w:rsidTr="005929AC">
        <w:tc>
          <w:tcPr>
            <w:tcW w:w="4528" w:type="dxa"/>
          </w:tcPr>
          <w:p w14:paraId="5EDF8C14" w14:textId="795183E8" w:rsidR="005929AC" w:rsidRDefault="003B764F" w:rsidP="002E5114">
            <w:pPr>
              <w:jc w:val="center"/>
            </w:pPr>
            <w:r w:rsidRPr="003B764F">
              <w:t>Kakao aus Nigeria</w:t>
            </w:r>
          </w:p>
        </w:tc>
        <w:tc>
          <w:tcPr>
            <w:tcW w:w="4528" w:type="dxa"/>
          </w:tcPr>
          <w:p w14:paraId="410DBBD9" w14:textId="397331C9" w:rsidR="005929AC" w:rsidRDefault="003B764F" w:rsidP="002E5114">
            <w:pPr>
              <w:jc w:val="center"/>
            </w:pPr>
            <w:r w:rsidRPr="003B764F">
              <w:t>Baumaschinen aus Salzburg</w:t>
            </w:r>
          </w:p>
        </w:tc>
      </w:tr>
      <w:tr w:rsidR="005929AC" w14:paraId="4DCEBE1A" w14:textId="77777777" w:rsidTr="005929AC">
        <w:tc>
          <w:tcPr>
            <w:tcW w:w="4528" w:type="dxa"/>
          </w:tcPr>
          <w:p w14:paraId="7332E83B" w14:textId="26BE5428" w:rsidR="005929AC" w:rsidRDefault="003B764F" w:rsidP="002E5114">
            <w:pPr>
              <w:jc w:val="center"/>
            </w:pPr>
            <w:r w:rsidRPr="003B764F">
              <w:t>Olivenöl aus Spanien</w:t>
            </w:r>
          </w:p>
        </w:tc>
        <w:tc>
          <w:tcPr>
            <w:tcW w:w="4528" w:type="dxa"/>
          </w:tcPr>
          <w:p w14:paraId="03040F61" w14:textId="245B1F7A" w:rsidR="005929AC" w:rsidRDefault="003B764F" w:rsidP="002E5114">
            <w:pPr>
              <w:jc w:val="center"/>
            </w:pPr>
            <w:r w:rsidRPr="003B764F">
              <w:t>Chemiegüter aus Wien</w:t>
            </w:r>
          </w:p>
        </w:tc>
      </w:tr>
    </w:tbl>
    <w:p w14:paraId="1818E9C6" w14:textId="77777777" w:rsidR="00D74B5F" w:rsidRDefault="00D74B5F" w:rsidP="005472F3"/>
    <w:p w14:paraId="7F52DB61" w14:textId="5ED599AA" w:rsidR="003B764F" w:rsidRDefault="00AA3C8B" w:rsidP="005472F3">
      <w:r w:rsidRPr="004346AC">
        <w:rPr>
          <w:b/>
        </w:rPr>
        <w:t>Folie 4: Was passt?</w:t>
      </w:r>
      <w:r>
        <w:t xml:space="preserve"> (Catch)</w:t>
      </w:r>
    </w:p>
    <w:p w14:paraId="7742A4CB" w14:textId="1E2C8EC4" w:rsidR="00AA3C8B" w:rsidRDefault="00AA3C8B" w:rsidP="005472F3">
      <w:r>
        <w:t>Richtige Begriffe: LKW, Schiff, Flugzeug, Container, Autobahn, Hafen, Bahnhof</w:t>
      </w:r>
    </w:p>
    <w:p w14:paraId="4065A774" w14:textId="0736B6C3" w:rsidR="00AA3C8B" w:rsidRDefault="00AA3C8B" w:rsidP="005472F3">
      <w:r>
        <w:t xml:space="preserve">Falsche Begriffe: </w:t>
      </w:r>
      <w:r w:rsidR="004346AC">
        <w:t>Katze, Hund, Ente, Maus, Kuh</w:t>
      </w:r>
    </w:p>
    <w:p w14:paraId="069D52B0" w14:textId="77777777" w:rsidR="004346AC" w:rsidRDefault="004346AC" w:rsidP="005472F3"/>
    <w:p w14:paraId="4B15F2D5" w14:textId="3D951531" w:rsidR="004346AC" w:rsidRDefault="00B74C86" w:rsidP="005472F3">
      <w:r w:rsidRPr="004437D9">
        <w:rPr>
          <w:b/>
        </w:rPr>
        <w:t xml:space="preserve">Folie 5: </w:t>
      </w:r>
      <w:r w:rsidR="00706679" w:rsidRPr="004437D9">
        <w:rPr>
          <w:b/>
        </w:rPr>
        <w:t xml:space="preserve">Wahr oder </w:t>
      </w:r>
      <w:r w:rsidR="00172DBD">
        <w:rPr>
          <w:b/>
        </w:rPr>
        <w:t>f</w:t>
      </w:r>
      <w:r w:rsidR="00706679" w:rsidRPr="004437D9">
        <w:rPr>
          <w:b/>
        </w:rPr>
        <w:t>alsch?</w:t>
      </w:r>
      <w:r w:rsidR="00706679">
        <w:t xml:space="preserve"> (Quiz)</w:t>
      </w:r>
    </w:p>
    <w:p w14:paraId="43D2066C" w14:textId="3A03DE5A" w:rsidR="006247BC" w:rsidRDefault="006247BC" w:rsidP="005472F3">
      <w:r>
        <w:t>Klicke auf die richtigen Aussagen.</w:t>
      </w:r>
    </w:p>
    <w:p w14:paraId="4AEE1B4C" w14:textId="2A14E368" w:rsidR="00706679" w:rsidRPr="004437D9" w:rsidRDefault="00444C66" w:rsidP="004437D9">
      <w:pPr>
        <w:pStyle w:val="Listenabsatz"/>
        <w:numPr>
          <w:ilvl w:val="0"/>
          <w:numId w:val="45"/>
        </w:numPr>
        <w:rPr>
          <w:b/>
        </w:rPr>
      </w:pPr>
      <w:r w:rsidRPr="004437D9">
        <w:rPr>
          <w:b/>
        </w:rPr>
        <w:t>Österreich importiert Güter, die hier nicht hergestellt werden.</w:t>
      </w:r>
    </w:p>
    <w:p w14:paraId="7F54FA6A" w14:textId="0EF40188" w:rsidR="00444C66" w:rsidRDefault="00444C66" w:rsidP="004437D9">
      <w:pPr>
        <w:pStyle w:val="Listenabsatz"/>
        <w:numPr>
          <w:ilvl w:val="0"/>
          <w:numId w:val="45"/>
        </w:numPr>
      </w:pPr>
      <w:r w:rsidRPr="00444C66">
        <w:t>Österreich exportiert viel und importiert gar nichts.</w:t>
      </w:r>
    </w:p>
    <w:p w14:paraId="7EDECF65" w14:textId="4F27F0F1" w:rsidR="00444C66" w:rsidRPr="004437D9" w:rsidRDefault="00444C66" w:rsidP="004437D9">
      <w:pPr>
        <w:pStyle w:val="Listenabsatz"/>
        <w:numPr>
          <w:ilvl w:val="0"/>
          <w:numId w:val="45"/>
        </w:numPr>
        <w:rPr>
          <w:b/>
        </w:rPr>
      </w:pPr>
      <w:r w:rsidRPr="004437D9">
        <w:rPr>
          <w:b/>
        </w:rPr>
        <w:t>Viele österreichische Exportgüter sind für ihre hohe Qualität bekannt.</w:t>
      </w:r>
    </w:p>
    <w:p w14:paraId="72630146" w14:textId="195DBB99" w:rsidR="00444C66" w:rsidRPr="004437D9" w:rsidRDefault="00444C66" w:rsidP="004437D9">
      <w:pPr>
        <w:pStyle w:val="Listenabsatz"/>
        <w:numPr>
          <w:ilvl w:val="0"/>
          <w:numId w:val="45"/>
        </w:numPr>
        <w:rPr>
          <w:b/>
        </w:rPr>
      </w:pPr>
      <w:r w:rsidRPr="004437D9">
        <w:rPr>
          <w:b/>
        </w:rPr>
        <w:t>Durch Importgüter haben wir eine größere Auswahl.</w:t>
      </w:r>
    </w:p>
    <w:p w14:paraId="63036754" w14:textId="5C89923B" w:rsidR="00444C66" w:rsidRDefault="00444C66" w:rsidP="004437D9">
      <w:pPr>
        <w:pStyle w:val="Listenabsatz"/>
        <w:numPr>
          <w:ilvl w:val="0"/>
          <w:numId w:val="45"/>
        </w:numPr>
      </w:pPr>
      <w:r w:rsidRPr="00444C66">
        <w:t>Österreich liegt direkt am Meer. Deshalb kommen alle Importgüter mit dem Schiff.</w:t>
      </w:r>
    </w:p>
    <w:p w14:paraId="5376424C" w14:textId="52C63D41" w:rsidR="00444C66" w:rsidRPr="004437D9" w:rsidRDefault="00444C66" w:rsidP="004437D9">
      <w:pPr>
        <w:pStyle w:val="Listenabsatz"/>
        <w:numPr>
          <w:ilvl w:val="0"/>
          <w:numId w:val="45"/>
        </w:numPr>
        <w:rPr>
          <w:b/>
        </w:rPr>
      </w:pPr>
      <w:r w:rsidRPr="004437D9">
        <w:rPr>
          <w:b/>
        </w:rPr>
        <w:t>Der Transport von Import- und Exportgütern wirkt sich auf die Umwelt aus (Lärm, Luftverschmutzung).</w:t>
      </w:r>
    </w:p>
    <w:p w14:paraId="08A92E61" w14:textId="77777777" w:rsidR="004346AC" w:rsidRDefault="004346AC" w:rsidP="005472F3"/>
    <w:p w14:paraId="50E05122" w14:textId="225802A2" w:rsidR="00565F20" w:rsidRDefault="00565F20" w:rsidP="005472F3">
      <w:r w:rsidRPr="00985E63">
        <w:rPr>
          <w:b/>
        </w:rPr>
        <w:t>Folie 6: Import</w:t>
      </w:r>
      <w:r w:rsidR="007041A7" w:rsidRPr="00985E63">
        <w:rPr>
          <w:b/>
        </w:rPr>
        <w:t>güter</w:t>
      </w:r>
      <w:r>
        <w:t xml:space="preserve"> (Catch)</w:t>
      </w:r>
    </w:p>
    <w:p w14:paraId="65F24CC2" w14:textId="446F4AD2" w:rsidR="007041A7" w:rsidRDefault="007041A7" w:rsidP="005472F3">
      <w:r>
        <w:t>Richtige Begriffe: Bananen, Avocados, Erdöl, Baumwolle, Elektrogeräte, Kleidung, Autos</w:t>
      </w:r>
    </w:p>
    <w:p w14:paraId="283294FC" w14:textId="58024FCE" w:rsidR="007041A7" w:rsidRDefault="007041A7" w:rsidP="005472F3">
      <w:r>
        <w:t xml:space="preserve">Falsche Begriffe: Äpfel, Kartoffeln, </w:t>
      </w:r>
      <w:r w:rsidR="00255E63">
        <w:t>Seilbahn, Ski</w:t>
      </w:r>
    </w:p>
    <w:p w14:paraId="355C2A74" w14:textId="77777777" w:rsidR="00255E63" w:rsidRDefault="00255E63" w:rsidP="005472F3"/>
    <w:p w14:paraId="36C7E972" w14:textId="4959EC6A" w:rsidR="00255E63" w:rsidRDefault="00255E63" w:rsidP="005472F3">
      <w:r w:rsidRPr="00985E63">
        <w:rPr>
          <w:b/>
        </w:rPr>
        <w:t xml:space="preserve">Folie 7: Erklär mir </w:t>
      </w:r>
      <w:r w:rsidR="00985E63" w:rsidRPr="00985E63">
        <w:rPr>
          <w:b/>
        </w:rPr>
        <w:t>Export</w:t>
      </w:r>
      <w:r w:rsidR="00172DBD">
        <w:rPr>
          <w:b/>
        </w:rPr>
        <w:t>!</w:t>
      </w:r>
      <w:r w:rsidR="00985E63">
        <w:t xml:space="preserve"> (Freie Textaufgabe)</w:t>
      </w:r>
    </w:p>
    <w:p w14:paraId="2C186C46" w14:textId="0F5FA173" w:rsidR="00985E63" w:rsidRDefault="002E5114" w:rsidP="005472F3">
      <w:r>
        <w:t>i</w:t>
      </w:r>
      <w:r w:rsidR="00985E63">
        <w:t>ndividuelle Lösung</w:t>
      </w:r>
      <w:r w:rsidR="00BC07A9">
        <w:t xml:space="preserve">; </w:t>
      </w:r>
      <w:r w:rsidR="00BC07A9" w:rsidRPr="00653B7E">
        <w:t>mögliche Ansätze:</w:t>
      </w:r>
      <w:r w:rsidR="00BC07A9">
        <w:t xml:space="preserve"> Der Staat und damit in Österreich lebende Menschen profitieren von Exporten durch Steuereinnahmen, die sich durch den Verkauf von Gütern ergeben. Steuergelder fließen z. B. in die Bereitstellung von Infrastruktur und anderen Sozialleistungen. Außerdem ist Österreich als Wirtschaftsstandort international für qualitative Güter anerkannt, wodurch hochwertige Aus- und Weiterbildungsmöglichkeiten resultieren. Exportierende Unternehmen können ihren Namen in der Welt präsentieren, Gewinne steigern und mit Know-</w:t>
      </w:r>
      <w:r w:rsidR="00172DBD">
        <w:t>h</w:t>
      </w:r>
      <w:r w:rsidR="00BC07A9">
        <w:t>ow und Innovationskraft Unternehmen im Ausland positiv beeinflussen.</w:t>
      </w:r>
    </w:p>
    <w:p w14:paraId="2732184D" w14:textId="77777777" w:rsidR="00565F20" w:rsidRPr="00C24BB1" w:rsidRDefault="00565F20" w:rsidP="005472F3"/>
    <w:p w14:paraId="4E1CA40F" w14:textId="7F4EE430" w:rsidR="00D74B5F" w:rsidRPr="005C6F6F" w:rsidRDefault="00D74B5F" w:rsidP="005472F3">
      <w:pPr>
        <w:rPr>
          <w:b/>
          <w:bCs/>
        </w:rPr>
        <w:sectPr w:rsidR="00D74B5F" w:rsidRPr="005C6F6F" w:rsidSect="000F2373">
          <w:pgSz w:w="11900" w:h="16840"/>
          <w:pgMar w:top="1802" w:right="1417" w:bottom="1134" w:left="1417" w:header="850" w:footer="680" w:gutter="0"/>
          <w:cols w:space="708"/>
          <w:titlePg/>
          <w:docGrid w:linePitch="360"/>
        </w:sectPr>
      </w:pPr>
    </w:p>
    <w:p w14:paraId="15223C47" w14:textId="17DEA194" w:rsidR="00DE3DA0" w:rsidRPr="00687B90" w:rsidRDefault="00DE3DA0" w:rsidP="008843C0">
      <w:pPr>
        <w:pStyle w:val="berschrift1"/>
        <w:spacing w:before="240"/>
      </w:pPr>
      <w:bookmarkStart w:id="16" w:name="_Toc174712639"/>
      <w:r w:rsidRPr="00687B90">
        <w:lastRenderedPageBreak/>
        <w:t>Anhang</w:t>
      </w:r>
      <w:bookmarkEnd w:id="9"/>
      <w:bookmarkEnd w:id="10"/>
      <w:bookmarkEnd w:id="11"/>
      <w:bookmarkEnd w:id="12"/>
      <w:bookmarkEnd w:id="16"/>
    </w:p>
    <w:p w14:paraId="18EF4CC8" w14:textId="5E7F04AB" w:rsidR="00400FEB" w:rsidRPr="00687B90" w:rsidRDefault="00400FEB" w:rsidP="008843C0">
      <w:pPr>
        <w:pStyle w:val="berschrift2"/>
        <w:spacing w:before="240"/>
      </w:pPr>
      <w:r w:rsidRPr="00687B90">
        <w:t>Bild</w:t>
      </w:r>
      <w:r w:rsidR="00024C3F" w:rsidRPr="00687B90">
        <w:t>er</w:t>
      </w:r>
    </w:p>
    <w:p w14:paraId="2F614C8E" w14:textId="2EBE8765" w:rsidR="00400FEB" w:rsidRPr="00687B90" w:rsidRDefault="00C5193A" w:rsidP="008843C0">
      <w:pPr>
        <w:spacing w:before="240"/>
      </w:pPr>
      <w:r w:rsidRPr="00687B90">
        <w:t>Alle Bilder sowie andere Medien (z. B. Videos) sind aus der Lizenz ausgenommen. Wenn nicht anders angegeben, handelt es sich um eigene Darstellungen.</w:t>
      </w:r>
    </w:p>
    <w:p w14:paraId="4166E9F5" w14:textId="1F13723A" w:rsidR="0061623E" w:rsidRDefault="0061623E" w:rsidP="008843C0">
      <w:pPr>
        <w:spacing w:before="240"/>
      </w:pPr>
      <w:r>
        <w:t>14</w:t>
      </w:r>
      <w:r w:rsidR="00C619AB">
        <w:t xml:space="preserve">, </w:t>
      </w:r>
      <w:r>
        <w:t xml:space="preserve">Basiskarte: </w:t>
      </w:r>
      <w:hyperlink r:id="rId175" w:history="1">
        <w:r w:rsidRPr="008E1145">
          <w:rPr>
            <w:rStyle w:val="Hyperlink"/>
          </w:rPr>
          <w:t>https://www.asfinag.at/media/5epp0euq/sondertransport-basiskarte-asfinag-streckennetz-januar-2019.pdf</w:t>
        </w:r>
      </w:hyperlink>
      <w:r>
        <w:t>. Zugegriffen am 03.06.2024.</w:t>
      </w:r>
    </w:p>
    <w:p w14:paraId="43805791" w14:textId="4DDE389D" w:rsidR="004146CB" w:rsidRDefault="00E551A2" w:rsidP="00C619AB">
      <w:pPr>
        <w:rPr>
          <w:rStyle w:val="Hyperlink"/>
          <w:color w:val="000000" w:themeColor="text1"/>
          <w:u w:val="none"/>
        </w:rPr>
      </w:pPr>
      <w:r w:rsidRPr="00E551A2">
        <w:t>15</w:t>
      </w:r>
      <w:r w:rsidR="00C619AB">
        <w:t>,</w:t>
      </w:r>
      <w:r w:rsidR="004146CB" w:rsidRPr="00E17DE1">
        <w:t xml:space="preserve"> Grafik: </w:t>
      </w:r>
      <w:hyperlink r:id="rId176" w:history="1">
        <w:r w:rsidR="004146CB" w:rsidRPr="00E17DE1">
          <w:rPr>
            <w:rStyle w:val="Hyperlink"/>
          </w:rPr>
          <w:t>https://www.wko.at/oe/aussenwirtschaft/exportwirtschaft.pdf</w:t>
        </w:r>
      </w:hyperlink>
      <w:r w:rsidRPr="00E551A2">
        <w:rPr>
          <w:rStyle w:val="Hyperlink"/>
          <w:color w:val="000000" w:themeColor="text1"/>
          <w:u w:val="none"/>
        </w:rPr>
        <w:t>. Zugegriffen am 13.05.2024.</w:t>
      </w:r>
    </w:p>
    <w:p w14:paraId="1B2DDD21" w14:textId="77777777" w:rsidR="00C619AB" w:rsidRPr="004146CB" w:rsidRDefault="00C619AB" w:rsidP="00C619AB"/>
    <w:p w14:paraId="7A3E5DB4" w14:textId="77777777" w:rsidR="001708FB" w:rsidRPr="00687B90"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53DFF304" w14:textId="77777777" w:rsidR="004D03A1" w:rsidRPr="00687B90" w:rsidRDefault="004D03A1" w:rsidP="004D03A1">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517AC53B" w14:textId="77777777" w:rsidR="004D03A1" w:rsidRPr="00687B90" w:rsidRDefault="004D03A1" w:rsidP="004D03A1">
      <w:pPr>
        <w:spacing w:before="240"/>
      </w:pPr>
      <w:r w:rsidRPr="00687B90">
        <w:t>c/o Impact Hub Vienna</w:t>
      </w:r>
      <w:r w:rsidRPr="00687B90">
        <w:br/>
        <w:t>Lindengasse 56/18-19</w:t>
      </w:r>
      <w:r w:rsidRPr="00687B90">
        <w:br/>
        <w:t>1070 Wien</w:t>
      </w:r>
    </w:p>
    <w:p w14:paraId="6DED4E09" w14:textId="014507FD" w:rsidR="004D03A1" w:rsidRPr="00687B90" w:rsidRDefault="004D03A1" w:rsidP="004D03A1">
      <w:pPr>
        <w:spacing w:before="240"/>
      </w:pPr>
      <w:r w:rsidRPr="00687B90">
        <w:t xml:space="preserve">E-Mail: </w:t>
      </w:r>
      <w:hyperlink r:id="rId177" w:history="1">
        <w:r w:rsidRPr="00687B90">
          <w:rPr>
            <w:rStyle w:val="Hyperlink"/>
          </w:rPr>
          <w:t>office@wirtschaft-erleben.at</w:t>
        </w:r>
      </w:hyperlink>
    </w:p>
    <w:p w14:paraId="43D794CC" w14:textId="77777777" w:rsidR="004D03A1" w:rsidRPr="00687B90" w:rsidRDefault="004D03A1" w:rsidP="004D03A1">
      <w:pPr>
        <w:spacing w:before="240"/>
        <w:rPr>
          <w:b/>
          <w:bCs/>
          <w:sz w:val="24"/>
          <w:szCs w:val="32"/>
        </w:rPr>
      </w:pPr>
      <w:r w:rsidRPr="00687B90">
        <w:rPr>
          <w:b/>
          <w:bCs/>
          <w:sz w:val="24"/>
          <w:szCs w:val="32"/>
        </w:rPr>
        <w:t xml:space="preserve">CC BY NC SA </w:t>
      </w:r>
    </w:p>
    <w:p w14:paraId="407434BE" w14:textId="77777777" w:rsidR="004D03A1" w:rsidRPr="00687B90" w:rsidRDefault="004D03A1" w:rsidP="004D03A1">
      <w:pPr>
        <w:spacing w:before="240"/>
        <w:rPr>
          <w:b/>
          <w:sz w:val="24"/>
          <w:szCs w:val="32"/>
        </w:rPr>
      </w:pPr>
      <w:r w:rsidRPr="00687B90">
        <w:rPr>
          <w:b/>
          <w:noProof/>
          <w:sz w:val="24"/>
          <w:szCs w:val="32"/>
        </w:rPr>
        <w:drawing>
          <wp:anchor distT="0" distB="0" distL="114300" distR="114300" simplePos="0" relativeHeight="251634708" behindDoc="0" locked="0" layoutInCell="1" allowOverlap="1" wp14:anchorId="309030DD" wp14:editId="56C120D3">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178"/>
                    </pic:cNvPr>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687B90" w:rsidRDefault="004D03A1" w:rsidP="004D03A1">
      <w:pPr>
        <w:spacing w:before="240"/>
      </w:pPr>
    </w:p>
    <w:p w14:paraId="4F5C12AB" w14:textId="77777777" w:rsidR="004D03A1" w:rsidRPr="00687B90" w:rsidRDefault="00000000" w:rsidP="004D03A1">
      <w:pPr>
        <w:spacing w:before="240"/>
        <w:rPr>
          <w:b/>
          <w:bCs/>
          <w:color w:val="EA4F60"/>
          <w:u w:val="single"/>
        </w:rPr>
      </w:pPr>
      <w:hyperlink r:id="rId180" w:history="1">
        <w:r w:rsidR="004D03A1" w:rsidRPr="00687B90">
          <w:rPr>
            <w:rStyle w:val="Hyperlink"/>
          </w:rPr>
          <w:t>https://creativecommons.org/licenses/by-nc-sa/4.0/deed.de</w:t>
        </w:r>
      </w:hyperlink>
      <w:r w:rsidR="004D03A1" w:rsidRPr="00687B90">
        <w:rPr>
          <w:color w:val="EA4F60"/>
          <w:u w:val="single"/>
        </w:rPr>
        <w:br/>
      </w:r>
      <w:r w:rsidR="004D03A1" w:rsidRPr="00687B90">
        <w:rPr>
          <w:rStyle w:val="ui-provider"/>
          <w:b/>
          <w:bCs/>
        </w:rPr>
        <w:t xml:space="preserve">Auf individuelle Anfrage (z. B. von Verlagen) können auch andere </w:t>
      </w:r>
      <w:r w:rsidR="004D03A1" w:rsidRPr="00687B90">
        <w:rPr>
          <w:b/>
          <w:bCs/>
        </w:rPr>
        <w:t>Lizenzbedingungen</w:t>
      </w:r>
      <w:r w:rsidR="004D03A1" w:rsidRPr="00687B90">
        <w:rPr>
          <w:rStyle w:val="ui-provider"/>
          <w:b/>
          <w:bCs/>
        </w:rPr>
        <w:t xml:space="preserve"> vereinbart werden.</w:t>
      </w:r>
    </w:p>
    <w:p w14:paraId="1A451053" w14:textId="77777777" w:rsidR="004D03A1" w:rsidRPr="00687B90" w:rsidRDefault="004D03A1" w:rsidP="004D03A1">
      <w:pPr>
        <w:rPr>
          <w:b/>
          <w:bCs/>
          <w:color w:val="EA4F60"/>
          <w:u w:val="single"/>
        </w:rPr>
      </w:pPr>
    </w:p>
    <w:p w14:paraId="669010B3" w14:textId="77777777" w:rsidR="004D03A1" w:rsidRPr="00687B90" w:rsidRDefault="004D03A1" w:rsidP="004D03A1">
      <w:pPr>
        <w:spacing w:before="240"/>
      </w:pPr>
      <w:r w:rsidRPr="00687B90">
        <w:t>Bei einer Weiterverwendung sollen folgende Angaben gemacht werden:</w:t>
      </w:r>
    </w:p>
    <w:p w14:paraId="3FDD86FB" w14:textId="7BEC3C7E" w:rsidR="004D03A1" w:rsidRPr="00687B90" w:rsidRDefault="004D03A1" w:rsidP="004D03A1">
      <w:pPr>
        <w:spacing w:before="240"/>
        <w:rPr>
          <w:sz w:val="14"/>
          <w:szCs w:val="18"/>
        </w:rPr>
      </w:pPr>
      <w:r w:rsidRPr="00687B90">
        <w:rPr>
          <w:noProof/>
        </w:rPr>
        <mc:AlternateContent>
          <mc:Choice Requires="wps">
            <w:drawing>
              <wp:anchor distT="0" distB="0" distL="114300" distR="114300" simplePos="0" relativeHeight="251634707" behindDoc="1" locked="0" layoutInCell="1" allowOverlap="1" wp14:anchorId="2F466750" wp14:editId="218BAD90">
                <wp:simplePos x="0" y="0"/>
                <wp:positionH relativeFrom="margin">
                  <wp:posOffset>-82672</wp:posOffset>
                </wp:positionH>
                <wp:positionV relativeFrom="paragraph">
                  <wp:posOffset>86684</wp:posOffset>
                </wp:positionV>
                <wp:extent cx="5848350" cy="361950"/>
                <wp:effectExtent l="12700" t="12700" r="19050" b="19050"/>
                <wp:wrapNone/>
                <wp:docPr id="18" name="Rechteck: abgerundete Ecken 18"/>
                <wp:cNvGraphicFramePr/>
                <a:graphic xmlns:a="http://schemas.openxmlformats.org/drawingml/2006/main">
                  <a:graphicData uri="http://schemas.microsoft.com/office/word/2010/wordprocessingShape">
                    <wps:wsp>
                      <wps:cNvSpPr/>
                      <wps:spPr>
                        <a:xfrm>
                          <a:off x="0" y="0"/>
                          <a:ext cx="5848350" cy="361950"/>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FA692F" id="Rechteck: abgerundete Ecken 18" o:spid="_x0000_s1026" style="position:absolute;margin-left:-6.5pt;margin-top:6.85pt;width:460.5pt;height:28.5pt;z-index:-2516817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" filled="f" strokecolor="#8d82b1" strokeweight="1.5pt">
                <v:stroke joinstyle="miter"/>
                <w10:wrap anchorx="margin"/>
              </v:roundrect>
            </w:pict>
          </mc:Fallback>
        </mc:AlternateContent>
      </w:r>
      <w:r w:rsidRPr="00687B90">
        <w:rPr>
          <w:szCs w:val="20"/>
        </w:rPr>
        <w:t xml:space="preserve">Stiftung </w:t>
      </w:r>
      <w:r w:rsidRPr="00E17DE1">
        <w:rPr>
          <w:szCs w:val="20"/>
        </w:rPr>
        <w:t>Wirtschaftsbildung (202</w:t>
      </w:r>
      <w:r w:rsidR="00E17DE1" w:rsidRPr="00E17DE1">
        <w:rPr>
          <w:szCs w:val="20"/>
        </w:rPr>
        <w:t>4</w:t>
      </w:r>
      <w:r w:rsidRPr="00E17DE1">
        <w:rPr>
          <w:szCs w:val="20"/>
        </w:rPr>
        <w:t>)</w:t>
      </w:r>
      <w:r w:rsidR="00374503" w:rsidRPr="00E17DE1">
        <w:t xml:space="preserve"> </w:t>
      </w:r>
      <w:hyperlink r:id="rId181" w:history="1">
        <w:r w:rsidR="00E17DE1" w:rsidRPr="00A963C5">
          <w:rPr>
            <w:rStyle w:val="Hyperlink"/>
            <w:szCs w:val="20"/>
          </w:rPr>
          <w:t>Import und Export</w:t>
        </w:r>
        <w:r w:rsidR="00374503" w:rsidRPr="00A963C5">
          <w:rPr>
            <w:rStyle w:val="Hyperlink"/>
            <w:szCs w:val="20"/>
          </w:rPr>
          <w:t xml:space="preserve">: </w:t>
        </w:r>
        <w:r w:rsidR="00E17DE1" w:rsidRPr="00A963C5">
          <w:rPr>
            <w:rStyle w:val="Hyperlink"/>
            <w:szCs w:val="20"/>
          </w:rPr>
          <w:t>Güter im Austausch</w:t>
        </w:r>
      </w:hyperlink>
      <w:r w:rsidR="00374503" w:rsidRPr="00E17DE1">
        <w:rPr>
          <w:szCs w:val="20"/>
        </w:rPr>
        <w:t xml:space="preserve">. </w:t>
      </w:r>
      <w:r w:rsidRPr="00E17DE1">
        <w:rPr>
          <w:szCs w:val="20"/>
        </w:rPr>
        <w:t>CC BY NC SA 4.0.</w:t>
      </w:r>
      <w:r w:rsidRPr="00687B90">
        <w:rPr>
          <w:szCs w:val="20"/>
        </w:rPr>
        <w:t xml:space="preserve"> </w:t>
      </w:r>
    </w:p>
    <w:p w14:paraId="7D156372" w14:textId="77777777" w:rsidR="00932FA5" w:rsidRPr="00687B90" w:rsidRDefault="00932FA5" w:rsidP="00932FA5">
      <w:pPr>
        <w:rPr>
          <w:b/>
          <w:bCs/>
          <w:color w:val="EA4F60"/>
          <w:u w:val="single"/>
        </w:rPr>
      </w:pPr>
    </w:p>
    <w:sectPr w:rsidR="00932FA5" w:rsidRPr="00687B90" w:rsidSect="003546C1">
      <w:headerReference w:type="first" r:id="rId182"/>
      <w:footerReference w:type="first" r:id="rId183"/>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427734" w14:textId="77777777" w:rsidR="00D62456" w:rsidRDefault="00D62456" w:rsidP="002B0FEA">
      <w:pPr>
        <w:spacing w:line="240" w:lineRule="auto"/>
      </w:pPr>
      <w:r>
        <w:separator/>
      </w:r>
    </w:p>
  </w:endnote>
  <w:endnote w:type="continuationSeparator" w:id="0">
    <w:p w14:paraId="5D584BAD" w14:textId="77777777" w:rsidR="00D62456" w:rsidRDefault="00D62456" w:rsidP="002B0FEA">
      <w:pPr>
        <w:spacing w:line="240" w:lineRule="auto"/>
      </w:pPr>
      <w:r>
        <w:continuationSeparator/>
      </w:r>
    </w:p>
  </w:endnote>
  <w:endnote w:type="continuationNotice" w:id="1">
    <w:p w14:paraId="2C6673AA" w14:textId="77777777" w:rsidR="00D62456" w:rsidRDefault="00D6245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DBF45" w14:textId="0CE54239" w:rsidR="00A50B37" w:rsidRDefault="00A50B37"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47" behindDoc="0" locked="0" layoutInCell="1" allowOverlap="1" wp14:anchorId="4ABC64A3" wp14:editId="52027744">
              <wp:simplePos x="0" y="0"/>
              <wp:positionH relativeFrom="column">
                <wp:posOffset>7363042</wp:posOffset>
              </wp:positionH>
              <wp:positionV relativeFrom="page">
                <wp:posOffset>6847840</wp:posOffset>
              </wp:positionV>
              <wp:extent cx="1886400" cy="360000"/>
              <wp:effectExtent l="0" t="0" r="6985" b="8255"/>
              <wp:wrapNone/>
              <wp:docPr id="50" name="Textfeld 5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9ED289E"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A3C250A" w14:textId="77777777" w:rsidR="00A50B37" w:rsidRPr="008F2F0E" w:rsidRDefault="00A50B37"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7065E332"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BC64A3" id="_x0000_t202" coordsize="21600,21600" o:spt="202" path="m,l,21600r21600,l21600,xe">
              <v:stroke joinstyle="miter"/>
              <v:path gradientshapeok="t" o:connecttype="rect"/>
            </v:shapetype>
            <v:shape id="Textfeld 50" o:spid="_x0000_s1096" type="#_x0000_t202" style="position:absolute;margin-left:579.75pt;margin-top:539.2pt;width:148.55pt;height:28.3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" filled="f" stroked="f" strokeweight=".5pt">
              <v:textbox inset="0,0,0,0">
                <w:txbxContent>
                  <w:p w14:paraId="59ED289E"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7A3C250A" w14:textId="77777777" w:rsidR="00A50B37" w:rsidRPr="008F2F0E" w:rsidRDefault="00A50B37"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7065E332"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44" behindDoc="1" locked="0" layoutInCell="1" allowOverlap="1" wp14:anchorId="3FB7ECEE" wp14:editId="449AEBB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6246164" name="Grafik 146246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6E5CD960">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E541DF" w:rsidRPr="008F2F0E" w:rsidRDefault="00E541DF"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7C52CD33" w14:textId="41642AD6"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7AA478" id="Textfeld 1" o:spid="_x0000_s1097" type="#_x0000_t202"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2mXDg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1Zs5dlCdaDyEgXnv5LqhHjbCh2eB&#10;RDW1TfINT7RoA1QLzhZnNeCvv53HeGKAvJx1JJ2S+58HgYoz890SN1Fno4GjsRsNe2jvgdQ4pYfh&#10;ZDLpAgYzmhqhfSVVr2IVcgkrqVbJw2jeh0HA9CqkWq1SEKnJibCxWydj6ohiRPSlfxXozrAHIuwR&#10;RlGJ4h36Q+yA/+oQQDeJmojrgOIZblJiIvf8aqLU3+5T1PVtL38D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Ckf&#10;aZcOAgAAIwQAAA4AAAAAAAAAAAAAAAAALgIAAGRycy9lMm9Eb2MueG1sUEsBAi0AFAAGAAgAAAAh&#10;AN0KxRTiAAAADQEAAA8AAAAAAAAAAAAAAAAAaAQAAGRycy9kb3ducmV2LnhtbFBLBQYAAAAABAAE&#10;APMAAAB3BQAAAAA=&#10;" filled="f" stroked="f" strokeweight=".5pt">
              <v:textbox inset="0,0,0,0">
                <w:txbxContent>
                  <w:p w14:paraId="27A7C9C5"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37F5C6EC" w14:textId="77777777" w:rsidR="00E541DF" w:rsidRPr="008F2F0E" w:rsidRDefault="00E541DF"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7C52CD33" w14:textId="41642AD6"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A50B37" w:rsidRPr="00864756" w:rsidRDefault="00A50B37"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50"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3F6BE19E">
            <v:rect id="Rechteck 77" style="position:absolute;margin-left:-71.25pt;margin-top:828.25pt;width:595.25pt;height:14.15pt;z-index:-251659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330C1C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1961FB" w14:textId="4D2A9D77" w:rsidR="00074FE2" w:rsidRPr="001A3878" w:rsidRDefault="00074FE2"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80814" behindDoc="0" locked="0" layoutInCell="1" allowOverlap="1" wp14:anchorId="683E1912" wp14:editId="76E7BF8F">
              <wp:simplePos x="0" y="0"/>
              <wp:positionH relativeFrom="column">
                <wp:posOffset>6950656</wp:posOffset>
              </wp:positionH>
              <wp:positionV relativeFrom="page">
                <wp:posOffset>6905097</wp:posOffset>
              </wp:positionV>
              <wp:extent cx="1885950" cy="276446"/>
              <wp:effectExtent l="0" t="0" r="0" b="9525"/>
              <wp:wrapNone/>
              <wp:docPr id="172755244" name="Textfeld 17275524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3AEBDBBD" w14:textId="77777777" w:rsidR="00074FE2" w:rsidRDefault="00074FE2" w:rsidP="005F4F4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559BB6E" w14:textId="77777777" w:rsidR="00074FE2" w:rsidRPr="008F2F0E" w:rsidRDefault="00074FE2" w:rsidP="005F4F45">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E780F4D" w14:textId="77777777" w:rsidR="00074FE2" w:rsidRPr="002B0FEA" w:rsidRDefault="00074FE2" w:rsidP="005F4F45">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3E1912" id="_x0000_t202" coordsize="21600,21600" o:spt="202" path="m,l,21600r21600,l21600,xe">
              <v:stroke joinstyle="miter"/>
              <v:path gradientshapeok="t" o:connecttype="rect"/>
            </v:shapetype>
            <v:shape id="Textfeld 172755244" o:spid="_x0000_s1113" type="#_x0000_t202" style="position:absolute;margin-left:547.3pt;margin-top:543.7pt;width:148.5pt;height:21.75pt;z-index:25168081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" filled="f" stroked="f" strokeweight=".5pt">
              <v:textbox inset="0,0,0,0">
                <w:txbxContent>
                  <w:p w14:paraId="3AEBDBBD" w14:textId="77777777" w:rsidR="00074FE2" w:rsidRDefault="00074FE2" w:rsidP="005F4F4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0559BB6E" w14:textId="77777777" w:rsidR="00074FE2" w:rsidRPr="008F2F0E" w:rsidRDefault="00074FE2" w:rsidP="005F4F45">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E780F4D" w14:textId="77777777" w:rsidR="00074FE2" w:rsidRPr="002B0FEA" w:rsidRDefault="00074FE2" w:rsidP="005F4F45">
                    <w:pPr>
                      <w:pStyle w:val="Fuzeile"/>
                      <w:tabs>
                        <w:tab w:val="clear" w:pos="4536"/>
                      </w:tabs>
                      <w:spacing w:line="360" w:lineRule="auto"/>
                      <w:jc w:val="right"/>
                    </w:pPr>
                  </w:p>
                </w:txbxContent>
              </v:textbox>
              <w10:wrap anchory="page"/>
            </v:shape>
          </w:pict>
        </mc:Fallback>
      </mc:AlternateContent>
    </w:r>
    <w:r>
      <w:rPr>
        <w:rFonts w:cstheme="minorHAnsi"/>
        <w:smallCaps/>
        <w:noProof/>
        <w:szCs w:val="20"/>
      </w:rPr>
      <mc:AlternateContent>
        <mc:Choice Requires="wps">
          <w:drawing>
            <wp:anchor distT="0" distB="0" distL="114300" distR="114300" simplePos="0" relativeHeight="251679790" behindDoc="1" locked="0" layoutInCell="1" allowOverlap="1" wp14:anchorId="18D67FDC" wp14:editId="77F3CEB2">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054789033" name="Rechteck 105478903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350862" id="Rechteck 1054789033" o:spid="_x0000_s1026" style="position:absolute;margin-left:.35pt;margin-top:827.7pt;width:595.25pt;height:14.15pt;z-index:-2516366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77742" behindDoc="0" locked="0" layoutInCell="1" allowOverlap="1" wp14:anchorId="5F4D7035" wp14:editId="38D690AC">
              <wp:simplePos x="0" y="0"/>
              <wp:positionH relativeFrom="column">
                <wp:posOffset>3863591</wp:posOffset>
              </wp:positionH>
              <wp:positionV relativeFrom="page">
                <wp:posOffset>10132828</wp:posOffset>
              </wp:positionV>
              <wp:extent cx="1885950" cy="276446"/>
              <wp:effectExtent l="0" t="0" r="0" b="9525"/>
              <wp:wrapNone/>
              <wp:docPr id="752516873" name="Textfeld 752516873"/>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29D94E7" w14:textId="77777777" w:rsidR="00074FE2" w:rsidRDefault="00074FE2"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2660AD4" w14:textId="77777777" w:rsidR="00074FE2" w:rsidRPr="008F2F0E" w:rsidRDefault="00074FE2"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FBA4799" w14:textId="77777777" w:rsidR="00074FE2" w:rsidRPr="002B0FEA" w:rsidRDefault="00074FE2"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4D7035" id="Textfeld 752516873" o:spid="_x0000_s1114" type="#_x0000_t202" style="position:absolute;margin-left:304.2pt;margin-top:797.85pt;width:148.5pt;height:21.75pt;z-index:2516777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Nl/EA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GVsaBtlCeaT5EPrVeyfXNTVxL3x4&#10;Eki7pr5Jv+GRjDZAxeDkcVYB/vzbecynFVCUs5a0U3D/Yy9QcWa+WVpOFNrg4OBsB8fum1sgOU7o&#10;ZTiZXLqAwQyuRmheSNarWIVCwkqqVfAwuLehVzA9C6lWq5REcnIi3NuNkxE6khUpfe5eBLoT74E2&#10;9gCDqkT+hv4+t6d5tQ+g67SbSGzP4olvkmLa7unZRK2//k9Zl8e9/AU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qIjZfxACAAAkBAAADgAAAAAAAAAAAAAAAAAuAgAAZHJzL2Uyb0RvYy54bWxQSwECLQAUAAYACAAA&#10;ACEAu4uJbOIAAAANAQAADwAAAAAAAAAAAAAAAABqBAAAZHJzL2Rvd25yZXYueG1sUEsFBgAAAAAE&#10;AAQA8wAAAHkFAAAAAA==&#10;" filled="f" stroked="f" strokeweight=".5pt">
              <v:textbox inset="0,0,0,0">
                <w:txbxContent>
                  <w:p w14:paraId="129D94E7" w14:textId="77777777" w:rsidR="00074FE2" w:rsidRDefault="00074FE2"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42660AD4" w14:textId="77777777" w:rsidR="00074FE2" w:rsidRPr="008F2F0E" w:rsidRDefault="00074FE2"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5FBA4799" w14:textId="77777777" w:rsidR="00074FE2" w:rsidRPr="002B0FEA" w:rsidRDefault="00074FE2"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78766" behindDoc="1" locked="0" layoutInCell="1" allowOverlap="1" wp14:anchorId="1A78F426" wp14:editId="2D3B0B3B">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41960426" name="Grafik 341960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329783" w14:textId="1DB8E969" w:rsidR="005D217F" w:rsidRPr="001A3878" w:rsidRDefault="00EE5EBE" w:rsidP="00C71BD0">
    <w:pPr>
      <w:pStyle w:val="Fuzeile"/>
      <w:tabs>
        <w:tab w:val="clear" w:pos="4536"/>
        <w:tab w:val="clear" w:pos="9072"/>
      </w:tabs>
      <w:spacing w:line="276" w:lineRule="auto"/>
      <w:rPr>
        <w:b/>
        <w:bCs/>
        <w:color w:val="303059" w:themeColor="accent3"/>
        <w:sz w:val="20"/>
        <w:szCs w:val="20"/>
      </w:rPr>
    </w:pPr>
    <w:r>
      <w:rPr>
        <w:noProof/>
      </w:rPr>
      <mc:AlternateContent>
        <mc:Choice Requires="wps">
          <w:drawing>
            <wp:anchor distT="0" distB="0" distL="114300" distR="114300" simplePos="0" relativeHeight="251658279" behindDoc="1" locked="0" layoutInCell="1" allowOverlap="1" wp14:anchorId="1F1DC733" wp14:editId="06EAF210">
              <wp:simplePos x="0" y="0"/>
              <wp:positionH relativeFrom="page">
                <wp:posOffset>13970</wp:posOffset>
              </wp:positionH>
              <wp:positionV relativeFrom="paragraph">
                <wp:posOffset>412115</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8255949">
            <v:rect id="Rechteck 51" style="position:absolute;margin-left:1.1pt;margin-top:32.45pt;width:595.25pt;height:14.55pt;z-index:-25165820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2ca14b" stroked="f" strokeweight="1pt" w14:anchorId="715EB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">
              <w10:wrap anchorx="page"/>
            </v:rect>
          </w:pict>
        </mc:Fallback>
      </mc:AlternateContent>
    </w:r>
    <w:r w:rsidR="00A3227D" w:rsidRPr="00952996">
      <w:rPr>
        <w:b/>
        <w:bCs/>
        <w:noProof/>
        <w:color w:val="303059" w:themeColor="accent3"/>
        <w:sz w:val="20"/>
        <w:szCs w:val="20"/>
      </w:rPr>
      <mc:AlternateContent>
        <mc:Choice Requires="wps">
          <w:drawing>
            <wp:anchor distT="0" distB="0" distL="114300" distR="114300" simplePos="0" relativeHeight="251658281" behindDoc="0" locked="0" layoutInCell="1" allowOverlap="1" wp14:anchorId="3F074826" wp14:editId="59DF31B1">
              <wp:simplePos x="0" y="0"/>
              <wp:positionH relativeFrom="column">
                <wp:posOffset>3863274</wp:posOffset>
              </wp:positionH>
              <wp:positionV relativeFrom="page">
                <wp:posOffset>10126639</wp:posOffset>
              </wp:positionV>
              <wp:extent cx="1885950" cy="368489"/>
              <wp:effectExtent l="0" t="0" r="0" b="12700"/>
              <wp:wrapNone/>
              <wp:docPr id="57" name="Textfeld 57"/>
              <wp:cNvGraphicFramePr/>
              <a:graphic xmlns:a="http://schemas.openxmlformats.org/drawingml/2006/main">
                <a:graphicData uri="http://schemas.microsoft.com/office/word/2010/wordprocessingShape">
                  <wps:wsp>
                    <wps:cNvSpPr txBox="1"/>
                    <wps:spPr>
                      <a:xfrm>
                        <a:off x="0" y="0"/>
                        <a:ext cx="1885950" cy="368489"/>
                      </a:xfrm>
                      <a:prstGeom prst="rect">
                        <a:avLst/>
                      </a:prstGeom>
                      <a:noFill/>
                      <a:ln w="6350">
                        <a:noFill/>
                      </a:ln>
                    </wps:spPr>
                    <wps:txbx>
                      <w:txbxContent>
                        <w:p w14:paraId="13B323C8" w14:textId="77777777" w:rsidR="005D217F" w:rsidRDefault="005D217F"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0646BFF" w14:textId="77777777" w:rsidR="00E541DF" w:rsidRPr="008F2F0E" w:rsidRDefault="00E541DF"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9B258F4" w14:textId="77777777" w:rsidR="00A3227D" w:rsidRPr="002B0FEA" w:rsidRDefault="00A3227D"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74826" id="_x0000_t202" coordsize="21600,21600" o:spt="202" path="m,l,21600r21600,l21600,xe">
              <v:stroke joinstyle="miter"/>
              <v:path gradientshapeok="t" o:connecttype="rect"/>
            </v:shapetype>
            <v:shape id="Textfeld 57" o:spid="_x0000_s1115" type="#_x0000_t202" style="position:absolute;margin-left:304.2pt;margin-top:797.35pt;width:148.5pt;height:29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" filled="f" stroked="f" strokeweight=".5pt">
              <v:textbox inset="0,0,0,0">
                <w:txbxContent>
                  <w:p w14:paraId="13B323C8" w14:textId="77777777" w:rsidR="005D217F" w:rsidRDefault="005D217F"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70646BFF"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9B258F4" w14:textId="77777777" w:rsidR="00A3227D" w:rsidRPr="002B0FEA" w:rsidRDefault="00A3227D" w:rsidP="00CE230E">
                    <w:pPr>
                      <w:pStyle w:val="Fuzeile"/>
                      <w:tabs>
                        <w:tab w:val="clear" w:pos="4536"/>
                      </w:tabs>
                      <w:spacing w:line="360" w:lineRule="auto"/>
                      <w:jc w:val="right"/>
                    </w:pPr>
                  </w:p>
                </w:txbxContent>
              </v:textbox>
              <w10:wrap anchory="page"/>
            </v:shape>
          </w:pict>
        </mc:Fallback>
      </mc:AlternateContent>
    </w:r>
    <w:r w:rsidR="005D217F">
      <w:rPr>
        <w:noProof/>
      </w:rPr>
      <w:drawing>
        <wp:anchor distT="0" distB="0" distL="114300" distR="114300" simplePos="0" relativeHeight="251658280" behindDoc="1" locked="0" layoutInCell="1" allowOverlap="1" wp14:anchorId="22E5F8E8" wp14:editId="0B4605F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5D217F" w:rsidRPr="00952996">
      <w:rPr>
        <w:b/>
        <w:bCs/>
        <w:noProof/>
        <w:color w:val="303059" w:themeColor="accent3"/>
        <w:sz w:val="20"/>
        <w:szCs w:val="20"/>
      </w:rPr>
      <w:t xml:space="preserve"> </w:t>
    </w:r>
    <w:r w:rsidR="005D217F" w:rsidRPr="00FC1A1F">
      <w:rPr>
        <w:rFonts w:cstheme="minorHAnsi"/>
        <w:smallCaps/>
        <w:noProof/>
        <w:szCs w:val="20"/>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5E44F" w14:textId="0331CCFE" w:rsidR="00A50B37" w:rsidRPr="001A3878" w:rsidRDefault="00ED2A8A"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82" behindDoc="0" locked="0" layoutInCell="1" allowOverlap="1" wp14:anchorId="2A9FFD82" wp14:editId="29894FB8">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A50B37" w:rsidRDefault="00A50B37"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ED2A8A" w:rsidRPr="008F2F0E" w:rsidRDefault="00ED2A8A"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sidR="00EF145C">
                            <w:rPr>
                              <w:rStyle w:val="Hyperlink"/>
                            </w:rPr>
                            <w:t xml:space="preserve"> 4.0</w:t>
                          </w:r>
                        </w:p>
                        <w:p w14:paraId="5001EFE3" w14:textId="77777777" w:rsidR="00ED2A8A" w:rsidRPr="002B0FEA" w:rsidRDefault="00ED2A8A"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116" type="#_x0000_t202" style="position:absolute;margin-left:304.2pt;margin-top:797.65pt;width:148.5pt;height:23.8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" filled="f" stroked="f" strokeweight=".5pt">
              <v:textbox inset="0,0,0,0">
                <w:txbxContent>
                  <w:p w14:paraId="6E3C5885" w14:textId="0141AFCD" w:rsidR="00A50B37" w:rsidRDefault="00A50B37"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13384810" w14:textId="7021C1DD" w:rsidR="00ED2A8A" w:rsidRPr="008F2F0E" w:rsidRDefault="00ED2A8A"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sidR="00EF145C">
                      <w:rPr>
                        <w:rStyle w:val="Hyperlink"/>
                      </w:rPr>
                      <w:t xml:space="preserve"> 4.0</w:t>
                    </w:r>
                  </w:p>
                  <w:p w14:paraId="5001EFE3" w14:textId="77777777" w:rsidR="00ED2A8A" w:rsidRPr="002B0FEA" w:rsidRDefault="00ED2A8A" w:rsidP="00CE230E">
                    <w:pPr>
                      <w:pStyle w:val="Fuzeile"/>
                      <w:tabs>
                        <w:tab w:val="clear" w:pos="4536"/>
                      </w:tabs>
                      <w:spacing w:line="360" w:lineRule="auto"/>
                      <w:jc w:val="right"/>
                    </w:pPr>
                  </w:p>
                </w:txbxContent>
              </v:textbox>
              <w10:wrap anchory="page"/>
            </v:shape>
          </w:pict>
        </mc:Fallback>
      </mc:AlternateContent>
    </w:r>
    <w:r w:rsidR="00A50B37">
      <w:rPr>
        <w:noProof/>
      </w:rPr>
      <mc:AlternateContent>
        <mc:Choice Requires="wps">
          <w:drawing>
            <wp:anchor distT="0" distB="0" distL="114300" distR="114300" simplePos="0" relativeHeight="251658283" behindDoc="1" locked="1" layoutInCell="1" allowOverlap="0" wp14:anchorId="58CCCC2C" wp14:editId="41C5819C">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672592B">
            <v:rect id="Rechteck 143" style="position:absolute;margin-left:1.05pt;margin-top:826.7pt;width:595.55pt;height:15.3pt;z-index:-2516581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209A8C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sidR="00A50B37" w:rsidRPr="00946146">
      <w:rPr>
        <w:b/>
        <w:bCs/>
        <w:noProof/>
        <w:color w:val="303059" w:themeColor="accent3"/>
        <w:szCs w:val="16"/>
      </w:rPr>
      <mc:AlternateContent>
        <mc:Choice Requires="wps">
          <w:drawing>
            <wp:anchor distT="0" distB="0" distL="114300" distR="114300" simplePos="0" relativeHeight="251658284" behindDoc="0" locked="0" layoutInCell="1" allowOverlap="1" wp14:anchorId="4F07A104" wp14:editId="2874E173">
              <wp:simplePos x="0" y="0"/>
              <wp:positionH relativeFrom="column">
                <wp:posOffset>7353678</wp:posOffset>
              </wp:positionH>
              <wp:positionV relativeFrom="page">
                <wp:posOffset>6942455</wp:posOffset>
              </wp:positionV>
              <wp:extent cx="1886400" cy="360000"/>
              <wp:effectExtent l="0" t="0" r="6350" b="8890"/>
              <wp:wrapNone/>
              <wp:docPr id="106" name="Textfeld 10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78539F2"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D0CE722" w14:textId="77777777" w:rsidR="00A50B37" w:rsidRPr="008F2F0E" w:rsidRDefault="00A50B37"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530BE4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07A104" id="Textfeld 106" o:spid="_x0000_s1117" type="#_x0000_t202" style="position:absolute;margin-left:579.05pt;margin-top:546.65pt;width:148.55pt;height:28.3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yjx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LoPsoDrRfAgD9d7JdUNNbIQP&#10;zwKJa+qb9BueaNEGqBicLc5qwF9/O4/xRAF5OetIOyX3Pw8CFWfmuyVyotBGA0djNxr20N4DyXFK&#10;L8PJZNIFDGY0NUL7SrJexSrkElZSrZKH0bwPg4LpWUi1WqUgkpMTYWO3TsbUEcYI6Uv/KtCdcQ/E&#10;2COMqhLFO/iH2IGA1SGAbhI3EdgBxTPeJMXE7vnZRK2/3aeo6+Ne/gY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BO&#10;AyjxEAIAACQEAAAOAAAAAAAAAAAAAAAAAC4CAABkcnMvZTJvRG9jLnhtbFBLAQItABQABgAIAAAA&#10;IQCleGvL4QAAAA8BAAAPAAAAAAAAAAAAAAAAAGoEAABkcnMvZG93bnJldi54bWxQSwUGAAAAAAQA&#10;BADzAAAAeAUAAAAA&#10;" filled="f" stroked="f" strokeweight=".5pt">
              <v:textbox inset="0,0,0,0">
                <w:txbxContent>
                  <w:p w14:paraId="478539F2"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5D0CE722" w14:textId="77777777" w:rsidR="00A50B37" w:rsidRPr="008F2F0E" w:rsidRDefault="00A50B37" w:rsidP="00914EBA">
                    <w:pPr>
                      <w:pStyle w:val="Fuzeile"/>
                      <w:tabs>
                        <w:tab w:val="clear" w:pos="9072"/>
                      </w:tabs>
                      <w:ind w:right="-24"/>
                      <w:jc w:val="right"/>
                      <w:rPr>
                        <w:u w:val="single"/>
                      </w:rPr>
                    </w:pPr>
                    <w:r w:rsidRPr="008F2F0E">
                      <w:t xml:space="preserve">© </w:t>
                    </w:r>
                    <w:hyperlink r:id="rId4" w:history="1">
                      <w:r w:rsidRPr="008F2F0E">
                        <w:rPr>
                          <w:rStyle w:val="Hyperlink"/>
                        </w:rPr>
                        <w:t>CC BY NC SA</w:t>
                      </w:r>
                    </w:hyperlink>
                  </w:p>
                  <w:p w14:paraId="530BE4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sidR="00A50B37">
      <w:rPr>
        <w:noProof/>
      </w:rPr>
      <w:drawing>
        <wp:anchor distT="0" distB="0" distL="114300" distR="114300" simplePos="0" relativeHeight="251658285" behindDoc="1" locked="0" layoutInCell="1" allowOverlap="1" wp14:anchorId="3B7FC393" wp14:editId="2F7EB2D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7F9D6" w14:textId="2727601D" w:rsidR="00A50B37" w:rsidRPr="001A3878" w:rsidRDefault="0000443C"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63" behindDoc="1" locked="0" layoutInCell="1" allowOverlap="1" wp14:anchorId="04D40DEE" wp14:editId="340A96C9">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447895916" name="Grafik 447895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575A4"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2FAFADBA">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8575A4" w:rsidRPr="002B0FEA" w:rsidRDefault="008575A4"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FD0139" w14:textId="58CBE801" w:rsidR="00A50B37" w:rsidRPr="002B0FEA" w:rsidRDefault="00A50B37"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098" type="#_x0000_t202"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" filled="f" stroked="f" strokeweight=".5pt">
              <v:textbox inset="0,0,0,0">
                <w:txbxContent>
                  <w:p w14:paraId="21906534" w14:textId="77777777" w:rsidR="008575A4" w:rsidRPr="002B0FEA" w:rsidRDefault="008575A4"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t>6</w:t>
                    </w:r>
                    <w:r w:rsidR="000A7B3D">
                      <w:fldChar w:fldCharType="end"/>
                    </w:r>
                  </w:p>
                  <w:p w14:paraId="57E02C7B" w14:textId="77777777" w:rsidR="00E541DF" w:rsidRPr="008F2F0E" w:rsidRDefault="00E541DF"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BFD0139" w14:textId="58CBE801" w:rsidR="00A50B37" w:rsidRPr="002B0FEA" w:rsidRDefault="00A50B37" w:rsidP="00CE230E">
                    <w:pPr>
                      <w:pStyle w:val="Fuzeile"/>
                      <w:tabs>
                        <w:tab w:val="clear" w:pos="4536"/>
                      </w:tabs>
                      <w:spacing w:line="360" w:lineRule="auto"/>
                      <w:jc w:val="right"/>
                    </w:pPr>
                  </w:p>
                </w:txbxContent>
              </v:textbox>
              <w10:wrap anchory="page"/>
            </v:shape>
          </w:pict>
        </mc:Fallback>
      </mc:AlternateContent>
    </w:r>
    <w:r w:rsidR="00A50B37" w:rsidRPr="00946146">
      <w:rPr>
        <w:b/>
        <w:bCs/>
        <w:noProof/>
        <w:color w:val="303059" w:themeColor="accent3"/>
        <w:szCs w:val="16"/>
      </w:rPr>
      <mc:AlternateContent>
        <mc:Choice Requires="wps">
          <w:drawing>
            <wp:anchor distT="0" distB="0" distL="114300" distR="114300" simplePos="0" relativeHeight="251658245" behindDoc="0" locked="0" layoutInCell="1" allowOverlap="1" wp14:anchorId="7AC055E0" wp14:editId="06529060">
              <wp:simplePos x="0" y="0"/>
              <wp:positionH relativeFrom="column">
                <wp:posOffset>7353678</wp:posOffset>
              </wp:positionH>
              <wp:positionV relativeFrom="page">
                <wp:posOffset>6942455</wp:posOffset>
              </wp:positionV>
              <wp:extent cx="1886400" cy="360000"/>
              <wp:effectExtent l="0" t="0" r="6350" b="8890"/>
              <wp:wrapNone/>
              <wp:docPr id="42" name="Textfeld 4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5740EE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06BFF8B" w14:textId="77777777" w:rsidR="00A50B37" w:rsidRPr="008F2F0E" w:rsidRDefault="00A50B37" w:rsidP="00914EBA">
                          <w:pPr>
                            <w:pStyle w:val="Fuzeile"/>
                            <w:tabs>
                              <w:tab w:val="clear" w:pos="9072"/>
                            </w:tabs>
                            <w:ind w:right="-24"/>
                            <w:jc w:val="right"/>
                            <w:rPr>
                              <w:u w:val="single"/>
                            </w:rPr>
                          </w:pPr>
                          <w:r w:rsidRPr="008F2F0E">
                            <w:t xml:space="preserve">© </w:t>
                          </w:r>
                          <w:hyperlink r:id="rId4" w:history="1">
                            <w:r w:rsidRPr="008F2F0E">
                              <w:rPr>
                                <w:rStyle w:val="Hyperlink"/>
                              </w:rPr>
                              <w:t>CC BY NC SA</w:t>
                            </w:r>
                          </w:hyperlink>
                        </w:p>
                        <w:p w14:paraId="3A3752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055E0" id="Textfeld 42" o:spid="_x0000_s1099" type="#_x0000_t202" style="position:absolute;margin-left:579.05pt;margin-top:546.65pt;width:148.55pt;height:28.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CDdDw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" filled="f" stroked="f" strokeweight=".5pt">
              <v:textbox inset="0,0,0,0">
                <w:txbxContent>
                  <w:p w14:paraId="65740EE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306BFF8B" w14:textId="77777777" w:rsidR="00A50B37" w:rsidRPr="008F2F0E" w:rsidRDefault="00A50B37" w:rsidP="00914EBA">
                    <w:pPr>
                      <w:pStyle w:val="Fuzeile"/>
                      <w:tabs>
                        <w:tab w:val="clear" w:pos="9072"/>
                      </w:tabs>
                      <w:ind w:right="-24"/>
                      <w:jc w:val="right"/>
                      <w:rPr>
                        <w:u w:val="single"/>
                      </w:rPr>
                    </w:pPr>
                    <w:r w:rsidRPr="008F2F0E">
                      <w:t xml:space="preserve">© </w:t>
                    </w:r>
                    <w:hyperlink r:id="rId5" w:history="1">
                      <w:r w:rsidRPr="008F2F0E">
                        <w:rPr>
                          <w:rStyle w:val="Hyperlink"/>
                        </w:rPr>
                        <w:t>CC BY NC SA</w:t>
                      </w:r>
                    </w:hyperlink>
                  </w:p>
                  <w:p w14:paraId="3A3752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sidR="00A50B37">
      <w:rPr>
        <w:noProof/>
      </w:rPr>
      <w:drawing>
        <wp:anchor distT="0" distB="0" distL="114300" distR="114300" simplePos="0" relativeHeight="251658246" behindDoc="1" locked="0" layoutInCell="1" allowOverlap="1" wp14:anchorId="74EFA3F4" wp14:editId="287956C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89460529" name="Grafik 1789460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6">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50B37"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8225F" w14:textId="0370B048" w:rsidR="00A50B37" w:rsidRPr="001A3878" w:rsidRDefault="00A50B37"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4" behindDoc="1" locked="0" layoutInCell="1" allowOverlap="1" wp14:anchorId="711B7644" wp14:editId="008F5D1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1149795359" name="Grafik 1149795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2" behindDoc="0" locked="0" layoutInCell="1" allowOverlap="1" wp14:anchorId="0332E2FB" wp14:editId="26BD06E9">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A50B37" w:rsidRPr="008F2F0E" w:rsidRDefault="00A50B37"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100" type="#_x0000_t202" style="position:absolute;margin-left:579.05pt;margin-top:546.65pt;width:148.55pt;height:28.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s&#10;Jt8m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54AC87F4" w14:textId="77777777" w:rsidR="00A50B37" w:rsidRPr="008F2F0E" w:rsidRDefault="00A50B37"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3" behindDoc="1" locked="0" layoutInCell="1" allowOverlap="1" wp14:anchorId="24181E38" wp14:editId="3CBED8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21476877" name="Grafik 1721476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51" behindDoc="0" locked="0" layoutInCell="1" allowOverlap="1" wp14:anchorId="1F06BCE8" wp14:editId="14FF71CA">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101" type="#_x0000_t202" style="position:absolute;margin-left:304.4pt;margin-top:797.55pt;width:148.55pt;height:10.4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8oeDw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" filled="f" stroked="f" strokeweight=".5pt">
              <v:textbox inset="0,0,0,0">
                <w:txbxContent>
                  <w:p w14:paraId="72C4293B"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6" behindDoc="1" locked="1" layoutInCell="1" allowOverlap="0" wp14:anchorId="23006B39" wp14:editId="744D6279">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83B5824">
            <v:rect id="Rechteck 139" style="position:absolute;margin-left:-58.2pt;margin-top:581.25pt;width:842.9pt;height:14.15pt;z-index:-25165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124097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2A43D1" w14:textId="088D13EB" w:rsidR="00E05805" w:rsidRDefault="00E05805"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66" behindDoc="1" locked="0" layoutInCell="1" allowOverlap="1" wp14:anchorId="1820AFDD" wp14:editId="2741C9F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1692281" name="Grafik 19169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5" behindDoc="0" locked="0" layoutInCell="1" allowOverlap="1" wp14:anchorId="6E4960A3" wp14:editId="100D2DB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E05805" w:rsidRPr="002B0FEA" w:rsidRDefault="00E05805"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E05805" w:rsidRPr="00845C30" w:rsidRDefault="00E05805"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960A3" id="_x0000_t202" coordsize="21600,21600" o:spt="202" path="m,l,21600r21600,l21600,xe">
              <v:stroke joinstyle="miter"/>
              <v:path gradientshapeok="t" o:connecttype="rect"/>
            </v:shapetype>
            <v:shape id="Textfeld 13" o:spid="_x0000_s1102" type="#_x0000_t202" style="position:absolute;margin-left:304.1pt;margin-top:789pt;width:148.55pt;height:28.3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67F605CD" w14:textId="77777777" w:rsidR="00E05805" w:rsidRPr="002B0FEA" w:rsidRDefault="00E05805"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0D97D2F1" w14:textId="77777777" w:rsidR="00E541DF" w:rsidRPr="008F2F0E" w:rsidRDefault="00E541DF"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EDE20F2" w14:textId="77777777" w:rsidR="00E05805" w:rsidRPr="00845C30" w:rsidRDefault="00E05805"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0B4B1FFA" w:rsidR="00E05805" w:rsidRPr="00864756" w:rsidRDefault="00575F47"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68" behindDoc="0" locked="0" layoutInCell="1" allowOverlap="1" wp14:anchorId="11DBF536" wp14:editId="27D4754D">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4C5AA78">
            <v:rect id="Rechteck 55" style="position:absolute;margin-left:.35pt;margin-top:828.4pt;width:595.25pt;height:14.15pt;z-index:25165827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461E5A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E7D8C8" w14:textId="5FC868BB" w:rsidR="00B03890" w:rsidRDefault="00B03890"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66478" behindDoc="0" locked="0" layoutInCell="1" allowOverlap="1" wp14:anchorId="78428649" wp14:editId="323B9019">
              <wp:simplePos x="0" y="0"/>
              <wp:positionH relativeFrom="column">
                <wp:posOffset>7215505</wp:posOffset>
              </wp:positionH>
              <wp:positionV relativeFrom="page">
                <wp:posOffset>6826885</wp:posOffset>
              </wp:positionV>
              <wp:extent cx="1885950" cy="359410"/>
              <wp:effectExtent l="0" t="0" r="0" b="2540"/>
              <wp:wrapNone/>
              <wp:docPr id="1938752942" name="Textfeld 1938752942"/>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783AFD72" w14:textId="77777777" w:rsidR="00B03890" w:rsidRPr="002B0FEA" w:rsidRDefault="00B03890" w:rsidP="00B0389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A1A0943" w14:textId="77777777" w:rsidR="00B03890" w:rsidRPr="008F2F0E" w:rsidRDefault="00B03890" w:rsidP="00B03890">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3E1F2C8" w14:textId="77777777" w:rsidR="00B03890" w:rsidRPr="00845C30" w:rsidRDefault="00B03890" w:rsidP="00B0389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428649" id="_x0000_t202" coordsize="21600,21600" o:spt="202" path="m,l,21600r21600,l21600,xe">
              <v:stroke joinstyle="miter"/>
              <v:path gradientshapeok="t" o:connecttype="rect"/>
            </v:shapetype>
            <v:shape id="Textfeld 1938752942" o:spid="_x0000_s1103" type="#_x0000_t202" style="position:absolute;margin-left:568.15pt;margin-top:537.55pt;width:148.5pt;height:28.3pt;z-index:25166647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" filled="f" stroked="f" strokeweight=".5pt">
              <v:textbox inset="0,0,0,0">
                <w:txbxContent>
                  <w:p w14:paraId="783AFD72" w14:textId="77777777" w:rsidR="00B03890" w:rsidRPr="002B0FEA" w:rsidRDefault="00B03890" w:rsidP="00B0389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0A1A0943" w14:textId="77777777" w:rsidR="00B03890" w:rsidRPr="008F2F0E" w:rsidRDefault="00B03890" w:rsidP="00B03890">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3E1F2C8" w14:textId="77777777" w:rsidR="00B03890" w:rsidRPr="00845C30" w:rsidRDefault="00B03890" w:rsidP="00B03890">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61358" behindDoc="1" locked="0" layoutInCell="1" allowOverlap="1" wp14:anchorId="7C469CB6" wp14:editId="35CB75E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080690949" name="Grafik 1080690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60334" behindDoc="0" locked="0" layoutInCell="1" allowOverlap="1" wp14:anchorId="0A3CB6D1" wp14:editId="563E158A">
              <wp:simplePos x="0" y="0"/>
              <wp:positionH relativeFrom="column">
                <wp:posOffset>3862070</wp:posOffset>
              </wp:positionH>
              <wp:positionV relativeFrom="page">
                <wp:posOffset>10020414</wp:posOffset>
              </wp:positionV>
              <wp:extent cx="1886400" cy="360000"/>
              <wp:effectExtent l="0" t="0" r="6350" b="8890"/>
              <wp:wrapNone/>
              <wp:docPr id="632712356" name="Textfeld 63271235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6873A3F" w14:textId="77777777" w:rsidR="00B03890" w:rsidRPr="002B0FEA" w:rsidRDefault="00B03890"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CD255E8" w14:textId="77777777" w:rsidR="00B03890" w:rsidRPr="008F2F0E" w:rsidRDefault="00B03890"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3C368903" w14:textId="77777777" w:rsidR="00B03890" w:rsidRPr="00845C30" w:rsidRDefault="00B03890"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CB6D1" id="Textfeld 632712356" o:spid="_x0000_s1104" type="#_x0000_t202" style="position:absolute;margin-left:304.1pt;margin-top:789pt;width:148.55pt;height:28.35pt;z-index:25166033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hlAEA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cnn4xw7qE40HsLAvHdy3VAPG+HD&#10;s0Cimtom+YYnWrQBqgVni7Ma8NffzmM8MUBezjqSTsn9z4NAxZn5bombqLPRwNHYjYY9tPdAapzS&#10;w3AymXQBgxlNjdC+kqpXsQq5hJVUq+RhNO/DIGB6FVKtVimI1ORE2NitkzF1RDEi+tK/CnRn2AMR&#10;9gijqETxDv0hdsB/dQigm0RNxHVA8Qw3KTGRe341Uepv9ynq+raXv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4YIZQBACAAAjBAAADgAAAAAAAAAAAAAAAAAuAgAAZHJzL2Uyb0RvYy54bWxQSwECLQAUAAYACAAA&#10;ACEA3QrFFOIAAAANAQAADwAAAAAAAAAAAAAAAABqBAAAZHJzL2Rvd25yZXYueG1sUEsFBgAAAAAE&#10;AAQA8wAAAHkFAAAAAA==&#10;" filled="f" stroked="f" strokeweight=".5pt">
              <v:textbox inset="0,0,0,0">
                <w:txbxContent>
                  <w:p w14:paraId="46873A3F" w14:textId="77777777" w:rsidR="00B03890" w:rsidRPr="002B0FEA" w:rsidRDefault="00B03890"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4CD255E8" w14:textId="77777777" w:rsidR="00B03890" w:rsidRPr="008F2F0E" w:rsidRDefault="00B03890"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3C368903" w14:textId="77777777" w:rsidR="00B03890" w:rsidRPr="00845C30" w:rsidRDefault="00B03890"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47449FA" w14:textId="09C182ED" w:rsidR="00B03890" w:rsidRPr="00864756" w:rsidRDefault="00B03890"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64430" behindDoc="1" locked="0" layoutInCell="1" allowOverlap="1" wp14:anchorId="357B2337" wp14:editId="59A6F96D">
              <wp:simplePos x="0" y="0"/>
              <wp:positionH relativeFrom="page">
                <wp:posOffset>1270</wp:posOffset>
              </wp:positionH>
              <wp:positionV relativeFrom="paragraph">
                <wp:posOffset>359410</wp:posOffset>
              </wp:positionV>
              <wp:extent cx="10695305" cy="180000"/>
              <wp:effectExtent l="0" t="0" r="0" b="0"/>
              <wp:wrapNone/>
              <wp:docPr id="402489874" name="Rechteck 402489874"/>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E993C69">
            <v:rect id="Rechteck 402489874" style="position:absolute;margin-left:.1pt;margin-top:28.3pt;width:842.15pt;height:14.15pt;z-index:-25165205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2F9248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">
              <w10:wrap anchorx="page"/>
            </v:rect>
          </w:pict>
        </mc:Fallback>
      </mc:AlternateContent>
    </w:r>
    <w:r>
      <w:rPr>
        <w:rFonts w:cstheme="minorHAnsi"/>
        <w:smallCaps/>
        <w:noProof/>
        <w:szCs w:val="20"/>
      </w:rPr>
      <mc:AlternateContent>
        <mc:Choice Requires="wps">
          <w:drawing>
            <wp:anchor distT="0" distB="0" distL="114300" distR="114300" simplePos="0" relativeHeight="251662382" behindDoc="0" locked="0" layoutInCell="1" allowOverlap="1" wp14:anchorId="26CD3004" wp14:editId="28B7DDF9">
              <wp:simplePos x="0" y="0"/>
              <wp:positionH relativeFrom="page">
                <wp:posOffset>4445</wp:posOffset>
              </wp:positionH>
              <wp:positionV relativeFrom="page">
                <wp:posOffset>10520518</wp:posOffset>
              </wp:positionV>
              <wp:extent cx="7559675" cy="179705"/>
              <wp:effectExtent l="0" t="0" r="3175" b="0"/>
              <wp:wrapNone/>
              <wp:docPr id="808518078" name="Rechteck 808518078"/>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99B4C0E">
            <v:rect id="Rechteck 808518078" style="position:absolute;margin-left:.35pt;margin-top:828.4pt;width:595.25pt;height:14.15pt;z-index:25166238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0FC0A7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80C8E" w14:textId="581A729B" w:rsidR="00A50B37" w:rsidRPr="001A3878" w:rsidRDefault="00D45D7E"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275" behindDoc="0" locked="0" layoutInCell="1" allowOverlap="1" wp14:anchorId="22A5BF3F" wp14:editId="269798ED">
              <wp:simplePos x="0" y="0"/>
              <wp:positionH relativeFrom="column">
                <wp:posOffset>7286625</wp:posOffset>
              </wp:positionH>
              <wp:positionV relativeFrom="page">
                <wp:posOffset>6942455</wp:posOffset>
              </wp:positionV>
              <wp:extent cx="1885950" cy="359410"/>
              <wp:effectExtent l="0" t="0" r="0" b="2540"/>
              <wp:wrapNone/>
              <wp:docPr id="1051424218" name="Textfeld 1051424218"/>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71450D57" w14:textId="77777777" w:rsidR="00A50B37" w:rsidRPr="002B0FEA" w:rsidRDefault="00A50B37" w:rsidP="00D45D7E">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F0767BB" w14:textId="77777777" w:rsidR="00E541DF" w:rsidRPr="008F2F0E" w:rsidRDefault="00E541DF"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9FE9C9A" w14:textId="77777777" w:rsidR="00A50B37" w:rsidRPr="00845C30" w:rsidRDefault="00A50B37" w:rsidP="00E541DF">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A5BF3F" id="_x0000_t202" coordsize="21600,21600" o:spt="202" path="m,l,21600r21600,l21600,xe">
              <v:stroke joinstyle="miter"/>
              <v:path gradientshapeok="t" o:connecttype="rect"/>
            </v:shapetype>
            <v:shape id="Textfeld 1051424218" o:spid="_x0000_s1105" type="#_x0000_t202" style="position:absolute;margin-left:573.75pt;margin-top:546.65pt;width:148.5pt;height:28.3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" filled="f" stroked="f" strokeweight=".5pt">
              <v:textbox inset="0,0,0,0">
                <w:txbxContent>
                  <w:p w14:paraId="71450D57" w14:textId="77777777" w:rsidR="00A50B37" w:rsidRPr="002B0FEA" w:rsidRDefault="00A50B37" w:rsidP="00D45D7E">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5F0767BB"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9FE9C9A" w14:textId="77777777" w:rsidR="00A50B37" w:rsidRPr="00845C30" w:rsidRDefault="00A50B37" w:rsidP="00E541DF">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00856131">
      <w:rPr>
        <w:noProof/>
      </w:rPr>
      <mc:AlternateContent>
        <mc:Choice Requires="wps">
          <w:drawing>
            <wp:anchor distT="0" distB="0" distL="114300" distR="114300" simplePos="0" relativeHeight="251658273" behindDoc="1" locked="0" layoutInCell="1" allowOverlap="1" wp14:anchorId="02832AFC" wp14:editId="09AB9BF9">
              <wp:simplePos x="0" y="0"/>
              <wp:positionH relativeFrom="page">
                <wp:posOffset>2540</wp:posOffset>
              </wp:positionH>
              <wp:positionV relativeFrom="paragraph">
                <wp:posOffset>430368</wp:posOffset>
              </wp:positionV>
              <wp:extent cx="10695305" cy="180000"/>
              <wp:effectExtent l="0" t="0" r="0" b="0"/>
              <wp:wrapNone/>
              <wp:docPr id="1051424217" name="Rechteck 1051424217"/>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35830A4">
            <v:rect id="Rechteck 1051424217" style="position:absolute;margin-left:.2pt;margin-top:33.9pt;width:842.15pt;height:14.15pt;z-index:-25165820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4491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">
              <w10:wrap anchorx="page"/>
            </v:rect>
          </w:pict>
        </mc:Fallback>
      </mc:AlternateContent>
    </w:r>
    <w:r w:rsidR="00A50B37">
      <w:rPr>
        <w:noProof/>
      </w:rPr>
      <w:drawing>
        <wp:anchor distT="0" distB="0" distL="114300" distR="114300" simplePos="0" relativeHeight="251658274" behindDoc="1" locked="0" layoutInCell="1" allowOverlap="1" wp14:anchorId="520AC545" wp14:editId="0DA876E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99" name="Grafi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50B37" w:rsidRPr="00952996">
      <w:rPr>
        <w:b/>
        <w:bCs/>
        <w:noProof/>
        <w:color w:val="303059" w:themeColor="accent3"/>
        <w:sz w:val="20"/>
        <w:szCs w:val="20"/>
      </w:rPr>
      <mc:AlternateContent>
        <mc:Choice Requires="wps">
          <w:drawing>
            <wp:anchor distT="0" distB="0" distL="114300" distR="114300" simplePos="0" relativeHeight="251658276" behindDoc="0" locked="0" layoutInCell="1" allowOverlap="1" wp14:anchorId="3F2875DB" wp14:editId="0E3E256F">
              <wp:simplePos x="0" y="0"/>
              <wp:positionH relativeFrom="column">
                <wp:posOffset>3865636</wp:posOffset>
              </wp:positionH>
              <wp:positionV relativeFrom="page">
                <wp:posOffset>10128738</wp:posOffset>
              </wp:positionV>
              <wp:extent cx="1886400" cy="131885"/>
              <wp:effectExtent l="0" t="0" r="6350" b="8255"/>
              <wp:wrapNone/>
              <wp:docPr id="1051424219" name="Textfeld 1051424219"/>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67CAAEFD"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2875DB" id="Textfeld 1051424219" o:spid="_x0000_s1106" type="#_x0000_t202" style="position:absolute;margin-left:304.4pt;margin-top:797.55pt;width:148.55pt;height:10.4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abpDwIAACQ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" filled="f" stroked="f" strokeweight=".5pt">
              <v:textbox inset="0,0,0,0">
                <w:txbxContent>
                  <w:p w14:paraId="67CAAEFD"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txbxContent>
              </v:textbox>
              <w10:wrap anchory="page"/>
            </v:shape>
          </w:pict>
        </mc:Fallback>
      </mc:AlternateContent>
    </w:r>
    <w:r w:rsidR="00A50B37"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51065D" w14:textId="4BCD9583" w:rsidR="00A50B37" w:rsidRDefault="00A50B37" w:rsidP="00FC1A1F">
    <w:pPr>
      <w:pStyle w:val="Fuzeile"/>
      <w:tabs>
        <w:tab w:val="clear" w:pos="4536"/>
        <w:tab w:val="clear" w:pos="9072"/>
        <w:tab w:val="left" w:pos="12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59" behindDoc="0" locked="0" layoutInCell="1" allowOverlap="1" wp14:anchorId="708ECE2F" wp14:editId="5A34BC58">
              <wp:simplePos x="0" y="0"/>
              <wp:positionH relativeFrom="column">
                <wp:posOffset>7363042</wp:posOffset>
              </wp:positionH>
              <wp:positionV relativeFrom="page">
                <wp:posOffset>6847840</wp:posOffset>
              </wp:positionV>
              <wp:extent cx="1886400" cy="360000"/>
              <wp:effectExtent l="0" t="0" r="6985" b="8255"/>
              <wp:wrapNone/>
              <wp:docPr id="43" name="Textfeld 4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E744CA6"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AD7576" w14:textId="77777777" w:rsidR="00A50B37" w:rsidRPr="008F2F0E" w:rsidRDefault="00A50B37"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5F802521"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8ECE2F" id="_x0000_t202" coordsize="21600,21600" o:spt="202" path="m,l,21600r21600,l21600,xe">
              <v:stroke joinstyle="miter"/>
              <v:path gradientshapeok="t" o:connecttype="rect"/>
            </v:shapetype>
            <v:shape id="Textfeld 43" o:spid="_x0000_s1107" type="#_x0000_t202" style="position:absolute;margin-left:579.75pt;margin-top:539.2pt;width:148.55pt;height:28.3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PLz2hRACAAAkBAAADgAAAAAAAAAAAAAAAAAuAgAAZHJzL2Uyb0RvYy54bWxQSwECLQAUAAYACAAA&#10;ACEA8zWoVOIAAAAPAQAADwAAAAAAAAAAAAAAAABqBAAAZHJzL2Rvd25yZXYueG1sUEsFBgAAAAAE&#10;AAQA8wAAAHkFAAAAAA==&#10;" filled="f" stroked="f" strokeweight=".5pt">
              <v:textbox inset="0,0,0,0">
                <w:txbxContent>
                  <w:p w14:paraId="6E744CA6"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7EAD7576" w14:textId="77777777" w:rsidR="00A50B37" w:rsidRPr="008F2F0E" w:rsidRDefault="00A50B37"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5F802521"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8" behindDoc="1" locked="0" layoutInCell="1" allowOverlap="1" wp14:anchorId="671B21DF" wp14:editId="2133191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7" behindDoc="0" locked="0" layoutInCell="1" allowOverlap="1" wp14:anchorId="7689D9A9" wp14:editId="57C7A5DE">
              <wp:simplePos x="0" y="0"/>
              <wp:positionH relativeFrom="column">
                <wp:posOffset>3862070</wp:posOffset>
              </wp:positionH>
              <wp:positionV relativeFrom="page">
                <wp:posOffset>10020414</wp:posOffset>
              </wp:positionV>
              <wp:extent cx="1886400" cy="360000"/>
              <wp:effectExtent l="0" t="0" r="6350" b="8890"/>
              <wp:wrapNone/>
              <wp:docPr id="44" name="Textfeld 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A4F200D" w14:textId="77777777" w:rsidR="001C6CB0" w:rsidRDefault="001C6CB0" w:rsidP="001C6CB0">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37</w:t>
                          </w:r>
                          <w:r w:rsidRPr="002B0FEA">
                            <w:fldChar w:fldCharType="end"/>
                          </w:r>
                          <w:r w:rsidRPr="002B0FEA">
                            <w:t xml:space="preserve"> von </w:t>
                          </w:r>
                          <w:fldSimple w:instr="NUMPAGES \* Arabisch \* MERGEFORMAT">
                            <w:r>
                              <w:t>39</w:t>
                            </w:r>
                          </w:fldSimple>
                        </w:p>
                        <w:p w14:paraId="088D6632" w14:textId="77777777" w:rsidR="001C6CB0" w:rsidRPr="008F2F0E" w:rsidRDefault="001C6CB0" w:rsidP="001C6CB0">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33964CFA" w14:textId="77777777" w:rsidR="001C6CB0" w:rsidRPr="002B0FEA" w:rsidRDefault="001C6CB0" w:rsidP="001C6CB0">
                          <w:pPr>
                            <w:pStyle w:val="Fuzeile"/>
                            <w:tabs>
                              <w:tab w:val="clear" w:pos="4536"/>
                            </w:tabs>
                            <w:spacing w:line="360" w:lineRule="auto"/>
                            <w:jc w:val="right"/>
                          </w:pPr>
                        </w:p>
                        <w:p w14:paraId="222447BA" w14:textId="77777777"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9D9A9" id="Textfeld 44" o:spid="_x0000_s1108" type="#_x0000_t202" style="position:absolute;margin-left:304.1pt;margin-top:789pt;width:148.55pt;height:28.3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v1Sb6hACAAAkBAAADgAAAAAAAAAAAAAAAAAuAgAAZHJzL2Uyb0RvYy54bWxQSwECLQAUAAYACAAA&#10;ACEA3QrFFOIAAAANAQAADwAAAAAAAAAAAAAAAABqBAAAZHJzL2Rvd25yZXYueG1sUEsFBgAAAAAE&#10;AAQA8wAAAHkFAAAAAA==&#10;" filled="f" stroked="f" strokeweight=".5pt">
              <v:textbox inset="0,0,0,0">
                <w:txbxContent>
                  <w:p w14:paraId="3A4F200D" w14:textId="77777777" w:rsidR="001C6CB0" w:rsidRDefault="001C6CB0" w:rsidP="001C6CB0">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37</w:t>
                    </w:r>
                    <w:r w:rsidRPr="002B0FEA">
                      <w:fldChar w:fldCharType="end"/>
                    </w:r>
                    <w:r w:rsidRPr="002B0FEA">
                      <w:t xml:space="preserve"> von </w:t>
                    </w:r>
                    <w:r>
                      <w:fldChar w:fldCharType="begin"/>
                    </w:r>
                    <w:r>
                      <w:instrText>NUMPAGES \* Arabisch \* MERGEFORMAT</w:instrText>
                    </w:r>
                    <w:r>
                      <w:fldChar w:fldCharType="separate"/>
                    </w:r>
                    <w:r>
                      <w:t>39</w:t>
                    </w:r>
                    <w:r>
                      <w:fldChar w:fldCharType="end"/>
                    </w:r>
                  </w:p>
                  <w:p w14:paraId="088D6632" w14:textId="77777777" w:rsidR="001C6CB0" w:rsidRPr="008F2F0E" w:rsidRDefault="001C6CB0" w:rsidP="001C6CB0">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33964CFA" w14:textId="77777777" w:rsidR="001C6CB0" w:rsidRPr="002B0FEA" w:rsidRDefault="001C6CB0" w:rsidP="001C6CB0">
                    <w:pPr>
                      <w:pStyle w:val="Fuzeile"/>
                      <w:tabs>
                        <w:tab w:val="clear" w:pos="4536"/>
                      </w:tabs>
                      <w:spacing w:line="360" w:lineRule="auto"/>
                      <w:jc w:val="right"/>
                    </w:pPr>
                  </w:p>
                  <w:p w14:paraId="222447BA" w14:textId="77777777"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56DCE43" w14:textId="35646C0F" w:rsidR="00A50B37" w:rsidRPr="00864756" w:rsidRDefault="00FE1AFC"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84910" behindDoc="1" locked="0" layoutInCell="1" allowOverlap="1" wp14:anchorId="18370340" wp14:editId="576783D8">
              <wp:simplePos x="0" y="0"/>
              <wp:positionH relativeFrom="page">
                <wp:posOffset>6350</wp:posOffset>
              </wp:positionH>
              <wp:positionV relativeFrom="paragraph">
                <wp:posOffset>359410</wp:posOffset>
              </wp:positionV>
              <wp:extent cx="7559675" cy="184785"/>
              <wp:effectExtent l="0" t="0" r="3175" b="5715"/>
              <wp:wrapNone/>
              <wp:docPr id="665033750" name="Rechteck 665033750"/>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7EDE7" id="Rechteck 665033750" o:spid="_x0000_s1026" style="position:absolute;margin-left:.5pt;margin-top:28.3pt;width:595.25pt;height:14.55pt;z-index:-25163157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" fillcolor="#2ca14b" stroked="f" strokeweight="1pt">
              <w10:wrap anchorx="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1AFB5" w14:textId="60DA15BA" w:rsidR="004400B1" w:rsidRPr="001A3878" w:rsidRDefault="005F4F45"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68526" behindDoc="0" locked="0" layoutInCell="1" allowOverlap="1" wp14:anchorId="5DDB0428" wp14:editId="2974BFAB">
              <wp:simplePos x="0" y="0"/>
              <wp:positionH relativeFrom="column">
                <wp:posOffset>6950656</wp:posOffset>
              </wp:positionH>
              <wp:positionV relativeFrom="page">
                <wp:posOffset>6905097</wp:posOffset>
              </wp:positionV>
              <wp:extent cx="1885950" cy="276446"/>
              <wp:effectExtent l="0" t="0" r="0" b="9525"/>
              <wp:wrapNone/>
              <wp:docPr id="1468021903" name="Textfeld 1468021903"/>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682BA222" w14:textId="77777777" w:rsidR="005F4F45" w:rsidRDefault="005F4F45" w:rsidP="005F4F4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CF7D4E1" w14:textId="77777777" w:rsidR="005F4F45" w:rsidRPr="008F2F0E" w:rsidRDefault="005F4F45" w:rsidP="005F4F45">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AAEB678" w14:textId="77777777" w:rsidR="005F4F45" w:rsidRPr="002B0FEA" w:rsidRDefault="005F4F45" w:rsidP="005F4F45">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DB0428" id="_x0000_t202" coordsize="21600,21600" o:spt="202" path="m,l,21600r21600,l21600,xe">
              <v:stroke joinstyle="miter"/>
              <v:path gradientshapeok="t" o:connecttype="rect"/>
            </v:shapetype>
            <v:shape id="Textfeld 1468021903" o:spid="_x0000_s1109" type="#_x0000_t202" style="position:absolute;margin-left:547.3pt;margin-top:543.7pt;width:148.5pt;height:21.75pt;z-index:25166852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" filled="f" stroked="f" strokeweight=".5pt">
              <v:textbox inset="0,0,0,0">
                <w:txbxContent>
                  <w:p w14:paraId="682BA222" w14:textId="77777777" w:rsidR="005F4F45" w:rsidRDefault="005F4F45" w:rsidP="005F4F4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6CF7D4E1" w14:textId="77777777" w:rsidR="005F4F45" w:rsidRPr="008F2F0E" w:rsidRDefault="005F4F45" w:rsidP="005F4F45">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AAEB678" w14:textId="77777777" w:rsidR="005F4F45" w:rsidRPr="002B0FEA" w:rsidRDefault="005F4F45" w:rsidP="005F4F45">
                    <w:pPr>
                      <w:pStyle w:val="Fuzeile"/>
                      <w:tabs>
                        <w:tab w:val="clear" w:pos="4536"/>
                      </w:tabs>
                      <w:spacing w:line="360" w:lineRule="auto"/>
                      <w:jc w:val="right"/>
                    </w:pPr>
                  </w:p>
                </w:txbxContent>
              </v:textbox>
              <w10:wrap anchory="page"/>
            </v:shape>
          </w:pict>
        </mc:Fallback>
      </mc:AlternateContent>
    </w:r>
    <w:r w:rsidR="00EE5EBE">
      <w:rPr>
        <w:rFonts w:cstheme="minorHAnsi"/>
        <w:smallCaps/>
        <w:noProof/>
        <w:szCs w:val="20"/>
      </w:rPr>
      <mc:AlternateContent>
        <mc:Choice Requires="wps">
          <w:drawing>
            <wp:anchor distT="0" distB="0" distL="114300" distR="114300" simplePos="0" relativeHeight="251658272" behindDoc="1" locked="0" layoutInCell="1" allowOverlap="1" wp14:anchorId="3D836B2F" wp14:editId="71E9E8CF">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27C39D8">
            <v:rect id="Rechteck 157" style="position:absolute;margin-left:.35pt;margin-top:827.7pt;width:595.25pt;height:14.15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70129DB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">
              <w10:wrap type="tight" anchorx="page" anchory="page"/>
            </v:rect>
          </w:pict>
        </mc:Fallback>
      </mc:AlternateContent>
    </w:r>
    <w:r w:rsidR="008221A1" w:rsidRPr="00952996">
      <w:rPr>
        <w:b/>
        <w:bCs/>
        <w:noProof/>
        <w:color w:val="303059" w:themeColor="accent3"/>
        <w:sz w:val="20"/>
        <w:szCs w:val="20"/>
      </w:rPr>
      <mc:AlternateContent>
        <mc:Choice Requires="wps">
          <w:drawing>
            <wp:anchor distT="0" distB="0" distL="114300" distR="114300" simplePos="0" relativeHeight="251658269" behindDoc="0" locked="0" layoutInCell="1" allowOverlap="1" wp14:anchorId="3F770637" wp14:editId="2154138B">
              <wp:simplePos x="0" y="0"/>
              <wp:positionH relativeFrom="column">
                <wp:posOffset>3863591</wp:posOffset>
              </wp:positionH>
              <wp:positionV relativeFrom="page">
                <wp:posOffset>10132828</wp:posOffset>
              </wp:positionV>
              <wp:extent cx="1885950" cy="276446"/>
              <wp:effectExtent l="0" t="0" r="0" b="9525"/>
              <wp:wrapNone/>
              <wp:docPr id="194" name="Textfeld 19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86B2471" w14:textId="77777777" w:rsidR="004400B1" w:rsidRDefault="004400B1"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2D781B5" w14:textId="77777777" w:rsidR="00E541DF" w:rsidRPr="008F2F0E" w:rsidRDefault="00E541DF"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0ED957B" w14:textId="77777777" w:rsidR="008221A1" w:rsidRPr="002B0FEA" w:rsidRDefault="008221A1"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770637" id="Textfeld 194" o:spid="_x0000_s1110" type="#_x0000_t202" style="position:absolute;margin-left:304.2pt;margin-top:797.85pt;width:148.5pt;height:21.7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" filled="f" stroked="f" strokeweight=".5pt">
              <v:textbox inset="0,0,0,0">
                <w:txbxContent>
                  <w:p w14:paraId="186B2471" w14:textId="77777777" w:rsidR="004400B1" w:rsidRDefault="004400B1"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52D781B5" w14:textId="77777777" w:rsidR="00E541DF" w:rsidRPr="008F2F0E" w:rsidRDefault="00E541DF"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20ED957B" w14:textId="77777777" w:rsidR="008221A1" w:rsidRPr="002B0FEA" w:rsidRDefault="008221A1" w:rsidP="00CE230E">
                    <w:pPr>
                      <w:pStyle w:val="Fuzeile"/>
                      <w:tabs>
                        <w:tab w:val="clear" w:pos="4536"/>
                      </w:tabs>
                      <w:spacing w:line="360" w:lineRule="auto"/>
                      <w:jc w:val="right"/>
                    </w:pPr>
                  </w:p>
                </w:txbxContent>
              </v:textbox>
              <w10:wrap anchory="page"/>
            </v:shape>
          </w:pict>
        </mc:Fallback>
      </mc:AlternateContent>
    </w:r>
    <w:r w:rsidR="004400B1">
      <w:rPr>
        <w:noProof/>
      </w:rPr>
      <w:drawing>
        <wp:anchor distT="0" distB="0" distL="114300" distR="114300" simplePos="0" relativeHeight="251658271" behindDoc="1" locked="0" layoutInCell="1" allowOverlap="1" wp14:anchorId="3DD21F48" wp14:editId="36B4B4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4400B1"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97D85" w14:textId="6E7B08E8" w:rsidR="00AD14B6" w:rsidRPr="001A3878" w:rsidRDefault="00AD14B6"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75694" behindDoc="1" locked="0" layoutInCell="1" allowOverlap="1" wp14:anchorId="01119928" wp14:editId="271C2716">
              <wp:simplePos x="0" y="0"/>
              <wp:positionH relativeFrom="page">
                <wp:posOffset>0</wp:posOffset>
              </wp:positionH>
              <wp:positionV relativeFrom="page">
                <wp:posOffset>7374255</wp:posOffset>
              </wp:positionV>
              <wp:extent cx="10695305" cy="179705"/>
              <wp:effectExtent l="0" t="0" r="0" b="0"/>
              <wp:wrapTight wrapText="bothSides">
                <wp:wrapPolygon edited="0">
                  <wp:start x="0" y="0"/>
                  <wp:lineTo x="0" y="18318"/>
                  <wp:lineTo x="21545" y="18318"/>
                  <wp:lineTo x="21545" y="0"/>
                  <wp:lineTo x="0" y="0"/>
                </wp:wrapPolygon>
              </wp:wrapTight>
              <wp:docPr id="178424891" name="Rechteck 178424891"/>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C5300F" id="Rechteck 178424891" o:spid="_x0000_s1026" style="position:absolute;margin-left:0;margin-top:580.65pt;width:842.15pt;height:14.15pt;z-index:-25164078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73646" behindDoc="0" locked="0" layoutInCell="1" allowOverlap="1" wp14:anchorId="7A813B6B" wp14:editId="1385CC4C">
              <wp:simplePos x="0" y="0"/>
              <wp:positionH relativeFrom="column">
                <wp:posOffset>6950656</wp:posOffset>
              </wp:positionH>
              <wp:positionV relativeFrom="page">
                <wp:posOffset>6905097</wp:posOffset>
              </wp:positionV>
              <wp:extent cx="1885950" cy="276446"/>
              <wp:effectExtent l="0" t="0" r="0" b="9525"/>
              <wp:wrapNone/>
              <wp:docPr id="1200627714" name="Textfeld 120062771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37A2AAB5" w14:textId="77777777" w:rsidR="00AD14B6" w:rsidRDefault="00AD14B6" w:rsidP="005F4F4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67BA09E" w14:textId="77777777" w:rsidR="00AD14B6" w:rsidRPr="008F2F0E" w:rsidRDefault="00AD14B6" w:rsidP="005F4F45">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FCDB672" w14:textId="77777777" w:rsidR="00AD14B6" w:rsidRPr="002B0FEA" w:rsidRDefault="00AD14B6" w:rsidP="005F4F45">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813B6B" id="_x0000_t202" coordsize="21600,21600" o:spt="202" path="m,l,21600r21600,l21600,xe">
              <v:stroke joinstyle="miter"/>
              <v:path gradientshapeok="t" o:connecttype="rect"/>
            </v:shapetype>
            <v:shape id="Textfeld 1200627714" o:spid="_x0000_s1111" type="#_x0000_t202" style="position:absolute;margin-left:547.3pt;margin-top:543.7pt;width:148.5pt;height:21.75pt;z-index:2516736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" filled="f" stroked="f" strokeweight=".5pt">
              <v:textbox inset="0,0,0,0">
                <w:txbxContent>
                  <w:p w14:paraId="37A2AAB5" w14:textId="77777777" w:rsidR="00AD14B6" w:rsidRDefault="00AD14B6" w:rsidP="005F4F4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767BA09E" w14:textId="77777777" w:rsidR="00AD14B6" w:rsidRPr="008F2F0E" w:rsidRDefault="00AD14B6" w:rsidP="005F4F45">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FCDB672" w14:textId="77777777" w:rsidR="00AD14B6" w:rsidRPr="002B0FEA" w:rsidRDefault="00AD14B6" w:rsidP="005F4F45">
                    <w:pPr>
                      <w:pStyle w:val="Fuzeile"/>
                      <w:tabs>
                        <w:tab w:val="clear" w:pos="4536"/>
                      </w:tabs>
                      <w:spacing w:line="360" w:lineRule="auto"/>
                      <w:jc w:val="right"/>
                    </w:pPr>
                  </w:p>
                </w:txbxContent>
              </v:textbox>
              <w10:wrap anchory="page"/>
            </v:shape>
          </w:pict>
        </mc:Fallback>
      </mc:AlternateContent>
    </w:r>
    <w:r>
      <w:rPr>
        <w:rFonts w:cstheme="minorHAnsi"/>
        <w:smallCaps/>
        <w:noProof/>
        <w:szCs w:val="20"/>
      </w:rPr>
      <mc:AlternateContent>
        <mc:Choice Requires="wps">
          <w:drawing>
            <wp:anchor distT="0" distB="0" distL="114300" distR="114300" simplePos="0" relativeHeight="251672622" behindDoc="1" locked="0" layoutInCell="1" allowOverlap="1" wp14:anchorId="5F155860" wp14:editId="50EC3D08">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936048720" name="Rechteck 936048720"/>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6C5675" id="Rechteck 936048720" o:spid="_x0000_s1026" style="position:absolute;margin-left:.35pt;margin-top:827.7pt;width:595.25pt;height:14.15pt;z-index:-25164385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70574" behindDoc="0" locked="0" layoutInCell="1" allowOverlap="1" wp14:anchorId="11EE33CD" wp14:editId="7A45F56B">
              <wp:simplePos x="0" y="0"/>
              <wp:positionH relativeFrom="column">
                <wp:posOffset>3863591</wp:posOffset>
              </wp:positionH>
              <wp:positionV relativeFrom="page">
                <wp:posOffset>10132828</wp:posOffset>
              </wp:positionV>
              <wp:extent cx="1885950" cy="276446"/>
              <wp:effectExtent l="0" t="0" r="0" b="9525"/>
              <wp:wrapNone/>
              <wp:docPr id="130839799" name="Textfeld 130839799"/>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6C239C63" w14:textId="77777777" w:rsidR="00AD14B6" w:rsidRDefault="00AD14B6"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D33749B" w14:textId="77777777" w:rsidR="00AD14B6" w:rsidRPr="008F2F0E" w:rsidRDefault="00AD14B6"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A0D34DA" w14:textId="77777777" w:rsidR="00AD14B6" w:rsidRPr="002B0FEA" w:rsidRDefault="00AD14B6"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E33CD" id="Textfeld 130839799" o:spid="_x0000_s1112" type="#_x0000_t202" style="position:absolute;margin-left:304.2pt;margin-top:797.85pt;width:148.5pt;height:21.75pt;z-index:25167057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52NWUxACAAAkBAAADgAAAAAAAAAAAAAAAAAuAgAAZHJzL2Uyb0RvYy54bWxQSwECLQAUAAYACAAA&#10;ACEAu4uJbOIAAAANAQAADwAAAAAAAAAAAAAAAABqBAAAZHJzL2Rvd25yZXYueG1sUEsFBgAAAAAE&#10;AAQA8wAAAHkFAAAAAA==&#10;" filled="f" stroked="f" strokeweight=".5pt">
              <v:textbox inset="0,0,0,0">
                <w:txbxContent>
                  <w:p w14:paraId="6C239C63" w14:textId="77777777" w:rsidR="00AD14B6" w:rsidRDefault="00AD14B6"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0A7B3D">
                      <w:fldChar w:fldCharType="begin"/>
                    </w:r>
                    <w:r w:rsidR="000A7B3D">
                      <w:instrText>NUMPAGES \* Arabisch \* MERGEFORMAT</w:instrText>
                    </w:r>
                    <w:r w:rsidR="000A7B3D">
                      <w:fldChar w:fldCharType="separate"/>
                    </w:r>
                    <w:r w:rsidRPr="002B0FEA">
                      <w:t>1</w:t>
                    </w:r>
                    <w:r w:rsidR="000A7B3D">
                      <w:fldChar w:fldCharType="end"/>
                    </w:r>
                  </w:p>
                  <w:p w14:paraId="2D33749B" w14:textId="77777777" w:rsidR="00AD14B6" w:rsidRPr="008F2F0E" w:rsidRDefault="00AD14B6"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2A0D34DA" w14:textId="77777777" w:rsidR="00AD14B6" w:rsidRPr="002B0FEA" w:rsidRDefault="00AD14B6"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71598" behindDoc="1" locked="0" layoutInCell="1" allowOverlap="1" wp14:anchorId="68E501AE" wp14:editId="347E5B22">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048337415" name="Grafik 1048337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624828" w14:textId="77777777" w:rsidR="00D62456" w:rsidRDefault="00D62456" w:rsidP="002B0FEA">
      <w:pPr>
        <w:spacing w:line="240" w:lineRule="auto"/>
      </w:pPr>
      <w:r>
        <w:separator/>
      </w:r>
    </w:p>
  </w:footnote>
  <w:footnote w:type="continuationSeparator" w:id="0">
    <w:p w14:paraId="5B818343" w14:textId="77777777" w:rsidR="00D62456" w:rsidRDefault="00D62456" w:rsidP="002B0FEA">
      <w:pPr>
        <w:spacing w:line="240" w:lineRule="auto"/>
      </w:pPr>
      <w:r>
        <w:continuationSeparator/>
      </w:r>
    </w:p>
  </w:footnote>
  <w:footnote w:type="continuationNotice" w:id="1">
    <w:p w14:paraId="0E806468" w14:textId="77777777" w:rsidR="00D62456" w:rsidRDefault="00D62456">
      <w:pPr>
        <w:spacing w:line="240" w:lineRule="auto"/>
      </w:pPr>
    </w:p>
  </w:footnote>
  <w:footnote w:id="2">
    <w:p w14:paraId="61DC8934" w14:textId="51F364F9" w:rsidR="00747D7D" w:rsidRPr="00735A2A" w:rsidRDefault="00747D7D">
      <w:pPr>
        <w:pStyle w:val="Funotentext"/>
        <w:rPr>
          <w:sz w:val="18"/>
          <w:szCs w:val="18"/>
        </w:rPr>
      </w:pPr>
      <w:r w:rsidRPr="00735A2A">
        <w:rPr>
          <w:rStyle w:val="Funotenzeichen"/>
          <w:sz w:val="18"/>
          <w:szCs w:val="18"/>
        </w:rPr>
        <w:footnoteRef/>
      </w:r>
      <w:r w:rsidRPr="00735A2A">
        <w:rPr>
          <w:sz w:val="18"/>
          <w:szCs w:val="18"/>
        </w:rPr>
        <w:t xml:space="preserve"> Büter, C. (2024) Außenhandel. </w:t>
      </w:r>
      <w:hyperlink r:id="rId1" w:anchor=":~:text=Außenhandel%20aus%20volkswirtschaftlicher%20Sicht,-Wird%20der%20Begriff&amp;text=Er%20erfasst%20den%20Saldo%20aller,Saldo%20der%20Handels%2D%20und%20Dienstleistungsbilanz" w:history="1">
        <w:r w:rsidRPr="00735A2A">
          <w:rPr>
            <w:rStyle w:val="Hyperlink"/>
            <w:sz w:val="18"/>
            <w:szCs w:val="18"/>
          </w:rPr>
          <w:t>https://wirtschaftslexikon.gabler.de/definition/aussenhandel-31660#:~:text=Außenhandel%20aus%20volkswirtschaftlicher%20Sicht,-Wird%20der%20Begriff&amp;text=Er%20erfasst%20den%20Saldo%20aller,Saldo%20der%20Handels%2D%20und%20Dienstleistungsbilanz</w:t>
        </w:r>
      </w:hyperlink>
      <w:r w:rsidRPr="00735A2A">
        <w:rPr>
          <w:sz w:val="18"/>
          <w:szCs w:val="18"/>
        </w:rPr>
        <w:t>. Zugegriffen am 17.05.2024.</w:t>
      </w:r>
    </w:p>
  </w:footnote>
  <w:footnote w:id="3">
    <w:p w14:paraId="3CCF97A1" w14:textId="77777777" w:rsidR="008E4C7B" w:rsidRPr="00735A2A" w:rsidRDefault="008E4C7B" w:rsidP="008E4C7B">
      <w:pPr>
        <w:pStyle w:val="Funotentext"/>
        <w:rPr>
          <w:sz w:val="18"/>
          <w:szCs w:val="18"/>
        </w:rPr>
      </w:pPr>
      <w:r w:rsidRPr="00735A2A">
        <w:rPr>
          <w:rStyle w:val="Funotenzeichen"/>
          <w:sz w:val="18"/>
          <w:szCs w:val="18"/>
        </w:rPr>
        <w:footnoteRef/>
      </w:r>
      <w:r w:rsidRPr="00735A2A">
        <w:rPr>
          <w:sz w:val="18"/>
          <w:szCs w:val="18"/>
        </w:rPr>
        <w:t xml:space="preserve"> WKO (2024) So wichtig ist Export für Österreich. </w:t>
      </w:r>
      <w:hyperlink r:id="rId2" w:history="1">
        <w:r w:rsidRPr="00735A2A">
          <w:rPr>
            <w:rStyle w:val="Hyperlink"/>
            <w:sz w:val="18"/>
            <w:szCs w:val="18"/>
          </w:rPr>
          <w:t>https://www.wko.at/aussenwirtschaft/export-oesterreich</w:t>
        </w:r>
      </w:hyperlink>
      <w:r w:rsidRPr="00735A2A">
        <w:rPr>
          <w:sz w:val="18"/>
          <w:szCs w:val="18"/>
        </w:rPr>
        <w:t>. Zugegriffen am 17.05.2024.</w:t>
      </w:r>
    </w:p>
  </w:footnote>
  <w:footnote w:id="4">
    <w:p w14:paraId="21993E38" w14:textId="3443ECC4" w:rsidR="008E4C7B" w:rsidRPr="00735A2A" w:rsidRDefault="008E4C7B">
      <w:pPr>
        <w:pStyle w:val="Funotentext"/>
        <w:rPr>
          <w:sz w:val="18"/>
          <w:szCs w:val="18"/>
        </w:rPr>
      </w:pPr>
      <w:r w:rsidRPr="00735A2A">
        <w:rPr>
          <w:rStyle w:val="Funotenzeichen"/>
          <w:sz w:val="18"/>
          <w:szCs w:val="18"/>
        </w:rPr>
        <w:footnoteRef/>
      </w:r>
      <w:r w:rsidRPr="00735A2A">
        <w:rPr>
          <w:sz w:val="18"/>
          <w:szCs w:val="18"/>
        </w:rPr>
        <w:t xml:space="preserve"> </w:t>
      </w:r>
      <w:proofErr w:type="spellStart"/>
      <w:r w:rsidR="00B17A12" w:rsidRPr="00735A2A">
        <w:rPr>
          <w:sz w:val="18"/>
          <w:szCs w:val="18"/>
        </w:rPr>
        <w:t>Rudnicka</w:t>
      </w:r>
      <w:proofErr w:type="spellEnd"/>
      <w:r w:rsidR="00B17A12" w:rsidRPr="00735A2A">
        <w:rPr>
          <w:sz w:val="18"/>
          <w:szCs w:val="18"/>
        </w:rPr>
        <w:t xml:space="preserve">, J. (2024) Statistiken zum Außenhandel von Österreich. </w:t>
      </w:r>
      <w:hyperlink r:id="rId3" w:anchor="topicOverview" w:history="1">
        <w:r w:rsidR="00B17A12" w:rsidRPr="00735A2A">
          <w:rPr>
            <w:rStyle w:val="Hyperlink"/>
            <w:sz w:val="18"/>
            <w:szCs w:val="18"/>
          </w:rPr>
          <w:t>https://de.statista.com/themen/3942/aussenhandel-von-oesterreich/#topicOverview</w:t>
        </w:r>
      </w:hyperlink>
      <w:r w:rsidR="00B17A12" w:rsidRPr="00735A2A">
        <w:rPr>
          <w:sz w:val="18"/>
          <w:szCs w:val="18"/>
        </w:rPr>
        <w:t>. Zugegriffen am 17.05.2024.</w:t>
      </w:r>
    </w:p>
  </w:footnote>
  <w:footnote w:id="5">
    <w:p w14:paraId="4ABCD2C3" w14:textId="21D49BC5" w:rsidR="00B17A12" w:rsidRPr="00735A2A" w:rsidRDefault="00B17A12">
      <w:pPr>
        <w:pStyle w:val="Funotentext"/>
        <w:rPr>
          <w:sz w:val="18"/>
          <w:szCs w:val="18"/>
        </w:rPr>
      </w:pPr>
      <w:r w:rsidRPr="00735A2A">
        <w:rPr>
          <w:rStyle w:val="Funotenzeichen"/>
          <w:sz w:val="18"/>
          <w:szCs w:val="18"/>
        </w:rPr>
        <w:footnoteRef/>
      </w:r>
      <w:r w:rsidRPr="00735A2A">
        <w:rPr>
          <w:sz w:val="18"/>
          <w:szCs w:val="18"/>
        </w:rPr>
        <w:t xml:space="preserve"> Dachs, B.; </w:t>
      </w:r>
      <w:proofErr w:type="spellStart"/>
      <w:r w:rsidRPr="00735A2A">
        <w:rPr>
          <w:sz w:val="18"/>
          <w:szCs w:val="18"/>
        </w:rPr>
        <w:t>Stehrer</w:t>
      </w:r>
      <w:proofErr w:type="spellEnd"/>
      <w:r w:rsidRPr="00735A2A">
        <w:rPr>
          <w:sz w:val="18"/>
          <w:szCs w:val="18"/>
        </w:rPr>
        <w:t xml:space="preserve"> R. (2024) Bedeutung und Charakteristika der im österreichischen Außenhandel tätigen Firmen. </w:t>
      </w:r>
      <w:hyperlink r:id="rId4" w:history="1">
        <w:r w:rsidRPr="00735A2A">
          <w:rPr>
            <w:rStyle w:val="Hyperlink"/>
            <w:sz w:val="18"/>
            <w:szCs w:val="18"/>
          </w:rPr>
          <w:t>https://www.fiw.ac.at/2024/01/22/bedeutung-und-charakteristika-der-im-oesterreichischen-aussenhandel-taetigen-firmen/</w:t>
        </w:r>
      </w:hyperlink>
      <w:r w:rsidRPr="00735A2A">
        <w:rPr>
          <w:sz w:val="18"/>
          <w:szCs w:val="18"/>
        </w:rPr>
        <w:t>. Zugegriffen am 18.05.2024.</w:t>
      </w:r>
    </w:p>
  </w:footnote>
  <w:footnote w:id="6">
    <w:p w14:paraId="6B6F0DB3" w14:textId="3BECA928" w:rsidR="00B17A12" w:rsidRDefault="00B17A12">
      <w:pPr>
        <w:pStyle w:val="Funotentext"/>
      </w:pPr>
      <w:r w:rsidRPr="00735A2A">
        <w:rPr>
          <w:rStyle w:val="Funotenzeichen"/>
          <w:sz w:val="18"/>
          <w:szCs w:val="18"/>
        </w:rPr>
        <w:footnoteRef/>
      </w:r>
      <w:r w:rsidRPr="00735A2A">
        <w:rPr>
          <w:sz w:val="18"/>
          <w:szCs w:val="18"/>
        </w:rPr>
        <w:t xml:space="preserve"> </w:t>
      </w:r>
      <w:proofErr w:type="spellStart"/>
      <w:r w:rsidR="00EA140E" w:rsidRPr="00735A2A">
        <w:rPr>
          <w:sz w:val="18"/>
          <w:szCs w:val="18"/>
        </w:rPr>
        <w:t>Rudnicka</w:t>
      </w:r>
      <w:proofErr w:type="spellEnd"/>
      <w:r w:rsidR="00EA140E" w:rsidRPr="00735A2A">
        <w:rPr>
          <w:sz w:val="18"/>
          <w:szCs w:val="18"/>
        </w:rPr>
        <w:t xml:space="preserve">, J. (2024) Statistiken zum Außenhandel von Österreich. </w:t>
      </w:r>
      <w:hyperlink r:id="rId5" w:anchor="topicOverview" w:history="1">
        <w:r w:rsidR="00EA140E" w:rsidRPr="00735A2A">
          <w:rPr>
            <w:rStyle w:val="Hyperlink"/>
            <w:sz w:val="18"/>
            <w:szCs w:val="18"/>
          </w:rPr>
          <w:t>https://de.statista.com/themen/3942/aussenhandel-von-oesterreich/#topicOverview</w:t>
        </w:r>
      </w:hyperlink>
      <w:r w:rsidR="00EA140E" w:rsidRPr="00735A2A">
        <w:rPr>
          <w:sz w:val="18"/>
          <w:szCs w:val="18"/>
        </w:rPr>
        <w:t>. Zugegriffen am 17.05.2024.</w:t>
      </w:r>
    </w:p>
  </w:footnote>
  <w:footnote w:id="7">
    <w:p w14:paraId="0DE1C3F4" w14:textId="73572DFE" w:rsidR="00FE5A7F" w:rsidRDefault="00FE5A7F">
      <w:pPr>
        <w:pStyle w:val="Funotentext"/>
      </w:pPr>
      <w:r w:rsidRPr="003B4610">
        <w:rPr>
          <w:rStyle w:val="Funotenzeichen"/>
          <w:sz w:val="18"/>
          <w:szCs w:val="18"/>
        </w:rPr>
        <w:footnoteRef/>
      </w:r>
      <w:r w:rsidRPr="003B4610">
        <w:rPr>
          <w:sz w:val="18"/>
          <w:szCs w:val="18"/>
        </w:rPr>
        <w:t xml:space="preserve"> Bundesministerium für Klimaschutz, Umwelt, Energie, Mobilität, Innovation und Technologie (2024) Wachstum im Wandel. </w:t>
      </w:r>
      <w:hyperlink r:id="rId6" w:history="1">
        <w:r w:rsidR="00A54054" w:rsidRPr="003B4610">
          <w:rPr>
            <w:rStyle w:val="Hyperlink"/>
            <w:sz w:val="18"/>
            <w:szCs w:val="18"/>
          </w:rPr>
          <w:t>https://www.bmk.gv.at/themen/klima_umwelt/nachhaltigkeit/green_economy/wachstum.html</w:t>
        </w:r>
      </w:hyperlink>
      <w:r w:rsidR="00A54054" w:rsidRPr="003B4610">
        <w:rPr>
          <w:sz w:val="18"/>
          <w:szCs w:val="18"/>
        </w:rPr>
        <w:t>. Zugegriffen am 07.06.2024.</w:t>
      </w:r>
    </w:p>
  </w:footnote>
  <w:footnote w:id="8">
    <w:p w14:paraId="38DE617A" w14:textId="77777777" w:rsidR="00F21542" w:rsidRPr="00385FB7" w:rsidRDefault="00F21542" w:rsidP="00F21542">
      <w:pPr>
        <w:rPr>
          <w:rFonts w:cstheme="minorHAnsi"/>
          <w:sz w:val="18"/>
          <w:szCs w:val="18"/>
        </w:rPr>
      </w:pPr>
      <w:r w:rsidRPr="00385FB7">
        <w:rPr>
          <w:rStyle w:val="Funotenzeichen"/>
          <w:rFonts w:cstheme="minorHAnsi"/>
          <w:sz w:val="18"/>
          <w:szCs w:val="18"/>
        </w:rPr>
        <w:footnoteRef/>
      </w:r>
      <w:r w:rsidRPr="00385FB7">
        <w:rPr>
          <w:rFonts w:cstheme="minorHAnsi"/>
          <w:sz w:val="18"/>
          <w:szCs w:val="18"/>
        </w:rPr>
        <w:t xml:space="preserve"> Verwendete Abkürzungen in der Planungsmatrix: M = Material; SuS = Schülerinnen und Schüler; L = Lehrperson; PPT = </w:t>
      </w:r>
      <w:proofErr w:type="spellStart"/>
      <w:r w:rsidRPr="00385FB7">
        <w:rPr>
          <w:rFonts w:cstheme="minorHAnsi"/>
          <w:sz w:val="18"/>
          <w:szCs w:val="18"/>
        </w:rPr>
        <w:t>Powerpoint</w:t>
      </w:r>
      <w:proofErr w:type="spellEnd"/>
      <w:r w:rsidRPr="00385FB7">
        <w:rPr>
          <w:rFonts w:cstheme="minorHAnsi"/>
          <w:sz w:val="18"/>
          <w:szCs w:val="18"/>
        </w:rPr>
        <w:t>-Präsentation</w:t>
      </w:r>
    </w:p>
  </w:footnote>
  <w:footnote w:id="9">
    <w:p w14:paraId="13E5F475" w14:textId="77777777" w:rsidR="001905F8" w:rsidRDefault="001905F8" w:rsidP="001905F8">
      <w:pPr>
        <w:pStyle w:val="Funotentext"/>
      </w:pPr>
      <w:r>
        <w:rPr>
          <w:rStyle w:val="Funotenzeichen"/>
        </w:rPr>
        <w:footnoteRef/>
      </w:r>
      <w:r w:rsidRPr="00B56E8E">
        <w:t xml:space="preserve"> </w:t>
      </w:r>
      <w:r>
        <w:t>WKO</w:t>
      </w:r>
      <w:r w:rsidRPr="00B56E8E">
        <w:t xml:space="preserve">: </w:t>
      </w:r>
      <w:hyperlink r:id="rId7" w:history="1">
        <w:r w:rsidRPr="00B56E8E">
          <w:rPr>
            <w:rStyle w:val="Hyperlink"/>
          </w:rPr>
          <w:t>https://www.wko.at/oe/aussenwirtschaft/exportwirtschaft.pdf</w:t>
        </w:r>
      </w:hyperlink>
      <w:r w:rsidRPr="00B56E8E">
        <w:rPr>
          <w:rStyle w:val="Hyperlink"/>
          <w:color w:val="000000" w:themeColor="text1"/>
          <w:u w:val="none"/>
        </w:rPr>
        <w:t xml:space="preserve">. </w:t>
      </w:r>
      <w:r w:rsidRPr="00E551A2">
        <w:rPr>
          <w:rStyle w:val="Hyperlink"/>
          <w:color w:val="000000" w:themeColor="text1"/>
          <w:u w:val="none"/>
        </w:rPr>
        <w:t>Zugegriffen am 13.05.2024.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2325" w14:textId="0E163DB9" w:rsidR="00A50B37" w:rsidRPr="00A84D74" w:rsidRDefault="00A50B37" w:rsidP="00A84D74">
    <w:pPr>
      <w:spacing w:line="276" w:lineRule="auto"/>
      <w:rPr>
        <w:b/>
        <w:bCs/>
        <w:sz w:val="16"/>
        <w:szCs w:val="16"/>
      </w:rPr>
    </w:pPr>
    <w:r>
      <w:rPr>
        <w:noProof/>
      </w:rPr>
      <mc:AlternateContent>
        <mc:Choice Requires="wpg">
          <w:drawing>
            <wp:anchor distT="0" distB="0" distL="114300" distR="114300" simplePos="0" relativeHeight="251658261"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769F62C6">
            <v:group id="Gruppieren 133" style="position:absolute;margin-left:350.4pt;margin-top:-18.9pt;width:173.9pt;height:38.25pt;z-index:-251659243" coordsize="22085,4857" o:spid="_x0000_s1026" w14:anchorId="6A3007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2"/>
              </v:shape>
            </v:group>
          </w:pict>
        </mc:Fallback>
      </mc:AlternateContent>
    </w:r>
    <w:r w:rsidR="0036030F">
      <w:rPr>
        <w:b/>
        <w:bCs/>
        <w:sz w:val="16"/>
        <w:szCs w:val="16"/>
      </w:rPr>
      <w:t xml:space="preserve">Entwurf </w:t>
    </w:r>
    <w:r w:rsidR="00743D91">
      <w:rPr>
        <w:b/>
        <w:bCs/>
        <w:sz w:val="16"/>
        <w:szCs w:val="16"/>
      </w:rPr>
      <w:t>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6DC4F9" w14:textId="2AFDEF4C" w:rsidR="00403CEE" w:rsidRPr="00403CEE" w:rsidRDefault="009A0A65"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78" behindDoc="1" locked="0" layoutInCell="1" allowOverlap="1" wp14:anchorId="02C13053" wp14:editId="542D3079">
              <wp:simplePos x="0" y="0"/>
              <wp:positionH relativeFrom="page">
                <wp:align>right</wp:align>
              </wp:positionH>
              <wp:positionV relativeFrom="paragraph">
                <wp:posOffset>-95885</wp:posOffset>
              </wp:positionV>
              <wp:extent cx="2018030" cy="328295"/>
              <wp:effectExtent l="0" t="0" r="1270" b="0"/>
              <wp:wrapNone/>
              <wp:docPr id="3" name="Gruppieren 3"/>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1"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3581C90E">
            <v:group id="Gruppieren 3" style="position:absolute;margin-left:107.7pt;margin-top:-7.55pt;width:158.9pt;height:25.85pt;z-index:-251658200;mso-position-horizontal:right;mso-position-horizontal-relative:page" coordsize="20180,3282" o:spid="_x0000_s1026" w14:anchorId="4861BED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">
                <v:imagedata o:title="" r:id="rId26"/>
              </v:shape>
              <w10:wrap anchorx="page"/>
            </v:group>
          </w:pict>
        </mc:Fallback>
      </mc:AlternateContent>
    </w:r>
    <w:r w:rsidR="00E17DE1">
      <w:rPr>
        <w:b/>
        <w:bCs/>
        <w:sz w:val="16"/>
        <w:szCs w:val="16"/>
      </w:rPr>
      <w:t>Import und Export</w:t>
    </w:r>
    <w:r w:rsidR="00B9579F" w:rsidRPr="00B03037">
      <w:rPr>
        <w:b/>
        <w:bCs/>
        <w:sz w:val="16"/>
        <w:szCs w:val="16"/>
      </w:rPr>
      <w:t xml:space="preserve">: </w:t>
    </w:r>
    <w:r w:rsidR="00E17DE1">
      <w:rPr>
        <w:b/>
        <w:bCs/>
        <w:sz w:val="16"/>
        <w:szCs w:val="16"/>
      </w:rPr>
      <w:t>Güter im Austausch</w:t>
    </w:r>
    <w:r w:rsidR="00B9579F">
      <w:rPr>
        <w:b/>
        <w:bCs/>
        <w:sz w:val="16"/>
        <w:szCs w:val="16"/>
      </w:rPr>
      <w:t xml:space="preserve"> (Entwurf 2</w:t>
    </w:r>
    <w:r w:rsidR="00001F1E">
      <w:rPr>
        <w:b/>
        <w:bCs/>
        <w:sz w:val="16"/>
        <w:szCs w:val="16"/>
      </w:rPr>
      <w:t>4</w:t>
    </w:r>
    <w:r w:rsidR="00B9579F">
      <w:rPr>
        <w:b/>
        <w:bCs/>
        <w:sz w:val="16"/>
        <w:szCs w:val="16"/>
      </w:rPr>
      <w:t>/2</w:t>
    </w:r>
    <w:r w:rsidR="00001F1E">
      <w:rPr>
        <w:b/>
        <w:bCs/>
        <w:sz w:val="16"/>
        <w:szCs w:val="16"/>
      </w:rPr>
      <w:t>5</w:t>
    </w:r>
    <w:r w:rsidR="00B9579F">
      <w:rPr>
        <w:b/>
        <w:bCs/>
        <w:sz w:val="16"/>
        <w:szCs w:val="16"/>
      </w:rPr>
      <w: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56185" w14:textId="5843A02B" w:rsidR="00A50B37" w:rsidRPr="00CE26F5" w:rsidRDefault="00E17DE1" w:rsidP="00CE26F5">
    <w:pPr>
      <w:tabs>
        <w:tab w:val="right" w:pos="9066"/>
      </w:tabs>
      <w:spacing w:line="276" w:lineRule="auto"/>
      <w:rPr>
        <w:b/>
        <w:bCs/>
        <w:sz w:val="16"/>
        <w:szCs w:val="16"/>
      </w:rPr>
    </w:pPr>
    <w:r>
      <w:rPr>
        <w:b/>
        <w:bCs/>
        <w:sz w:val="16"/>
        <w:szCs w:val="16"/>
      </w:rPr>
      <w:t>Import und Export</w:t>
    </w:r>
    <w:r w:rsidR="00B9579F" w:rsidRPr="00B03037">
      <w:rPr>
        <w:b/>
        <w:bCs/>
        <w:sz w:val="16"/>
        <w:szCs w:val="16"/>
      </w:rPr>
      <w:t xml:space="preserve">: </w:t>
    </w:r>
    <w:r>
      <w:rPr>
        <w:b/>
        <w:bCs/>
        <w:sz w:val="16"/>
        <w:szCs w:val="16"/>
      </w:rPr>
      <w:t>Güter im Austausch</w:t>
    </w:r>
    <w:r w:rsidR="00B9579F">
      <w:rPr>
        <w:b/>
        <w:bCs/>
        <w:sz w:val="16"/>
        <w:szCs w:val="16"/>
      </w:rPr>
      <w:t xml:space="preserve"> (Entwurf 2</w:t>
    </w:r>
    <w:r w:rsidR="00001F1E">
      <w:rPr>
        <w:b/>
        <w:bCs/>
        <w:sz w:val="16"/>
        <w:szCs w:val="16"/>
      </w:rPr>
      <w:t>4</w:t>
    </w:r>
    <w:r w:rsidR="00B9579F">
      <w:rPr>
        <w:b/>
        <w:bCs/>
        <w:sz w:val="16"/>
        <w:szCs w:val="16"/>
      </w:rPr>
      <w:t>/2</w:t>
    </w:r>
    <w:r w:rsidR="00001F1E">
      <w:rPr>
        <w:b/>
        <w:bCs/>
        <w:sz w:val="16"/>
        <w:szCs w:val="16"/>
      </w:rPr>
      <w:t>5</w:t>
    </w:r>
    <w:r w:rsidR="00B9579F">
      <w:rPr>
        <w:b/>
        <w:bCs/>
        <w:sz w:val="16"/>
        <w:szCs w:val="16"/>
      </w:rPr>
      <w:t>)</w:t>
    </w:r>
    <w:r w:rsidR="003546C1">
      <w:rPr>
        <w:b/>
        <w:bCs/>
        <w:sz w:val="16"/>
        <w:szCs w:val="16"/>
      </w:rPr>
      <w:tab/>
    </w:r>
    <w:r w:rsidR="00A50B37">
      <w:rPr>
        <w:noProof/>
      </w:rPr>
      <mc:AlternateContent>
        <mc:Choice Requires="wpg">
          <w:drawing>
            <wp:anchor distT="0" distB="0" distL="114300" distR="114300" simplePos="0" relativeHeight="251658286"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EAC3845">
            <v:group id="Gruppieren 179" style="position:absolute;margin-left:106.1pt;margin-top:35.2pt;width:157.3pt;height:23.5pt;z-index:-251658194;mso-position-horizontal:right;mso-position-horizontal-relative:page;mso-position-vertical-relative:page;mso-width-relative:margin;mso-height-relative:margin" coordsize="19989,2997" o:spid="_x0000_s1026" o:allowoverlap="f" w14:anchorId="64AACBE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">
              <v:rect id="Rechteck 180"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81"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o:title="" r:id="rId32"/>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32E51" w14:textId="398D2618" w:rsidR="00A50B37" w:rsidRDefault="001138A4">
    <w:pPr>
      <w:pStyle w:val="Kopfzeile"/>
    </w:pPr>
    <w:r>
      <w:rPr>
        <w:noProof/>
      </w:rPr>
      <w:drawing>
        <wp:anchor distT="0" distB="0" distL="114300" distR="114300" simplePos="0" relativeHeight="251658240"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1091224916" name="Grafik 1091224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sidR="00A50B37">
      <w:rPr>
        <w:noProof/>
      </w:rPr>
      <w:drawing>
        <wp:anchor distT="0" distB="0" distL="114300" distR="114300" simplePos="0" relativeHeight="251658242"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2378386" name="Grafik 12378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EF2A26" w14:textId="6782BBAD" w:rsidR="00A50B37" w:rsidRPr="00A84D74" w:rsidRDefault="00A50B37" w:rsidP="00A84D74">
    <w:pPr>
      <w:spacing w:line="276" w:lineRule="auto"/>
      <w:rPr>
        <w:b/>
        <w:bCs/>
        <w:sz w:val="16"/>
        <w:szCs w:val="16"/>
      </w:rPr>
    </w:pPr>
    <w:r w:rsidRPr="00B03037">
      <w:rPr>
        <w:noProof/>
      </w:rPr>
      <mc:AlternateContent>
        <mc:Choice Requires="wpg">
          <w:drawing>
            <wp:anchor distT="0" distB="0" distL="114300" distR="114300" simplePos="0" relativeHeight="251658255" behindDoc="1" locked="0" layoutInCell="1" allowOverlap="1" wp14:anchorId="3A30E7B8" wp14:editId="053889E9">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15964ECD">
            <v:group id="Gruppieren 46" style="position:absolute;margin-left:351pt;margin-top:-12.45pt;width:173.9pt;height:38.25pt;z-index:-251659249" coordsize="22085,4857" o:spid="_x0000_s1026" w14:anchorId="00EA0BE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10"/>
              </v:shape>
            </v:group>
          </w:pict>
        </mc:Fallback>
      </mc:AlternateContent>
    </w:r>
    <w:r w:rsidR="00612B90">
      <w:rPr>
        <w:b/>
        <w:bCs/>
        <w:sz w:val="16"/>
        <w:szCs w:val="16"/>
      </w:rPr>
      <w:t>Import und Export</w:t>
    </w:r>
    <w:r w:rsidR="00B03037" w:rsidRPr="00B03037">
      <w:rPr>
        <w:b/>
        <w:bCs/>
        <w:sz w:val="16"/>
        <w:szCs w:val="16"/>
      </w:rPr>
      <w:t xml:space="preserve">: </w:t>
    </w:r>
    <w:r w:rsidR="00612B90" w:rsidRPr="00612B90">
      <w:rPr>
        <w:b/>
        <w:bCs/>
        <w:sz w:val="16"/>
        <w:szCs w:val="16"/>
      </w:rPr>
      <w:t>Güter im Austausch</w:t>
    </w:r>
    <w:r w:rsidR="001F06B1" w:rsidRPr="00612B90">
      <w:rPr>
        <w:b/>
        <w:bCs/>
        <w:sz w:val="16"/>
        <w:szCs w:val="16"/>
      </w:rPr>
      <w:t xml:space="preserve"> (Entwurf 2</w:t>
    </w:r>
    <w:r w:rsidR="00612B90" w:rsidRPr="00612B90">
      <w:rPr>
        <w:b/>
        <w:bCs/>
        <w:sz w:val="16"/>
        <w:szCs w:val="16"/>
      </w:rPr>
      <w:t>4</w:t>
    </w:r>
    <w:r w:rsidR="001F06B1" w:rsidRPr="00612B90">
      <w:rPr>
        <w:b/>
        <w:bCs/>
        <w:sz w:val="16"/>
        <w:szCs w:val="16"/>
      </w:rPr>
      <w:t>/2</w:t>
    </w:r>
    <w:r w:rsidR="00612B90" w:rsidRPr="00612B90">
      <w:rPr>
        <w:b/>
        <w:bCs/>
        <w:sz w:val="16"/>
        <w:szCs w:val="16"/>
      </w:rPr>
      <w:t>5</w:t>
    </w:r>
    <w:r w:rsidR="001F06B1" w:rsidRPr="00612B90">
      <w:rPr>
        <w:b/>
        <w:bCs/>
        <w:sz w:val="16"/>
        <w:szCs w:val="16"/>
      </w:rPr>
      <w:t>)</w:t>
    </w:r>
    <w:r w:rsidR="00F84BFB">
      <w:rPr>
        <w:b/>
        <w:bCs/>
        <w:sz w:val="16"/>
        <w:szCs w:val="16"/>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43F55" w14:textId="77777777" w:rsidR="00A50B37" w:rsidRDefault="00A50B37">
    <w:pPr>
      <w:pStyle w:val="Kopfzeile"/>
    </w:pPr>
    <w:r>
      <w:rPr>
        <w:noProof/>
      </w:rPr>
      <w:drawing>
        <wp:anchor distT="0" distB="0" distL="114300" distR="114300" simplePos="0" relativeHeight="251658249" behindDoc="1" locked="0" layoutInCell="1" allowOverlap="1" wp14:anchorId="71CE6B8E" wp14:editId="5EAF612E">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970527115" name="Grafik 1970527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8" behindDoc="1" locked="0" layoutInCell="1" allowOverlap="1" wp14:anchorId="20D40545" wp14:editId="43A6524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1468021910" name="Grafik 146802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5061B9" w14:textId="4F862D6B" w:rsidR="00E05805" w:rsidRPr="00A84D74" w:rsidRDefault="004B3C9D" w:rsidP="00A84D74">
    <w:pPr>
      <w:spacing w:line="276" w:lineRule="auto"/>
      <w:rPr>
        <w:b/>
        <w:bCs/>
        <w:sz w:val="16"/>
        <w:szCs w:val="16"/>
      </w:rPr>
    </w:pPr>
    <w:r>
      <w:rPr>
        <w:noProof/>
      </w:rPr>
      <mc:AlternateContent>
        <mc:Choice Requires="wpg">
          <w:drawing>
            <wp:anchor distT="0" distB="0" distL="114300" distR="114300" simplePos="0" relativeHeight="251658267" behindDoc="1" locked="0" layoutInCell="1" allowOverlap="1" wp14:anchorId="44BF35FD" wp14:editId="513D82DC">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3A0238EA">
            <v:group id="Gruppieren 52" style="position:absolute;margin-left:362.35pt;margin-top:-9.4pt;width:162.65pt;height:30.25pt;z-index:-251658211" coordsize="20656,3841" o:spid="_x0000_s1026" w14:anchorId="60B8D1B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style="position:absolute;left:5143;top:889;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4"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o:title="" r:id="rId13"/>
              </v:shape>
            </v:group>
          </w:pict>
        </mc:Fallback>
      </mc:AlternateContent>
    </w:r>
    <w:r w:rsidR="00DA7F8C">
      <w:rPr>
        <w:b/>
        <w:bCs/>
        <w:sz w:val="16"/>
        <w:szCs w:val="16"/>
      </w:rPr>
      <w:t>Import und Export</w:t>
    </w:r>
    <w:r w:rsidR="00106081" w:rsidRPr="00B03037">
      <w:rPr>
        <w:b/>
        <w:bCs/>
        <w:sz w:val="16"/>
        <w:szCs w:val="16"/>
      </w:rPr>
      <w:t xml:space="preserve">: </w:t>
    </w:r>
    <w:r w:rsidR="00DA7F8C">
      <w:rPr>
        <w:b/>
        <w:bCs/>
        <w:sz w:val="16"/>
        <w:szCs w:val="16"/>
      </w:rPr>
      <w:t>Güter im Austausch</w:t>
    </w:r>
    <w:r w:rsidR="00106081">
      <w:rPr>
        <w:b/>
        <w:bCs/>
        <w:sz w:val="16"/>
        <w:szCs w:val="16"/>
      </w:rPr>
      <w:t xml:space="preserve"> (Entwurf 2</w:t>
    </w:r>
    <w:r w:rsidR="00DA7F8C">
      <w:rPr>
        <w:b/>
        <w:bCs/>
        <w:sz w:val="16"/>
        <w:szCs w:val="16"/>
      </w:rPr>
      <w:t>4</w:t>
    </w:r>
    <w:r w:rsidR="00106081">
      <w:rPr>
        <w:b/>
        <w:bCs/>
        <w:sz w:val="16"/>
        <w:szCs w:val="16"/>
      </w:rPr>
      <w:t>/2</w:t>
    </w:r>
    <w:r w:rsidR="00DA7F8C">
      <w:rPr>
        <w:b/>
        <w:bCs/>
        <w:sz w:val="16"/>
        <w:szCs w:val="16"/>
      </w:rPr>
      <w:t>5</w:t>
    </w:r>
    <w:r w:rsidR="00106081">
      <w:rPr>
        <w:b/>
        <w:bCs/>
        <w:sz w:val="16"/>
        <w:szCs w:val="16"/>
      </w:rPr>
      <w:t xml:space="preserve">) </w:t>
    </w:r>
    <w:r w:rsidR="00E05805">
      <w:rPr>
        <w:b/>
        <w:bCs/>
        <w:sz w:val="16"/>
        <w:szCs w:val="16"/>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C95139" w14:textId="52FB03C2" w:rsidR="00B50446" w:rsidRPr="00A84D74" w:rsidRDefault="004D708A" w:rsidP="00A84D74">
    <w:pPr>
      <w:spacing w:line="276" w:lineRule="auto"/>
      <w:rPr>
        <w:b/>
        <w:bCs/>
        <w:sz w:val="16"/>
        <w:szCs w:val="16"/>
      </w:rPr>
    </w:pPr>
    <w:r>
      <w:rPr>
        <w:b/>
        <w:bCs/>
        <w:sz w:val="16"/>
        <w:szCs w:val="16"/>
      </w:rPr>
      <w:t>Import und Export: Güter im Austausch</w:t>
    </w:r>
    <w:r w:rsidR="00B50446">
      <w:rPr>
        <w:b/>
        <w:bCs/>
        <w:sz w:val="16"/>
        <w:szCs w:val="16"/>
      </w:rPr>
      <w:t xml:space="preserve"> </w:t>
    </w:r>
    <w:r w:rsidR="00C155E8">
      <w:rPr>
        <w:b/>
        <w:bCs/>
        <w:sz w:val="16"/>
        <w:szCs w:val="16"/>
      </w:rPr>
      <w:t xml:space="preserve">(Entwurf </w:t>
    </w:r>
    <w:r w:rsidR="00B50446">
      <w:rPr>
        <w:b/>
        <w:bCs/>
        <w:sz w:val="16"/>
        <w:szCs w:val="16"/>
      </w:rPr>
      <w:t>2</w:t>
    </w:r>
    <w:r w:rsidR="00C155E8">
      <w:rPr>
        <w:b/>
        <w:bCs/>
        <w:sz w:val="16"/>
        <w:szCs w:val="16"/>
      </w:rPr>
      <w:t>4</w:t>
    </w:r>
    <w:r w:rsidR="00B50446">
      <w:rPr>
        <w:b/>
        <w:bCs/>
        <w:sz w:val="16"/>
        <w:szCs w:val="16"/>
      </w:rPr>
      <w:t>/2</w:t>
    </w:r>
    <w:r w:rsidR="00C155E8">
      <w:rPr>
        <w:b/>
        <w:bCs/>
        <w:sz w:val="16"/>
        <w:szCs w:val="16"/>
      </w:rPr>
      <w:t>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A2713" w14:textId="5C5523E7" w:rsidR="009A558F" w:rsidRPr="002419AE" w:rsidRDefault="00A50B37" w:rsidP="002419AE">
    <w:pPr>
      <w:spacing w:line="276" w:lineRule="auto"/>
      <w:rPr>
        <w:b/>
        <w:sz w:val="16"/>
        <w:szCs w:val="16"/>
      </w:rPr>
    </w:pPr>
    <w:r w:rsidRPr="005972AB">
      <w:rPr>
        <w:noProof/>
        <w:highlight w:val="yellow"/>
      </w:rPr>
      <mc:AlternateContent>
        <mc:Choice Requires="wpg">
          <w:drawing>
            <wp:anchor distT="0" distB="0" distL="114300" distR="114300" simplePos="0" relativeHeight="251658277" behindDoc="1" locked="0" layoutInCell="1" allowOverlap="1" wp14:anchorId="175A0AF3" wp14:editId="05A276B9">
              <wp:simplePos x="0" y="0"/>
              <wp:positionH relativeFrom="page">
                <wp:posOffset>8741883</wp:posOffset>
              </wp:positionH>
              <wp:positionV relativeFrom="paragraph">
                <wp:posOffset>-60960</wp:posOffset>
              </wp:positionV>
              <wp:extent cx="1961175" cy="287655"/>
              <wp:effectExtent l="0" t="0" r="1270" b="0"/>
              <wp:wrapNone/>
              <wp:docPr id="1051424214" name="Gruppieren 1051424214"/>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051424215" name="Rechteck 105142421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1424216" name="Grafik 10514242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7434E2B4">
            <v:group id="Gruppieren 1051424214" style="position:absolute;margin-left:688.35pt;margin-top:-4.8pt;width:154.4pt;height:22.65pt;z-index:-251658201;mso-position-horizontal-relative:page" coordsize="19611,2876" o:spid="_x0000_s1026" w14:anchorId="580C8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">
              <v:rect id="Rechteck 1051424215"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51424216"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">
                <v:imagedata o:title="" r:id="rId16"/>
              </v:shape>
              <w10:wrap anchorx="page"/>
            </v:group>
          </w:pict>
        </mc:Fallback>
      </mc:AlternateContent>
    </w:r>
    <w:r w:rsidR="004D708A">
      <w:rPr>
        <w:b/>
        <w:bCs/>
        <w:sz w:val="16"/>
        <w:szCs w:val="16"/>
      </w:rPr>
      <w:t>Import und Export</w:t>
    </w:r>
    <w:r w:rsidR="00106081" w:rsidRPr="00B03037">
      <w:rPr>
        <w:b/>
        <w:bCs/>
        <w:sz w:val="16"/>
        <w:szCs w:val="16"/>
      </w:rPr>
      <w:t xml:space="preserve">: </w:t>
    </w:r>
    <w:r w:rsidR="004D708A">
      <w:rPr>
        <w:b/>
        <w:bCs/>
        <w:sz w:val="16"/>
        <w:szCs w:val="16"/>
      </w:rPr>
      <w:t>Güter im Austausch</w:t>
    </w:r>
    <w:r w:rsidR="00106081">
      <w:rPr>
        <w:b/>
        <w:bCs/>
        <w:sz w:val="16"/>
        <w:szCs w:val="16"/>
      </w:rPr>
      <w:t xml:space="preserve"> (Entwurf 2</w:t>
    </w:r>
    <w:r w:rsidR="00C155E8">
      <w:rPr>
        <w:b/>
        <w:bCs/>
        <w:sz w:val="16"/>
        <w:szCs w:val="16"/>
      </w:rPr>
      <w:t>4</w:t>
    </w:r>
    <w:r w:rsidR="00106081">
      <w:rPr>
        <w:b/>
        <w:bCs/>
        <w:sz w:val="16"/>
        <w:szCs w:val="16"/>
      </w:rPr>
      <w:t>/2</w:t>
    </w:r>
    <w:r w:rsidR="00C155E8">
      <w:rPr>
        <w:b/>
        <w:bCs/>
        <w:sz w:val="16"/>
        <w:szCs w:val="16"/>
      </w:rPr>
      <w:t>5</w:t>
    </w:r>
    <w:r w:rsidR="00106081">
      <w:rPr>
        <w:b/>
        <w:bCs/>
        <w:sz w:val="16"/>
        <w:szCs w:val="16"/>
      </w:rPr>
      <w:t xml:space="preserve">) </w:t>
    </w:r>
    <w:r w:rsidR="0028202C">
      <w:rPr>
        <w:b/>
        <w:bCs/>
        <w:sz w:val="16"/>
        <w:szCs w:val="16"/>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EB50" w14:textId="79F8730A" w:rsidR="00A50B37" w:rsidRPr="00A84D74" w:rsidRDefault="00FE1AFC" w:rsidP="00FE1AFC">
    <w:pPr>
      <w:tabs>
        <w:tab w:val="left" w:pos="8350"/>
      </w:tabs>
      <w:spacing w:line="276" w:lineRule="auto"/>
      <w:rPr>
        <w:b/>
        <w:bCs/>
        <w:sz w:val="16"/>
        <w:szCs w:val="16"/>
      </w:rPr>
    </w:pPr>
    <w:r>
      <w:rPr>
        <w:noProof/>
      </w:rPr>
      <mc:AlternateContent>
        <mc:Choice Requires="wpg">
          <w:drawing>
            <wp:anchor distT="0" distB="0" distL="114300" distR="114300" simplePos="0" relativeHeight="251682862" behindDoc="1" locked="0" layoutInCell="1" allowOverlap="1" wp14:anchorId="211B2802" wp14:editId="28F559A2">
              <wp:simplePos x="0" y="0"/>
              <wp:positionH relativeFrom="page">
                <wp:align>right</wp:align>
              </wp:positionH>
              <wp:positionV relativeFrom="paragraph">
                <wp:posOffset>-74295</wp:posOffset>
              </wp:positionV>
              <wp:extent cx="2018030" cy="328295"/>
              <wp:effectExtent l="0" t="0" r="1270" b="0"/>
              <wp:wrapNone/>
              <wp:docPr id="1804173968" name="Gruppieren 1804173968"/>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679559648" name="Rechteck 1679559648"/>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42595050"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w:pict>
            <v:group w14:anchorId="10E0C859" id="Gruppieren 1804173968" o:spid="_x0000_s1026" style="position:absolute;margin-left:107.7pt;margin-top:-5.85pt;width:158.9pt;height:25.85pt;z-index:-251633618;mso-position-horizontal:right;mso-position-horizontal-relative:page" coordsize="20180,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">
              <v:rect id="Rechteck 1679559648" o:spid="_x0000_s1027" style="position:absolute;left:4667;top:762;width:15513;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">
                <v:imagedata r:id="rId2" o:title=""/>
              </v:shape>
              <w10:wrap anchorx="page"/>
            </v:group>
          </w:pict>
        </mc:Fallback>
      </mc:AlternateContent>
    </w:r>
    <w:r w:rsidR="00001F1E">
      <w:rPr>
        <w:b/>
        <w:bCs/>
        <w:sz w:val="16"/>
        <w:szCs w:val="16"/>
      </w:rPr>
      <w:t>Imp</w:t>
    </w:r>
    <w:r>
      <w:rPr>
        <w:b/>
        <w:bCs/>
        <w:sz w:val="16"/>
        <w:szCs w:val="16"/>
      </w:rPr>
      <w:t>ort und Export: Güter im Austausch</w:t>
    </w:r>
    <w:r w:rsidR="00A50B37">
      <w:rPr>
        <w:b/>
        <w:bCs/>
        <w:sz w:val="16"/>
        <w:szCs w:val="16"/>
      </w:rPr>
      <w:t xml:space="preserve"> (Entwurf 2</w:t>
    </w:r>
    <w:r w:rsidR="00001F1E">
      <w:rPr>
        <w:b/>
        <w:bCs/>
        <w:sz w:val="16"/>
        <w:szCs w:val="16"/>
      </w:rPr>
      <w:t>4</w:t>
    </w:r>
    <w:r w:rsidR="00A50B37">
      <w:rPr>
        <w:b/>
        <w:bCs/>
        <w:sz w:val="16"/>
        <w:szCs w:val="16"/>
      </w:rPr>
      <w:t>/2</w:t>
    </w:r>
    <w:r w:rsidR="00001F1E">
      <w:rPr>
        <w:b/>
        <w:bCs/>
        <w:sz w:val="16"/>
        <w:szCs w:val="16"/>
      </w:rPr>
      <w:t>5</w:t>
    </w:r>
    <w:r w:rsidR="00A50B37">
      <w:rPr>
        <w:b/>
        <w:bCs/>
        <w:sz w:val="16"/>
        <w:szCs w:val="16"/>
      </w:rPr>
      <w:t>)</w:t>
    </w:r>
    <w:r w:rsidR="00A50B37" w:rsidRPr="00F336BC">
      <w:rPr>
        <w:noProof/>
      </w:rPr>
      <w:t xml:space="preserve"> </w:t>
    </w:r>
    <w:r>
      <w:rPr>
        <w:noProof/>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1538C" w14:textId="08138F9D" w:rsidR="00407648" w:rsidRPr="00403CEE" w:rsidRDefault="003F3CC0"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64" behindDoc="1" locked="0" layoutInCell="1" allowOverlap="1" wp14:anchorId="3A9D1568" wp14:editId="7E58F9E2">
              <wp:simplePos x="0" y="0"/>
              <wp:positionH relativeFrom="page">
                <wp:align>right</wp:align>
              </wp:positionH>
              <wp:positionV relativeFrom="paragraph">
                <wp:posOffset>-124460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A3BE25B">
            <v:group id="Gruppieren 72" style="position:absolute;margin-left:112.95pt;margin-top:-9.8pt;width:164.15pt;height:31.75pt;z-index:-251658215;mso-position-horizontal:right;mso-position-horizontal-relative:page" coordsize="20847,4032" o:spid="_x0000_s1026" w14:anchorId="2298C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23"/>
              </v:shape>
              <w10:wrap anchorx="page"/>
            </v:group>
          </w:pict>
        </mc:Fallback>
      </mc:AlternateContent>
    </w:r>
    <w:r w:rsidR="00001F1E">
      <w:rPr>
        <w:b/>
        <w:bCs/>
        <w:sz w:val="16"/>
        <w:szCs w:val="16"/>
      </w:rPr>
      <w:t>Import und Export</w:t>
    </w:r>
    <w:r w:rsidR="00106081" w:rsidRPr="00B03037">
      <w:rPr>
        <w:b/>
        <w:bCs/>
        <w:sz w:val="16"/>
        <w:szCs w:val="16"/>
      </w:rPr>
      <w:t xml:space="preserve">: </w:t>
    </w:r>
    <w:r w:rsidR="00001F1E">
      <w:rPr>
        <w:b/>
        <w:bCs/>
        <w:sz w:val="16"/>
        <w:szCs w:val="16"/>
      </w:rPr>
      <w:t>Güter im Austausch</w:t>
    </w:r>
    <w:r w:rsidR="00106081">
      <w:rPr>
        <w:b/>
        <w:bCs/>
        <w:sz w:val="16"/>
        <w:szCs w:val="16"/>
      </w:rPr>
      <w:t xml:space="preserve"> (Entwurf 2</w:t>
    </w:r>
    <w:r w:rsidR="00001F1E">
      <w:rPr>
        <w:b/>
        <w:bCs/>
        <w:sz w:val="16"/>
        <w:szCs w:val="16"/>
      </w:rPr>
      <w:t>4</w:t>
    </w:r>
    <w:r w:rsidR="00106081">
      <w:rPr>
        <w:b/>
        <w:bCs/>
        <w:sz w:val="16"/>
        <w:szCs w:val="16"/>
      </w:rPr>
      <w:t>/2</w:t>
    </w:r>
    <w:r w:rsidR="00001F1E">
      <w:rPr>
        <w:b/>
        <w:bCs/>
        <w:sz w:val="16"/>
        <w:szCs w:val="16"/>
      </w:rPr>
      <w:t>5</w:t>
    </w:r>
    <w:r w:rsidR="00106081">
      <w:rPr>
        <w:b/>
        <w:bCs/>
        <w:sz w:val="16"/>
        <w:szCs w:val="16"/>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6722C8"/>
    <w:multiLevelType w:val="hybridMultilevel"/>
    <w:tmpl w:val="15F496A6"/>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6534553"/>
    <w:multiLevelType w:val="multilevel"/>
    <w:tmpl w:val="70F04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E93EBB"/>
    <w:multiLevelType w:val="hybridMultilevel"/>
    <w:tmpl w:val="9FF27CD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 w15:restartNumberingAfterBreak="0">
    <w:nsid w:val="0F92103B"/>
    <w:multiLevelType w:val="hybridMultilevel"/>
    <w:tmpl w:val="CF6A8C58"/>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119B0835"/>
    <w:multiLevelType w:val="hybridMultilevel"/>
    <w:tmpl w:val="8D741F68"/>
    <w:lvl w:ilvl="0" w:tplc="0C07000F">
      <w:start w:val="1"/>
      <w:numFmt w:val="decimal"/>
      <w:lvlText w:val="%1."/>
      <w:lvlJc w:val="left"/>
      <w:pPr>
        <w:ind w:left="720" w:hanging="360"/>
      </w:pPr>
      <w:rPr>
        <w:rFonts w:hint="default"/>
        <w:b/>
        <w:color w:val="8D82B1"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1F93BF8"/>
    <w:multiLevelType w:val="hybridMultilevel"/>
    <w:tmpl w:val="86DE7AA4"/>
    <w:lvl w:ilvl="0" w:tplc="D98C80FA">
      <w:start w:val="2"/>
      <w:numFmt w:val="bullet"/>
      <w:lvlText w:val="-"/>
      <w:lvlJc w:val="left"/>
      <w:pPr>
        <w:ind w:left="720" w:hanging="360"/>
      </w:pPr>
      <w:rPr>
        <w:rFonts w:ascii="Arial" w:eastAsiaTheme="minorHAnsi" w:hAnsi="Arial" w:cs="Arial" w:hint="default"/>
        <w:b w:val="0"/>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13431FEF"/>
    <w:multiLevelType w:val="hybridMultilevel"/>
    <w:tmpl w:val="9428575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15AB64DD"/>
    <w:multiLevelType w:val="hybridMultilevel"/>
    <w:tmpl w:val="A7B09656"/>
    <w:lvl w:ilvl="0" w:tplc="C8FE2B48">
      <w:start w:val="1"/>
      <w:numFmt w:val="decimal"/>
      <w:lvlText w:val="%1."/>
      <w:lvlJc w:val="left"/>
      <w:pPr>
        <w:ind w:left="720" w:hanging="360"/>
      </w:pPr>
      <w:rPr>
        <w:b w:val="0"/>
        <w:bCs w:val="0"/>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179B4289"/>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83444EB"/>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20DA01ED"/>
    <w:multiLevelType w:val="hybridMultilevel"/>
    <w:tmpl w:val="4F0256EE"/>
    <w:lvl w:ilvl="0" w:tplc="2AE03706">
      <w:start w:val="2"/>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2167281B"/>
    <w:multiLevelType w:val="hybridMultilevel"/>
    <w:tmpl w:val="0456CE9C"/>
    <w:lvl w:ilvl="0" w:tplc="0C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21D109DE"/>
    <w:multiLevelType w:val="hybridMultilevel"/>
    <w:tmpl w:val="91A4E6D4"/>
    <w:lvl w:ilvl="0" w:tplc="99528118">
      <w:start w:val="1"/>
      <w:numFmt w:val="bullet"/>
      <w:lvlText w:val=""/>
      <w:lvlJc w:val="left"/>
      <w:pPr>
        <w:ind w:left="720" w:hanging="360"/>
      </w:pPr>
      <w:rPr>
        <w:rFonts w:ascii="Wingdings" w:hAnsi="Wingdings" w:cs="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254D2EC5"/>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5FE2F97"/>
    <w:multiLevelType w:val="hybridMultilevel"/>
    <w:tmpl w:val="CB7A8858"/>
    <w:lvl w:ilvl="0" w:tplc="B354555E">
      <w:start w:val="1"/>
      <w:numFmt w:val="bullet"/>
      <w:lvlText w:val=""/>
      <w:lvlJc w:val="left"/>
      <w:pPr>
        <w:ind w:left="720" w:hanging="360"/>
      </w:pPr>
      <w:rPr>
        <w:rFonts w:ascii="Symbol" w:hAnsi="Symbol" w:hint="default"/>
        <w:b/>
        <w:color w:val="8D82B1"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9B128F6"/>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E7750D1"/>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2E8602AD"/>
    <w:multiLevelType w:val="hybridMultilevel"/>
    <w:tmpl w:val="8E9EB294"/>
    <w:lvl w:ilvl="0" w:tplc="0C070001">
      <w:start w:val="1"/>
      <w:numFmt w:val="bullet"/>
      <w:lvlText w:val=""/>
      <w:lvlJc w:val="left"/>
      <w:pPr>
        <w:ind w:left="1080" w:hanging="360"/>
      </w:pPr>
      <w:rPr>
        <w:rFonts w:ascii="Symbol" w:hAnsi="Symbol" w:hint="default"/>
      </w:rPr>
    </w:lvl>
    <w:lvl w:ilvl="1" w:tplc="0C070003" w:tentative="1">
      <w:start w:val="1"/>
      <w:numFmt w:val="bullet"/>
      <w:lvlText w:val="o"/>
      <w:lvlJc w:val="left"/>
      <w:pPr>
        <w:ind w:left="1800" w:hanging="360"/>
      </w:pPr>
      <w:rPr>
        <w:rFonts w:ascii="Courier New" w:hAnsi="Courier New" w:cs="Courier New" w:hint="default"/>
      </w:rPr>
    </w:lvl>
    <w:lvl w:ilvl="2" w:tplc="0C070005" w:tentative="1">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abstractNum w:abstractNumId="18" w15:restartNumberingAfterBreak="0">
    <w:nsid w:val="32DA224F"/>
    <w:multiLevelType w:val="hybridMultilevel"/>
    <w:tmpl w:val="E3468E6E"/>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9" w15:restartNumberingAfterBreak="0">
    <w:nsid w:val="35B3536C"/>
    <w:multiLevelType w:val="hybridMultilevel"/>
    <w:tmpl w:val="280CC51A"/>
    <w:lvl w:ilvl="0" w:tplc="0C07000F">
      <w:start w:val="1"/>
      <w:numFmt w:val="decimal"/>
      <w:lvlText w:val="%1."/>
      <w:lvlJc w:val="left"/>
      <w:pPr>
        <w:ind w:left="1080" w:hanging="360"/>
      </w:pPr>
    </w:lvl>
    <w:lvl w:ilvl="1" w:tplc="0C070019" w:tentative="1">
      <w:start w:val="1"/>
      <w:numFmt w:val="lowerLetter"/>
      <w:lvlText w:val="%2."/>
      <w:lvlJc w:val="left"/>
      <w:pPr>
        <w:ind w:left="1800" w:hanging="360"/>
      </w:pPr>
    </w:lvl>
    <w:lvl w:ilvl="2" w:tplc="0C07001B" w:tentative="1">
      <w:start w:val="1"/>
      <w:numFmt w:val="lowerRoman"/>
      <w:lvlText w:val="%3."/>
      <w:lvlJc w:val="right"/>
      <w:pPr>
        <w:ind w:left="2520" w:hanging="180"/>
      </w:pPr>
    </w:lvl>
    <w:lvl w:ilvl="3" w:tplc="0C07000F" w:tentative="1">
      <w:start w:val="1"/>
      <w:numFmt w:val="decimal"/>
      <w:lvlText w:val="%4."/>
      <w:lvlJc w:val="left"/>
      <w:pPr>
        <w:ind w:left="3240" w:hanging="360"/>
      </w:pPr>
    </w:lvl>
    <w:lvl w:ilvl="4" w:tplc="0C070019" w:tentative="1">
      <w:start w:val="1"/>
      <w:numFmt w:val="lowerLetter"/>
      <w:lvlText w:val="%5."/>
      <w:lvlJc w:val="left"/>
      <w:pPr>
        <w:ind w:left="3960" w:hanging="360"/>
      </w:pPr>
    </w:lvl>
    <w:lvl w:ilvl="5" w:tplc="0C07001B" w:tentative="1">
      <w:start w:val="1"/>
      <w:numFmt w:val="lowerRoman"/>
      <w:lvlText w:val="%6."/>
      <w:lvlJc w:val="right"/>
      <w:pPr>
        <w:ind w:left="4680" w:hanging="180"/>
      </w:pPr>
    </w:lvl>
    <w:lvl w:ilvl="6" w:tplc="0C07000F" w:tentative="1">
      <w:start w:val="1"/>
      <w:numFmt w:val="decimal"/>
      <w:lvlText w:val="%7."/>
      <w:lvlJc w:val="left"/>
      <w:pPr>
        <w:ind w:left="5400" w:hanging="360"/>
      </w:pPr>
    </w:lvl>
    <w:lvl w:ilvl="7" w:tplc="0C070019" w:tentative="1">
      <w:start w:val="1"/>
      <w:numFmt w:val="lowerLetter"/>
      <w:lvlText w:val="%8."/>
      <w:lvlJc w:val="left"/>
      <w:pPr>
        <w:ind w:left="6120" w:hanging="360"/>
      </w:pPr>
    </w:lvl>
    <w:lvl w:ilvl="8" w:tplc="0C07001B" w:tentative="1">
      <w:start w:val="1"/>
      <w:numFmt w:val="lowerRoman"/>
      <w:lvlText w:val="%9."/>
      <w:lvlJc w:val="right"/>
      <w:pPr>
        <w:ind w:left="6840" w:hanging="180"/>
      </w:pPr>
    </w:lvl>
  </w:abstractNum>
  <w:abstractNum w:abstractNumId="20" w15:restartNumberingAfterBreak="0">
    <w:nsid w:val="381C421F"/>
    <w:multiLevelType w:val="hybridMultilevel"/>
    <w:tmpl w:val="58DA1922"/>
    <w:lvl w:ilvl="0" w:tplc="42029680">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B3825B1"/>
    <w:multiLevelType w:val="hybridMultilevel"/>
    <w:tmpl w:val="73B69728"/>
    <w:lvl w:ilvl="0" w:tplc="0C07000F">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3EC126E1"/>
    <w:multiLevelType w:val="hybridMultilevel"/>
    <w:tmpl w:val="72F21F7A"/>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4" w15:restartNumberingAfterBreak="0">
    <w:nsid w:val="3FDD487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5" w15:restartNumberingAfterBreak="0">
    <w:nsid w:val="434A2173"/>
    <w:multiLevelType w:val="hybridMultilevel"/>
    <w:tmpl w:val="C5C2404E"/>
    <w:lvl w:ilvl="0" w:tplc="7AF4439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3FB36A7"/>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A85087E"/>
    <w:multiLevelType w:val="hybridMultilevel"/>
    <w:tmpl w:val="FEA6DBA2"/>
    <w:lvl w:ilvl="0" w:tplc="2E3C15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BC211CC"/>
    <w:multiLevelType w:val="hybridMultilevel"/>
    <w:tmpl w:val="CBE2453C"/>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0" w15:restartNumberingAfterBreak="0">
    <w:nsid w:val="509B0D3C"/>
    <w:multiLevelType w:val="hybridMultilevel"/>
    <w:tmpl w:val="B04E4DC0"/>
    <w:lvl w:ilvl="0" w:tplc="7E9A5434">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26D71ED"/>
    <w:multiLevelType w:val="hybridMultilevel"/>
    <w:tmpl w:val="9DB4AAEE"/>
    <w:lvl w:ilvl="0" w:tplc="B354555E">
      <w:start w:val="1"/>
      <w:numFmt w:val="bullet"/>
      <w:lvlText w:val=""/>
      <w:lvlJc w:val="left"/>
      <w:pPr>
        <w:ind w:left="720" w:hanging="360"/>
      </w:pPr>
      <w:rPr>
        <w:rFonts w:ascii="Symbol" w:hAnsi="Symbol" w:hint="default"/>
        <w:b/>
        <w:color w:val="8D82B1"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82E332F"/>
    <w:multiLevelType w:val="hybridMultilevel"/>
    <w:tmpl w:val="01BE4B78"/>
    <w:lvl w:ilvl="0" w:tplc="0C07000F">
      <w:start w:val="1"/>
      <w:numFmt w:val="decimal"/>
      <w:lvlText w:val="%1."/>
      <w:lvlJc w:val="left"/>
      <w:pPr>
        <w:ind w:left="720" w:hanging="360"/>
      </w:pPr>
      <w:rPr>
        <w:rFonts w:hint="default"/>
        <w:b/>
        <w:color w:val="8D82B1"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8C83677"/>
    <w:multiLevelType w:val="hybridMultilevel"/>
    <w:tmpl w:val="7CECFBEC"/>
    <w:lvl w:ilvl="0" w:tplc="0C07000F">
      <w:start w:val="1"/>
      <w:numFmt w:val="decimal"/>
      <w:lvlText w:val="%1."/>
      <w:lvlJc w:val="left"/>
      <w:pPr>
        <w:ind w:left="1080" w:hanging="360"/>
      </w:pPr>
    </w:lvl>
    <w:lvl w:ilvl="1" w:tplc="0C070019" w:tentative="1">
      <w:start w:val="1"/>
      <w:numFmt w:val="lowerLetter"/>
      <w:lvlText w:val="%2."/>
      <w:lvlJc w:val="left"/>
      <w:pPr>
        <w:ind w:left="1800" w:hanging="360"/>
      </w:pPr>
    </w:lvl>
    <w:lvl w:ilvl="2" w:tplc="0C07001B" w:tentative="1">
      <w:start w:val="1"/>
      <w:numFmt w:val="lowerRoman"/>
      <w:lvlText w:val="%3."/>
      <w:lvlJc w:val="right"/>
      <w:pPr>
        <w:ind w:left="2520" w:hanging="180"/>
      </w:pPr>
    </w:lvl>
    <w:lvl w:ilvl="3" w:tplc="0C07000F" w:tentative="1">
      <w:start w:val="1"/>
      <w:numFmt w:val="decimal"/>
      <w:lvlText w:val="%4."/>
      <w:lvlJc w:val="left"/>
      <w:pPr>
        <w:ind w:left="3240" w:hanging="360"/>
      </w:pPr>
    </w:lvl>
    <w:lvl w:ilvl="4" w:tplc="0C070019" w:tentative="1">
      <w:start w:val="1"/>
      <w:numFmt w:val="lowerLetter"/>
      <w:lvlText w:val="%5."/>
      <w:lvlJc w:val="left"/>
      <w:pPr>
        <w:ind w:left="3960" w:hanging="360"/>
      </w:pPr>
    </w:lvl>
    <w:lvl w:ilvl="5" w:tplc="0C07001B" w:tentative="1">
      <w:start w:val="1"/>
      <w:numFmt w:val="lowerRoman"/>
      <w:lvlText w:val="%6."/>
      <w:lvlJc w:val="right"/>
      <w:pPr>
        <w:ind w:left="4680" w:hanging="180"/>
      </w:pPr>
    </w:lvl>
    <w:lvl w:ilvl="6" w:tplc="0C07000F" w:tentative="1">
      <w:start w:val="1"/>
      <w:numFmt w:val="decimal"/>
      <w:lvlText w:val="%7."/>
      <w:lvlJc w:val="left"/>
      <w:pPr>
        <w:ind w:left="5400" w:hanging="360"/>
      </w:pPr>
    </w:lvl>
    <w:lvl w:ilvl="7" w:tplc="0C070019" w:tentative="1">
      <w:start w:val="1"/>
      <w:numFmt w:val="lowerLetter"/>
      <w:lvlText w:val="%8."/>
      <w:lvlJc w:val="left"/>
      <w:pPr>
        <w:ind w:left="6120" w:hanging="360"/>
      </w:pPr>
    </w:lvl>
    <w:lvl w:ilvl="8" w:tplc="0C07001B" w:tentative="1">
      <w:start w:val="1"/>
      <w:numFmt w:val="lowerRoman"/>
      <w:lvlText w:val="%9."/>
      <w:lvlJc w:val="right"/>
      <w:pPr>
        <w:ind w:left="6840" w:hanging="180"/>
      </w:pPr>
    </w:lvl>
  </w:abstractNum>
  <w:abstractNum w:abstractNumId="34" w15:restartNumberingAfterBreak="0">
    <w:nsid w:val="5F2F669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5" w15:restartNumberingAfterBreak="0">
    <w:nsid w:val="6172111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6DCA3758"/>
    <w:multiLevelType w:val="multilevel"/>
    <w:tmpl w:val="C7D49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DD84F8E"/>
    <w:multiLevelType w:val="hybridMultilevel"/>
    <w:tmpl w:val="6B6809BE"/>
    <w:lvl w:ilvl="0" w:tplc="04090017">
      <w:start w:val="1"/>
      <w:numFmt w:val="lowerLetter"/>
      <w:lvlText w:val="%1)"/>
      <w:lvlJc w:val="left"/>
      <w:pPr>
        <w:ind w:left="644" w:hanging="360"/>
      </w:p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38" w15:restartNumberingAfterBreak="0">
    <w:nsid w:val="6FBE2337"/>
    <w:multiLevelType w:val="hybridMultilevel"/>
    <w:tmpl w:val="591C1F84"/>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9" w15:restartNumberingAfterBreak="0">
    <w:nsid w:val="723E7334"/>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0" w15:restartNumberingAfterBreak="0">
    <w:nsid w:val="74A231BE"/>
    <w:multiLevelType w:val="hybridMultilevel"/>
    <w:tmpl w:val="E91A181C"/>
    <w:lvl w:ilvl="0" w:tplc="B354555E">
      <w:start w:val="1"/>
      <w:numFmt w:val="bullet"/>
      <w:lvlText w:val=""/>
      <w:lvlJc w:val="left"/>
      <w:pPr>
        <w:ind w:left="720" w:hanging="360"/>
      </w:pPr>
      <w:rPr>
        <w:rFonts w:ascii="Symbol" w:hAnsi="Symbol" w:hint="default"/>
        <w:b/>
        <w:color w:val="8D82B1"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79437DB"/>
    <w:multiLevelType w:val="hybridMultilevel"/>
    <w:tmpl w:val="EB08418A"/>
    <w:lvl w:ilvl="0" w:tplc="04090011">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2" w15:restartNumberingAfterBreak="0">
    <w:nsid w:val="7AE337FC"/>
    <w:multiLevelType w:val="hybridMultilevel"/>
    <w:tmpl w:val="ECB67F8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7AFC6DC7"/>
    <w:multiLevelType w:val="multilevel"/>
    <w:tmpl w:val="52528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EE5776B"/>
    <w:multiLevelType w:val="hybridMultilevel"/>
    <w:tmpl w:val="3932B128"/>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777140333">
    <w:abstractNumId w:val="28"/>
  </w:num>
  <w:num w:numId="2" w16cid:durableId="925648835">
    <w:abstractNumId w:val="0"/>
  </w:num>
  <w:num w:numId="3" w16cid:durableId="213469807">
    <w:abstractNumId w:val="16"/>
  </w:num>
  <w:num w:numId="4" w16cid:durableId="1297641152">
    <w:abstractNumId w:val="22"/>
  </w:num>
  <w:num w:numId="5" w16cid:durableId="706759004">
    <w:abstractNumId w:val="11"/>
  </w:num>
  <w:num w:numId="6" w16cid:durableId="575672737">
    <w:abstractNumId w:val="39"/>
  </w:num>
  <w:num w:numId="7" w16cid:durableId="2051881271">
    <w:abstractNumId w:val="34"/>
  </w:num>
  <w:num w:numId="8" w16cid:durableId="1019697757">
    <w:abstractNumId w:val="24"/>
  </w:num>
  <w:num w:numId="9" w16cid:durableId="565534609">
    <w:abstractNumId w:val="9"/>
  </w:num>
  <w:num w:numId="10" w16cid:durableId="553590890">
    <w:abstractNumId w:val="8"/>
  </w:num>
  <w:num w:numId="11" w16cid:durableId="1085422329">
    <w:abstractNumId w:val="15"/>
  </w:num>
  <w:num w:numId="12" w16cid:durableId="58525826">
    <w:abstractNumId w:val="26"/>
  </w:num>
  <w:num w:numId="13" w16cid:durableId="1905598494">
    <w:abstractNumId w:val="13"/>
  </w:num>
  <w:num w:numId="14" w16cid:durableId="730541229">
    <w:abstractNumId w:val="35"/>
  </w:num>
  <w:num w:numId="15" w16cid:durableId="1469933929">
    <w:abstractNumId w:val="37"/>
  </w:num>
  <w:num w:numId="16" w16cid:durableId="744305534">
    <w:abstractNumId w:val="41"/>
  </w:num>
  <w:num w:numId="17" w16cid:durableId="1865899881">
    <w:abstractNumId w:val="30"/>
  </w:num>
  <w:num w:numId="18" w16cid:durableId="1819150689">
    <w:abstractNumId w:val="14"/>
  </w:num>
  <w:num w:numId="19" w16cid:durableId="1753623726">
    <w:abstractNumId w:val="4"/>
  </w:num>
  <w:num w:numId="20" w16cid:durableId="384834521">
    <w:abstractNumId w:val="31"/>
  </w:num>
  <w:num w:numId="21" w16cid:durableId="658002370">
    <w:abstractNumId w:val="40"/>
  </w:num>
  <w:num w:numId="22" w16cid:durableId="972910765">
    <w:abstractNumId w:val="36"/>
  </w:num>
  <w:num w:numId="23" w16cid:durableId="1264411121">
    <w:abstractNumId w:val="43"/>
  </w:num>
  <w:num w:numId="24" w16cid:durableId="1068457095">
    <w:abstractNumId w:val="1"/>
  </w:num>
  <w:num w:numId="25" w16cid:durableId="1113019647">
    <w:abstractNumId w:val="42"/>
  </w:num>
  <w:num w:numId="26" w16cid:durableId="643975659">
    <w:abstractNumId w:val="32"/>
  </w:num>
  <w:num w:numId="27" w16cid:durableId="1971010435">
    <w:abstractNumId w:val="17"/>
  </w:num>
  <w:num w:numId="28" w16cid:durableId="360011383">
    <w:abstractNumId w:val="21"/>
  </w:num>
  <w:num w:numId="29" w16cid:durableId="888684913">
    <w:abstractNumId w:val="33"/>
  </w:num>
  <w:num w:numId="30" w16cid:durableId="10767622">
    <w:abstractNumId w:val="19"/>
  </w:num>
  <w:num w:numId="31" w16cid:durableId="508639359">
    <w:abstractNumId w:val="25"/>
  </w:num>
  <w:num w:numId="32" w16cid:durableId="1501699463">
    <w:abstractNumId w:val="27"/>
  </w:num>
  <w:num w:numId="33" w16cid:durableId="1418674292">
    <w:abstractNumId w:val="10"/>
  </w:num>
  <w:num w:numId="34" w16cid:durableId="129443649">
    <w:abstractNumId w:val="6"/>
  </w:num>
  <w:num w:numId="35" w16cid:durableId="687678600">
    <w:abstractNumId w:val="5"/>
  </w:num>
  <w:num w:numId="36" w16cid:durableId="1494224282">
    <w:abstractNumId w:val="38"/>
  </w:num>
  <w:num w:numId="37" w16cid:durableId="1112557515">
    <w:abstractNumId w:val="3"/>
  </w:num>
  <w:num w:numId="38" w16cid:durableId="1197355805">
    <w:abstractNumId w:val="23"/>
  </w:num>
  <w:num w:numId="39" w16cid:durableId="41486382">
    <w:abstractNumId w:val="2"/>
  </w:num>
  <w:num w:numId="40" w16cid:durableId="1834641111">
    <w:abstractNumId w:val="44"/>
  </w:num>
  <w:num w:numId="41" w16cid:durableId="1995596734">
    <w:abstractNumId w:val="7"/>
  </w:num>
  <w:num w:numId="42" w16cid:durableId="2029603596">
    <w:abstractNumId w:val="18"/>
  </w:num>
  <w:num w:numId="43" w16cid:durableId="810561072">
    <w:abstractNumId w:val="29"/>
  </w:num>
  <w:num w:numId="44" w16cid:durableId="1452358135">
    <w:abstractNumId w:val="20"/>
  </w:num>
  <w:num w:numId="45" w16cid:durableId="50482545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1B21"/>
    <w:rsid w:val="00001F1E"/>
    <w:rsid w:val="000024C7"/>
    <w:rsid w:val="000030D4"/>
    <w:rsid w:val="00003C7C"/>
    <w:rsid w:val="00004120"/>
    <w:rsid w:val="0000443C"/>
    <w:rsid w:val="0000537F"/>
    <w:rsid w:val="00006553"/>
    <w:rsid w:val="00006817"/>
    <w:rsid w:val="00006B8C"/>
    <w:rsid w:val="0001035B"/>
    <w:rsid w:val="00011630"/>
    <w:rsid w:val="00011BB3"/>
    <w:rsid w:val="00012079"/>
    <w:rsid w:val="000125D5"/>
    <w:rsid w:val="000130F0"/>
    <w:rsid w:val="000134C2"/>
    <w:rsid w:val="000159CD"/>
    <w:rsid w:val="00015FF7"/>
    <w:rsid w:val="0001657E"/>
    <w:rsid w:val="00016ADD"/>
    <w:rsid w:val="00016E5E"/>
    <w:rsid w:val="00020646"/>
    <w:rsid w:val="00020DD9"/>
    <w:rsid w:val="000214C4"/>
    <w:rsid w:val="0002156B"/>
    <w:rsid w:val="00021A01"/>
    <w:rsid w:val="000221B3"/>
    <w:rsid w:val="000222BA"/>
    <w:rsid w:val="00022508"/>
    <w:rsid w:val="00023C7B"/>
    <w:rsid w:val="000248D2"/>
    <w:rsid w:val="00024ABF"/>
    <w:rsid w:val="00024C3F"/>
    <w:rsid w:val="000254F3"/>
    <w:rsid w:val="0002562C"/>
    <w:rsid w:val="00025FEC"/>
    <w:rsid w:val="00026639"/>
    <w:rsid w:val="00026C4D"/>
    <w:rsid w:val="00026D70"/>
    <w:rsid w:val="00026E2E"/>
    <w:rsid w:val="000275F3"/>
    <w:rsid w:val="00030596"/>
    <w:rsid w:val="00030BB3"/>
    <w:rsid w:val="000312A6"/>
    <w:rsid w:val="000322F4"/>
    <w:rsid w:val="000324FE"/>
    <w:rsid w:val="0003290A"/>
    <w:rsid w:val="00032CCB"/>
    <w:rsid w:val="00032E3C"/>
    <w:rsid w:val="00034235"/>
    <w:rsid w:val="000346BE"/>
    <w:rsid w:val="00035440"/>
    <w:rsid w:val="00035D43"/>
    <w:rsid w:val="00040CFD"/>
    <w:rsid w:val="0004174A"/>
    <w:rsid w:val="0004195A"/>
    <w:rsid w:val="00041A00"/>
    <w:rsid w:val="0004215B"/>
    <w:rsid w:val="0004258F"/>
    <w:rsid w:val="0004261C"/>
    <w:rsid w:val="000427E1"/>
    <w:rsid w:val="00042C3E"/>
    <w:rsid w:val="00042F28"/>
    <w:rsid w:val="00043079"/>
    <w:rsid w:val="00043AC3"/>
    <w:rsid w:val="00045735"/>
    <w:rsid w:val="00045BAF"/>
    <w:rsid w:val="00046809"/>
    <w:rsid w:val="00046C05"/>
    <w:rsid w:val="000471C2"/>
    <w:rsid w:val="000500AA"/>
    <w:rsid w:val="00052ACF"/>
    <w:rsid w:val="00053773"/>
    <w:rsid w:val="00054D14"/>
    <w:rsid w:val="000553EF"/>
    <w:rsid w:val="000554B0"/>
    <w:rsid w:val="00055AA5"/>
    <w:rsid w:val="000561D5"/>
    <w:rsid w:val="0005739E"/>
    <w:rsid w:val="000576E6"/>
    <w:rsid w:val="00057A4D"/>
    <w:rsid w:val="0006057E"/>
    <w:rsid w:val="0006073F"/>
    <w:rsid w:val="000611D8"/>
    <w:rsid w:val="00061A48"/>
    <w:rsid w:val="0006285E"/>
    <w:rsid w:val="00062E21"/>
    <w:rsid w:val="00063387"/>
    <w:rsid w:val="00064469"/>
    <w:rsid w:val="00064FE5"/>
    <w:rsid w:val="000654EC"/>
    <w:rsid w:val="0006558E"/>
    <w:rsid w:val="00065D33"/>
    <w:rsid w:val="00066322"/>
    <w:rsid w:val="00066E1B"/>
    <w:rsid w:val="00066E7B"/>
    <w:rsid w:val="0006768C"/>
    <w:rsid w:val="00067D87"/>
    <w:rsid w:val="00070718"/>
    <w:rsid w:val="00070A65"/>
    <w:rsid w:val="00070FEB"/>
    <w:rsid w:val="000723D3"/>
    <w:rsid w:val="000726B1"/>
    <w:rsid w:val="00072720"/>
    <w:rsid w:val="0007340D"/>
    <w:rsid w:val="0007377A"/>
    <w:rsid w:val="00073876"/>
    <w:rsid w:val="000747B8"/>
    <w:rsid w:val="00074FE2"/>
    <w:rsid w:val="000754FF"/>
    <w:rsid w:val="000765D9"/>
    <w:rsid w:val="00076772"/>
    <w:rsid w:val="00077A9F"/>
    <w:rsid w:val="00080035"/>
    <w:rsid w:val="00080681"/>
    <w:rsid w:val="0008108E"/>
    <w:rsid w:val="00081C7F"/>
    <w:rsid w:val="00081F1E"/>
    <w:rsid w:val="00082017"/>
    <w:rsid w:val="00082A1D"/>
    <w:rsid w:val="000831CB"/>
    <w:rsid w:val="00083D2B"/>
    <w:rsid w:val="00084928"/>
    <w:rsid w:val="00084AFF"/>
    <w:rsid w:val="00084DB8"/>
    <w:rsid w:val="000852BC"/>
    <w:rsid w:val="0008575E"/>
    <w:rsid w:val="00085D07"/>
    <w:rsid w:val="00085F5B"/>
    <w:rsid w:val="00086F85"/>
    <w:rsid w:val="00087008"/>
    <w:rsid w:val="00087659"/>
    <w:rsid w:val="00090A0F"/>
    <w:rsid w:val="00091430"/>
    <w:rsid w:val="00091608"/>
    <w:rsid w:val="00092891"/>
    <w:rsid w:val="00092AFA"/>
    <w:rsid w:val="000932CE"/>
    <w:rsid w:val="00093BE9"/>
    <w:rsid w:val="0009468E"/>
    <w:rsid w:val="00094A1C"/>
    <w:rsid w:val="00094EF9"/>
    <w:rsid w:val="0009646B"/>
    <w:rsid w:val="000965F5"/>
    <w:rsid w:val="000969D3"/>
    <w:rsid w:val="00096F3A"/>
    <w:rsid w:val="0009760C"/>
    <w:rsid w:val="0009761F"/>
    <w:rsid w:val="000A10E7"/>
    <w:rsid w:val="000A1D77"/>
    <w:rsid w:val="000A296F"/>
    <w:rsid w:val="000A2A54"/>
    <w:rsid w:val="000A2DAC"/>
    <w:rsid w:val="000A2EA5"/>
    <w:rsid w:val="000A3323"/>
    <w:rsid w:val="000A372D"/>
    <w:rsid w:val="000A40FB"/>
    <w:rsid w:val="000A44CD"/>
    <w:rsid w:val="000A49E5"/>
    <w:rsid w:val="000A5F99"/>
    <w:rsid w:val="000A6B6C"/>
    <w:rsid w:val="000A7606"/>
    <w:rsid w:val="000A7B3D"/>
    <w:rsid w:val="000B0508"/>
    <w:rsid w:val="000B1940"/>
    <w:rsid w:val="000B1D7B"/>
    <w:rsid w:val="000B208E"/>
    <w:rsid w:val="000B3387"/>
    <w:rsid w:val="000B3635"/>
    <w:rsid w:val="000B377D"/>
    <w:rsid w:val="000B37AD"/>
    <w:rsid w:val="000B40CC"/>
    <w:rsid w:val="000B5465"/>
    <w:rsid w:val="000B6293"/>
    <w:rsid w:val="000B6B4B"/>
    <w:rsid w:val="000B7527"/>
    <w:rsid w:val="000B761F"/>
    <w:rsid w:val="000C0988"/>
    <w:rsid w:val="000C120D"/>
    <w:rsid w:val="000C157A"/>
    <w:rsid w:val="000C22CC"/>
    <w:rsid w:val="000C26F6"/>
    <w:rsid w:val="000C2999"/>
    <w:rsid w:val="000C3037"/>
    <w:rsid w:val="000C3406"/>
    <w:rsid w:val="000C3A4B"/>
    <w:rsid w:val="000C3AC2"/>
    <w:rsid w:val="000C59EB"/>
    <w:rsid w:val="000C601A"/>
    <w:rsid w:val="000C645D"/>
    <w:rsid w:val="000C67DD"/>
    <w:rsid w:val="000C6A78"/>
    <w:rsid w:val="000C7B2D"/>
    <w:rsid w:val="000C7D80"/>
    <w:rsid w:val="000C7E81"/>
    <w:rsid w:val="000D0703"/>
    <w:rsid w:val="000D104C"/>
    <w:rsid w:val="000D15E8"/>
    <w:rsid w:val="000D1B6F"/>
    <w:rsid w:val="000D28EE"/>
    <w:rsid w:val="000D30DA"/>
    <w:rsid w:val="000D4733"/>
    <w:rsid w:val="000D4E19"/>
    <w:rsid w:val="000D5369"/>
    <w:rsid w:val="000D5627"/>
    <w:rsid w:val="000D5868"/>
    <w:rsid w:val="000D5FF9"/>
    <w:rsid w:val="000D6474"/>
    <w:rsid w:val="000D71B1"/>
    <w:rsid w:val="000D724F"/>
    <w:rsid w:val="000D72DC"/>
    <w:rsid w:val="000E080D"/>
    <w:rsid w:val="000E1099"/>
    <w:rsid w:val="000E1639"/>
    <w:rsid w:val="000E16F6"/>
    <w:rsid w:val="000E1816"/>
    <w:rsid w:val="000E1CD0"/>
    <w:rsid w:val="000E28FC"/>
    <w:rsid w:val="000E376F"/>
    <w:rsid w:val="000E39EC"/>
    <w:rsid w:val="000E3C34"/>
    <w:rsid w:val="000E40CF"/>
    <w:rsid w:val="000E461C"/>
    <w:rsid w:val="000E4A66"/>
    <w:rsid w:val="000E4A8B"/>
    <w:rsid w:val="000E553A"/>
    <w:rsid w:val="000E55FA"/>
    <w:rsid w:val="000E5F41"/>
    <w:rsid w:val="000E6421"/>
    <w:rsid w:val="000E7D92"/>
    <w:rsid w:val="000E7F59"/>
    <w:rsid w:val="000F013D"/>
    <w:rsid w:val="000F0999"/>
    <w:rsid w:val="000F09EE"/>
    <w:rsid w:val="000F1943"/>
    <w:rsid w:val="000F19C2"/>
    <w:rsid w:val="000F2311"/>
    <w:rsid w:val="000F2373"/>
    <w:rsid w:val="000F2751"/>
    <w:rsid w:val="000F2F8D"/>
    <w:rsid w:val="000F2FD8"/>
    <w:rsid w:val="000F388E"/>
    <w:rsid w:val="000F5F14"/>
    <w:rsid w:val="000F71D0"/>
    <w:rsid w:val="001003F6"/>
    <w:rsid w:val="00101081"/>
    <w:rsid w:val="001011F4"/>
    <w:rsid w:val="0010166C"/>
    <w:rsid w:val="00102222"/>
    <w:rsid w:val="0010243A"/>
    <w:rsid w:val="0010258C"/>
    <w:rsid w:val="0010277B"/>
    <w:rsid w:val="00102E3A"/>
    <w:rsid w:val="001038FA"/>
    <w:rsid w:val="00103964"/>
    <w:rsid w:val="0010512F"/>
    <w:rsid w:val="001058B6"/>
    <w:rsid w:val="00106081"/>
    <w:rsid w:val="0010639F"/>
    <w:rsid w:val="00106559"/>
    <w:rsid w:val="0010675B"/>
    <w:rsid w:val="00106BA8"/>
    <w:rsid w:val="00107C94"/>
    <w:rsid w:val="001106EB"/>
    <w:rsid w:val="00112CDA"/>
    <w:rsid w:val="001138A4"/>
    <w:rsid w:val="0011396E"/>
    <w:rsid w:val="00114185"/>
    <w:rsid w:val="00115CC9"/>
    <w:rsid w:val="0011663E"/>
    <w:rsid w:val="00116FFB"/>
    <w:rsid w:val="0011745B"/>
    <w:rsid w:val="001207F5"/>
    <w:rsid w:val="001214A4"/>
    <w:rsid w:val="0012174C"/>
    <w:rsid w:val="00123298"/>
    <w:rsid w:val="00123F06"/>
    <w:rsid w:val="00123F21"/>
    <w:rsid w:val="001245AA"/>
    <w:rsid w:val="0012497F"/>
    <w:rsid w:val="00125D40"/>
    <w:rsid w:val="00126E28"/>
    <w:rsid w:val="001275D3"/>
    <w:rsid w:val="00127B9D"/>
    <w:rsid w:val="0013033E"/>
    <w:rsid w:val="001310AD"/>
    <w:rsid w:val="001330A2"/>
    <w:rsid w:val="0013315D"/>
    <w:rsid w:val="0013403C"/>
    <w:rsid w:val="00134EDE"/>
    <w:rsid w:val="00135810"/>
    <w:rsid w:val="00135B35"/>
    <w:rsid w:val="001367D1"/>
    <w:rsid w:val="001369C3"/>
    <w:rsid w:val="00137133"/>
    <w:rsid w:val="00137494"/>
    <w:rsid w:val="00137D12"/>
    <w:rsid w:val="00137E91"/>
    <w:rsid w:val="00140E31"/>
    <w:rsid w:val="00141A71"/>
    <w:rsid w:val="00142A14"/>
    <w:rsid w:val="00142D67"/>
    <w:rsid w:val="00143486"/>
    <w:rsid w:val="00143CEB"/>
    <w:rsid w:val="001449B4"/>
    <w:rsid w:val="001458B8"/>
    <w:rsid w:val="00145961"/>
    <w:rsid w:val="00146E00"/>
    <w:rsid w:val="00147005"/>
    <w:rsid w:val="001477BC"/>
    <w:rsid w:val="001477FD"/>
    <w:rsid w:val="00147CCD"/>
    <w:rsid w:val="001518E7"/>
    <w:rsid w:val="00151DEA"/>
    <w:rsid w:val="00152329"/>
    <w:rsid w:val="00152754"/>
    <w:rsid w:val="0015392F"/>
    <w:rsid w:val="001544A7"/>
    <w:rsid w:val="001548C7"/>
    <w:rsid w:val="001549EE"/>
    <w:rsid w:val="00155CD2"/>
    <w:rsid w:val="001565F2"/>
    <w:rsid w:val="0015687C"/>
    <w:rsid w:val="00156A4D"/>
    <w:rsid w:val="00156C70"/>
    <w:rsid w:val="001572CA"/>
    <w:rsid w:val="00157C93"/>
    <w:rsid w:val="001605A3"/>
    <w:rsid w:val="0016133F"/>
    <w:rsid w:val="00161349"/>
    <w:rsid w:val="001615B3"/>
    <w:rsid w:val="00161A5B"/>
    <w:rsid w:val="00162615"/>
    <w:rsid w:val="00162F41"/>
    <w:rsid w:val="0016355C"/>
    <w:rsid w:val="00163A83"/>
    <w:rsid w:val="00163CD8"/>
    <w:rsid w:val="00164601"/>
    <w:rsid w:val="00164F50"/>
    <w:rsid w:val="00164F8B"/>
    <w:rsid w:val="00165194"/>
    <w:rsid w:val="0016531D"/>
    <w:rsid w:val="00165712"/>
    <w:rsid w:val="0016595C"/>
    <w:rsid w:val="00165E7A"/>
    <w:rsid w:val="001660DF"/>
    <w:rsid w:val="001661F2"/>
    <w:rsid w:val="00166CD3"/>
    <w:rsid w:val="00170077"/>
    <w:rsid w:val="001708FB"/>
    <w:rsid w:val="00170B30"/>
    <w:rsid w:val="0017152A"/>
    <w:rsid w:val="00171C5D"/>
    <w:rsid w:val="00171E6D"/>
    <w:rsid w:val="00172BB9"/>
    <w:rsid w:val="00172DBD"/>
    <w:rsid w:val="001732DB"/>
    <w:rsid w:val="00173830"/>
    <w:rsid w:val="00173D10"/>
    <w:rsid w:val="00175341"/>
    <w:rsid w:val="001753B7"/>
    <w:rsid w:val="0017557B"/>
    <w:rsid w:val="0017575A"/>
    <w:rsid w:val="001800F1"/>
    <w:rsid w:val="00180223"/>
    <w:rsid w:val="001808F1"/>
    <w:rsid w:val="00180EEE"/>
    <w:rsid w:val="00181198"/>
    <w:rsid w:val="001814A2"/>
    <w:rsid w:val="00181D29"/>
    <w:rsid w:val="00182454"/>
    <w:rsid w:val="00183330"/>
    <w:rsid w:val="001851B2"/>
    <w:rsid w:val="00185245"/>
    <w:rsid w:val="001856CE"/>
    <w:rsid w:val="001878CB"/>
    <w:rsid w:val="00187A03"/>
    <w:rsid w:val="0019005B"/>
    <w:rsid w:val="00190098"/>
    <w:rsid w:val="00190362"/>
    <w:rsid w:val="001905F8"/>
    <w:rsid w:val="00190D09"/>
    <w:rsid w:val="00190F86"/>
    <w:rsid w:val="00191160"/>
    <w:rsid w:val="0019153E"/>
    <w:rsid w:val="0019173C"/>
    <w:rsid w:val="00192C94"/>
    <w:rsid w:val="00193BDB"/>
    <w:rsid w:val="001945D9"/>
    <w:rsid w:val="00195830"/>
    <w:rsid w:val="00196D95"/>
    <w:rsid w:val="00197238"/>
    <w:rsid w:val="0019740A"/>
    <w:rsid w:val="00197C24"/>
    <w:rsid w:val="00197EF1"/>
    <w:rsid w:val="001A0096"/>
    <w:rsid w:val="001A0378"/>
    <w:rsid w:val="001A0902"/>
    <w:rsid w:val="001A096D"/>
    <w:rsid w:val="001A09FF"/>
    <w:rsid w:val="001A0FAE"/>
    <w:rsid w:val="001A1795"/>
    <w:rsid w:val="001A1A5A"/>
    <w:rsid w:val="001A1FCD"/>
    <w:rsid w:val="001A2358"/>
    <w:rsid w:val="001A29F3"/>
    <w:rsid w:val="001A3878"/>
    <w:rsid w:val="001A3C00"/>
    <w:rsid w:val="001A3D32"/>
    <w:rsid w:val="001A45F9"/>
    <w:rsid w:val="001A6284"/>
    <w:rsid w:val="001A6447"/>
    <w:rsid w:val="001A664C"/>
    <w:rsid w:val="001A6D7F"/>
    <w:rsid w:val="001A7278"/>
    <w:rsid w:val="001A77A1"/>
    <w:rsid w:val="001A7999"/>
    <w:rsid w:val="001B0270"/>
    <w:rsid w:val="001B036D"/>
    <w:rsid w:val="001B11D7"/>
    <w:rsid w:val="001B1487"/>
    <w:rsid w:val="001B1507"/>
    <w:rsid w:val="001B17BC"/>
    <w:rsid w:val="001B18C8"/>
    <w:rsid w:val="001B1C31"/>
    <w:rsid w:val="001B1F08"/>
    <w:rsid w:val="001B2217"/>
    <w:rsid w:val="001B33BF"/>
    <w:rsid w:val="001B3677"/>
    <w:rsid w:val="001B3DE0"/>
    <w:rsid w:val="001B4184"/>
    <w:rsid w:val="001B4CCE"/>
    <w:rsid w:val="001B513C"/>
    <w:rsid w:val="001B755F"/>
    <w:rsid w:val="001C04A0"/>
    <w:rsid w:val="001C0F50"/>
    <w:rsid w:val="001C1353"/>
    <w:rsid w:val="001C1D10"/>
    <w:rsid w:val="001C1FAE"/>
    <w:rsid w:val="001C4052"/>
    <w:rsid w:val="001C442C"/>
    <w:rsid w:val="001C4FC6"/>
    <w:rsid w:val="001C594E"/>
    <w:rsid w:val="001C5D0C"/>
    <w:rsid w:val="001C6146"/>
    <w:rsid w:val="001C6CB0"/>
    <w:rsid w:val="001C6CE0"/>
    <w:rsid w:val="001C71B7"/>
    <w:rsid w:val="001D00CB"/>
    <w:rsid w:val="001D20FB"/>
    <w:rsid w:val="001D29B8"/>
    <w:rsid w:val="001D2F67"/>
    <w:rsid w:val="001D340B"/>
    <w:rsid w:val="001D3936"/>
    <w:rsid w:val="001D3C1B"/>
    <w:rsid w:val="001D4164"/>
    <w:rsid w:val="001D427C"/>
    <w:rsid w:val="001D439A"/>
    <w:rsid w:val="001D5098"/>
    <w:rsid w:val="001D56E0"/>
    <w:rsid w:val="001D5DB4"/>
    <w:rsid w:val="001D6276"/>
    <w:rsid w:val="001D6CBC"/>
    <w:rsid w:val="001D6EBB"/>
    <w:rsid w:val="001D6FDC"/>
    <w:rsid w:val="001D715A"/>
    <w:rsid w:val="001D787E"/>
    <w:rsid w:val="001D7F2C"/>
    <w:rsid w:val="001E015C"/>
    <w:rsid w:val="001E0BF5"/>
    <w:rsid w:val="001E17A1"/>
    <w:rsid w:val="001E1DF0"/>
    <w:rsid w:val="001E2BFD"/>
    <w:rsid w:val="001E33B6"/>
    <w:rsid w:val="001E358B"/>
    <w:rsid w:val="001E49BA"/>
    <w:rsid w:val="001E4EDF"/>
    <w:rsid w:val="001E5C9D"/>
    <w:rsid w:val="001E5F40"/>
    <w:rsid w:val="001E609D"/>
    <w:rsid w:val="001E690C"/>
    <w:rsid w:val="001E6B07"/>
    <w:rsid w:val="001E7675"/>
    <w:rsid w:val="001E7BDB"/>
    <w:rsid w:val="001E7D4A"/>
    <w:rsid w:val="001F06B1"/>
    <w:rsid w:val="001F0C5A"/>
    <w:rsid w:val="001F1D6A"/>
    <w:rsid w:val="001F1D79"/>
    <w:rsid w:val="001F1F76"/>
    <w:rsid w:val="001F24CB"/>
    <w:rsid w:val="001F26B1"/>
    <w:rsid w:val="001F27F4"/>
    <w:rsid w:val="001F2BC1"/>
    <w:rsid w:val="001F3198"/>
    <w:rsid w:val="001F3EF7"/>
    <w:rsid w:val="001F76E9"/>
    <w:rsid w:val="001F7748"/>
    <w:rsid w:val="001F7E34"/>
    <w:rsid w:val="001F7E5E"/>
    <w:rsid w:val="00200042"/>
    <w:rsid w:val="0020038B"/>
    <w:rsid w:val="002008CB"/>
    <w:rsid w:val="00201212"/>
    <w:rsid w:val="00201D1C"/>
    <w:rsid w:val="0020314B"/>
    <w:rsid w:val="002033F8"/>
    <w:rsid w:val="00203C69"/>
    <w:rsid w:val="00204057"/>
    <w:rsid w:val="002062DB"/>
    <w:rsid w:val="00206937"/>
    <w:rsid w:val="00206BC1"/>
    <w:rsid w:val="00206EDA"/>
    <w:rsid w:val="00206FEB"/>
    <w:rsid w:val="0020770C"/>
    <w:rsid w:val="00207D19"/>
    <w:rsid w:val="0021034A"/>
    <w:rsid w:val="00210D2E"/>
    <w:rsid w:val="00210E01"/>
    <w:rsid w:val="00211A87"/>
    <w:rsid w:val="00211BAD"/>
    <w:rsid w:val="002125A7"/>
    <w:rsid w:val="00212A01"/>
    <w:rsid w:val="00212F21"/>
    <w:rsid w:val="00213264"/>
    <w:rsid w:val="0021354B"/>
    <w:rsid w:val="0021458D"/>
    <w:rsid w:val="00214B73"/>
    <w:rsid w:val="00215CF8"/>
    <w:rsid w:val="00215D61"/>
    <w:rsid w:val="00216529"/>
    <w:rsid w:val="0021676C"/>
    <w:rsid w:val="00216910"/>
    <w:rsid w:val="00216E20"/>
    <w:rsid w:val="00217154"/>
    <w:rsid w:val="002176EE"/>
    <w:rsid w:val="00217BC7"/>
    <w:rsid w:val="00217ECC"/>
    <w:rsid w:val="002209C3"/>
    <w:rsid w:val="00220D13"/>
    <w:rsid w:val="00220F07"/>
    <w:rsid w:val="0022125E"/>
    <w:rsid w:val="0022140B"/>
    <w:rsid w:val="00222DBE"/>
    <w:rsid w:val="00223345"/>
    <w:rsid w:val="002239F4"/>
    <w:rsid w:val="00223A84"/>
    <w:rsid w:val="00224B2D"/>
    <w:rsid w:val="00224DFE"/>
    <w:rsid w:val="00226884"/>
    <w:rsid w:val="00226F5C"/>
    <w:rsid w:val="00227259"/>
    <w:rsid w:val="002278AB"/>
    <w:rsid w:val="00227E32"/>
    <w:rsid w:val="002322D2"/>
    <w:rsid w:val="002329AE"/>
    <w:rsid w:val="002332C3"/>
    <w:rsid w:val="00233712"/>
    <w:rsid w:val="0023375C"/>
    <w:rsid w:val="00235237"/>
    <w:rsid w:val="002354C3"/>
    <w:rsid w:val="002378B6"/>
    <w:rsid w:val="00237CD9"/>
    <w:rsid w:val="00237E61"/>
    <w:rsid w:val="0024098C"/>
    <w:rsid w:val="002409ED"/>
    <w:rsid w:val="00240C3B"/>
    <w:rsid w:val="002414DD"/>
    <w:rsid w:val="002419AE"/>
    <w:rsid w:val="00242076"/>
    <w:rsid w:val="0024297E"/>
    <w:rsid w:val="0024394B"/>
    <w:rsid w:val="0024415E"/>
    <w:rsid w:val="00244223"/>
    <w:rsid w:val="00244BC4"/>
    <w:rsid w:val="00245381"/>
    <w:rsid w:val="00245664"/>
    <w:rsid w:val="00245BD7"/>
    <w:rsid w:val="00245DFC"/>
    <w:rsid w:val="00246516"/>
    <w:rsid w:val="00246E8B"/>
    <w:rsid w:val="0024710F"/>
    <w:rsid w:val="002471A6"/>
    <w:rsid w:val="00247749"/>
    <w:rsid w:val="0024791B"/>
    <w:rsid w:val="00247956"/>
    <w:rsid w:val="00250EC2"/>
    <w:rsid w:val="002518D1"/>
    <w:rsid w:val="00251A57"/>
    <w:rsid w:val="00251F45"/>
    <w:rsid w:val="00252059"/>
    <w:rsid w:val="0025335A"/>
    <w:rsid w:val="0025359D"/>
    <w:rsid w:val="00254274"/>
    <w:rsid w:val="00254CD4"/>
    <w:rsid w:val="00255228"/>
    <w:rsid w:val="002556E4"/>
    <w:rsid w:val="002558BE"/>
    <w:rsid w:val="00255E63"/>
    <w:rsid w:val="0025601C"/>
    <w:rsid w:val="0025649F"/>
    <w:rsid w:val="00256E2C"/>
    <w:rsid w:val="0025770E"/>
    <w:rsid w:val="00257C8C"/>
    <w:rsid w:val="00261A2E"/>
    <w:rsid w:val="00261DE4"/>
    <w:rsid w:val="00262D78"/>
    <w:rsid w:val="002633BC"/>
    <w:rsid w:val="002634C0"/>
    <w:rsid w:val="00263698"/>
    <w:rsid w:val="00263771"/>
    <w:rsid w:val="002639DA"/>
    <w:rsid w:val="00263BC7"/>
    <w:rsid w:val="002644EF"/>
    <w:rsid w:val="00265637"/>
    <w:rsid w:val="002657FF"/>
    <w:rsid w:val="00265BCE"/>
    <w:rsid w:val="00265F35"/>
    <w:rsid w:val="00266B95"/>
    <w:rsid w:val="002671D1"/>
    <w:rsid w:val="002673E4"/>
    <w:rsid w:val="00267B50"/>
    <w:rsid w:val="00267C93"/>
    <w:rsid w:val="00270551"/>
    <w:rsid w:val="002707E3"/>
    <w:rsid w:val="00270929"/>
    <w:rsid w:val="00270E60"/>
    <w:rsid w:val="00270F51"/>
    <w:rsid w:val="002711CF"/>
    <w:rsid w:val="00271253"/>
    <w:rsid w:val="00271E05"/>
    <w:rsid w:val="002726F9"/>
    <w:rsid w:val="00272BCF"/>
    <w:rsid w:val="00272C95"/>
    <w:rsid w:val="00272E17"/>
    <w:rsid w:val="00273CE2"/>
    <w:rsid w:val="00274B88"/>
    <w:rsid w:val="00274FCD"/>
    <w:rsid w:val="00275533"/>
    <w:rsid w:val="002759F3"/>
    <w:rsid w:val="002761C2"/>
    <w:rsid w:val="0027627D"/>
    <w:rsid w:val="00276615"/>
    <w:rsid w:val="00276C55"/>
    <w:rsid w:val="00277F26"/>
    <w:rsid w:val="0028089F"/>
    <w:rsid w:val="00280DD7"/>
    <w:rsid w:val="00280F34"/>
    <w:rsid w:val="00281534"/>
    <w:rsid w:val="0028202C"/>
    <w:rsid w:val="002820A3"/>
    <w:rsid w:val="0028236A"/>
    <w:rsid w:val="002826EE"/>
    <w:rsid w:val="00282E02"/>
    <w:rsid w:val="0028338D"/>
    <w:rsid w:val="002844B2"/>
    <w:rsid w:val="00284537"/>
    <w:rsid w:val="002858AA"/>
    <w:rsid w:val="00285CF8"/>
    <w:rsid w:val="00286C7F"/>
    <w:rsid w:val="00287FA1"/>
    <w:rsid w:val="00290E23"/>
    <w:rsid w:val="002918E4"/>
    <w:rsid w:val="00291C80"/>
    <w:rsid w:val="00292A14"/>
    <w:rsid w:val="00292E5A"/>
    <w:rsid w:val="00293287"/>
    <w:rsid w:val="00293462"/>
    <w:rsid w:val="00293AF7"/>
    <w:rsid w:val="002941BD"/>
    <w:rsid w:val="00294B5C"/>
    <w:rsid w:val="00294EE2"/>
    <w:rsid w:val="00294F73"/>
    <w:rsid w:val="002957A2"/>
    <w:rsid w:val="00295FF8"/>
    <w:rsid w:val="00296401"/>
    <w:rsid w:val="0029716E"/>
    <w:rsid w:val="002973C3"/>
    <w:rsid w:val="002973ED"/>
    <w:rsid w:val="00297F4C"/>
    <w:rsid w:val="002A1AB0"/>
    <w:rsid w:val="002A36F2"/>
    <w:rsid w:val="002A4078"/>
    <w:rsid w:val="002A40E9"/>
    <w:rsid w:val="002A475C"/>
    <w:rsid w:val="002A493C"/>
    <w:rsid w:val="002A4ABD"/>
    <w:rsid w:val="002A4AD6"/>
    <w:rsid w:val="002A62FD"/>
    <w:rsid w:val="002A6B0D"/>
    <w:rsid w:val="002A6D74"/>
    <w:rsid w:val="002A7721"/>
    <w:rsid w:val="002A7A3F"/>
    <w:rsid w:val="002A7B76"/>
    <w:rsid w:val="002B0571"/>
    <w:rsid w:val="002B0996"/>
    <w:rsid w:val="002B0C04"/>
    <w:rsid w:val="002B0CA2"/>
    <w:rsid w:val="002B0CB5"/>
    <w:rsid w:val="002B0FEA"/>
    <w:rsid w:val="002B147F"/>
    <w:rsid w:val="002B20AD"/>
    <w:rsid w:val="002B3555"/>
    <w:rsid w:val="002B3B39"/>
    <w:rsid w:val="002B40B5"/>
    <w:rsid w:val="002B44FB"/>
    <w:rsid w:val="002B4CA3"/>
    <w:rsid w:val="002B57AA"/>
    <w:rsid w:val="002B5B10"/>
    <w:rsid w:val="002B5C80"/>
    <w:rsid w:val="002B6385"/>
    <w:rsid w:val="002B7E4E"/>
    <w:rsid w:val="002C05C0"/>
    <w:rsid w:val="002C064B"/>
    <w:rsid w:val="002C0802"/>
    <w:rsid w:val="002C0C46"/>
    <w:rsid w:val="002C1273"/>
    <w:rsid w:val="002C185B"/>
    <w:rsid w:val="002C364C"/>
    <w:rsid w:val="002C3948"/>
    <w:rsid w:val="002C3B0A"/>
    <w:rsid w:val="002C3F6D"/>
    <w:rsid w:val="002C553E"/>
    <w:rsid w:val="002C5982"/>
    <w:rsid w:val="002C6134"/>
    <w:rsid w:val="002C6BC5"/>
    <w:rsid w:val="002C73E1"/>
    <w:rsid w:val="002C7FE2"/>
    <w:rsid w:val="002D0234"/>
    <w:rsid w:val="002D0F9F"/>
    <w:rsid w:val="002D11BF"/>
    <w:rsid w:val="002D171B"/>
    <w:rsid w:val="002D17C3"/>
    <w:rsid w:val="002D1E7B"/>
    <w:rsid w:val="002D2FBA"/>
    <w:rsid w:val="002D3EB8"/>
    <w:rsid w:val="002D41FD"/>
    <w:rsid w:val="002D4382"/>
    <w:rsid w:val="002D4FCB"/>
    <w:rsid w:val="002D675B"/>
    <w:rsid w:val="002D6DBD"/>
    <w:rsid w:val="002E019B"/>
    <w:rsid w:val="002E0211"/>
    <w:rsid w:val="002E09B1"/>
    <w:rsid w:val="002E0B61"/>
    <w:rsid w:val="002E0C89"/>
    <w:rsid w:val="002E0DD8"/>
    <w:rsid w:val="002E0E14"/>
    <w:rsid w:val="002E12F5"/>
    <w:rsid w:val="002E1EC5"/>
    <w:rsid w:val="002E1F59"/>
    <w:rsid w:val="002E219F"/>
    <w:rsid w:val="002E3E5C"/>
    <w:rsid w:val="002E50CC"/>
    <w:rsid w:val="002E5114"/>
    <w:rsid w:val="002E5354"/>
    <w:rsid w:val="002E59EE"/>
    <w:rsid w:val="002E5C44"/>
    <w:rsid w:val="002E74F9"/>
    <w:rsid w:val="002E7532"/>
    <w:rsid w:val="002E753C"/>
    <w:rsid w:val="002E7AE1"/>
    <w:rsid w:val="002E7C9C"/>
    <w:rsid w:val="002F06D5"/>
    <w:rsid w:val="002F0A68"/>
    <w:rsid w:val="002F118F"/>
    <w:rsid w:val="002F24FF"/>
    <w:rsid w:val="002F29FE"/>
    <w:rsid w:val="002F2D23"/>
    <w:rsid w:val="002F2DD5"/>
    <w:rsid w:val="002F4A49"/>
    <w:rsid w:val="002F4A6C"/>
    <w:rsid w:val="002F4FA6"/>
    <w:rsid w:val="002F5E30"/>
    <w:rsid w:val="002F5F89"/>
    <w:rsid w:val="002F69C7"/>
    <w:rsid w:val="002F7BF9"/>
    <w:rsid w:val="00300566"/>
    <w:rsid w:val="003006FA"/>
    <w:rsid w:val="00300E12"/>
    <w:rsid w:val="00301650"/>
    <w:rsid w:val="003021D7"/>
    <w:rsid w:val="00302CAA"/>
    <w:rsid w:val="00304933"/>
    <w:rsid w:val="00305FC6"/>
    <w:rsid w:val="00306568"/>
    <w:rsid w:val="003073C5"/>
    <w:rsid w:val="003074C0"/>
    <w:rsid w:val="00307702"/>
    <w:rsid w:val="00307B07"/>
    <w:rsid w:val="00307B87"/>
    <w:rsid w:val="00307CA7"/>
    <w:rsid w:val="00307DAF"/>
    <w:rsid w:val="00310A49"/>
    <w:rsid w:val="00310B6A"/>
    <w:rsid w:val="003110F8"/>
    <w:rsid w:val="00311163"/>
    <w:rsid w:val="003111B2"/>
    <w:rsid w:val="00311F2A"/>
    <w:rsid w:val="00312AF6"/>
    <w:rsid w:val="00312E4A"/>
    <w:rsid w:val="00313302"/>
    <w:rsid w:val="00313A3B"/>
    <w:rsid w:val="00314B3F"/>
    <w:rsid w:val="00315248"/>
    <w:rsid w:val="00315429"/>
    <w:rsid w:val="003157AE"/>
    <w:rsid w:val="003160C9"/>
    <w:rsid w:val="003169A9"/>
    <w:rsid w:val="00317322"/>
    <w:rsid w:val="003213C1"/>
    <w:rsid w:val="003216F1"/>
    <w:rsid w:val="00321F4A"/>
    <w:rsid w:val="003220D9"/>
    <w:rsid w:val="003220F2"/>
    <w:rsid w:val="003223CB"/>
    <w:rsid w:val="0032254D"/>
    <w:rsid w:val="003228CD"/>
    <w:rsid w:val="00322CB9"/>
    <w:rsid w:val="00322D79"/>
    <w:rsid w:val="00322E64"/>
    <w:rsid w:val="003237CA"/>
    <w:rsid w:val="00323E72"/>
    <w:rsid w:val="0032457F"/>
    <w:rsid w:val="00325523"/>
    <w:rsid w:val="00325A7A"/>
    <w:rsid w:val="00326179"/>
    <w:rsid w:val="003273EE"/>
    <w:rsid w:val="003274B8"/>
    <w:rsid w:val="00330212"/>
    <w:rsid w:val="00330392"/>
    <w:rsid w:val="00332700"/>
    <w:rsid w:val="00332FBB"/>
    <w:rsid w:val="00333144"/>
    <w:rsid w:val="003333B6"/>
    <w:rsid w:val="003336F1"/>
    <w:rsid w:val="00333800"/>
    <w:rsid w:val="00333A52"/>
    <w:rsid w:val="0033433A"/>
    <w:rsid w:val="003349B7"/>
    <w:rsid w:val="00335A32"/>
    <w:rsid w:val="0033626A"/>
    <w:rsid w:val="0033655A"/>
    <w:rsid w:val="003367EF"/>
    <w:rsid w:val="00336CAA"/>
    <w:rsid w:val="00337242"/>
    <w:rsid w:val="003376AE"/>
    <w:rsid w:val="003413D8"/>
    <w:rsid w:val="003416FA"/>
    <w:rsid w:val="003423B0"/>
    <w:rsid w:val="00344A84"/>
    <w:rsid w:val="0034531D"/>
    <w:rsid w:val="00345778"/>
    <w:rsid w:val="00347173"/>
    <w:rsid w:val="003473AA"/>
    <w:rsid w:val="0034794E"/>
    <w:rsid w:val="00347E1C"/>
    <w:rsid w:val="00350259"/>
    <w:rsid w:val="003502B6"/>
    <w:rsid w:val="00350BF1"/>
    <w:rsid w:val="00351E56"/>
    <w:rsid w:val="00352ABA"/>
    <w:rsid w:val="00353E32"/>
    <w:rsid w:val="0035469C"/>
    <w:rsid w:val="003546C1"/>
    <w:rsid w:val="00354876"/>
    <w:rsid w:val="00355BBF"/>
    <w:rsid w:val="00355C06"/>
    <w:rsid w:val="00356580"/>
    <w:rsid w:val="00357534"/>
    <w:rsid w:val="003575DC"/>
    <w:rsid w:val="00357E04"/>
    <w:rsid w:val="0036030F"/>
    <w:rsid w:val="00360843"/>
    <w:rsid w:val="00360ADC"/>
    <w:rsid w:val="00362288"/>
    <w:rsid w:val="00362950"/>
    <w:rsid w:val="003629F0"/>
    <w:rsid w:val="00362AF2"/>
    <w:rsid w:val="00362B27"/>
    <w:rsid w:val="00366885"/>
    <w:rsid w:val="00366FC2"/>
    <w:rsid w:val="003670A4"/>
    <w:rsid w:val="00367497"/>
    <w:rsid w:val="003676F6"/>
    <w:rsid w:val="00367BEE"/>
    <w:rsid w:val="003704E4"/>
    <w:rsid w:val="00371DE9"/>
    <w:rsid w:val="00372FA0"/>
    <w:rsid w:val="00373AEA"/>
    <w:rsid w:val="0037414A"/>
    <w:rsid w:val="00374503"/>
    <w:rsid w:val="00374FFD"/>
    <w:rsid w:val="00375720"/>
    <w:rsid w:val="00375884"/>
    <w:rsid w:val="00375ADB"/>
    <w:rsid w:val="00375AEB"/>
    <w:rsid w:val="00375E14"/>
    <w:rsid w:val="00376EC1"/>
    <w:rsid w:val="00377C0E"/>
    <w:rsid w:val="003800FE"/>
    <w:rsid w:val="00381FB2"/>
    <w:rsid w:val="00382A03"/>
    <w:rsid w:val="0038313B"/>
    <w:rsid w:val="00383456"/>
    <w:rsid w:val="003837C3"/>
    <w:rsid w:val="00383A5B"/>
    <w:rsid w:val="00383BC7"/>
    <w:rsid w:val="00384EE8"/>
    <w:rsid w:val="0038561A"/>
    <w:rsid w:val="00385722"/>
    <w:rsid w:val="00385856"/>
    <w:rsid w:val="0038595E"/>
    <w:rsid w:val="00385FB7"/>
    <w:rsid w:val="003861FA"/>
    <w:rsid w:val="00386833"/>
    <w:rsid w:val="0038718F"/>
    <w:rsid w:val="003878AF"/>
    <w:rsid w:val="00390625"/>
    <w:rsid w:val="00390CE0"/>
    <w:rsid w:val="003928AA"/>
    <w:rsid w:val="00393D67"/>
    <w:rsid w:val="00393DAA"/>
    <w:rsid w:val="00394AFF"/>
    <w:rsid w:val="00394E9B"/>
    <w:rsid w:val="003955E3"/>
    <w:rsid w:val="003957A6"/>
    <w:rsid w:val="00396117"/>
    <w:rsid w:val="0039636C"/>
    <w:rsid w:val="00396852"/>
    <w:rsid w:val="003969DE"/>
    <w:rsid w:val="00396AEB"/>
    <w:rsid w:val="00397586"/>
    <w:rsid w:val="003A0701"/>
    <w:rsid w:val="003A0E87"/>
    <w:rsid w:val="003A1292"/>
    <w:rsid w:val="003A13AA"/>
    <w:rsid w:val="003A1FCF"/>
    <w:rsid w:val="003A25EF"/>
    <w:rsid w:val="003A2C38"/>
    <w:rsid w:val="003A2DA5"/>
    <w:rsid w:val="003A3E88"/>
    <w:rsid w:val="003A3FAB"/>
    <w:rsid w:val="003A4542"/>
    <w:rsid w:val="003A6BFC"/>
    <w:rsid w:val="003A6DF8"/>
    <w:rsid w:val="003B0E8F"/>
    <w:rsid w:val="003B10AE"/>
    <w:rsid w:val="003B11D1"/>
    <w:rsid w:val="003B17B4"/>
    <w:rsid w:val="003B226D"/>
    <w:rsid w:val="003B2371"/>
    <w:rsid w:val="003B2593"/>
    <w:rsid w:val="003B2FC1"/>
    <w:rsid w:val="003B3875"/>
    <w:rsid w:val="003B3892"/>
    <w:rsid w:val="003B43D1"/>
    <w:rsid w:val="003B4610"/>
    <w:rsid w:val="003B48CA"/>
    <w:rsid w:val="003B5EA8"/>
    <w:rsid w:val="003B65B1"/>
    <w:rsid w:val="003B6BDB"/>
    <w:rsid w:val="003B7464"/>
    <w:rsid w:val="003B764F"/>
    <w:rsid w:val="003B7993"/>
    <w:rsid w:val="003B7AB8"/>
    <w:rsid w:val="003B7DDE"/>
    <w:rsid w:val="003B7ECA"/>
    <w:rsid w:val="003C0103"/>
    <w:rsid w:val="003C052C"/>
    <w:rsid w:val="003C0924"/>
    <w:rsid w:val="003C1022"/>
    <w:rsid w:val="003C2520"/>
    <w:rsid w:val="003C2702"/>
    <w:rsid w:val="003C2940"/>
    <w:rsid w:val="003C2E39"/>
    <w:rsid w:val="003C3728"/>
    <w:rsid w:val="003C3C23"/>
    <w:rsid w:val="003C425F"/>
    <w:rsid w:val="003C5621"/>
    <w:rsid w:val="003C5B83"/>
    <w:rsid w:val="003C6001"/>
    <w:rsid w:val="003C6572"/>
    <w:rsid w:val="003C6912"/>
    <w:rsid w:val="003C7474"/>
    <w:rsid w:val="003C7695"/>
    <w:rsid w:val="003D19F5"/>
    <w:rsid w:val="003D1A7B"/>
    <w:rsid w:val="003D2873"/>
    <w:rsid w:val="003D2C58"/>
    <w:rsid w:val="003D38F3"/>
    <w:rsid w:val="003D3BBF"/>
    <w:rsid w:val="003D3EB7"/>
    <w:rsid w:val="003D4577"/>
    <w:rsid w:val="003D4D1C"/>
    <w:rsid w:val="003D4DB0"/>
    <w:rsid w:val="003D4E66"/>
    <w:rsid w:val="003D6706"/>
    <w:rsid w:val="003D7FF1"/>
    <w:rsid w:val="003E0402"/>
    <w:rsid w:val="003E06DE"/>
    <w:rsid w:val="003E0B9E"/>
    <w:rsid w:val="003E1250"/>
    <w:rsid w:val="003E14C9"/>
    <w:rsid w:val="003E1954"/>
    <w:rsid w:val="003E20E5"/>
    <w:rsid w:val="003E20F0"/>
    <w:rsid w:val="003E21A2"/>
    <w:rsid w:val="003E3101"/>
    <w:rsid w:val="003E325E"/>
    <w:rsid w:val="003E454B"/>
    <w:rsid w:val="003E4A9F"/>
    <w:rsid w:val="003E4C9B"/>
    <w:rsid w:val="003E5CE1"/>
    <w:rsid w:val="003E6305"/>
    <w:rsid w:val="003E6568"/>
    <w:rsid w:val="003E693B"/>
    <w:rsid w:val="003E6987"/>
    <w:rsid w:val="003E6A10"/>
    <w:rsid w:val="003E718B"/>
    <w:rsid w:val="003E723B"/>
    <w:rsid w:val="003E7D26"/>
    <w:rsid w:val="003E7FCD"/>
    <w:rsid w:val="003F0983"/>
    <w:rsid w:val="003F0E48"/>
    <w:rsid w:val="003F1844"/>
    <w:rsid w:val="003F2FFC"/>
    <w:rsid w:val="003F3CC0"/>
    <w:rsid w:val="003F3D07"/>
    <w:rsid w:val="003F4433"/>
    <w:rsid w:val="003F46C2"/>
    <w:rsid w:val="003F4B1F"/>
    <w:rsid w:val="003F5188"/>
    <w:rsid w:val="003F51D8"/>
    <w:rsid w:val="003F5323"/>
    <w:rsid w:val="003F55B2"/>
    <w:rsid w:val="003F587A"/>
    <w:rsid w:val="003F5989"/>
    <w:rsid w:val="003F59D4"/>
    <w:rsid w:val="003F5BD1"/>
    <w:rsid w:val="003F602B"/>
    <w:rsid w:val="003F617A"/>
    <w:rsid w:val="003F6638"/>
    <w:rsid w:val="003F720B"/>
    <w:rsid w:val="003F7867"/>
    <w:rsid w:val="003F7921"/>
    <w:rsid w:val="003F7BE0"/>
    <w:rsid w:val="004008EA"/>
    <w:rsid w:val="00400FEB"/>
    <w:rsid w:val="00401CCC"/>
    <w:rsid w:val="00401D03"/>
    <w:rsid w:val="004026FB"/>
    <w:rsid w:val="00402706"/>
    <w:rsid w:val="00402C48"/>
    <w:rsid w:val="00402C91"/>
    <w:rsid w:val="0040359C"/>
    <w:rsid w:val="00403A25"/>
    <w:rsid w:val="00403BB8"/>
    <w:rsid w:val="00403CEE"/>
    <w:rsid w:val="00404BA0"/>
    <w:rsid w:val="0040512C"/>
    <w:rsid w:val="00405148"/>
    <w:rsid w:val="004051FE"/>
    <w:rsid w:val="00405BD2"/>
    <w:rsid w:val="00405C78"/>
    <w:rsid w:val="00406B1D"/>
    <w:rsid w:val="00407533"/>
    <w:rsid w:val="00407648"/>
    <w:rsid w:val="00407C26"/>
    <w:rsid w:val="00407D83"/>
    <w:rsid w:val="00410B87"/>
    <w:rsid w:val="00411FED"/>
    <w:rsid w:val="004125ED"/>
    <w:rsid w:val="004146CB"/>
    <w:rsid w:val="0041532A"/>
    <w:rsid w:val="00415FF3"/>
    <w:rsid w:val="004160E0"/>
    <w:rsid w:val="00416345"/>
    <w:rsid w:val="0041636C"/>
    <w:rsid w:val="00416D86"/>
    <w:rsid w:val="004175E0"/>
    <w:rsid w:val="00417669"/>
    <w:rsid w:val="004178E9"/>
    <w:rsid w:val="00417A9C"/>
    <w:rsid w:val="00420198"/>
    <w:rsid w:val="004218CF"/>
    <w:rsid w:val="00421CEC"/>
    <w:rsid w:val="00421DFC"/>
    <w:rsid w:val="004227FE"/>
    <w:rsid w:val="004239C3"/>
    <w:rsid w:val="00423F75"/>
    <w:rsid w:val="0042400E"/>
    <w:rsid w:val="004243C7"/>
    <w:rsid w:val="00425072"/>
    <w:rsid w:val="00425549"/>
    <w:rsid w:val="00425CF7"/>
    <w:rsid w:val="00425F8A"/>
    <w:rsid w:val="00426A71"/>
    <w:rsid w:val="00427A9B"/>
    <w:rsid w:val="00430079"/>
    <w:rsid w:val="0043027B"/>
    <w:rsid w:val="00430CB3"/>
    <w:rsid w:val="0043130C"/>
    <w:rsid w:val="0043174B"/>
    <w:rsid w:val="00432B43"/>
    <w:rsid w:val="00433977"/>
    <w:rsid w:val="00434087"/>
    <w:rsid w:val="004346AC"/>
    <w:rsid w:val="0043474D"/>
    <w:rsid w:val="0043579E"/>
    <w:rsid w:val="0043633D"/>
    <w:rsid w:val="00436457"/>
    <w:rsid w:val="0043694B"/>
    <w:rsid w:val="00436E22"/>
    <w:rsid w:val="0043768C"/>
    <w:rsid w:val="00437D8A"/>
    <w:rsid w:val="004400B1"/>
    <w:rsid w:val="00440268"/>
    <w:rsid w:val="00440DE6"/>
    <w:rsid w:val="00442938"/>
    <w:rsid w:val="00443450"/>
    <w:rsid w:val="004437D9"/>
    <w:rsid w:val="004438C0"/>
    <w:rsid w:val="00444C4B"/>
    <w:rsid w:val="00444C66"/>
    <w:rsid w:val="00445290"/>
    <w:rsid w:val="00445738"/>
    <w:rsid w:val="00445F6E"/>
    <w:rsid w:val="004463E5"/>
    <w:rsid w:val="00446B15"/>
    <w:rsid w:val="00446BE5"/>
    <w:rsid w:val="00446D7E"/>
    <w:rsid w:val="00447068"/>
    <w:rsid w:val="004472EA"/>
    <w:rsid w:val="00447F07"/>
    <w:rsid w:val="00450017"/>
    <w:rsid w:val="004507B4"/>
    <w:rsid w:val="00450BB3"/>
    <w:rsid w:val="004514E5"/>
    <w:rsid w:val="004518B6"/>
    <w:rsid w:val="00452888"/>
    <w:rsid w:val="00452D3D"/>
    <w:rsid w:val="0045321F"/>
    <w:rsid w:val="00454594"/>
    <w:rsid w:val="0045624E"/>
    <w:rsid w:val="00456F5E"/>
    <w:rsid w:val="00457486"/>
    <w:rsid w:val="00457F25"/>
    <w:rsid w:val="00457F66"/>
    <w:rsid w:val="00460812"/>
    <w:rsid w:val="00460B81"/>
    <w:rsid w:val="00460FBB"/>
    <w:rsid w:val="00461A18"/>
    <w:rsid w:val="00461AFC"/>
    <w:rsid w:val="00462038"/>
    <w:rsid w:val="00462169"/>
    <w:rsid w:val="00462421"/>
    <w:rsid w:val="00462708"/>
    <w:rsid w:val="00462AD8"/>
    <w:rsid w:val="0046308B"/>
    <w:rsid w:val="00463593"/>
    <w:rsid w:val="0046383F"/>
    <w:rsid w:val="00464321"/>
    <w:rsid w:val="00464E5D"/>
    <w:rsid w:val="00465273"/>
    <w:rsid w:val="0046587C"/>
    <w:rsid w:val="00465CAB"/>
    <w:rsid w:val="00465F42"/>
    <w:rsid w:val="00466416"/>
    <w:rsid w:val="00466D66"/>
    <w:rsid w:val="00471084"/>
    <w:rsid w:val="004715B8"/>
    <w:rsid w:val="00472283"/>
    <w:rsid w:val="00473A1E"/>
    <w:rsid w:val="004745D6"/>
    <w:rsid w:val="0047507F"/>
    <w:rsid w:val="004753E4"/>
    <w:rsid w:val="0047563B"/>
    <w:rsid w:val="00476237"/>
    <w:rsid w:val="00476390"/>
    <w:rsid w:val="00476462"/>
    <w:rsid w:val="00476474"/>
    <w:rsid w:val="004765A9"/>
    <w:rsid w:val="004765CE"/>
    <w:rsid w:val="00477489"/>
    <w:rsid w:val="00477581"/>
    <w:rsid w:val="00477B9F"/>
    <w:rsid w:val="00477BDC"/>
    <w:rsid w:val="00480DF2"/>
    <w:rsid w:val="004811C0"/>
    <w:rsid w:val="00481E11"/>
    <w:rsid w:val="00481F27"/>
    <w:rsid w:val="004820ED"/>
    <w:rsid w:val="004828AE"/>
    <w:rsid w:val="0048381A"/>
    <w:rsid w:val="0048491D"/>
    <w:rsid w:val="00485645"/>
    <w:rsid w:val="004858D8"/>
    <w:rsid w:val="00485C6C"/>
    <w:rsid w:val="00485FA6"/>
    <w:rsid w:val="00486754"/>
    <w:rsid w:val="00487234"/>
    <w:rsid w:val="004877D3"/>
    <w:rsid w:val="004905C3"/>
    <w:rsid w:val="00490B87"/>
    <w:rsid w:val="00490E26"/>
    <w:rsid w:val="00493752"/>
    <w:rsid w:val="00494B06"/>
    <w:rsid w:val="00495378"/>
    <w:rsid w:val="00495CF5"/>
    <w:rsid w:val="00496508"/>
    <w:rsid w:val="00496723"/>
    <w:rsid w:val="004967CF"/>
    <w:rsid w:val="00496C83"/>
    <w:rsid w:val="00496DCF"/>
    <w:rsid w:val="004977C8"/>
    <w:rsid w:val="00497B7B"/>
    <w:rsid w:val="00497D9B"/>
    <w:rsid w:val="004A10FE"/>
    <w:rsid w:val="004A180A"/>
    <w:rsid w:val="004A1901"/>
    <w:rsid w:val="004A1AF9"/>
    <w:rsid w:val="004A1B4D"/>
    <w:rsid w:val="004A1C18"/>
    <w:rsid w:val="004A20EC"/>
    <w:rsid w:val="004A24E0"/>
    <w:rsid w:val="004A3AE6"/>
    <w:rsid w:val="004A3D92"/>
    <w:rsid w:val="004A4BE4"/>
    <w:rsid w:val="004A5544"/>
    <w:rsid w:val="004A5655"/>
    <w:rsid w:val="004A6A93"/>
    <w:rsid w:val="004A799E"/>
    <w:rsid w:val="004A7A29"/>
    <w:rsid w:val="004A7DF5"/>
    <w:rsid w:val="004B0643"/>
    <w:rsid w:val="004B0AC0"/>
    <w:rsid w:val="004B16AD"/>
    <w:rsid w:val="004B1DB1"/>
    <w:rsid w:val="004B20EE"/>
    <w:rsid w:val="004B3C9D"/>
    <w:rsid w:val="004B3FD4"/>
    <w:rsid w:val="004B5067"/>
    <w:rsid w:val="004B54BA"/>
    <w:rsid w:val="004B5928"/>
    <w:rsid w:val="004B5D56"/>
    <w:rsid w:val="004B5E6B"/>
    <w:rsid w:val="004B644A"/>
    <w:rsid w:val="004B66A1"/>
    <w:rsid w:val="004B6A82"/>
    <w:rsid w:val="004B7FF7"/>
    <w:rsid w:val="004C1CDB"/>
    <w:rsid w:val="004C2722"/>
    <w:rsid w:val="004C38C2"/>
    <w:rsid w:val="004C400B"/>
    <w:rsid w:val="004C55F7"/>
    <w:rsid w:val="004C5E93"/>
    <w:rsid w:val="004C7677"/>
    <w:rsid w:val="004C7917"/>
    <w:rsid w:val="004D0390"/>
    <w:rsid w:val="004D03A1"/>
    <w:rsid w:val="004D105F"/>
    <w:rsid w:val="004D12F5"/>
    <w:rsid w:val="004D17B7"/>
    <w:rsid w:val="004D3022"/>
    <w:rsid w:val="004D31D7"/>
    <w:rsid w:val="004D3382"/>
    <w:rsid w:val="004D389B"/>
    <w:rsid w:val="004D38D8"/>
    <w:rsid w:val="004D3C85"/>
    <w:rsid w:val="004D54A1"/>
    <w:rsid w:val="004D58DC"/>
    <w:rsid w:val="004D65FA"/>
    <w:rsid w:val="004D708A"/>
    <w:rsid w:val="004D713C"/>
    <w:rsid w:val="004D7B46"/>
    <w:rsid w:val="004E0A67"/>
    <w:rsid w:val="004E0DD7"/>
    <w:rsid w:val="004E0EA8"/>
    <w:rsid w:val="004E1A7C"/>
    <w:rsid w:val="004E1FB2"/>
    <w:rsid w:val="004E2123"/>
    <w:rsid w:val="004E23FD"/>
    <w:rsid w:val="004E28C7"/>
    <w:rsid w:val="004E2A7F"/>
    <w:rsid w:val="004E3322"/>
    <w:rsid w:val="004E34EC"/>
    <w:rsid w:val="004E3DA5"/>
    <w:rsid w:val="004E4390"/>
    <w:rsid w:val="004E48A4"/>
    <w:rsid w:val="004E510E"/>
    <w:rsid w:val="004E63C8"/>
    <w:rsid w:val="004E66DA"/>
    <w:rsid w:val="004E68E1"/>
    <w:rsid w:val="004F03BD"/>
    <w:rsid w:val="004F09DC"/>
    <w:rsid w:val="004F0ABA"/>
    <w:rsid w:val="004F0BBF"/>
    <w:rsid w:val="004F110B"/>
    <w:rsid w:val="004F1487"/>
    <w:rsid w:val="004F195D"/>
    <w:rsid w:val="004F2148"/>
    <w:rsid w:val="004F2777"/>
    <w:rsid w:val="004F4463"/>
    <w:rsid w:val="004F452E"/>
    <w:rsid w:val="004F462C"/>
    <w:rsid w:val="004F621B"/>
    <w:rsid w:val="004F62D3"/>
    <w:rsid w:val="004F69A1"/>
    <w:rsid w:val="004F7F0C"/>
    <w:rsid w:val="0050047C"/>
    <w:rsid w:val="00500686"/>
    <w:rsid w:val="005008D2"/>
    <w:rsid w:val="00500963"/>
    <w:rsid w:val="00500F4D"/>
    <w:rsid w:val="00502F6E"/>
    <w:rsid w:val="005042D7"/>
    <w:rsid w:val="00504E3D"/>
    <w:rsid w:val="00505871"/>
    <w:rsid w:val="00505A79"/>
    <w:rsid w:val="00506C62"/>
    <w:rsid w:val="0050781D"/>
    <w:rsid w:val="00507DF9"/>
    <w:rsid w:val="00507F08"/>
    <w:rsid w:val="0051050F"/>
    <w:rsid w:val="00512EBD"/>
    <w:rsid w:val="00513307"/>
    <w:rsid w:val="00513657"/>
    <w:rsid w:val="00513871"/>
    <w:rsid w:val="00513DA1"/>
    <w:rsid w:val="00514476"/>
    <w:rsid w:val="00514935"/>
    <w:rsid w:val="00515749"/>
    <w:rsid w:val="00515D4C"/>
    <w:rsid w:val="005204AA"/>
    <w:rsid w:val="00520CDD"/>
    <w:rsid w:val="0052101D"/>
    <w:rsid w:val="005211D0"/>
    <w:rsid w:val="00521491"/>
    <w:rsid w:val="00521658"/>
    <w:rsid w:val="005224FD"/>
    <w:rsid w:val="00523C16"/>
    <w:rsid w:val="00523D8D"/>
    <w:rsid w:val="00523FA3"/>
    <w:rsid w:val="005246F4"/>
    <w:rsid w:val="00524715"/>
    <w:rsid w:val="0052775D"/>
    <w:rsid w:val="0053024E"/>
    <w:rsid w:val="0053067C"/>
    <w:rsid w:val="00530891"/>
    <w:rsid w:val="00530FFE"/>
    <w:rsid w:val="005315C0"/>
    <w:rsid w:val="00532B4E"/>
    <w:rsid w:val="005330BA"/>
    <w:rsid w:val="00534063"/>
    <w:rsid w:val="00535000"/>
    <w:rsid w:val="005354FF"/>
    <w:rsid w:val="00535859"/>
    <w:rsid w:val="0053609C"/>
    <w:rsid w:val="00536149"/>
    <w:rsid w:val="00536AE1"/>
    <w:rsid w:val="00536CAB"/>
    <w:rsid w:val="00537254"/>
    <w:rsid w:val="00537951"/>
    <w:rsid w:val="00537B12"/>
    <w:rsid w:val="005401BA"/>
    <w:rsid w:val="00540BD3"/>
    <w:rsid w:val="005416EC"/>
    <w:rsid w:val="00542B01"/>
    <w:rsid w:val="00542E47"/>
    <w:rsid w:val="005431D9"/>
    <w:rsid w:val="00544465"/>
    <w:rsid w:val="00545581"/>
    <w:rsid w:val="005472F3"/>
    <w:rsid w:val="005503A0"/>
    <w:rsid w:val="00550AD7"/>
    <w:rsid w:val="0055120C"/>
    <w:rsid w:val="005516BE"/>
    <w:rsid w:val="00552562"/>
    <w:rsid w:val="00553341"/>
    <w:rsid w:val="0055425F"/>
    <w:rsid w:val="0055428F"/>
    <w:rsid w:val="0055492B"/>
    <w:rsid w:val="00554B30"/>
    <w:rsid w:val="005558FB"/>
    <w:rsid w:val="00555A11"/>
    <w:rsid w:val="00555A9D"/>
    <w:rsid w:val="00555DA7"/>
    <w:rsid w:val="00556394"/>
    <w:rsid w:val="005564C7"/>
    <w:rsid w:val="005609F5"/>
    <w:rsid w:val="0056180E"/>
    <w:rsid w:val="005620EB"/>
    <w:rsid w:val="005621E3"/>
    <w:rsid w:val="0056264B"/>
    <w:rsid w:val="00562F2E"/>
    <w:rsid w:val="005630AD"/>
    <w:rsid w:val="00563DEB"/>
    <w:rsid w:val="00563E27"/>
    <w:rsid w:val="005643C0"/>
    <w:rsid w:val="00565F20"/>
    <w:rsid w:val="00565F7D"/>
    <w:rsid w:val="0056680D"/>
    <w:rsid w:val="005676B0"/>
    <w:rsid w:val="0057025F"/>
    <w:rsid w:val="005704A3"/>
    <w:rsid w:val="0057087C"/>
    <w:rsid w:val="005710C3"/>
    <w:rsid w:val="005714E3"/>
    <w:rsid w:val="005718DA"/>
    <w:rsid w:val="00571A6E"/>
    <w:rsid w:val="00571D44"/>
    <w:rsid w:val="00572229"/>
    <w:rsid w:val="0057232C"/>
    <w:rsid w:val="00572E71"/>
    <w:rsid w:val="0057357F"/>
    <w:rsid w:val="005743CC"/>
    <w:rsid w:val="005748BB"/>
    <w:rsid w:val="005754D8"/>
    <w:rsid w:val="00575F47"/>
    <w:rsid w:val="005760D3"/>
    <w:rsid w:val="00576335"/>
    <w:rsid w:val="005763FC"/>
    <w:rsid w:val="00577AD4"/>
    <w:rsid w:val="00581D07"/>
    <w:rsid w:val="0058296D"/>
    <w:rsid w:val="00582AF5"/>
    <w:rsid w:val="005840E0"/>
    <w:rsid w:val="005843B9"/>
    <w:rsid w:val="00584D0B"/>
    <w:rsid w:val="00584DDC"/>
    <w:rsid w:val="00584FBE"/>
    <w:rsid w:val="005850AF"/>
    <w:rsid w:val="00585961"/>
    <w:rsid w:val="00586427"/>
    <w:rsid w:val="00586BBA"/>
    <w:rsid w:val="005878AC"/>
    <w:rsid w:val="00590AF6"/>
    <w:rsid w:val="00590F2E"/>
    <w:rsid w:val="005910BE"/>
    <w:rsid w:val="0059265A"/>
    <w:rsid w:val="00592964"/>
    <w:rsid w:val="005929AC"/>
    <w:rsid w:val="005937D4"/>
    <w:rsid w:val="00593E5B"/>
    <w:rsid w:val="0059489A"/>
    <w:rsid w:val="00594A7E"/>
    <w:rsid w:val="005950C6"/>
    <w:rsid w:val="00595405"/>
    <w:rsid w:val="0059555B"/>
    <w:rsid w:val="0059573E"/>
    <w:rsid w:val="005957C5"/>
    <w:rsid w:val="005972AB"/>
    <w:rsid w:val="005975C0"/>
    <w:rsid w:val="005A0701"/>
    <w:rsid w:val="005A184C"/>
    <w:rsid w:val="005A19B3"/>
    <w:rsid w:val="005A2463"/>
    <w:rsid w:val="005A25F3"/>
    <w:rsid w:val="005A379B"/>
    <w:rsid w:val="005A3A48"/>
    <w:rsid w:val="005A3B59"/>
    <w:rsid w:val="005A3BFA"/>
    <w:rsid w:val="005A40F6"/>
    <w:rsid w:val="005A5BCB"/>
    <w:rsid w:val="005A6C2F"/>
    <w:rsid w:val="005A6CE6"/>
    <w:rsid w:val="005A7A4D"/>
    <w:rsid w:val="005B0EA3"/>
    <w:rsid w:val="005B10B3"/>
    <w:rsid w:val="005B2165"/>
    <w:rsid w:val="005B25BA"/>
    <w:rsid w:val="005B2907"/>
    <w:rsid w:val="005B313B"/>
    <w:rsid w:val="005B32EF"/>
    <w:rsid w:val="005B386C"/>
    <w:rsid w:val="005B39CB"/>
    <w:rsid w:val="005B3AC3"/>
    <w:rsid w:val="005B3DCF"/>
    <w:rsid w:val="005B49E5"/>
    <w:rsid w:val="005B79DB"/>
    <w:rsid w:val="005C00E1"/>
    <w:rsid w:val="005C066C"/>
    <w:rsid w:val="005C1D65"/>
    <w:rsid w:val="005C2430"/>
    <w:rsid w:val="005C26FB"/>
    <w:rsid w:val="005C428A"/>
    <w:rsid w:val="005C485D"/>
    <w:rsid w:val="005C5045"/>
    <w:rsid w:val="005C528E"/>
    <w:rsid w:val="005C595A"/>
    <w:rsid w:val="005C5E29"/>
    <w:rsid w:val="005C64AA"/>
    <w:rsid w:val="005C677E"/>
    <w:rsid w:val="005C6F6F"/>
    <w:rsid w:val="005C7066"/>
    <w:rsid w:val="005C7325"/>
    <w:rsid w:val="005C75E4"/>
    <w:rsid w:val="005C7880"/>
    <w:rsid w:val="005C7FB6"/>
    <w:rsid w:val="005D01F4"/>
    <w:rsid w:val="005D15C7"/>
    <w:rsid w:val="005D18C7"/>
    <w:rsid w:val="005D20FE"/>
    <w:rsid w:val="005D217F"/>
    <w:rsid w:val="005D2813"/>
    <w:rsid w:val="005D29EB"/>
    <w:rsid w:val="005D4715"/>
    <w:rsid w:val="005D5DE4"/>
    <w:rsid w:val="005D61DE"/>
    <w:rsid w:val="005D6912"/>
    <w:rsid w:val="005D6FC7"/>
    <w:rsid w:val="005E01BA"/>
    <w:rsid w:val="005E0379"/>
    <w:rsid w:val="005E0942"/>
    <w:rsid w:val="005E0F28"/>
    <w:rsid w:val="005E27A6"/>
    <w:rsid w:val="005E3338"/>
    <w:rsid w:val="005E41E0"/>
    <w:rsid w:val="005E4A15"/>
    <w:rsid w:val="005E4A1F"/>
    <w:rsid w:val="005E4B5E"/>
    <w:rsid w:val="005E5882"/>
    <w:rsid w:val="005E6021"/>
    <w:rsid w:val="005E67A5"/>
    <w:rsid w:val="005E746A"/>
    <w:rsid w:val="005E74A5"/>
    <w:rsid w:val="005E7B48"/>
    <w:rsid w:val="005F0B72"/>
    <w:rsid w:val="005F0CCB"/>
    <w:rsid w:val="005F213F"/>
    <w:rsid w:val="005F27DC"/>
    <w:rsid w:val="005F29B6"/>
    <w:rsid w:val="005F2AB5"/>
    <w:rsid w:val="005F2F57"/>
    <w:rsid w:val="005F32FE"/>
    <w:rsid w:val="005F3C07"/>
    <w:rsid w:val="005F4CED"/>
    <w:rsid w:val="005F4F45"/>
    <w:rsid w:val="005F5626"/>
    <w:rsid w:val="005F588B"/>
    <w:rsid w:val="005F5E8D"/>
    <w:rsid w:val="005F77F0"/>
    <w:rsid w:val="005F7E4E"/>
    <w:rsid w:val="005F7EB9"/>
    <w:rsid w:val="00602643"/>
    <w:rsid w:val="00602856"/>
    <w:rsid w:val="00603001"/>
    <w:rsid w:val="006051C0"/>
    <w:rsid w:val="0060589B"/>
    <w:rsid w:val="006063C8"/>
    <w:rsid w:val="00607508"/>
    <w:rsid w:val="00607C26"/>
    <w:rsid w:val="00610993"/>
    <w:rsid w:val="00610B06"/>
    <w:rsid w:val="00610DC7"/>
    <w:rsid w:val="0061127B"/>
    <w:rsid w:val="00611381"/>
    <w:rsid w:val="00612246"/>
    <w:rsid w:val="006123F5"/>
    <w:rsid w:val="0061256C"/>
    <w:rsid w:val="006126DC"/>
    <w:rsid w:val="00612B90"/>
    <w:rsid w:val="00612D83"/>
    <w:rsid w:val="00613338"/>
    <w:rsid w:val="0061360E"/>
    <w:rsid w:val="00614701"/>
    <w:rsid w:val="00614C42"/>
    <w:rsid w:val="0061528C"/>
    <w:rsid w:val="00615A86"/>
    <w:rsid w:val="0061623E"/>
    <w:rsid w:val="00616289"/>
    <w:rsid w:val="00616434"/>
    <w:rsid w:val="00616C04"/>
    <w:rsid w:val="006176F2"/>
    <w:rsid w:val="00620DA0"/>
    <w:rsid w:val="006214F8"/>
    <w:rsid w:val="00621787"/>
    <w:rsid w:val="00621CFC"/>
    <w:rsid w:val="006226FF"/>
    <w:rsid w:val="006227C3"/>
    <w:rsid w:val="006230CA"/>
    <w:rsid w:val="00623202"/>
    <w:rsid w:val="006232EE"/>
    <w:rsid w:val="006247BC"/>
    <w:rsid w:val="00626D16"/>
    <w:rsid w:val="006278AF"/>
    <w:rsid w:val="00627E0C"/>
    <w:rsid w:val="006301C8"/>
    <w:rsid w:val="00630307"/>
    <w:rsid w:val="00630711"/>
    <w:rsid w:val="00630CC0"/>
    <w:rsid w:val="00631BCB"/>
    <w:rsid w:val="006327C5"/>
    <w:rsid w:val="0063376A"/>
    <w:rsid w:val="00633C6A"/>
    <w:rsid w:val="0063417A"/>
    <w:rsid w:val="0063463D"/>
    <w:rsid w:val="006346A7"/>
    <w:rsid w:val="00635F61"/>
    <w:rsid w:val="00636C3F"/>
    <w:rsid w:val="00636E97"/>
    <w:rsid w:val="00637353"/>
    <w:rsid w:val="00637485"/>
    <w:rsid w:val="00637F58"/>
    <w:rsid w:val="00640307"/>
    <w:rsid w:val="006431C0"/>
    <w:rsid w:val="00643CE8"/>
    <w:rsid w:val="00644118"/>
    <w:rsid w:val="0064474D"/>
    <w:rsid w:val="00645A52"/>
    <w:rsid w:val="0064653A"/>
    <w:rsid w:val="00646922"/>
    <w:rsid w:val="00646D27"/>
    <w:rsid w:val="00647118"/>
    <w:rsid w:val="00647135"/>
    <w:rsid w:val="006471D0"/>
    <w:rsid w:val="00647311"/>
    <w:rsid w:val="00647763"/>
    <w:rsid w:val="00647E0A"/>
    <w:rsid w:val="00650419"/>
    <w:rsid w:val="00651435"/>
    <w:rsid w:val="00652AEB"/>
    <w:rsid w:val="00653B7E"/>
    <w:rsid w:val="00653E42"/>
    <w:rsid w:val="00654A78"/>
    <w:rsid w:val="00654DBC"/>
    <w:rsid w:val="006554AA"/>
    <w:rsid w:val="00655BEE"/>
    <w:rsid w:val="00656A06"/>
    <w:rsid w:val="00656B62"/>
    <w:rsid w:val="00656BED"/>
    <w:rsid w:val="00656C1B"/>
    <w:rsid w:val="00656D90"/>
    <w:rsid w:val="00657A8B"/>
    <w:rsid w:val="006607FD"/>
    <w:rsid w:val="006614B7"/>
    <w:rsid w:val="00661E0C"/>
    <w:rsid w:val="00662E51"/>
    <w:rsid w:val="006630EC"/>
    <w:rsid w:val="006636C3"/>
    <w:rsid w:val="00663AAC"/>
    <w:rsid w:val="00663CF2"/>
    <w:rsid w:val="0066455C"/>
    <w:rsid w:val="00664740"/>
    <w:rsid w:val="00664D30"/>
    <w:rsid w:val="00665D18"/>
    <w:rsid w:val="00666FBE"/>
    <w:rsid w:val="00666FCD"/>
    <w:rsid w:val="00667558"/>
    <w:rsid w:val="00670C45"/>
    <w:rsid w:val="006728DD"/>
    <w:rsid w:val="00673120"/>
    <w:rsid w:val="0067372F"/>
    <w:rsid w:val="00674871"/>
    <w:rsid w:val="00674C9F"/>
    <w:rsid w:val="00674F12"/>
    <w:rsid w:val="00674FE9"/>
    <w:rsid w:val="00675994"/>
    <w:rsid w:val="00675C0D"/>
    <w:rsid w:val="00677824"/>
    <w:rsid w:val="00677914"/>
    <w:rsid w:val="0068039E"/>
    <w:rsid w:val="006805EA"/>
    <w:rsid w:val="0068070D"/>
    <w:rsid w:val="00681C53"/>
    <w:rsid w:val="0068224F"/>
    <w:rsid w:val="00682537"/>
    <w:rsid w:val="00683539"/>
    <w:rsid w:val="00683577"/>
    <w:rsid w:val="00683DAB"/>
    <w:rsid w:val="00683E9A"/>
    <w:rsid w:val="00684053"/>
    <w:rsid w:val="00685492"/>
    <w:rsid w:val="006854AC"/>
    <w:rsid w:val="00685A88"/>
    <w:rsid w:val="00686689"/>
    <w:rsid w:val="006869F1"/>
    <w:rsid w:val="00686F8C"/>
    <w:rsid w:val="0068755A"/>
    <w:rsid w:val="006877C1"/>
    <w:rsid w:val="00687B90"/>
    <w:rsid w:val="00690406"/>
    <w:rsid w:val="00690434"/>
    <w:rsid w:val="00690D94"/>
    <w:rsid w:val="00690E11"/>
    <w:rsid w:val="00691668"/>
    <w:rsid w:val="00691B13"/>
    <w:rsid w:val="00691C5D"/>
    <w:rsid w:val="00691F74"/>
    <w:rsid w:val="0069244F"/>
    <w:rsid w:val="00692B5F"/>
    <w:rsid w:val="00692FE5"/>
    <w:rsid w:val="006932D5"/>
    <w:rsid w:val="006936BA"/>
    <w:rsid w:val="006937E0"/>
    <w:rsid w:val="00693D29"/>
    <w:rsid w:val="006940B6"/>
    <w:rsid w:val="00694BCD"/>
    <w:rsid w:val="00695990"/>
    <w:rsid w:val="00697636"/>
    <w:rsid w:val="006976B2"/>
    <w:rsid w:val="00697934"/>
    <w:rsid w:val="00697CBC"/>
    <w:rsid w:val="006A03E1"/>
    <w:rsid w:val="006A18E4"/>
    <w:rsid w:val="006A190A"/>
    <w:rsid w:val="006A1AAE"/>
    <w:rsid w:val="006A1BE4"/>
    <w:rsid w:val="006A36FB"/>
    <w:rsid w:val="006A3B21"/>
    <w:rsid w:val="006A4A64"/>
    <w:rsid w:val="006A4AB7"/>
    <w:rsid w:val="006A73FD"/>
    <w:rsid w:val="006A780C"/>
    <w:rsid w:val="006B0B95"/>
    <w:rsid w:val="006B0CB7"/>
    <w:rsid w:val="006B0DBE"/>
    <w:rsid w:val="006B1C8E"/>
    <w:rsid w:val="006B1E2F"/>
    <w:rsid w:val="006B2EE9"/>
    <w:rsid w:val="006B30FA"/>
    <w:rsid w:val="006B6119"/>
    <w:rsid w:val="006B7D35"/>
    <w:rsid w:val="006B7DC6"/>
    <w:rsid w:val="006B7FA6"/>
    <w:rsid w:val="006B7FC0"/>
    <w:rsid w:val="006C01B4"/>
    <w:rsid w:val="006C01C3"/>
    <w:rsid w:val="006C0223"/>
    <w:rsid w:val="006C0E4E"/>
    <w:rsid w:val="006C1327"/>
    <w:rsid w:val="006C1AA4"/>
    <w:rsid w:val="006C1E1E"/>
    <w:rsid w:val="006C23F2"/>
    <w:rsid w:val="006C2497"/>
    <w:rsid w:val="006C289C"/>
    <w:rsid w:val="006C4419"/>
    <w:rsid w:val="006C4657"/>
    <w:rsid w:val="006C4BDA"/>
    <w:rsid w:val="006C4DD4"/>
    <w:rsid w:val="006C4F61"/>
    <w:rsid w:val="006C58E6"/>
    <w:rsid w:val="006C6BBF"/>
    <w:rsid w:val="006C7C90"/>
    <w:rsid w:val="006D03DC"/>
    <w:rsid w:val="006D0B34"/>
    <w:rsid w:val="006D1AF0"/>
    <w:rsid w:val="006D22FC"/>
    <w:rsid w:val="006D27A6"/>
    <w:rsid w:val="006D2F61"/>
    <w:rsid w:val="006D37DC"/>
    <w:rsid w:val="006D385C"/>
    <w:rsid w:val="006D48B2"/>
    <w:rsid w:val="006D4D60"/>
    <w:rsid w:val="006D5663"/>
    <w:rsid w:val="006D57F0"/>
    <w:rsid w:val="006D72D4"/>
    <w:rsid w:val="006D7399"/>
    <w:rsid w:val="006D74EF"/>
    <w:rsid w:val="006D7647"/>
    <w:rsid w:val="006D7ECD"/>
    <w:rsid w:val="006E0C51"/>
    <w:rsid w:val="006E0CD1"/>
    <w:rsid w:val="006E13C2"/>
    <w:rsid w:val="006E1AD0"/>
    <w:rsid w:val="006E1CC1"/>
    <w:rsid w:val="006E25F4"/>
    <w:rsid w:val="006E337A"/>
    <w:rsid w:val="006E3432"/>
    <w:rsid w:val="006E46EA"/>
    <w:rsid w:val="006E4872"/>
    <w:rsid w:val="006E5062"/>
    <w:rsid w:val="006E5EED"/>
    <w:rsid w:val="006E628E"/>
    <w:rsid w:val="006E64FF"/>
    <w:rsid w:val="006E6931"/>
    <w:rsid w:val="006E710D"/>
    <w:rsid w:val="006F00DD"/>
    <w:rsid w:val="006F01A0"/>
    <w:rsid w:val="006F0529"/>
    <w:rsid w:val="006F077D"/>
    <w:rsid w:val="006F08CC"/>
    <w:rsid w:val="006F0B9A"/>
    <w:rsid w:val="006F1EFC"/>
    <w:rsid w:val="006F212E"/>
    <w:rsid w:val="006F2845"/>
    <w:rsid w:val="006F3A9F"/>
    <w:rsid w:val="006F54C8"/>
    <w:rsid w:val="006F5BA6"/>
    <w:rsid w:val="006F5CEF"/>
    <w:rsid w:val="006F6400"/>
    <w:rsid w:val="006F6AB6"/>
    <w:rsid w:val="006F6F12"/>
    <w:rsid w:val="006F716A"/>
    <w:rsid w:val="006F785A"/>
    <w:rsid w:val="006F7B25"/>
    <w:rsid w:val="006F7F5A"/>
    <w:rsid w:val="00700700"/>
    <w:rsid w:val="00700BD0"/>
    <w:rsid w:val="00701039"/>
    <w:rsid w:val="00702221"/>
    <w:rsid w:val="00702EA4"/>
    <w:rsid w:val="007032F8"/>
    <w:rsid w:val="007036AF"/>
    <w:rsid w:val="0070387F"/>
    <w:rsid w:val="00703A3E"/>
    <w:rsid w:val="007041A7"/>
    <w:rsid w:val="0070450B"/>
    <w:rsid w:val="007049F5"/>
    <w:rsid w:val="007052A1"/>
    <w:rsid w:val="0070577A"/>
    <w:rsid w:val="007059CF"/>
    <w:rsid w:val="00705CF5"/>
    <w:rsid w:val="00706679"/>
    <w:rsid w:val="007066C7"/>
    <w:rsid w:val="00706A51"/>
    <w:rsid w:val="00706C40"/>
    <w:rsid w:val="00707C9C"/>
    <w:rsid w:val="0071026E"/>
    <w:rsid w:val="007116BE"/>
    <w:rsid w:val="00712D0C"/>
    <w:rsid w:val="0071304B"/>
    <w:rsid w:val="0071410C"/>
    <w:rsid w:val="00714571"/>
    <w:rsid w:val="00714B9B"/>
    <w:rsid w:val="00715ED5"/>
    <w:rsid w:val="00716307"/>
    <w:rsid w:val="007166FA"/>
    <w:rsid w:val="00716B05"/>
    <w:rsid w:val="007174A9"/>
    <w:rsid w:val="00720585"/>
    <w:rsid w:val="0072157F"/>
    <w:rsid w:val="00721D26"/>
    <w:rsid w:val="0072250A"/>
    <w:rsid w:val="00723347"/>
    <w:rsid w:val="00723C36"/>
    <w:rsid w:val="0072402F"/>
    <w:rsid w:val="007243CF"/>
    <w:rsid w:val="007248EF"/>
    <w:rsid w:val="00724E4D"/>
    <w:rsid w:val="007269F1"/>
    <w:rsid w:val="00726B92"/>
    <w:rsid w:val="00727184"/>
    <w:rsid w:val="007272ED"/>
    <w:rsid w:val="00727C8D"/>
    <w:rsid w:val="00730D2C"/>
    <w:rsid w:val="00731411"/>
    <w:rsid w:val="00731881"/>
    <w:rsid w:val="00731D1D"/>
    <w:rsid w:val="007324DF"/>
    <w:rsid w:val="00732B57"/>
    <w:rsid w:val="0073306B"/>
    <w:rsid w:val="0073323A"/>
    <w:rsid w:val="00733A17"/>
    <w:rsid w:val="00735275"/>
    <w:rsid w:val="00735A2A"/>
    <w:rsid w:val="00735F10"/>
    <w:rsid w:val="007361D4"/>
    <w:rsid w:val="0073630A"/>
    <w:rsid w:val="007365C9"/>
    <w:rsid w:val="00737313"/>
    <w:rsid w:val="0073759F"/>
    <w:rsid w:val="00737BB3"/>
    <w:rsid w:val="00740F47"/>
    <w:rsid w:val="0074136A"/>
    <w:rsid w:val="0074182E"/>
    <w:rsid w:val="00741970"/>
    <w:rsid w:val="007422F5"/>
    <w:rsid w:val="0074266A"/>
    <w:rsid w:val="00742897"/>
    <w:rsid w:val="00742E8E"/>
    <w:rsid w:val="00743403"/>
    <w:rsid w:val="00743D91"/>
    <w:rsid w:val="00744A37"/>
    <w:rsid w:val="00744C29"/>
    <w:rsid w:val="00745581"/>
    <w:rsid w:val="007457A1"/>
    <w:rsid w:val="00745BEF"/>
    <w:rsid w:val="00745C4D"/>
    <w:rsid w:val="00745D0C"/>
    <w:rsid w:val="007466C9"/>
    <w:rsid w:val="0074691D"/>
    <w:rsid w:val="0074709F"/>
    <w:rsid w:val="007476F9"/>
    <w:rsid w:val="00747D7D"/>
    <w:rsid w:val="00750416"/>
    <w:rsid w:val="00750FCE"/>
    <w:rsid w:val="00751673"/>
    <w:rsid w:val="00751A6A"/>
    <w:rsid w:val="00751EE8"/>
    <w:rsid w:val="00752319"/>
    <w:rsid w:val="00752FB5"/>
    <w:rsid w:val="00753BB1"/>
    <w:rsid w:val="00753C82"/>
    <w:rsid w:val="007548C9"/>
    <w:rsid w:val="00755823"/>
    <w:rsid w:val="00756570"/>
    <w:rsid w:val="00756DB2"/>
    <w:rsid w:val="00756F2D"/>
    <w:rsid w:val="007576AB"/>
    <w:rsid w:val="00757995"/>
    <w:rsid w:val="0076094E"/>
    <w:rsid w:val="00760FD6"/>
    <w:rsid w:val="00760FF3"/>
    <w:rsid w:val="007611EF"/>
    <w:rsid w:val="0076155D"/>
    <w:rsid w:val="00761CEF"/>
    <w:rsid w:val="00761FE2"/>
    <w:rsid w:val="00762714"/>
    <w:rsid w:val="007627E1"/>
    <w:rsid w:val="00763A87"/>
    <w:rsid w:val="00763AAB"/>
    <w:rsid w:val="00763D15"/>
    <w:rsid w:val="00763F35"/>
    <w:rsid w:val="00764AA9"/>
    <w:rsid w:val="007652E6"/>
    <w:rsid w:val="007659CD"/>
    <w:rsid w:val="0076641E"/>
    <w:rsid w:val="00766689"/>
    <w:rsid w:val="007676A5"/>
    <w:rsid w:val="00767D02"/>
    <w:rsid w:val="00770677"/>
    <w:rsid w:val="0077087C"/>
    <w:rsid w:val="00771601"/>
    <w:rsid w:val="0077227F"/>
    <w:rsid w:val="007724AB"/>
    <w:rsid w:val="00772C5D"/>
    <w:rsid w:val="0077394B"/>
    <w:rsid w:val="00773998"/>
    <w:rsid w:val="007739B2"/>
    <w:rsid w:val="00773F71"/>
    <w:rsid w:val="00774114"/>
    <w:rsid w:val="0077417F"/>
    <w:rsid w:val="00774A51"/>
    <w:rsid w:val="00775109"/>
    <w:rsid w:val="00775539"/>
    <w:rsid w:val="00775AEA"/>
    <w:rsid w:val="00775F55"/>
    <w:rsid w:val="0077664D"/>
    <w:rsid w:val="0077739B"/>
    <w:rsid w:val="00777524"/>
    <w:rsid w:val="0077768F"/>
    <w:rsid w:val="00777BBB"/>
    <w:rsid w:val="00777FA9"/>
    <w:rsid w:val="00780678"/>
    <w:rsid w:val="00781360"/>
    <w:rsid w:val="007818AE"/>
    <w:rsid w:val="007820DF"/>
    <w:rsid w:val="00782859"/>
    <w:rsid w:val="00782C40"/>
    <w:rsid w:val="00784D0C"/>
    <w:rsid w:val="007855AE"/>
    <w:rsid w:val="0078594E"/>
    <w:rsid w:val="00785ABD"/>
    <w:rsid w:val="00786249"/>
    <w:rsid w:val="007863E3"/>
    <w:rsid w:val="00786963"/>
    <w:rsid w:val="00786A9F"/>
    <w:rsid w:val="007901EC"/>
    <w:rsid w:val="0079081E"/>
    <w:rsid w:val="00790ADF"/>
    <w:rsid w:val="007918A7"/>
    <w:rsid w:val="007922BD"/>
    <w:rsid w:val="0079379D"/>
    <w:rsid w:val="007937E7"/>
    <w:rsid w:val="00794653"/>
    <w:rsid w:val="00794677"/>
    <w:rsid w:val="00794C08"/>
    <w:rsid w:val="0079539D"/>
    <w:rsid w:val="007958AB"/>
    <w:rsid w:val="00795E74"/>
    <w:rsid w:val="007967FB"/>
    <w:rsid w:val="00796B70"/>
    <w:rsid w:val="00796C68"/>
    <w:rsid w:val="007974FA"/>
    <w:rsid w:val="0079759A"/>
    <w:rsid w:val="00797B97"/>
    <w:rsid w:val="00797F74"/>
    <w:rsid w:val="007A035B"/>
    <w:rsid w:val="007A1C79"/>
    <w:rsid w:val="007A1E03"/>
    <w:rsid w:val="007A2099"/>
    <w:rsid w:val="007A2E4F"/>
    <w:rsid w:val="007A3287"/>
    <w:rsid w:val="007A3EE5"/>
    <w:rsid w:val="007A44A6"/>
    <w:rsid w:val="007A47C4"/>
    <w:rsid w:val="007A4F1E"/>
    <w:rsid w:val="007A5285"/>
    <w:rsid w:val="007A52C7"/>
    <w:rsid w:val="007A532D"/>
    <w:rsid w:val="007A5854"/>
    <w:rsid w:val="007A5893"/>
    <w:rsid w:val="007A64A9"/>
    <w:rsid w:val="007A65E7"/>
    <w:rsid w:val="007B02AA"/>
    <w:rsid w:val="007B0F1B"/>
    <w:rsid w:val="007B15F1"/>
    <w:rsid w:val="007B2E7C"/>
    <w:rsid w:val="007B3CCD"/>
    <w:rsid w:val="007B4528"/>
    <w:rsid w:val="007B46C6"/>
    <w:rsid w:val="007B4E41"/>
    <w:rsid w:val="007B53A6"/>
    <w:rsid w:val="007B5E1B"/>
    <w:rsid w:val="007B63B1"/>
    <w:rsid w:val="007B6494"/>
    <w:rsid w:val="007B68D4"/>
    <w:rsid w:val="007B77AB"/>
    <w:rsid w:val="007B79DC"/>
    <w:rsid w:val="007B79E1"/>
    <w:rsid w:val="007C067D"/>
    <w:rsid w:val="007C0FDC"/>
    <w:rsid w:val="007C1369"/>
    <w:rsid w:val="007C1443"/>
    <w:rsid w:val="007C1740"/>
    <w:rsid w:val="007C1B54"/>
    <w:rsid w:val="007C1E88"/>
    <w:rsid w:val="007C20C4"/>
    <w:rsid w:val="007C237B"/>
    <w:rsid w:val="007C2613"/>
    <w:rsid w:val="007C28D3"/>
    <w:rsid w:val="007C2A9F"/>
    <w:rsid w:val="007C4D3C"/>
    <w:rsid w:val="007C5690"/>
    <w:rsid w:val="007C6570"/>
    <w:rsid w:val="007C6F32"/>
    <w:rsid w:val="007D0035"/>
    <w:rsid w:val="007D0D7E"/>
    <w:rsid w:val="007D100C"/>
    <w:rsid w:val="007D1990"/>
    <w:rsid w:val="007D1A0E"/>
    <w:rsid w:val="007D2102"/>
    <w:rsid w:val="007D2214"/>
    <w:rsid w:val="007D2347"/>
    <w:rsid w:val="007D293F"/>
    <w:rsid w:val="007D378E"/>
    <w:rsid w:val="007D3E76"/>
    <w:rsid w:val="007D4080"/>
    <w:rsid w:val="007D42B6"/>
    <w:rsid w:val="007D431F"/>
    <w:rsid w:val="007D4889"/>
    <w:rsid w:val="007D67B0"/>
    <w:rsid w:val="007D6D1D"/>
    <w:rsid w:val="007D7686"/>
    <w:rsid w:val="007D77AE"/>
    <w:rsid w:val="007D7A99"/>
    <w:rsid w:val="007E0341"/>
    <w:rsid w:val="007E0689"/>
    <w:rsid w:val="007E0C2D"/>
    <w:rsid w:val="007E0E28"/>
    <w:rsid w:val="007E194A"/>
    <w:rsid w:val="007E2754"/>
    <w:rsid w:val="007E2CCC"/>
    <w:rsid w:val="007E3068"/>
    <w:rsid w:val="007E3727"/>
    <w:rsid w:val="007E494D"/>
    <w:rsid w:val="007E4B02"/>
    <w:rsid w:val="007E59A5"/>
    <w:rsid w:val="007E5B9F"/>
    <w:rsid w:val="007F0DAD"/>
    <w:rsid w:val="007F0FE4"/>
    <w:rsid w:val="007F3FB5"/>
    <w:rsid w:val="007F4CCF"/>
    <w:rsid w:val="007F5171"/>
    <w:rsid w:val="007F5A0C"/>
    <w:rsid w:val="007F5B84"/>
    <w:rsid w:val="007F64ED"/>
    <w:rsid w:val="007F6F82"/>
    <w:rsid w:val="007F73CB"/>
    <w:rsid w:val="007F7909"/>
    <w:rsid w:val="00800C91"/>
    <w:rsid w:val="00801718"/>
    <w:rsid w:val="008017FF"/>
    <w:rsid w:val="00801E0E"/>
    <w:rsid w:val="00802208"/>
    <w:rsid w:val="0080231F"/>
    <w:rsid w:val="008037E7"/>
    <w:rsid w:val="00803B11"/>
    <w:rsid w:val="0080715C"/>
    <w:rsid w:val="0080774B"/>
    <w:rsid w:val="008105C6"/>
    <w:rsid w:val="00810D30"/>
    <w:rsid w:val="0081264F"/>
    <w:rsid w:val="00812CDD"/>
    <w:rsid w:val="0081304F"/>
    <w:rsid w:val="00813755"/>
    <w:rsid w:val="0081464E"/>
    <w:rsid w:val="00814B45"/>
    <w:rsid w:val="00814D88"/>
    <w:rsid w:val="00814E56"/>
    <w:rsid w:val="00814F18"/>
    <w:rsid w:val="00814FCE"/>
    <w:rsid w:val="008164BE"/>
    <w:rsid w:val="00816BFC"/>
    <w:rsid w:val="008174C2"/>
    <w:rsid w:val="00817C47"/>
    <w:rsid w:val="008200B2"/>
    <w:rsid w:val="00821694"/>
    <w:rsid w:val="00821B96"/>
    <w:rsid w:val="00822172"/>
    <w:rsid w:val="008221A1"/>
    <w:rsid w:val="00822DF9"/>
    <w:rsid w:val="008236E6"/>
    <w:rsid w:val="008242B5"/>
    <w:rsid w:val="008252B0"/>
    <w:rsid w:val="00825521"/>
    <w:rsid w:val="00825854"/>
    <w:rsid w:val="00825BD4"/>
    <w:rsid w:val="00825D83"/>
    <w:rsid w:val="008266AB"/>
    <w:rsid w:val="008267F4"/>
    <w:rsid w:val="00827C93"/>
    <w:rsid w:val="00827D28"/>
    <w:rsid w:val="0083125F"/>
    <w:rsid w:val="008330F2"/>
    <w:rsid w:val="00833468"/>
    <w:rsid w:val="00833471"/>
    <w:rsid w:val="008337EF"/>
    <w:rsid w:val="00835C69"/>
    <w:rsid w:val="008369D6"/>
    <w:rsid w:val="00836AF6"/>
    <w:rsid w:val="00836D12"/>
    <w:rsid w:val="00837208"/>
    <w:rsid w:val="00837602"/>
    <w:rsid w:val="0084038D"/>
    <w:rsid w:val="008414CA"/>
    <w:rsid w:val="008421A4"/>
    <w:rsid w:val="00842EAD"/>
    <w:rsid w:val="008436FA"/>
    <w:rsid w:val="00844381"/>
    <w:rsid w:val="00845153"/>
    <w:rsid w:val="00845AD1"/>
    <w:rsid w:val="00845C30"/>
    <w:rsid w:val="00845D09"/>
    <w:rsid w:val="0084644C"/>
    <w:rsid w:val="00846471"/>
    <w:rsid w:val="00850581"/>
    <w:rsid w:val="00850A10"/>
    <w:rsid w:val="008516C8"/>
    <w:rsid w:val="00851ABE"/>
    <w:rsid w:val="00851FBE"/>
    <w:rsid w:val="008521F8"/>
    <w:rsid w:val="0085242B"/>
    <w:rsid w:val="00852699"/>
    <w:rsid w:val="00852AC4"/>
    <w:rsid w:val="00852F1A"/>
    <w:rsid w:val="00853E48"/>
    <w:rsid w:val="00854FB4"/>
    <w:rsid w:val="008555E0"/>
    <w:rsid w:val="008559D7"/>
    <w:rsid w:val="008560A2"/>
    <w:rsid w:val="00856131"/>
    <w:rsid w:val="008575A4"/>
    <w:rsid w:val="0086008E"/>
    <w:rsid w:val="00860580"/>
    <w:rsid w:val="00860A36"/>
    <w:rsid w:val="008617D0"/>
    <w:rsid w:val="008624CC"/>
    <w:rsid w:val="008626AA"/>
    <w:rsid w:val="008627A9"/>
    <w:rsid w:val="008633EA"/>
    <w:rsid w:val="008643D8"/>
    <w:rsid w:val="00864756"/>
    <w:rsid w:val="00864B66"/>
    <w:rsid w:val="0086544D"/>
    <w:rsid w:val="0086583E"/>
    <w:rsid w:val="008658BB"/>
    <w:rsid w:val="0086592C"/>
    <w:rsid w:val="00865ADC"/>
    <w:rsid w:val="00865EEA"/>
    <w:rsid w:val="008666D4"/>
    <w:rsid w:val="00866859"/>
    <w:rsid w:val="00866D67"/>
    <w:rsid w:val="0086710E"/>
    <w:rsid w:val="0086755D"/>
    <w:rsid w:val="00867842"/>
    <w:rsid w:val="008706C6"/>
    <w:rsid w:val="00870E1D"/>
    <w:rsid w:val="008718FD"/>
    <w:rsid w:val="00872488"/>
    <w:rsid w:val="00873117"/>
    <w:rsid w:val="008737F4"/>
    <w:rsid w:val="00873DC3"/>
    <w:rsid w:val="0087494E"/>
    <w:rsid w:val="00875A4F"/>
    <w:rsid w:val="00875B99"/>
    <w:rsid w:val="00875DBF"/>
    <w:rsid w:val="00875F4A"/>
    <w:rsid w:val="008763A5"/>
    <w:rsid w:val="008764B8"/>
    <w:rsid w:val="008768F9"/>
    <w:rsid w:val="00877384"/>
    <w:rsid w:val="008806DA"/>
    <w:rsid w:val="00880CAE"/>
    <w:rsid w:val="008818AF"/>
    <w:rsid w:val="00881E2D"/>
    <w:rsid w:val="008827FB"/>
    <w:rsid w:val="008838A4"/>
    <w:rsid w:val="00883D8B"/>
    <w:rsid w:val="008843C0"/>
    <w:rsid w:val="00885053"/>
    <w:rsid w:val="00886A88"/>
    <w:rsid w:val="00886CEC"/>
    <w:rsid w:val="00887A2A"/>
    <w:rsid w:val="00890083"/>
    <w:rsid w:val="00890459"/>
    <w:rsid w:val="008905E7"/>
    <w:rsid w:val="00892516"/>
    <w:rsid w:val="00892DC4"/>
    <w:rsid w:val="00892E9E"/>
    <w:rsid w:val="008932FB"/>
    <w:rsid w:val="008933F3"/>
    <w:rsid w:val="008938B9"/>
    <w:rsid w:val="00895F6A"/>
    <w:rsid w:val="00896DD2"/>
    <w:rsid w:val="00897040"/>
    <w:rsid w:val="0089731A"/>
    <w:rsid w:val="0089747C"/>
    <w:rsid w:val="008A0159"/>
    <w:rsid w:val="008A1342"/>
    <w:rsid w:val="008A135B"/>
    <w:rsid w:val="008A1427"/>
    <w:rsid w:val="008A1D49"/>
    <w:rsid w:val="008A22A4"/>
    <w:rsid w:val="008A3F90"/>
    <w:rsid w:val="008A4A55"/>
    <w:rsid w:val="008A4B27"/>
    <w:rsid w:val="008A59CF"/>
    <w:rsid w:val="008A662D"/>
    <w:rsid w:val="008A6CDE"/>
    <w:rsid w:val="008A6EC9"/>
    <w:rsid w:val="008A70D6"/>
    <w:rsid w:val="008A76DF"/>
    <w:rsid w:val="008A7E67"/>
    <w:rsid w:val="008B0112"/>
    <w:rsid w:val="008B1601"/>
    <w:rsid w:val="008B4354"/>
    <w:rsid w:val="008B5E75"/>
    <w:rsid w:val="008B7B19"/>
    <w:rsid w:val="008C0AFC"/>
    <w:rsid w:val="008C1878"/>
    <w:rsid w:val="008C2414"/>
    <w:rsid w:val="008C24DF"/>
    <w:rsid w:val="008C2566"/>
    <w:rsid w:val="008C2ACE"/>
    <w:rsid w:val="008C359D"/>
    <w:rsid w:val="008C3655"/>
    <w:rsid w:val="008C45B3"/>
    <w:rsid w:val="008C4C9C"/>
    <w:rsid w:val="008C5048"/>
    <w:rsid w:val="008C514E"/>
    <w:rsid w:val="008C5753"/>
    <w:rsid w:val="008C6584"/>
    <w:rsid w:val="008C661D"/>
    <w:rsid w:val="008C66D1"/>
    <w:rsid w:val="008C75B9"/>
    <w:rsid w:val="008C78E2"/>
    <w:rsid w:val="008C7E37"/>
    <w:rsid w:val="008D1165"/>
    <w:rsid w:val="008D15B8"/>
    <w:rsid w:val="008D2C52"/>
    <w:rsid w:val="008D42E2"/>
    <w:rsid w:val="008D4306"/>
    <w:rsid w:val="008D4689"/>
    <w:rsid w:val="008D6223"/>
    <w:rsid w:val="008D693A"/>
    <w:rsid w:val="008D7029"/>
    <w:rsid w:val="008D7BBA"/>
    <w:rsid w:val="008D7C53"/>
    <w:rsid w:val="008E0A0D"/>
    <w:rsid w:val="008E0B66"/>
    <w:rsid w:val="008E1944"/>
    <w:rsid w:val="008E1998"/>
    <w:rsid w:val="008E2368"/>
    <w:rsid w:val="008E2498"/>
    <w:rsid w:val="008E2FD2"/>
    <w:rsid w:val="008E31B9"/>
    <w:rsid w:val="008E3527"/>
    <w:rsid w:val="008E49AD"/>
    <w:rsid w:val="008E4C7B"/>
    <w:rsid w:val="008E6062"/>
    <w:rsid w:val="008E6262"/>
    <w:rsid w:val="008E63D4"/>
    <w:rsid w:val="008E66B4"/>
    <w:rsid w:val="008E74BC"/>
    <w:rsid w:val="008E74FB"/>
    <w:rsid w:val="008E761C"/>
    <w:rsid w:val="008E79B1"/>
    <w:rsid w:val="008E7F33"/>
    <w:rsid w:val="008F09FC"/>
    <w:rsid w:val="008F1B33"/>
    <w:rsid w:val="008F283D"/>
    <w:rsid w:val="008F2F0E"/>
    <w:rsid w:val="008F35F3"/>
    <w:rsid w:val="008F59D9"/>
    <w:rsid w:val="008F65F0"/>
    <w:rsid w:val="008F7435"/>
    <w:rsid w:val="008F7C74"/>
    <w:rsid w:val="008F7FD4"/>
    <w:rsid w:val="00900A35"/>
    <w:rsid w:val="00900FDF"/>
    <w:rsid w:val="009013E9"/>
    <w:rsid w:val="009017EF"/>
    <w:rsid w:val="00902239"/>
    <w:rsid w:val="00902697"/>
    <w:rsid w:val="00902B16"/>
    <w:rsid w:val="00902F3B"/>
    <w:rsid w:val="00902FE5"/>
    <w:rsid w:val="00903201"/>
    <w:rsid w:val="009037F6"/>
    <w:rsid w:val="009039F7"/>
    <w:rsid w:val="00903DAE"/>
    <w:rsid w:val="00904EAA"/>
    <w:rsid w:val="009055EB"/>
    <w:rsid w:val="0090566E"/>
    <w:rsid w:val="00905998"/>
    <w:rsid w:val="0090658B"/>
    <w:rsid w:val="00907D5B"/>
    <w:rsid w:val="00907F75"/>
    <w:rsid w:val="00910067"/>
    <w:rsid w:val="009105E1"/>
    <w:rsid w:val="00910D6E"/>
    <w:rsid w:val="0091240A"/>
    <w:rsid w:val="00913654"/>
    <w:rsid w:val="00914EBA"/>
    <w:rsid w:val="0091584F"/>
    <w:rsid w:val="009164FD"/>
    <w:rsid w:val="0091714B"/>
    <w:rsid w:val="009176DE"/>
    <w:rsid w:val="009206F6"/>
    <w:rsid w:val="00920A75"/>
    <w:rsid w:val="00920AAC"/>
    <w:rsid w:val="00921295"/>
    <w:rsid w:val="0092137E"/>
    <w:rsid w:val="00921C05"/>
    <w:rsid w:val="00921FCB"/>
    <w:rsid w:val="00922BD3"/>
    <w:rsid w:val="00923AEF"/>
    <w:rsid w:val="009242EC"/>
    <w:rsid w:val="009244F5"/>
    <w:rsid w:val="00924C3B"/>
    <w:rsid w:val="0092513B"/>
    <w:rsid w:val="00925C3D"/>
    <w:rsid w:val="009270BA"/>
    <w:rsid w:val="00927440"/>
    <w:rsid w:val="00931E94"/>
    <w:rsid w:val="009324E1"/>
    <w:rsid w:val="00932CCF"/>
    <w:rsid w:val="00932FA5"/>
    <w:rsid w:val="009336A9"/>
    <w:rsid w:val="009339D9"/>
    <w:rsid w:val="00933B71"/>
    <w:rsid w:val="00934097"/>
    <w:rsid w:val="0093455A"/>
    <w:rsid w:val="009346C4"/>
    <w:rsid w:val="0093484F"/>
    <w:rsid w:val="00934ABB"/>
    <w:rsid w:val="00934C4D"/>
    <w:rsid w:val="009358C5"/>
    <w:rsid w:val="00935CD3"/>
    <w:rsid w:val="00936BF3"/>
    <w:rsid w:val="0093759E"/>
    <w:rsid w:val="00940164"/>
    <w:rsid w:val="00940377"/>
    <w:rsid w:val="00940684"/>
    <w:rsid w:val="009406DF"/>
    <w:rsid w:val="00940A8C"/>
    <w:rsid w:val="00940D78"/>
    <w:rsid w:val="00940F9F"/>
    <w:rsid w:val="00941FBD"/>
    <w:rsid w:val="00942277"/>
    <w:rsid w:val="009422E7"/>
    <w:rsid w:val="00943F0B"/>
    <w:rsid w:val="0094415B"/>
    <w:rsid w:val="00944B3C"/>
    <w:rsid w:val="00944C8D"/>
    <w:rsid w:val="0094558B"/>
    <w:rsid w:val="009455B0"/>
    <w:rsid w:val="00946146"/>
    <w:rsid w:val="009466E6"/>
    <w:rsid w:val="00946B98"/>
    <w:rsid w:val="00947100"/>
    <w:rsid w:val="009477D1"/>
    <w:rsid w:val="00947FEA"/>
    <w:rsid w:val="009502A6"/>
    <w:rsid w:val="00950513"/>
    <w:rsid w:val="0095083C"/>
    <w:rsid w:val="00950D38"/>
    <w:rsid w:val="00951E63"/>
    <w:rsid w:val="00952996"/>
    <w:rsid w:val="009529FA"/>
    <w:rsid w:val="00952CCA"/>
    <w:rsid w:val="009534DF"/>
    <w:rsid w:val="0095381D"/>
    <w:rsid w:val="0095399F"/>
    <w:rsid w:val="00954615"/>
    <w:rsid w:val="00954897"/>
    <w:rsid w:val="00954F65"/>
    <w:rsid w:val="00955059"/>
    <w:rsid w:val="009555D1"/>
    <w:rsid w:val="00955898"/>
    <w:rsid w:val="00955EF6"/>
    <w:rsid w:val="00956125"/>
    <w:rsid w:val="00956934"/>
    <w:rsid w:val="00957331"/>
    <w:rsid w:val="009579D0"/>
    <w:rsid w:val="00957AE4"/>
    <w:rsid w:val="009604E6"/>
    <w:rsid w:val="00960C98"/>
    <w:rsid w:val="009622C1"/>
    <w:rsid w:val="00962783"/>
    <w:rsid w:val="00962D5A"/>
    <w:rsid w:val="00963D60"/>
    <w:rsid w:val="0096589B"/>
    <w:rsid w:val="009658F6"/>
    <w:rsid w:val="00966617"/>
    <w:rsid w:val="009668DE"/>
    <w:rsid w:val="0096727D"/>
    <w:rsid w:val="00967B89"/>
    <w:rsid w:val="00967BCC"/>
    <w:rsid w:val="0097016E"/>
    <w:rsid w:val="00971050"/>
    <w:rsid w:val="009716A6"/>
    <w:rsid w:val="009716D0"/>
    <w:rsid w:val="0097215B"/>
    <w:rsid w:val="00972AD1"/>
    <w:rsid w:val="00973DD2"/>
    <w:rsid w:val="009746B8"/>
    <w:rsid w:val="0097562D"/>
    <w:rsid w:val="00976183"/>
    <w:rsid w:val="00976333"/>
    <w:rsid w:val="009767D5"/>
    <w:rsid w:val="00976F20"/>
    <w:rsid w:val="00977C7D"/>
    <w:rsid w:val="00980061"/>
    <w:rsid w:val="00980178"/>
    <w:rsid w:val="0098044D"/>
    <w:rsid w:val="00980492"/>
    <w:rsid w:val="00980847"/>
    <w:rsid w:val="00980990"/>
    <w:rsid w:val="009815CE"/>
    <w:rsid w:val="00981622"/>
    <w:rsid w:val="00981A27"/>
    <w:rsid w:val="009831B3"/>
    <w:rsid w:val="00983254"/>
    <w:rsid w:val="0098339D"/>
    <w:rsid w:val="0098389D"/>
    <w:rsid w:val="009840CF"/>
    <w:rsid w:val="00984330"/>
    <w:rsid w:val="00984D52"/>
    <w:rsid w:val="00985167"/>
    <w:rsid w:val="00985E63"/>
    <w:rsid w:val="009863DA"/>
    <w:rsid w:val="0098653A"/>
    <w:rsid w:val="009868BB"/>
    <w:rsid w:val="00986D71"/>
    <w:rsid w:val="00987159"/>
    <w:rsid w:val="009876B5"/>
    <w:rsid w:val="00990473"/>
    <w:rsid w:val="009910C2"/>
    <w:rsid w:val="009922B2"/>
    <w:rsid w:val="00993937"/>
    <w:rsid w:val="00993AB6"/>
    <w:rsid w:val="00993E3D"/>
    <w:rsid w:val="00995722"/>
    <w:rsid w:val="009957B9"/>
    <w:rsid w:val="00995F3A"/>
    <w:rsid w:val="00996433"/>
    <w:rsid w:val="009978BF"/>
    <w:rsid w:val="00997954"/>
    <w:rsid w:val="00997DE9"/>
    <w:rsid w:val="009A02FA"/>
    <w:rsid w:val="009A03F0"/>
    <w:rsid w:val="009A04CF"/>
    <w:rsid w:val="009A0A65"/>
    <w:rsid w:val="009A126E"/>
    <w:rsid w:val="009A2408"/>
    <w:rsid w:val="009A289D"/>
    <w:rsid w:val="009A29E0"/>
    <w:rsid w:val="009A2A24"/>
    <w:rsid w:val="009A2C4C"/>
    <w:rsid w:val="009A3ADB"/>
    <w:rsid w:val="009A4764"/>
    <w:rsid w:val="009A4857"/>
    <w:rsid w:val="009A4E41"/>
    <w:rsid w:val="009A51BE"/>
    <w:rsid w:val="009A558F"/>
    <w:rsid w:val="009A688B"/>
    <w:rsid w:val="009A76D9"/>
    <w:rsid w:val="009B0138"/>
    <w:rsid w:val="009B1A46"/>
    <w:rsid w:val="009B1CE4"/>
    <w:rsid w:val="009B2056"/>
    <w:rsid w:val="009B29C1"/>
    <w:rsid w:val="009B3019"/>
    <w:rsid w:val="009B3C49"/>
    <w:rsid w:val="009B4103"/>
    <w:rsid w:val="009B4E64"/>
    <w:rsid w:val="009B5138"/>
    <w:rsid w:val="009B5D3A"/>
    <w:rsid w:val="009B6552"/>
    <w:rsid w:val="009B745E"/>
    <w:rsid w:val="009C1662"/>
    <w:rsid w:val="009C1DD2"/>
    <w:rsid w:val="009C2AE9"/>
    <w:rsid w:val="009C2C52"/>
    <w:rsid w:val="009C3763"/>
    <w:rsid w:val="009C37B2"/>
    <w:rsid w:val="009C41A7"/>
    <w:rsid w:val="009C42AB"/>
    <w:rsid w:val="009C47AC"/>
    <w:rsid w:val="009C5A45"/>
    <w:rsid w:val="009C5D55"/>
    <w:rsid w:val="009C653D"/>
    <w:rsid w:val="009D0879"/>
    <w:rsid w:val="009D1359"/>
    <w:rsid w:val="009D3A2E"/>
    <w:rsid w:val="009D3E5C"/>
    <w:rsid w:val="009D3F17"/>
    <w:rsid w:val="009D5783"/>
    <w:rsid w:val="009D57D9"/>
    <w:rsid w:val="009D5E13"/>
    <w:rsid w:val="009D766E"/>
    <w:rsid w:val="009D7735"/>
    <w:rsid w:val="009D7B36"/>
    <w:rsid w:val="009E0406"/>
    <w:rsid w:val="009E0993"/>
    <w:rsid w:val="009E1694"/>
    <w:rsid w:val="009E16E9"/>
    <w:rsid w:val="009E1ABD"/>
    <w:rsid w:val="009E2436"/>
    <w:rsid w:val="009E31A8"/>
    <w:rsid w:val="009E3756"/>
    <w:rsid w:val="009E40ED"/>
    <w:rsid w:val="009E410C"/>
    <w:rsid w:val="009E458F"/>
    <w:rsid w:val="009E57A3"/>
    <w:rsid w:val="009E5AD9"/>
    <w:rsid w:val="009E5EED"/>
    <w:rsid w:val="009E6238"/>
    <w:rsid w:val="009E6643"/>
    <w:rsid w:val="009E7131"/>
    <w:rsid w:val="009F0547"/>
    <w:rsid w:val="009F08CF"/>
    <w:rsid w:val="009F0BD8"/>
    <w:rsid w:val="009F0FEA"/>
    <w:rsid w:val="009F1707"/>
    <w:rsid w:val="009F231E"/>
    <w:rsid w:val="009F2F59"/>
    <w:rsid w:val="009F31EA"/>
    <w:rsid w:val="009F320B"/>
    <w:rsid w:val="009F35C9"/>
    <w:rsid w:val="009F37B5"/>
    <w:rsid w:val="009F39D4"/>
    <w:rsid w:val="009F4EC9"/>
    <w:rsid w:val="009F5355"/>
    <w:rsid w:val="00A008E4"/>
    <w:rsid w:val="00A01F84"/>
    <w:rsid w:val="00A02AC8"/>
    <w:rsid w:val="00A02E03"/>
    <w:rsid w:val="00A03130"/>
    <w:rsid w:val="00A0387B"/>
    <w:rsid w:val="00A03B9D"/>
    <w:rsid w:val="00A03D64"/>
    <w:rsid w:val="00A04533"/>
    <w:rsid w:val="00A04ADD"/>
    <w:rsid w:val="00A04E07"/>
    <w:rsid w:val="00A05243"/>
    <w:rsid w:val="00A052A5"/>
    <w:rsid w:val="00A05568"/>
    <w:rsid w:val="00A0574E"/>
    <w:rsid w:val="00A0647B"/>
    <w:rsid w:val="00A06616"/>
    <w:rsid w:val="00A07EEE"/>
    <w:rsid w:val="00A104E7"/>
    <w:rsid w:val="00A112B2"/>
    <w:rsid w:val="00A120CE"/>
    <w:rsid w:val="00A125D5"/>
    <w:rsid w:val="00A12A49"/>
    <w:rsid w:val="00A12F1F"/>
    <w:rsid w:val="00A1341F"/>
    <w:rsid w:val="00A13696"/>
    <w:rsid w:val="00A13DBC"/>
    <w:rsid w:val="00A14685"/>
    <w:rsid w:val="00A1468A"/>
    <w:rsid w:val="00A14E66"/>
    <w:rsid w:val="00A14EE8"/>
    <w:rsid w:val="00A15B38"/>
    <w:rsid w:val="00A16039"/>
    <w:rsid w:val="00A16351"/>
    <w:rsid w:val="00A17307"/>
    <w:rsid w:val="00A17910"/>
    <w:rsid w:val="00A17F57"/>
    <w:rsid w:val="00A20692"/>
    <w:rsid w:val="00A20930"/>
    <w:rsid w:val="00A20AB9"/>
    <w:rsid w:val="00A20E0A"/>
    <w:rsid w:val="00A23010"/>
    <w:rsid w:val="00A23795"/>
    <w:rsid w:val="00A238A5"/>
    <w:rsid w:val="00A24137"/>
    <w:rsid w:val="00A24717"/>
    <w:rsid w:val="00A24DA1"/>
    <w:rsid w:val="00A250C0"/>
    <w:rsid w:val="00A26337"/>
    <w:rsid w:val="00A2724B"/>
    <w:rsid w:val="00A301C6"/>
    <w:rsid w:val="00A305FD"/>
    <w:rsid w:val="00A30B77"/>
    <w:rsid w:val="00A31AFF"/>
    <w:rsid w:val="00A3227D"/>
    <w:rsid w:val="00A3245F"/>
    <w:rsid w:val="00A32BDD"/>
    <w:rsid w:val="00A33D65"/>
    <w:rsid w:val="00A34E73"/>
    <w:rsid w:val="00A34F1B"/>
    <w:rsid w:val="00A35E4D"/>
    <w:rsid w:val="00A36A6E"/>
    <w:rsid w:val="00A3715B"/>
    <w:rsid w:val="00A374B8"/>
    <w:rsid w:val="00A37D31"/>
    <w:rsid w:val="00A417E8"/>
    <w:rsid w:val="00A41F01"/>
    <w:rsid w:val="00A421F5"/>
    <w:rsid w:val="00A43960"/>
    <w:rsid w:val="00A43FFC"/>
    <w:rsid w:val="00A44995"/>
    <w:rsid w:val="00A44D1C"/>
    <w:rsid w:val="00A45AC3"/>
    <w:rsid w:val="00A47D74"/>
    <w:rsid w:val="00A50668"/>
    <w:rsid w:val="00A50B37"/>
    <w:rsid w:val="00A50B46"/>
    <w:rsid w:val="00A52022"/>
    <w:rsid w:val="00A52859"/>
    <w:rsid w:val="00A53020"/>
    <w:rsid w:val="00A530AB"/>
    <w:rsid w:val="00A5316C"/>
    <w:rsid w:val="00A532CC"/>
    <w:rsid w:val="00A53AFB"/>
    <w:rsid w:val="00A54054"/>
    <w:rsid w:val="00A544D3"/>
    <w:rsid w:val="00A545AD"/>
    <w:rsid w:val="00A54687"/>
    <w:rsid w:val="00A54C2F"/>
    <w:rsid w:val="00A564BE"/>
    <w:rsid w:val="00A56B72"/>
    <w:rsid w:val="00A57B11"/>
    <w:rsid w:val="00A57EDF"/>
    <w:rsid w:val="00A6016D"/>
    <w:rsid w:val="00A601D3"/>
    <w:rsid w:val="00A61085"/>
    <w:rsid w:val="00A6121B"/>
    <w:rsid w:val="00A61801"/>
    <w:rsid w:val="00A618B6"/>
    <w:rsid w:val="00A61E7E"/>
    <w:rsid w:val="00A61E8F"/>
    <w:rsid w:val="00A61F93"/>
    <w:rsid w:val="00A624D6"/>
    <w:rsid w:val="00A62A74"/>
    <w:rsid w:val="00A6314D"/>
    <w:rsid w:val="00A633D6"/>
    <w:rsid w:val="00A635DC"/>
    <w:rsid w:val="00A636EF"/>
    <w:rsid w:val="00A63AE0"/>
    <w:rsid w:val="00A6428B"/>
    <w:rsid w:val="00A64789"/>
    <w:rsid w:val="00A6492A"/>
    <w:rsid w:val="00A64D4F"/>
    <w:rsid w:val="00A65609"/>
    <w:rsid w:val="00A65650"/>
    <w:rsid w:val="00A669B2"/>
    <w:rsid w:val="00A66B4A"/>
    <w:rsid w:val="00A67AA0"/>
    <w:rsid w:val="00A67B2C"/>
    <w:rsid w:val="00A67DE7"/>
    <w:rsid w:val="00A70398"/>
    <w:rsid w:val="00A710E5"/>
    <w:rsid w:val="00A71473"/>
    <w:rsid w:val="00A71A91"/>
    <w:rsid w:val="00A72478"/>
    <w:rsid w:val="00A72A5C"/>
    <w:rsid w:val="00A73140"/>
    <w:rsid w:val="00A73CE3"/>
    <w:rsid w:val="00A74135"/>
    <w:rsid w:val="00A74315"/>
    <w:rsid w:val="00A747FC"/>
    <w:rsid w:val="00A74B91"/>
    <w:rsid w:val="00A74E2E"/>
    <w:rsid w:val="00A756E9"/>
    <w:rsid w:val="00A76764"/>
    <w:rsid w:val="00A769E3"/>
    <w:rsid w:val="00A77637"/>
    <w:rsid w:val="00A77B8F"/>
    <w:rsid w:val="00A77C1D"/>
    <w:rsid w:val="00A81126"/>
    <w:rsid w:val="00A81267"/>
    <w:rsid w:val="00A81416"/>
    <w:rsid w:val="00A81468"/>
    <w:rsid w:val="00A816A6"/>
    <w:rsid w:val="00A81B6A"/>
    <w:rsid w:val="00A8263A"/>
    <w:rsid w:val="00A8288E"/>
    <w:rsid w:val="00A82D05"/>
    <w:rsid w:val="00A83896"/>
    <w:rsid w:val="00A83D70"/>
    <w:rsid w:val="00A84023"/>
    <w:rsid w:val="00A841A5"/>
    <w:rsid w:val="00A84D74"/>
    <w:rsid w:val="00A851F8"/>
    <w:rsid w:val="00A86846"/>
    <w:rsid w:val="00A878D4"/>
    <w:rsid w:val="00A87C2A"/>
    <w:rsid w:val="00A90591"/>
    <w:rsid w:val="00A907F1"/>
    <w:rsid w:val="00A914A4"/>
    <w:rsid w:val="00A91FDC"/>
    <w:rsid w:val="00A92AC1"/>
    <w:rsid w:val="00A94867"/>
    <w:rsid w:val="00A95571"/>
    <w:rsid w:val="00A963C5"/>
    <w:rsid w:val="00A971B6"/>
    <w:rsid w:val="00A973DA"/>
    <w:rsid w:val="00AA00E0"/>
    <w:rsid w:val="00AA0A54"/>
    <w:rsid w:val="00AA1775"/>
    <w:rsid w:val="00AA2B27"/>
    <w:rsid w:val="00AA3285"/>
    <w:rsid w:val="00AA3C8B"/>
    <w:rsid w:val="00AA43DA"/>
    <w:rsid w:val="00AA4889"/>
    <w:rsid w:val="00AA6BE1"/>
    <w:rsid w:val="00AA76C5"/>
    <w:rsid w:val="00AA77F0"/>
    <w:rsid w:val="00AA7C74"/>
    <w:rsid w:val="00AB0C5B"/>
    <w:rsid w:val="00AB184D"/>
    <w:rsid w:val="00AB1B44"/>
    <w:rsid w:val="00AB1BAA"/>
    <w:rsid w:val="00AB1E97"/>
    <w:rsid w:val="00AB2EFB"/>
    <w:rsid w:val="00AB3101"/>
    <w:rsid w:val="00AB31C6"/>
    <w:rsid w:val="00AB36F9"/>
    <w:rsid w:val="00AB4618"/>
    <w:rsid w:val="00AB4B30"/>
    <w:rsid w:val="00AB4EE1"/>
    <w:rsid w:val="00AB50BA"/>
    <w:rsid w:val="00AB55F3"/>
    <w:rsid w:val="00AB5A19"/>
    <w:rsid w:val="00AB5CB0"/>
    <w:rsid w:val="00AB62EA"/>
    <w:rsid w:val="00AB6711"/>
    <w:rsid w:val="00AB6A77"/>
    <w:rsid w:val="00AB6EBD"/>
    <w:rsid w:val="00AB75B0"/>
    <w:rsid w:val="00AB7955"/>
    <w:rsid w:val="00AC1707"/>
    <w:rsid w:val="00AC1C56"/>
    <w:rsid w:val="00AC1EC2"/>
    <w:rsid w:val="00AC2719"/>
    <w:rsid w:val="00AC27EA"/>
    <w:rsid w:val="00AC3508"/>
    <w:rsid w:val="00AC427C"/>
    <w:rsid w:val="00AC5E50"/>
    <w:rsid w:val="00AC5F1E"/>
    <w:rsid w:val="00AC5FA0"/>
    <w:rsid w:val="00AC6476"/>
    <w:rsid w:val="00AC711C"/>
    <w:rsid w:val="00AC7295"/>
    <w:rsid w:val="00AC7C7F"/>
    <w:rsid w:val="00AD0253"/>
    <w:rsid w:val="00AD0A8A"/>
    <w:rsid w:val="00AD14B6"/>
    <w:rsid w:val="00AD1C70"/>
    <w:rsid w:val="00AD2E79"/>
    <w:rsid w:val="00AD3105"/>
    <w:rsid w:val="00AD31EE"/>
    <w:rsid w:val="00AD3262"/>
    <w:rsid w:val="00AD356E"/>
    <w:rsid w:val="00AD3958"/>
    <w:rsid w:val="00AD55DE"/>
    <w:rsid w:val="00AD5782"/>
    <w:rsid w:val="00AD63A0"/>
    <w:rsid w:val="00AD6541"/>
    <w:rsid w:val="00AD726D"/>
    <w:rsid w:val="00AD737F"/>
    <w:rsid w:val="00AE02EB"/>
    <w:rsid w:val="00AE0921"/>
    <w:rsid w:val="00AE1C7C"/>
    <w:rsid w:val="00AE1DE5"/>
    <w:rsid w:val="00AE334E"/>
    <w:rsid w:val="00AE3552"/>
    <w:rsid w:val="00AE35A9"/>
    <w:rsid w:val="00AE3C58"/>
    <w:rsid w:val="00AE4052"/>
    <w:rsid w:val="00AE4398"/>
    <w:rsid w:val="00AE46C6"/>
    <w:rsid w:val="00AE4BB0"/>
    <w:rsid w:val="00AE6019"/>
    <w:rsid w:val="00AE6048"/>
    <w:rsid w:val="00AE61DA"/>
    <w:rsid w:val="00AF025C"/>
    <w:rsid w:val="00AF29C2"/>
    <w:rsid w:val="00AF2F3A"/>
    <w:rsid w:val="00AF3391"/>
    <w:rsid w:val="00AF35DC"/>
    <w:rsid w:val="00AF3A59"/>
    <w:rsid w:val="00AF4724"/>
    <w:rsid w:val="00AF477B"/>
    <w:rsid w:val="00AF541F"/>
    <w:rsid w:val="00AF710F"/>
    <w:rsid w:val="00AF7339"/>
    <w:rsid w:val="00AF7607"/>
    <w:rsid w:val="00AF7D4E"/>
    <w:rsid w:val="00AF7E59"/>
    <w:rsid w:val="00B01E0D"/>
    <w:rsid w:val="00B02410"/>
    <w:rsid w:val="00B02A06"/>
    <w:rsid w:val="00B02AE2"/>
    <w:rsid w:val="00B02F87"/>
    <w:rsid w:val="00B03037"/>
    <w:rsid w:val="00B03890"/>
    <w:rsid w:val="00B03FB0"/>
    <w:rsid w:val="00B05F26"/>
    <w:rsid w:val="00B068E4"/>
    <w:rsid w:val="00B07676"/>
    <w:rsid w:val="00B07FA1"/>
    <w:rsid w:val="00B10038"/>
    <w:rsid w:val="00B100C8"/>
    <w:rsid w:val="00B11E08"/>
    <w:rsid w:val="00B11F93"/>
    <w:rsid w:val="00B12AA2"/>
    <w:rsid w:val="00B1484B"/>
    <w:rsid w:val="00B179CE"/>
    <w:rsid w:val="00B17A12"/>
    <w:rsid w:val="00B17C08"/>
    <w:rsid w:val="00B20048"/>
    <w:rsid w:val="00B20571"/>
    <w:rsid w:val="00B20949"/>
    <w:rsid w:val="00B20C0E"/>
    <w:rsid w:val="00B21661"/>
    <w:rsid w:val="00B2326B"/>
    <w:rsid w:val="00B234B4"/>
    <w:rsid w:val="00B23859"/>
    <w:rsid w:val="00B23903"/>
    <w:rsid w:val="00B2440B"/>
    <w:rsid w:val="00B248BD"/>
    <w:rsid w:val="00B24F78"/>
    <w:rsid w:val="00B25828"/>
    <w:rsid w:val="00B25C41"/>
    <w:rsid w:val="00B25CCA"/>
    <w:rsid w:val="00B2782C"/>
    <w:rsid w:val="00B27B86"/>
    <w:rsid w:val="00B30096"/>
    <w:rsid w:val="00B30D52"/>
    <w:rsid w:val="00B31101"/>
    <w:rsid w:val="00B312C2"/>
    <w:rsid w:val="00B3148F"/>
    <w:rsid w:val="00B330F5"/>
    <w:rsid w:val="00B334D0"/>
    <w:rsid w:val="00B335CB"/>
    <w:rsid w:val="00B3434F"/>
    <w:rsid w:val="00B349F7"/>
    <w:rsid w:val="00B352FC"/>
    <w:rsid w:val="00B35646"/>
    <w:rsid w:val="00B3636E"/>
    <w:rsid w:val="00B365C8"/>
    <w:rsid w:val="00B36C9D"/>
    <w:rsid w:val="00B37761"/>
    <w:rsid w:val="00B37FC4"/>
    <w:rsid w:val="00B37FE6"/>
    <w:rsid w:val="00B400BB"/>
    <w:rsid w:val="00B40103"/>
    <w:rsid w:val="00B40480"/>
    <w:rsid w:val="00B41E7D"/>
    <w:rsid w:val="00B42551"/>
    <w:rsid w:val="00B4293C"/>
    <w:rsid w:val="00B43E4E"/>
    <w:rsid w:val="00B45179"/>
    <w:rsid w:val="00B461FA"/>
    <w:rsid w:val="00B46BF7"/>
    <w:rsid w:val="00B46FAF"/>
    <w:rsid w:val="00B4736C"/>
    <w:rsid w:val="00B47794"/>
    <w:rsid w:val="00B47C65"/>
    <w:rsid w:val="00B50446"/>
    <w:rsid w:val="00B50A0D"/>
    <w:rsid w:val="00B50DF8"/>
    <w:rsid w:val="00B517BC"/>
    <w:rsid w:val="00B51E93"/>
    <w:rsid w:val="00B524BE"/>
    <w:rsid w:val="00B52927"/>
    <w:rsid w:val="00B53EB6"/>
    <w:rsid w:val="00B55A81"/>
    <w:rsid w:val="00B55ED6"/>
    <w:rsid w:val="00B5648C"/>
    <w:rsid w:val="00B56C18"/>
    <w:rsid w:val="00B56E8E"/>
    <w:rsid w:val="00B56F56"/>
    <w:rsid w:val="00B5720E"/>
    <w:rsid w:val="00B577C5"/>
    <w:rsid w:val="00B603BC"/>
    <w:rsid w:val="00B603ED"/>
    <w:rsid w:val="00B60DB9"/>
    <w:rsid w:val="00B60E04"/>
    <w:rsid w:val="00B6121A"/>
    <w:rsid w:val="00B61A9E"/>
    <w:rsid w:val="00B62B39"/>
    <w:rsid w:val="00B636EF"/>
    <w:rsid w:val="00B63F3B"/>
    <w:rsid w:val="00B65315"/>
    <w:rsid w:val="00B6532D"/>
    <w:rsid w:val="00B6561A"/>
    <w:rsid w:val="00B700AF"/>
    <w:rsid w:val="00B705E4"/>
    <w:rsid w:val="00B70806"/>
    <w:rsid w:val="00B71406"/>
    <w:rsid w:val="00B71900"/>
    <w:rsid w:val="00B72111"/>
    <w:rsid w:val="00B73B14"/>
    <w:rsid w:val="00B7441D"/>
    <w:rsid w:val="00B74C86"/>
    <w:rsid w:val="00B74D34"/>
    <w:rsid w:val="00B75543"/>
    <w:rsid w:val="00B75870"/>
    <w:rsid w:val="00B75DB6"/>
    <w:rsid w:val="00B75E06"/>
    <w:rsid w:val="00B76F9E"/>
    <w:rsid w:val="00B77D05"/>
    <w:rsid w:val="00B77E16"/>
    <w:rsid w:val="00B8019E"/>
    <w:rsid w:val="00B80383"/>
    <w:rsid w:val="00B80626"/>
    <w:rsid w:val="00B81427"/>
    <w:rsid w:val="00B81829"/>
    <w:rsid w:val="00B8194E"/>
    <w:rsid w:val="00B81BCE"/>
    <w:rsid w:val="00B8259F"/>
    <w:rsid w:val="00B82742"/>
    <w:rsid w:val="00B82B1E"/>
    <w:rsid w:val="00B82E7D"/>
    <w:rsid w:val="00B83497"/>
    <w:rsid w:val="00B83971"/>
    <w:rsid w:val="00B83C4F"/>
    <w:rsid w:val="00B84166"/>
    <w:rsid w:val="00B84216"/>
    <w:rsid w:val="00B84801"/>
    <w:rsid w:val="00B85249"/>
    <w:rsid w:val="00B86FBC"/>
    <w:rsid w:val="00B900A6"/>
    <w:rsid w:val="00B900D7"/>
    <w:rsid w:val="00B908D9"/>
    <w:rsid w:val="00B909AD"/>
    <w:rsid w:val="00B91B65"/>
    <w:rsid w:val="00B9206F"/>
    <w:rsid w:val="00B9227C"/>
    <w:rsid w:val="00B9284F"/>
    <w:rsid w:val="00B92ACF"/>
    <w:rsid w:val="00B934CD"/>
    <w:rsid w:val="00B9369A"/>
    <w:rsid w:val="00B93DCE"/>
    <w:rsid w:val="00B94144"/>
    <w:rsid w:val="00B95770"/>
    <w:rsid w:val="00B9579F"/>
    <w:rsid w:val="00B97244"/>
    <w:rsid w:val="00B97966"/>
    <w:rsid w:val="00B97F49"/>
    <w:rsid w:val="00BA0284"/>
    <w:rsid w:val="00BA034D"/>
    <w:rsid w:val="00BA10A3"/>
    <w:rsid w:val="00BA20E2"/>
    <w:rsid w:val="00BA27AF"/>
    <w:rsid w:val="00BA284C"/>
    <w:rsid w:val="00BA2AF2"/>
    <w:rsid w:val="00BA2FDF"/>
    <w:rsid w:val="00BA34B9"/>
    <w:rsid w:val="00BA3C72"/>
    <w:rsid w:val="00BA3FBF"/>
    <w:rsid w:val="00BA41B2"/>
    <w:rsid w:val="00BA44E9"/>
    <w:rsid w:val="00BA5234"/>
    <w:rsid w:val="00BA5AE7"/>
    <w:rsid w:val="00BA679B"/>
    <w:rsid w:val="00BA6B6A"/>
    <w:rsid w:val="00BA6D57"/>
    <w:rsid w:val="00BA72FA"/>
    <w:rsid w:val="00BA75A1"/>
    <w:rsid w:val="00BA7DB6"/>
    <w:rsid w:val="00BA7F8A"/>
    <w:rsid w:val="00BB00AF"/>
    <w:rsid w:val="00BB1066"/>
    <w:rsid w:val="00BB1255"/>
    <w:rsid w:val="00BB1E6D"/>
    <w:rsid w:val="00BB25DB"/>
    <w:rsid w:val="00BB29DE"/>
    <w:rsid w:val="00BB30BD"/>
    <w:rsid w:val="00BB47F6"/>
    <w:rsid w:val="00BB48CF"/>
    <w:rsid w:val="00BB498D"/>
    <w:rsid w:val="00BB5519"/>
    <w:rsid w:val="00BB58BF"/>
    <w:rsid w:val="00BB5CEC"/>
    <w:rsid w:val="00BB63BB"/>
    <w:rsid w:val="00BB6B85"/>
    <w:rsid w:val="00BB7713"/>
    <w:rsid w:val="00BC07A9"/>
    <w:rsid w:val="00BC0B75"/>
    <w:rsid w:val="00BC1A99"/>
    <w:rsid w:val="00BC1E2D"/>
    <w:rsid w:val="00BC1E81"/>
    <w:rsid w:val="00BC27AF"/>
    <w:rsid w:val="00BC2AA1"/>
    <w:rsid w:val="00BC2DC1"/>
    <w:rsid w:val="00BC32AE"/>
    <w:rsid w:val="00BC3591"/>
    <w:rsid w:val="00BC4BA5"/>
    <w:rsid w:val="00BC6686"/>
    <w:rsid w:val="00BC67D3"/>
    <w:rsid w:val="00BC6CAC"/>
    <w:rsid w:val="00BC6DCF"/>
    <w:rsid w:val="00BC6F30"/>
    <w:rsid w:val="00BD1430"/>
    <w:rsid w:val="00BD227A"/>
    <w:rsid w:val="00BD2D84"/>
    <w:rsid w:val="00BD301B"/>
    <w:rsid w:val="00BD3E1A"/>
    <w:rsid w:val="00BD3E58"/>
    <w:rsid w:val="00BD41CF"/>
    <w:rsid w:val="00BD4210"/>
    <w:rsid w:val="00BD4249"/>
    <w:rsid w:val="00BD4B34"/>
    <w:rsid w:val="00BD4C3E"/>
    <w:rsid w:val="00BD5CE9"/>
    <w:rsid w:val="00BD5DBB"/>
    <w:rsid w:val="00BD5E29"/>
    <w:rsid w:val="00BD62F5"/>
    <w:rsid w:val="00BD6E45"/>
    <w:rsid w:val="00BD759F"/>
    <w:rsid w:val="00BE05E5"/>
    <w:rsid w:val="00BE07AA"/>
    <w:rsid w:val="00BE0C74"/>
    <w:rsid w:val="00BE1F87"/>
    <w:rsid w:val="00BE23BD"/>
    <w:rsid w:val="00BE29F7"/>
    <w:rsid w:val="00BE2A42"/>
    <w:rsid w:val="00BE2B03"/>
    <w:rsid w:val="00BE2D19"/>
    <w:rsid w:val="00BE337C"/>
    <w:rsid w:val="00BE33DB"/>
    <w:rsid w:val="00BE4919"/>
    <w:rsid w:val="00BE4A03"/>
    <w:rsid w:val="00BE4DFC"/>
    <w:rsid w:val="00BE545E"/>
    <w:rsid w:val="00BE55CC"/>
    <w:rsid w:val="00BE5DE1"/>
    <w:rsid w:val="00BE6423"/>
    <w:rsid w:val="00BE76CC"/>
    <w:rsid w:val="00BF0689"/>
    <w:rsid w:val="00BF13AD"/>
    <w:rsid w:val="00BF1720"/>
    <w:rsid w:val="00BF1E4B"/>
    <w:rsid w:val="00BF2ABE"/>
    <w:rsid w:val="00BF3C3D"/>
    <w:rsid w:val="00BF47F3"/>
    <w:rsid w:val="00BF4AC8"/>
    <w:rsid w:val="00BF6380"/>
    <w:rsid w:val="00BF7538"/>
    <w:rsid w:val="00BF7805"/>
    <w:rsid w:val="00C01803"/>
    <w:rsid w:val="00C020FD"/>
    <w:rsid w:val="00C022A7"/>
    <w:rsid w:val="00C047E2"/>
    <w:rsid w:val="00C0487E"/>
    <w:rsid w:val="00C04D94"/>
    <w:rsid w:val="00C04F07"/>
    <w:rsid w:val="00C07F41"/>
    <w:rsid w:val="00C100EC"/>
    <w:rsid w:val="00C10574"/>
    <w:rsid w:val="00C10C37"/>
    <w:rsid w:val="00C1202C"/>
    <w:rsid w:val="00C12099"/>
    <w:rsid w:val="00C12726"/>
    <w:rsid w:val="00C12CF1"/>
    <w:rsid w:val="00C12DB7"/>
    <w:rsid w:val="00C13118"/>
    <w:rsid w:val="00C13DEB"/>
    <w:rsid w:val="00C13F87"/>
    <w:rsid w:val="00C140AF"/>
    <w:rsid w:val="00C14473"/>
    <w:rsid w:val="00C1450A"/>
    <w:rsid w:val="00C14B93"/>
    <w:rsid w:val="00C155E8"/>
    <w:rsid w:val="00C1592A"/>
    <w:rsid w:val="00C15FD4"/>
    <w:rsid w:val="00C1660C"/>
    <w:rsid w:val="00C166C1"/>
    <w:rsid w:val="00C16E4C"/>
    <w:rsid w:val="00C208A9"/>
    <w:rsid w:val="00C2130C"/>
    <w:rsid w:val="00C22405"/>
    <w:rsid w:val="00C22CB7"/>
    <w:rsid w:val="00C22E78"/>
    <w:rsid w:val="00C22EAE"/>
    <w:rsid w:val="00C22F9F"/>
    <w:rsid w:val="00C23B78"/>
    <w:rsid w:val="00C24BB1"/>
    <w:rsid w:val="00C25917"/>
    <w:rsid w:val="00C25ECE"/>
    <w:rsid w:val="00C26126"/>
    <w:rsid w:val="00C266E6"/>
    <w:rsid w:val="00C26935"/>
    <w:rsid w:val="00C27146"/>
    <w:rsid w:val="00C300FA"/>
    <w:rsid w:val="00C30219"/>
    <w:rsid w:val="00C3107F"/>
    <w:rsid w:val="00C31314"/>
    <w:rsid w:val="00C324FF"/>
    <w:rsid w:val="00C3444E"/>
    <w:rsid w:val="00C354FD"/>
    <w:rsid w:val="00C3685F"/>
    <w:rsid w:val="00C375AD"/>
    <w:rsid w:val="00C41BD7"/>
    <w:rsid w:val="00C41FA1"/>
    <w:rsid w:val="00C42785"/>
    <w:rsid w:val="00C4286F"/>
    <w:rsid w:val="00C431CF"/>
    <w:rsid w:val="00C4387D"/>
    <w:rsid w:val="00C43E8C"/>
    <w:rsid w:val="00C440A3"/>
    <w:rsid w:val="00C44B3C"/>
    <w:rsid w:val="00C4693B"/>
    <w:rsid w:val="00C46CAD"/>
    <w:rsid w:val="00C471CA"/>
    <w:rsid w:val="00C47CF6"/>
    <w:rsid w:val="00C50E3F"/>
    <w:rsid w:val="00C51123"/>
    <w:rsid w:val="00C5139E"/>
    <w:rsid w:val="00C51657"/>
    <w:rsid w:val="00C5193A"/>
    <w:rsid w:val="00C520B3"/>
    <w:rsid w:val="00C5231B"/>
    <w:rsid w:val="00C532D1"/>
    <w:rsid w:val="00C5344C"/>
    <w:rsid w:val="00C537DD"/>
    <w:rsid w:val="00C53AEB"/>
    <w:rsid w:val="00C53E05"/>
    <w:rsid w:val="00C53E1A"/>
    <w:rsid w:val="00C53EAC"/>
    <w:rsid w:val="00C5433B"/>
    <w:rsid w:val="00C54462"/>
    <w:rsid w:val="00C5488A"/>
    <w:rsid w:val="00C5506A"/>
    <w:rsid w:val="00C55277"/>
    <w:rsid w:val="00C553D1"/>
    <w:rsid w:val="00C55BDA"/>
    <w:rsid w:val="00C562B1"/>
    <w:rsid w:val="00C57B0B"/>
    <w:rsid w:val="00C57C27"/>
    <w:rsid w:val="00C57FAC"/>
    <w:rsid w:val="00C60280"/>
    <w:rsid w:val="00C60632"/>
    <w:rsid w:val="00C6077D"/>
    <w:rsid w:val="00C60A01"/>
    <w:rsid w:val="00C619AB"/>
    <w:rsid w:val="00C61BAE"/>
    <w:rsid w:val="00C61FE5"/>
    <w:rsid w:val="00C62163"/>
    <w:rsid w:val="00C62311"/>
    <w:rsid w:val="00C62321"/>
    <w:rsid w:val="00C62495"/>
    <w:rsid w:val="00C62FD2"/>
    <w:rsid w:val="00C62FFE"/>
    <w:rsid w:val="00C63E06"/>
    <w:rsid w:val="00C648D9"/>
    <w:rsid w:val="00C65027"/>
    <w:rsid w:val="00C66084"/>
    <w:rsid w:val="00C66279"/>
    <w:rsid w:val="00C67635"/>
    <w:rsid w:val="00C67ABE"/>
    <w:rsid w:val="00C70457"/>
    <w:rsid w:val="00C708E8"/>
    <w:rsid w:val="00C71038"/>
    <w:rsid w:val="00C7187B"/>
    <w:rsid w:val="00C71BD0"/>
    <w:rsid w:val="00C72E0F"/>
    <w:rsid w:val="00C72E71"/>
    <w:rsid w:val="00C73EAE"/>
    <w:rsid w:val="00C744C1"/>
    <w:rsid w:val="00C7450D"/>
    <w:rsid w:val="00C74F83"/>
    <w:rsid w:val="00C75036"/>
    <w:rsid w:val="00C7507A"/>
    <w:rsid w:val="00C7584A"/>
    <w:rsid w:val="00C761BA"/>
    <w:rsid w:val="00C7658E"/>
    <w:rsid w:val="00C76D69"/>
    <w:rsid w:val="00C77EBB"/>
    <w:rsid w:val="00C77F48"/>
    <w:rsid w:val="00C80EA1"/>
    <w:rsid w:val="00C81974"/>
    <w:rsid w:val="00C82624"/>
    <w:rsid w:val="00C84B9F"/>
    <w:rsid w:val="00C84E85"/>
    <w:rsid w:val="00C84FB7"/>
    <w:rsid w:val="00C852BB"/>
    <w:rsid w:val="00C8641C"/>
    <w:rsid w:val="00C8656F"/>
    <w:rsid w:val="00C86F75"/>
    <w:rsid w:val="00C87CE9"/>
    <w:rsid w:val="00C9078F"/>
    <w:rsid w:val="00C90B02"/>
    <w:rsid w:val="00C91410"/>
    <w:rsid w:val="00C91DB6"/>
    <w:rsid w:val="00C92736"/>
    <w:rsid w:val="00C92E23"/>
    <w:rsid w:val="00C932B8"/>
    <w:rsid w:val="00C93FE9"/>
    <w:rsid w:val="00C9443C"/>
    <w:rsid w:val="00C9491C"/>
    <w:rsid w:val="00C95006"/>
    <w:rsid w:val="00C95A56"/>
    <w:rsid w:val="00C968DC"/>
    <w:rsid w:val="00C96E2A"/>
    <w:rsid w:val="00C97049"/>
    <w:rsid w:val="00CA0557"/>
    <w:rsid w:val="00CA1237"/>
    <w:rsid w:val="00CA17A5"/>
    <w:rsid w:val="00CA1D7A"/>
    <w:rsid w:val="00CA23A6"/>
    <w:rsid w:val="00CA2BA6"/>
    <w:rsid w:val="00CA31A6"/>
    <w:rsid w:val="00CA3224"/>
    <w:rsid w:val="00CA3943"/>
    <w:rsid w:val="00CA4AE8"/>
    <w:rsid w:val="00CA51F3"/>
    <w:rsid w:val="00CA5636"/>
    <w:rsid w:val="00CA5711"/>
    <w:rsid w:val="00CA5EF7"/>
    <w:rsid w:val="00CA6208"/>
    <w:rsid w:val="00CA63E3"/>
    <w:rsid w:val="00CA6750"/>
    <w:rsid w:val="00CA6A1C"/>
    <w:rsid w:val="00CA70C4"/>
    <w:rsid w:val="00CA7F59"/>
    <w:rsid w:val="00CB1446"/>
    <w:rsid w:val="00CB1C05"/>
    <w:rsid w:val="00CB1F77"/>
    <w:rsid w:val="00CB2BAA"/>
    <w:rsid w:val="00CB2DFD"/>
    <w:rsid w:val="00CB353C"/>
    <w:rsid w:val="00CB3F72"/>
    <w:rsid w:val="00CB3FB6"/>
    <w:rsid w:val="00CB48AA"/>
    <w:rsid w:val="00CB48BD"/>
    <w:rsid w:val="00CB5FFE"/>
    <w:rsid w:val="00CB612C"/>
    <w:rsid w:val="00CB6C4F"/>
    <w:rsid w:val="00CB7381"/>
    <w:rsid w:val="00CB743C"/>
    <w:rsid w:val="00CB76A0"/>
    <w:rsid w:val="00CB7C4A"/>
    <w:rsid w:val="00CB7F1C"/>
    <w:rsid w:val="00CC0AB5"/>
    <w:rsid w:val="00CC1311"/>
    <w:rsid w:val="00CC18C4"/>
    <w:rsid w:val="00CC1C30"/>
    <w:rsid w:val="00CC30CB"/>
    <w:rsid w:val="00CC42F8"/>
    <w:rsid w:val="00CC4DEF"/>
    <w:rsid w:val="00CC547D"/>
    <w:rsid w:val="00CC5B79"/>
    <w:rsid w:val="00CC5D9D"/>
    <w:rsid w:val="00CC5E11"/>
    <w:rsid w:val="00CC7659"/>
    <w:rsid w:val="00CC7725"/>
    <w:rsid w:val="00CD0173"/>
    <w:rsid w:val="00CD0235"/>
    <w:rsid w:val="00CD0E47"/>
    <w:rsid w:val="00CD19D7"/>
    <w:rsid w:val="00CD1AA4"/>
    <w:rsid w:val="00CD1DF8"/>
    <w:rsid w:val="00CD2352"/>
    <w:rsid w:val="00CD3094"/>
    <w:rsid w:val="00CD315E"/>
    <w:rsid w:val="00CD4538"/>
    <w:rsid w:val="00CD4D29"/>
    <w:rsid w:val="00CD4E67"/>
    <w:rsid w:val="00CD538D"/>
    <w:rsid w:val="00CD6F85"/>
    <w:rsid w:val="00CD7395"/>
    <w:rsid w:val="00CE003D"/>
    <w:rsid w:val="00CE04B8"/>
    <w:rsid w:val="00CE06C9"/>
    <w:rsid w:val="00CE1A8D"/>
    <w:rsid w:val="00CE230E"/>
    <w:rsid w:val="00CE26F5"/>
    <w:rsid w:val="00CE2851"/>
    <w:rsid w:val="00CE2A18"/>
    <w:rsid w:val="00CE4411"/>
    <w:rsid w:val="00CE5206"/>
    <w:rsid w:val="00CE532C"/>
    <w:rsid w:val="00CE553A"/>
    <w:rsid w:val="00CE5650"/>
    <w:rsid w:val="00CE5DCB"/>
    <w:rsid w:val="00CE5EBC"/>
    <w:rsid w:val="00CE60AF"/>
    <w:rsid w:val="00CE6C3A"/>
    <w:rsid w:val="00CE774A"/>
    <w:rsid w:val="00CE7EC8"/>
    <w:rsid w:val="00CF064F"/>
    <w:rsid w:val="00CF1234"/>
    <w:rsid w:val="00CF1336"/>
    <w:rsid w:val="00CF1BD7"/>
    <w:rsid w:val="00CF1EF9"/>
    <w:rsid w:val="00CF1FDB"/>
    <w:rsid w:val="00CF2607"/>
    <w:rsid w:val="00CF2827"/>
    <w:rsid w:val="00CF30D3"/>
    <w:rsid w:val="00CF38ED"/>
    <w:rsid w:val="00CF42D2"/>
    <w:rsid w:val="00CF5B18"/>
    <w:rsid w:val="00CF6446"/>
    <w:rsid w:val="00D0030D"/>
    <w:rsid w:val="00D005F9"/>
    <w:rsid w:val="00D008A4"/>
    <w:rsid w:val="00D01193"/>
    <w:rsid w:val="00D01506"/>
    <w:rsid w:val="00D01575"/>
    <w:rsid w:val="00D01595"/>
    <w:rsid w:val="00D016E3"/>
    <w:rsid w:val="00D02988"/>
    <w:rsid w:val="00D02EDB"/>
    <w:rsid w:val="00D0434B"/>
    <w:rsid w:val="00D044BB"/>
    <w:rsid w:val="00D04656"/>
    <w:rsid w:val="00D04804"/>
    <w:rsid w:val="00D04860"/>
    <w:rsid w:val="00D04E9C"/>
    <w:rsid w:val="00D05AF1"/>
    <w:rsid w:val="00D05C67"/>
    <w:rsid w:val="00D05CA6"/>
    <w:rsid w:val="00D06057"/>
    <w:rsid w:val="00D06878"/>
    <w:rsid w:val="00D07053"/>
    <w:rsid w:val="00D076B8"/>
    <w:rsid w:val="00D07791"/>
    <w:rsid w:val="00D0D3BE"/>
    <w:rsid w:val="00D10ED5"/>
    <w:rsid w:val="00D11C1C"/>
    <w:rsid w:val="00D127C0"/>
    <w:rsid w:val="00D12881"/>
    <w:rsid w:val="00D12C7E"/>
    <w:rsid w:val="00D15BFD"/>
    <w:rsid w:val="00D1690D"/>
    <w:rsid w:val="00D16AB4"/>
    <w:rsid w:val="00D16C96"/>
    <w:rsid w:val="00D17722"/>
    <w:rsid w:val="00D1776C"/>
    <w:rsid w:val="00D2027A"/>
    <w:rsid w:val="00D2080C"/>
    <w:rsid w:val="00D20FE4"/>
    <w:rsid w:val="00D221E1"/>
    <w:rsid w:val="00D2369A"/>
    <w:rsid w:val="00D248FB"/>
    <w:rsid w:val="00D24F9C"/>
    <w:rsid w:val="00D252A5"/>
    <w:rsid w:val="00D26CCD"/>
    <w:rsid w:val="00D27101"/>
    <w:rsid w:val="00D276FE"/>
    <w:rsid w:val="00D27CF1"/>
    <w:rsid w:val="00D3196D"/>
    <w:rsid w:val="00D31BCC"/>
    <w:rsid w:val="00D32193"/>
    <w:rsid w:val="00D32391"/>
    <w:rsid w:val="00D32426"/>
    <w:rsid w:val="00D32AA6"/>
    <w:rsid w:val="00D32BE5"/>
    <w:rsid w:val="00D33767"/>
    <w:rsid w:val="00D33B44"/>
    <w:rsid w:val="00D343D8"/>
    <w:rsid w:val="00D345A7"/>
    <w:rsid w:val="00D34E6C"/>
    <w:rsid w:val="00D362A2"/>
    <w:rsid w:val="00D3668F"/>
    <w:rsid w:val="00D366F0"/>
    <w:rsid w:val="00D36D74"/>
    <w:rsid w:val="00D36E5B"/>
    <w:rsid w:val="00D4101E"/>
    <w:rsid w:val="00D4113A"/>
    <w:rsid w:val="00D42919"/>
    <w:rsid w:val="00D42C68"/>
    <w:rsid w:val="00D4358C"/>
    <w:rsid w:val="00D44C56"/>
    <w:rsid w:val="00D45075"/>
    <w:rsid w:val="00D4512B"/>
    <w:rsid w:val="00D4517F"/>
    <w:rsid w:val="00D45CA2"/>
    <w:rsid w:val="00D45D7E"/>
    <w:rsid w:val="00D472E1"/>
    <w:rsid w:val="00D50215"/>
    <w:rsid w:val="00D51306"/>
    <w:rsid w:val="00D5143D"/>
    <w:rsid w:val="00D52748"/>
    <w:rsid w:val="00D53C05"/>
    <w:rsid w:val="00D55066"/>
    <w:rsid w:val="00D5650D"/>
    <w:rsid w:val="00D56BB1"/>
    <w:rsid w:val="00D56E3F"/>
    <w:rsid w:val="00D57052"/>
    <w:rsid w:val="00D57D4E"/>
    <w:rsid w:val="00D57DC6"/>
    <w:rsid w:val="00D61374"/>
    <w:rsid w:val="00D617C6"/>
    <w:rsid w:val="00D61EEC"/>
    <w:rsid w:val="00D62456"/>
    <w:rsid w:val="00D62785"/>
    <w:rsid w:val="00D633D6"/>
    <w:rsid w:val="00D6350B"/>
    <w:rsid w:val="00D64B57"/>
    <w:rsid w:val="00D64CD8"/>
    <w:rsid w:val="00D6560F"/>
    <w:rsid w:val="00D65BD5"/>
    <w:rsid w:val="00D661F8"/>
    <w:rsid w:val="00D663D0"/>
    <w:rsid w:val="00D6699E"/>
    <w:rsid w:val="00D66D2D"/>
    <w:rsid w:val="00D670C7"/>
    <w:rsid w:val="00D6729E"/>
    <w:rsid w:val="00D673F4"/>
    <w:rsid w:val="00D67695"/>
    <w:rsid w:val="00D67918"/>
    <w:rsid w:val="00D67C0F"/>
    <w:rsid w:val="00D7025A"/>
    <w:rsid w:val="00D7026A"/>
    <w:rsid w:val="00D703B6"/>
    <w:rsid w:val="00D714B3"/>
    <w:rsid w:val="00D71B85"/>
    <w:rsid w:val="00D722E4"/>
    <w:rsid w:val="00D7272A"/>
    <w:rsid w:val="00D72CEE"/>
    <w:rsid w:val="00D73390"/>
    <w:rsid w:val="00D73538"/>
    <w:rsid w:val="00D74B5F"/>
    <w:rsid w:val="00D74D59"/>
    <w:rsid w:val="00D75C2C"/>
    <w:rsid w:val="00D7656E"/>
    <w:rsid w:val="00D76608"/>
    <w:rsid w:val="00D77005"/>
    <w:rsid w:val="00D80662"/>
    <w:rsid w:val="00D809DB"/>
    <w:rsid w:val="00D80B05"/>
    <w:rsid w:val="00D80EF8"/>
    <w:rsid w:val="00D822DA"/>
    <w:rsid w:val="00D82994"/>
    <w:rsid w:val="00D82ACB"/>
    <w:rsid w:val="00D83810"/>
    <w:rsid w:val="00D84031"/>
    <w:rsid w:val="00D8449C"/>
    <w:rsid w:val="00D87AE5"/>
    <w:rsid w:val="00D87CF7"/>
    <w:rsid w:val="00D87E2F"/>
    <w:rsid w:val="00D90AF6"/>
    <w:rsid w:val="00D9183E"/>
    <w:rsid w:val="00D9308D"/>
    <w:rsid w:val="00D93C8E"/>
    <w:rsid w:val="00D94185"/>
    <w:rsid w:val="00D945DD"/>
    <w:rsid w:val="00D9525E"/>
    <w:rsid w:val="00D95923"/>
    <w:rsid w:val="00D96032"/>
    <w:rsid w:val="00D9656C"/>
    <w:rsid w:val="00D965CC"/>
    <w:rsid w:val="00D96839"/>
    <w:rsid w:val="00D969B5"/>
    <w:rsid w:val="00D96BF4"/>
    <w:rsid w:val="00DA06A2"/>
    <w:rsid w:val="00DA2777"/>
    <w:rsid w:val="00DA2EC8"/>
    <w:rsid w:val="00DA373A"/>
    <w:rsid w:val="00DA3B89"/>
    <w:rsid w:val="00DA3F48"/>
    <w:rsid w:val="00DA4847"/>
    <w:rsid w:val="00DA4C17"/>
    <w:rsid w:val="00DA514B"/>
    <w:rsid w:val="00DA560A"/>
    <w:rsid w:val="00DA5611"/>
    <w:rsid w:val="00DA58D9"/>
    <w:rsid w:val="00DA5F8C"/>
    <w:rsid w:val="00DA66F9"/>
    <w:rsid w:val="00DA6B77"/>
    <w:rsid w:val="00DA775A"/>
    <w:rsid w:val="00DA7F8C"/>
    <w:rsid w:val="00DB0444"/>
    <w:rsid w:val="00DB0CED"/>
    <w:rsid w:val="00DB10B0"/>
    <w:rsid w:val="00DB18B5"/>
    <w:rsid w:val="00DB235B"/>
    <w:rsid w:val="00DB338A"/>
    <w:rsid w:val="00DB347E"/>
    <w:rsid w:val="00DB4317"/>
    <w:rsid w:val="00DB4D13"/>
    <w:rsid w:val="00DB4E21"/>
    <w:rsid w:val="00DB5313"/>
    <w:rsid w:val="00DB54B3"/>
    <w:rsid w:val="00DB5F2F"/>
    <w:rsid w:val="00DB6881"/>
    <w:rsid w:val="00DB6D5F"/>
    <w:rsid w:val="00DB7A42"/>
    <w:rsid w:val="00DB7FD1"/>
    <w:rsid w:val="00DC02E4"/>
    <w:rsid w:val="00DC0547"/>
    <w:rsid w:val="00DC0C07"/>
    <w:rsid w:val="00DC2AD8"/>
    <w:rsid w:val="00DC2CB1"/>
    <w:rsid w:val="00DC3532"/>
    <w:rsid w:val="00DC364D"/>
    <w:rsid w:val="00DC3B9F"/>
    <w:rsid w:val="00DC4173"/>
    <w:rsid w:val="00DC4437"/>
    <w:rsid w:val="00DC57C8"/>
    <w:rsid w:val="00DC639A"/>
    <w:rsid w:val="00DC6AC6"/>
    <w:rsid w:val="00DC6C23"/>
    <w:rsid w:val="00DC72EA"/>
    <w:rsid w:val="00DC7D6B"/>
    <w:rsid w:val="00DD17FE"/>
    <w:rsid w:val="00DD294B"/>
    <w:rsid w:val="00DD2F1D"/>
    <w:rsid w:val="00DD3282"/>
    <w:rsid w:val="00DD328B"/>
    <w:rsid w:val="00DD33E1"/>
    <w:rsid w:val="00DD3989"/>
    <w:rsid w:val="00DD479C"/>
    <w:rsid w:val="00DD4AE2"/>
    <w:rsid w:val="00DD5776"/>
    <w:rsid w:val="00DD5C49"/>
    <w:rsid w:val="00DD5FE0"/>
    <w:rsid w:val="00DD6127"/>
    <w:rsid w:val="00DD68DE"/>
    <w:rsid w:val="00DD6A15"/>
    <w:rsid w:val="00DD6B00"/>
    <w:rsid w:val="00DE01C5"/>
    <w:rsid w:val="00DE0B68"/>
    <w:rsid w:val="00DE0C96"/>
    <w:rsid w:val="00DE1293"/>
    <w:rsid w:val="00DE134E"/>
    <w:rsid w:val="00DE1435"/>
    <w:rsid w:val="00DE23B2"/>
    <w:rsid w:val="00DE256A"/>
    <w:rsid w:val="00DE314E"/>
    <w:rsid w:val="00DE35A3"/>
    <w:rsid w:val="00DE374A"/>
    <w:rsid w:val="00DE3DA0"/>
    <w:rsid w:val="00DE3E00"/>
    <w:rsid w:val="00DE4164"/>
    <w:rsid w:val="00DE442D"/>
    <w:rsid w:val="00DE4482"/>
    <w:rsid w:val="00DE53A4"/>
    <w:rsid w:val="00DE6780"/>
    <w:rsid w:val="00DE73F8"/>
    <w:rsid w:val="00DE7486"/>
    <w:rsid w:val="00DE777D"/>
    <w:rsid w:val="00DE7C9A"/>
    <w:rsid w:val="00DF0342"/>
    <w:rsid w:val="00DF084A"/>
    <w:rsid w:val="00DF0ACA"/>
    <w:rsid w:val="00DF0C21"/>
    <w:rsid w:val="00DF2418"/>
    <w:rsid w:val="00DF2480"/>
    <w:rsid w:val="00DF2A0B"/>
    <w:rsid w:val="00DF343F"/>
    <w:rsid w:val="00DF357A"/>
    <w:rsid w:val="00DF3A5B"/>
    <w:rsid w:val="00DF3CC0"/>
    <w:rsid w:val="00DF3E68"/>
    <w:rsid w:val="00DF4078"/>
    <w:rsid w:val="00DF4D08"/>
    <w:rsid w:val="00DF4D9F"/>
    <w:rsid w:val="00DF5AC7"/>
    <w:rsid w:val="00DF5E0C"/>
    <w:rsid w:val="00DF5F24"/>
    <w:rsid w:val="00DF60AB"/>
    <w:rsid w:val="00DF65AD"/>
    <w:rsid w:val="00DF688A"/>
    <w:rsid w:val="00DF6896"/>
    <w:rsid w:val="00DF74B1"/>
    <w:rsid w:val="00E010BC"/>
    <w:rsid w:val="00E0186E"/>
    <w:rsid w:val="00E0199E"/>
    <w:rsid w:val="00E01C9E"/>
    <w:rsid w:val="00E0229E"/>
    <w:rsid w:val="00E028D6"/>
    <w:rsid w:val="00E02C6A"/>
    <w:rsid w:val="00E02D64"/>
    <w:rsid w:val="00E0354C"/>
    <w:rsid w:val="00E035F2"/>
    <w:rsid w:val="00E03C37"/>
    <w:rsid w:val="00E03DA5"/>
    <w:rsid w:val="00E04730"/>
    <w:rsid w:val="00E05805"/>
    <w:rsid w:val="00E05859"/>
    <w:rsid w:val="00E05BEB"/>
    <w:rsid w:val="00E065CD"/>
    <w:rsid w:val="00E06CFF"/>
    <w:rsid w:val="00E06EC7"/>
    <w:rsid w:val="00E07753"/>
    <w:rsid w:val="00E07C56"/>
    <w:rsid w:val="00E07FC9"/>
    <w:rsid w:val="00E1005A"/>
    <w:rsid w:val="00E1079A"/>
    <w:rsid w:val="00E10915"/>
    <w:rsid w:val="00E10E36"/>
    <w:rsid w:val="00E10F20"/>
    <w:rsid w:val="00E113EC"/>
    <w:rsid w:val="00E11724"/>
    <w:rsid w:val="00E11F6A"/>
    <w:rsid w:val="00E128B9"/>
    <w:rsid w:val="00E12EBF"/>
    <w:rsid w:val="00E1446B"/>
    <w:rsid w:val="00E145D1"/>
    <w:rsid w:val="00E14995"/>
    <w:rsid w:val="00E14C68"/>
    <w:rsid w:val="00E14E49"/>
    <w:rsid w:val="00E1510B"/>
    <w:rsid w:val="00E15509"/>
    <w:rsid w:val="00E1573A"/>
    <w:rsid w:val="00E157F3"/>
    <w:rsid w:val="00E16475"/>
    <w:rsid w:val="00E17DE1"/>
    <w:rsid w:val="00E20203"/>
    <w:rsid w:val="00E20C75"/>
    <w:rsid w:val="00E20FF6"/>
    <w:rsid w:val="00E21432"/>
    <w:rsid w:val="00E21CCE"/>
    <w:rsid w:val="00E227A3"/>
    <w:rsid w:val="00E22832"/>
    <w:rsid w:val="00E228A2"/>
    <w:rsid w:val="00E228E8"/>
    <w:rsid w:val="00E22F15"/>
    <w:rsid w:val="00E23283"/>
    <w:rsid w:val="00E238ED"/>
    <w:rsid w:val="00E24C68"/>
    <w:rsid w:val="00E24F78"/>
    <w:rsid w:val="00E25142"/>
    <w:rsid w:val="00E256BA"/>
    <w:rsid w:val="00E2597A"/>
    <w:rsid w:val="00E25C21"/>
    <w:rsid w:val="00E270A8"/>
    <w:rsid w:val="00E271F2"/>
    <w:rsid w:val="00E30EC1"/>
    <w:rsid w:val="00E32012"/>
    <w:rsid w:val="00E32914"/>
    <w:rsid w:val="00E330B4"/>
    <w:rsid w:val="00E33421"/>
    <w:rsid w:val="00E338BB"/>
    <w:rsid w:val="00E33BDF"/>
    <w:rsid w:val="00E35367"/>
    <w:rsid w:val="00E353FB"/>
    <w:rsid w:val="00E3556C"/>
    <w:rsid w:val="00E35998"/>
    <w:rsid w:val="00E35AAB"/>
    <w:rsid w:val="00E35C5B"/>
    <w:rsid w:val="00E35E26"/>
    <w:rsid w:val="00E365D8"/>
    <w:rsid w:val="00E36F02"/>
    <w:rsid w:val="00E37BF4"/>
    <w:rsid w:val="00E4000F"/>
    <w:rsid w:val="00E414C4"/>
    <w:rsid w:val="00E42FE2"/>
    <w:rsid w:val="00E432C0"/>
    <w:rsid w:val="00E43388"/>
    <w:rsid w:val="00E43746"/>
    <w:rsid w:val="00E43AF2"/>
    <w:rsid w:val="00E4406F"/>
    <w:rsid w:val="00E462B9"/>
    <w:rsid w:val="00E47784"/>
    <w:rsid w:val="00E503F0"/>
    <w:rsid w:val="00E509D5"/>
    <w:rsid w:val="00E50AE0"/>
    <w:rsid w:val="00E51098"/>
    <w:rsid w:val="00E51675"/>
    <w:rsid w:val="00E516EF"/>
    <w:rsid w:val="00E525E0"/>
    <w:rsid w:val="00E52A8A"/>
    <w:rsid w:val="00E534BB"/>
    <w:rsid w:val="00E541DF"/>
    <w:rsid w:val="00E544FD"/>
    <w:rsid w:val="00E54A3A"/>
    <w:rsid w:val="00E551A2"/>
    <w:rsid w:val="00E55232"/>
    <w:rsid w:val="00E554EF"/>
    <w:rsid w:val="00E55AF1"/>
    <w:rsid w:val="00E55CA5"/>
    <w:rsid w:val="00E55E47"/>
    <w:rsid w:val="00E5671A"/>
    <w:rsid w:val="00E56F98"/>
    <w:rsid w:val="00E57477"/>
    <w:rsid w:val="00E577C6"/>
    <w:rsid w:val="00E579E0"/>
    <w:rsid w:val="00E6097E"/>
    <w:rsid w:val="00E60FDA"/>
    <w:rsid w:val="00E619A5"/>
    <w:rsid w:val="00E623E5"/>
    <w:rsid w:val="00E62927"/>
    <w:rsid w:val="00E635E8"/>
    <w:rsid w:val="00E6360B"/>
    <w:rsid w:val="00E6361C"/>
    <w:rsid w:val="00E63A96"/>
    <w:rsid w:val="00E63F48"/>
    <w:rsid w:val="00E64FD2"/>
    <w:rsid w:val="00E65C8E"/>
    <w:rsid w:val="00E669AC"/>
    <w:rsid w:val="00E66D49"/>
    <w:rsid w:val="00E675CC"/>
    <w:rsid w:val="00E67B60"/>
    <w:rsid w:val="00E67EA8"/>
    <w:rsid w:val="00E67F6F"/>
    <w:rsid w:val="00E7066E"/>
    <w:rsid w:val="00E71162"/>
    <w:rsid w:val="00E716EF"/>
    <w:rsid w:val="00E71CDB"/>
    <w:rsid w:val="00E723C5"/>
    <w:rsid w:val="00E72C7D"/>
    <w:rsid w:val="00E73089"/>
    <w:rsid w:val="00E73A11"/>
    <w:rsid w:val="00E742F1"/>
    <w:rsid w:val="00E7462A"/>
    <w:rsid w:val="00E7521D"/>
    <w:rsid w:val="00E769B3"/>
    <w:rsid w:val="00E77E51"/>
    <w:rsid w:val="00E80692"/>
    <w:rsid w:val="00E80A7F"/>
    <w:rsid w:val="00E80B00"/>
    <w:rsid w:val="00E815B2"/>
    <w:rsid w:val="00E81F5B"/>
    <w:rsid w:val="00E82275"/>
    <w:rsid w:val="00E825BE"/>
    <w:rsid w:val="00E82853"/>
    <w:rsid w:val="00E82925"/>
    <w:rsid w:val="00E8397D"/>
    <w:rsid w:val="00E83B52"/>
    <w:rsid w:val="00E8473A"/>
    <w:rsid w:val="00E85BB2"/>
    <w:rsid w:val="00E85D46"/>
    <w:rsid w:val="00E86478"/>
    <w:rsid w:val="00E879ED"/>
    <w:rsid w:val="00E87C81"/>
    <w:rsid w:val="00E90CC8"/>
    <w:rsid w:val="00E92961"/>
    <w:rsid w:val="00E93F7A"/>
    <w:rsid w:val="00E964EE"/>
    <w:rsid w:val="00E96E3A"/>
    <w:rsid w:val="00E974E1"/>
    <w:rsid w:val="00E97991"/>
    <w:rsid w:val="00E979D3"/>
    <w:rsid w:val="00E97BEE"/>
    <w:rsid w:val="00EA0EDD"/>
    <w:rsid w:val="00EA10AD"/>
    <w:rsid w:val="00EA140E"/>
    <w:rsid w:val="00EA150E"/>
    <w:rsid w:val="00EA15CE"/>
    <w:rsid w:val="00EA279E"/>
    <w:rsid w:val="00EA3047"/>
    <w:rsid w:val="00EA3A0A"/>
    <w:rsid w:val="00EA3F6C"/>
    <w:rsid w:val="00EA42CB"/>
    <w:rsid w:val="00EA45A0"/>
    <w:rsid w:val="00EA566F"/>
    <w:rsid w:val="00EA580D"/>
    <w:rsid w:val="00EA63A8"/>
    <w:rsid w:val="00EA7108"/>
    <w:rsid w:val="00EA762B"/>
    <w:rsid w:val="00EA7FE5"/>
    <w:rsid w:val="00EB0550"/>
    <w:rsid w:val="00EB07A3"/>
    <w:rsid w:val="00EB13CE"/>
    <w:rsid w:val="00EB1942"/>
    <w:rsid w:val="00EB20C1"/>
    <w:rsid w:val="00EB285D"/>
    <w:rsid w:val="00EB29DD"/>
    <w:rsid w:val="00EB2EE4"/>
    <w:rsid w:val="00EB31F7"/>
    <w:rsid w:val="00EB3E6F"/>
    <w:rsid w:val="00EB4005"/>
    <w:rsid w:val="00EB401E"/>
    <w:rsid w:val="00EB5358"/>
    <w:rsid w:val="00EB5B66"/>
    <w:rsid w:val="00EB5C2B"/>
    <w:rsid w:val="00EB6360"/>
    <w:rsid w:val="00EB659C"/>
    <w:rsid w:val="00EB7E68"/>
    <w:rsid w:val="00EC09D4"/>
    <w:rsid w:val="00EC0B64"/>
    <w:rsid w:val="00EC0CF3"/>
    <w:rsid w:val="00EC0D3E"/>
    <w:rsid w:val="00EC17E3"/>
    <w:rsid w:val="00EC1EDE"/>
    <w:rsid w:val="00EC232D"/>
    <w:rsid w:val="00EC34C7"/>
    <w:rsid w:val="00EC380F"/>
    <w:rsid w:val="00EC3CAC"/>
    <w:rsid w:val="00EC40D1"/>
    <w:rsid w:val="00EC447D"/>
    <w:rsid w:val="00EC4FD4"/>
    <w:rsid w:val="00EC5585"/>
    <w:rsid w:val="00EC6037"/>
    <w:rsid w:val="00EC6584"/>
    <w:rsid w:val="00EC6F80"/>
    <w:rsid w:val="00EC7584"/>
    <w:rsid w:val="00EC7AB6"/>
    <w:rsid w:val="00EC7B0E"/>
    <w:rsid w:val="00EC7C86"/>
    <w:rsid w:val="00ED0170"/>
    <w:rsid w:val="00ED043C"/>
    <w:rsid w:val="00ED0560"/>
    <w:rsid w:val="00ED1124"/>
    <w:rsid w:val="00ED2A8A"/>
    <w:rsid w:val="00ED2D25"/>
    <w:rsid w:val="00ED35F3"/>
    <w:rsid w:val="00ED46E0"/>
    <w:rsid w:val="00ED5838"/>
    <w:rsid w:val="00ED6601"/>
    <w:rsid w:val="00ED663C"/>
    <w:rsid w:val="00ED712B"/>
    <w:rsid w:val="00ED79B1"/>
    <w:rsid w:val="00EE01C0"/>
    <w:rsid w:val="00EE028B"/>
    <w:rsid w:val="00EE073A"/>
    <w:rsid w:val="00EE0CF5"/>
    <w:rsid w:val="00EE1198"/>
    <w:rsid w:val="00EE13F7"/>
    <w:rsid w:val="00EE14C4"/>
    <w:rsid w:val="00EE1FE9"/>
    <w:rsid w:val="00EE2C66"/>
    <w:rsid w:val="00EE30BE"/>
    <w:rsid w:val="00EE38A7"/>
    <w:rsid w:val="00EE3D03"/>
    <w:rsid w:val="00EE3DFA"/>
    <w:rsid w:val="00EE3E46"/>
    <w:rsid w:val="00EE4256"/>
    <w:rsid w:val="00EE4701"/>
    <w:rsid w:val="00EE4B7B"/>
    <w:rsid w:val="00EE4F04"/>
    <w:rsid w:val="00EE5EBE"/>
    <w:rsid w:val="00EE69A2"/>
    <w:rsid w:val="00EE6AB6"/>
    <w:rsid w:val="00EE7521"/>
    <w:rsid w:val="00EE7AFB"/>
    <w:rsid w:val="00EE7B65"/>
    <w:rsid w:val="00EF078F"/>
    <w:rsid w:val="00EF124E"/>
    <w:rsid w:val="00EF145C"/>
    <w:rsid w:val="00EF1544"/>
    <w:rsid w:val="00EF21BE"/>
    <w:rsid w:val="00EF2833"/>
    <w:rsid w:val="00EF31BD"/>
    <w:rsid w:val="00EF32DD"/>
    <w:rsid w:val="00EF40B7"/>
    <w:rsid w:val="00EF4491"/>
    <w:rsid w:val="00EF4D65"/>
    <w:rsid w:val="00EF6974"/>
    <w:rsid w:val="00F0016A"/>
    <w:rsid w:val="00F00829"/>
    <w:rsid w:val="00F0148A"/>
    <w:rsid w:val="00F023FE"/>
    <w:rsid w:val="00F024B6"/>
    <w:rsid w:val="00F034DF"/>
    <w:rsid w:val="00F04055"/>
    <w:rsid w:val="00F04319"/>
    <w:rsid w:val="00F05519"/>
    <w:rsid w:val="00F05CA7"/>
    <w:rsid w:val="00F0672A"/>
    <w:rsid w:val="00F072E7"/>
    <w:rsid w:val="00F0740B"/>
    <w:rsid w:val="00F07689"/>
    <w:rsid w:val="00F078A7"/>
    <w:rsid w:val="00F108BD"/>
    <w:rsid w:val="00F10F6B"/>
    <w:rsid w:val="00F10FC2"/>
    <w:rsid w:val="00F11047"/>
    <w:rsid w:val="00F1123F"/>
    <w:rsid w:val="00F11315"/>
    <w:rsid w:val="00F11A16"/>
    <w:rsid w:val="00F11DE5"/>
    <w:rsid w:val="00F11E4F"/>
    <w:rsid w:val="00F135CB"/>
    <w:rsid w:val="00F1424A"/>
    <w:rsid w:val="00F1437A"/>
    <w:rsid w:val="00F14595"/>
    <w:rsid w:val="00F154A8"/>
    <w:rsid w:val="00F157B2"/>
    <w:rsid w:val="00F16393"/>
    <w:rsid w:val="00F20134"/>
    <w:rsid w:val="00F20B2A"/>
    <w:rsid w:val="00F20C97"/>
    <w:rsid w:val="00F214FA"/>
    <w:rsid w:val="00F21542"/>
    <w:rsid w:val="00F2279F"/>
    <w:rsid w:val="00F22CF3"/>
    <w:rsid w:val="00F22E54"/>
    <w:rsid w:val="00F23510"/>
    <w:rsid w:val="00F23BFE"/>
    <w:rsid w:val="00F2412C"/>
    <w:rsid w:val="00F253AD"/>
    <w:rsid w:val="00F26572"/>
    <w:rsid w:val="00F26608"/>
    <w:rsid w:val="00F268A1"/>
    <w:rsid w:val="00F27724"/>
    <w:rsid w:val="00F30FE6"/>
    <w:rsid w:val="00F31360"/>
    <w:rsid w:val="00F32118"/>
    <w:rsid w:val="00F33624"/>
    <w:rsid w:val="00F336BC"/>
    <w:rsid w:val="00F3403D"/>
    <w:rsid w:val="00F341D4"/>
    <w:rsid w:val="00F344F4"/>
    <w:rsid w:val="00F34D76"/>
    <w:rsid w:val="00F3526A"/>
    <w:rsid w:val="00F35393"/>
    <w:rsid w:val="00F353F2"/>
    <w:rsid w:val="00F35694"/>
    <w:rsid w:val="00F360C0"/>
    <w:rsid w:val="00F367BD"/>
    <w:rsid w:val="00F369A7"/>
    <w:rsid w:val="00F36A95"/>
    <w:rsid w:val="00F40039"/>
    <w:rsid w:val="00F4009C"/>
    <w:rsid w:val="00F4016A"/>
    <w:rsid w:val="00F40272"/>
    <w:rsid w:val="00F4138D"/>
    <w:rsid w:val="00F41DE2"/>
    <w:rsid w:val="00F42CBD"/>
    <w:rsid w:val="00F42CC6"/>
    <w:rsid w:val="00F4343B"/>
    <w:rsid w:val="00F43FB9"/>
    <w:rsid w:val="00F44226"/>
    <w:rsid w:val="00F44323"/>
    <w:rsid w:val="00F45391"/>
    <w:rsid w:val="00F461D8"/>
    <w:rsid w:val="00F46BC3"/>
    <w:rsid w:val="00F47934"/>
    <w:rsid w:val="00F47B5C"/>
    <w:rsid w:val="00F47BBC"/>
    <w:rsid w:val="00F5098C"/>
    <w:rsid w:val="00F50CA2"/>
    <w:rsid w:val="00F51A31"/>
    <w:rsid w:val="00F53337"/>
    <w:rsid w:val="00F537D2"/>
    <w:rsid w:val="00F56392"/>
    <w:rsid w:val="00F56494"/>
    <w:rsid w:val="00F56B91"/>
    <w:rsid w:val="00F56BD4"/>
    <w:rsid w:val="00F57934"/>
    <w:rsid w:val="00F6058F"/>
    <w:rsid w:val="00F60956"/>
    <w:rsid w:val="00F61E2D"/>
    <w:rsid w:val="00F624C2"/>
    <w:rsid w:val="00F63C1C"/>
    <w:rsid w:val="00F63D29"/>
    <w:rsid w:val="00F6420C"/>
    <w:rsid w:val="00F6446B"/>
    <w:rsid w:val="00F64D3E"/>
    <w:rsid w:val="00F65182"/>
    <w:rsid w:val="00F65AAD"/>
    <w:rsid w:val="00F7103E"/>
    <w:rsid w:val="00F7166B"/>
    <w:rsid w:val="00F719AB"/>
    <w:rsid w:val="00F71B79"/>
    <w:rsid w:val="00F72EDB"/>
    <w:rsid w:val="00F7384B"/>
    <w:rsid w:val="00F7443F"/>
    <w:rsid w:val="00F744FB"/>
    <w:rsid w:val="00F766D1"/>
    <w:rsid w:val="00F7686F"/>
    <w:rsid w:val="00F768EA"/>
    <w:rsid w:val="00F76FB4"/>
    <w:rsid w:val="00F76FDA"/>
    <w:rsid w:val="00F7776A"/>
    <w:rsid w:val="00F77A0C"/>
    <w:rsid w:val="00F77CF3"/>
    <w:rsid w:val="00F8033D"/>
    <w:rsid w:val="00F805AD"/>
    <w:rsid w:val="00F80C65"/>
    <w:rsid w:val="00F81033"/>
    <w:rsid w:val="00F824CE"/>
    <w:rsid w:val="00F82AB0"/>
    <w:rsid w:val="00F82ED4"/>
    <w:rsid w:val="00F84BFB"/>
    <w:rsid w:val="00F854EB"/>
    <w:rsid w:val="00F85AC5"/>
    <w:rsid w:val="00F85E2C"/>
    <w:rsid w:val="00F86280"/>
    <w:rsid w:val="00F87220"/>
    <w:rsid w:val="00F87787"/>
    <w:rsid w:val="00F87798"/>
    <w:rsid w:val="00F877CC"/>
    <w:rsid w:val="00F8797C"/>
    <w:rsid w:val="00F879B7"/>
    <w:rsid w:val="00F90C51"/>
    <w:rsid w:val="00F91316"/>
    <w:rsid w:val="00F9235C"/>
    <w:rsid w:val="00F9238A"/>
    <w:rsid w:val="00F924EF"/>
    <w:rsid w:val="00F926B9"/>
    <w:rsid w:val="00F9309E"/>
    <w:rsid w:val="00F93234"/>
    <w:rsid w:val="00F937C7"/>
    <w:rsid w:val="00F96ACF"/>
    <w:rsid w:val="00F96CC7"/>
    <w:rsid w:val="00F9766B"/>
    <w:rsid w:val="00F977FB"/>
    <w:rsid w:val="00F97D38"/>
    <w:rsid w:val="00FA0DDE"/>
    <w:rsid w:val="00FA1633"/>
    <w:rsid w:val="00FA1A84"/>
    <w:rsid w:val="00FA2825"/>
    <w:rsid w:val="00FA30EA"/>
    <w:rsid w:val="00FA3C56"/>
    <w:rsid w:val="00FA4071"/>
    <w:rsid w:val="00FA663A"/>
    <w:rsid w:val="00FA77BF"/>
    <w:rsid w:val="00FB10D2"/>
    <w:rsid w:val="00FB1178"/>
    <w:rsid w:val="00FB16ED"/>
    <w:rsid w:val="00FB3012"/>
    <w:rsid w:val="00FB363E"/>
    <w:rsid w:val="00FB4FB1"/>
    <w:rsid w:val="00FB4FE8"/>
    <w:rsid w:val="00FB6262"/>
    <w:rsid w:val="00FB657B"/>
    <w:rsid w:val="00FC0578"/>
    <w:rsid w:val="00FC06E6"/>
    <w:rsid w:val="00FC07F0"/>
    <w:rsid w:val="00FC0AE4"/>
    <w:rsid w:val="00FC16EE"/>
    <w:rsid w:val="00FC1A1F"/>
    <w:rsid w:val="00FC1F8C"/>
    <w:rsid w:val="00FC27EF"/>
    <w:rsid w:val="00FC2F29"/>
    <w:rsid w:val="00FC403D"/>
    <w:rsid w:val="00FC4D02"/>
    <w:rsid w:val="00FC52FC"/>
    <w:rsid w:val="00FC57EA"/>
    <w:rsid w:val="00FC57F0"/>
    <w:rsid w:val="00FC5BE4"/>
    <w:rsid w:val="00FD016B"/>
    <w:rsid w:val="00FD02DE"/>
    <w:rsid w:val="00FD097C"/>
    <w:rsid w:val="00FD0CA5"/>
    <w:rsid w:val="00FD0D02"/>
    <w:rsid w:val="00FD12AB"/>
    <w:rsid w:val="00FD180C"/>
    <w:rsid w:val="00FD24F9"/>
    <w:rsid w:val="00FD2D67"/>
    <w:rsid w:val="00FD3077"/>
    <w:rsid w:val="00FD32C3"/>
    <w:rsid w:val="00FD36B7"/>
    <w:rsid w:val="00FD3F57"/>
    <w:rsid w:val="00FD42A3"/>
    <w:rsid w:val="00FD4981"/>
    <w:rsid w:val="00FD51E8"/>
    <w:rsid w:val="00FD5D4D"/>
    <w:rsid w:val="00FD5F45"/>
    <w:rsid w:val="00FD5FFF"/>
    <w:rsid w:val="00FD6F6D"/>
    <w:rsid w:val="00FD7B8A"/>
    <w:rsid w:val="00FE0235"/>
    <w:rsid w:val="00FE144D"/>
    <w:rsid w:val="00FE19E8"/>
    <w:rsid w:val="00FE1AFC"/>
    <w:rsid w:val="00FE1C0C"/>
    <w:rsid w:val="00FE206F"/>
    <w:rsid w:val="00FE2A40"/>
    <w:rsid w:val="00FE384C"/>
    <w:rsid w:val="00FE42A6"/>
    <w:rsid w:val="00FE4633"/>
    <w:rsid w:val="00FE4E67"/>
    <w:rsid w:val="00FE50F7"/>
    <w:rsid w:val="00FE5249"/>
    <w:rsid w:val="00FE5A7F"/>
    <w:rsid w:val="00FE5C9F"/>
    <w:rsid w:val="00FE636C"/>
    <w:rsid w:val="00FE75F6"/>
    <w:rsid w:val="00FE7A75"/>
    <w:rsid w:val="00FF1481"/>
    <w:rsid w:val="00FF1569"/>
    <w:rsid w:val="00FF16DD"/>
    <w:rsid w:val="00FF245C"/>
    <w:rsid w:val="00FF3ED6"/>
    <w:rsid w:val="00FF4926"/>
    <w:rsid w:val="00FF4D8F"/>
    <w:rsid w:val="00FF52F2"/>
    <w:rsid w:val="00FF55BF"/>
    <w:rsid w:val="00FF5C1F"/>
    <w:rsid w:val="00FF5D5A"/>
    <w:rsid w:val="00FF5E57"/>
    <w:rsid w:val="00FF6D97"/>
    <w:rsid w:val="031C2638"/>
    <w:rsid w:val="03EB1BFD"/>
    <w:rsid w:val="051238DF"/>
    <w:rsid w:val="07D610D6"/>
    <w:rsid w:val="08F5C290"/>
    <w:rsid w:val="0922E8C0"/>
    <w:rsid w:val="0CC2CEA4"/>
    <w:rsid w:val="0CCAC724"/>
    <w:rsid w:val="10FBF387"/>
    <w:rsid w:val="136CFF12"/>
    <w:rsid w:val="13F118C8"/>
    <w:rsid w:val="14772B6C"/>
    <w:rsid w:val="16ECC335"/>
    <w:rsid w:val="1767703B"/>
    <w:rsid w:val="18A21EF1"/>
    <w:rsid w:val="18BF90B4"/>
    <w:rsid w:val="19C9CDA5"/>
    <w:rsid w:val="1A84CB91"/>
    <w:rsid w:val="1CA2B136"/>
    <w:rsid w:val="217780EE"/>
    <w:rsid w:val="23146515"/>
    <w:rsid w:val="2533B65C"/>
    <w:rsid w:val="280A5F79"/>
    <w:rsid w:val="2A89274F"/>
    <w:rsid w:val="2D2ABFB9"/>
    <w:rsid w:val="3024E1C2"/>
    <w:rsid w:val="313EBE7F"/>
    <w:rsid w:val="31BA9833"/>
    <w:rsid w:val="32813EFD"/>
    <w:rsid w:val="34A45F1E"/>
    <w:rsid w:val="365BEBEE"/>
    <w:rsid w:val="3A623A0E"/>
    <w:rsid w:val="3B940E1D"/>
    <w:rsid w:val="3C2749BA"/>
    <w:rsid w:val="3CB0E030"/>
    <w:rsid w:val="40EF8BC8"/>
    <w:rsid w:val="45B6819E"/>
    <w:rsid w:val="48252477"/>
    <w:rsid w:val="4F201D9F"/>
    <w:rsid w:val="50017338"/>
    <w:rsid w:val="51E3EF8F"/>
    <w:rsid w:val="52140CBB"/>
    <w:rsid w:val="547C5761"/>
    <w:rsid w:val="5657CB25"/>
    <w:rsid w:val="569DA5D0"/>
    <w:rsid w:val="56B35552"/>
    <w:rsid w:val="56F52B78"/>
    <w:rsid w:val="5C37CB1A"/>
    <w:rsid w:val="5EAAC7E7"/>
    <w:rsid w:val="60BEE4A8"/>
    <w:rsid w:val="6518B020"/>
    <w:rsid w:val="6668561F"/>
    <w:rsid w:val="6C53D38D"/>
    <w:rsid w:val="6D25334F"/>
    <w:rsid w:val="705FBF12"/>
    <w:rsid w:val="7103C7F6"/>
    <w:rsid w:val="7110F51C"/>
    <w:rsid w:val="716A6C23"/>
    <w:rsid w:val="763AAAC2"/>
    <w:rsid w:val="7702DB1B"/>
    <w:rsid w:val="79244853"/>
    <w:rsid w:val="79ADB7BF"/>
    <w:rsid w:val="79F146D7"/>
    <w:rsid w:val="7CFBA9D7"/>
    <w:rsid w:val="7E87892F"/>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7E43A76B-B171-464E-9667-3966F489F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E0DD8"/>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rst-token">
    <w:name w:val="first-token"/>
    <w:basedOn w:val="Standard"/>
    <w:rsid w:val="00C82624"/>
    <w:pPr>
      <w:spacing w:before="100" w:beforeAutospacing="1" w:after="100" w:afterAutospacing="1" w:line="240" w:lineRule="auto"/>
    </w:pPr>
    <w:rPr>
      <w:rFonts w:ascii="Times New Roman" w:eastAsia="Times New Roman" w:hAnsi="Times New Roman" w:cs="Times New Roman"/>
      <w:sz w:val="24"/>
      <w:lang w:eastAsia="de-DE"/>
    </w:rPr>
  </w:style>
  <w:style w:type="character" w:customStyle="1" w:styleId="apple-converted-space">
    <w:name w:val="apple-converted-space"/>
    <w:basedOn w:val="Absatz-Standardschriftart"/>
    <w:rsid w:val="00C82624"/>
  </w:style>
  <w:style w:type="character" w:customStyle="1" w:styleId="citation-0">
    <w:name w:val="citation-0"/>
    <w:basedOn w:val="Absatz-Standardschriftart"/>
    <w:rsid w:val="005D18C7"/>
  </w:style>
  <w:style w:type="table" w:styleId="Gitternetztabelle3Akzent6">
    <w:name w:val="Grid Table 3 Accent 6"/>
    <w:basedOn w:val="NormaleTabelle"/>
    <w:uiPriority w:val="48"/>
    <w:rsid w:val="00420198"/>
    <w:pPr>
      <w:spacing w:line="240" w:lineRule="auto"/>
    </w:pPr>
    <w:tblPr>
      <w:tblStyleRowBandSize w:val="1"/>
      <w:tblStyleColBandSize w:val="1"/>
      <w:tblBorders>
        <w:top w:val="single" w:sz="4" w:space="0" w:color="F7F6FB" w:themeColor="accent6" w:themeTint="99"/>
        <w:left w:val="single" w:sz="4" w:space="0" w:color="F7F6FB" w:themeColor="accent6" w:themeTint="99"/>
        <w:bottom w:val="single" w:sz="4" w:space="0" w:color="F7F6FB" w:themeColor="accent6" w:themeTint="99"/>
        <w:right w:val="single" w:sz="4" w:space="0" w:color="F7F6FB" w:themeColor="accent6" w:themeTint="99"/>
        <w:insideH w:val="single" w:sz="4" w:space="0" w:color="F7F6FB" w:themeColor="accent6" w:themeTint="99"/>
        <w:insideV w:val="single" w:sz="4" w:space="0" w:color="F7F6FB"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FCFD" w:themeFill="accent6" w:themeFillTint="33"/>
      </w:tcPr>
    </w:tblStylePr>
    <w:tblStylePr w:type="band1Horz">
      <w:tblPr/>
      <w:tcPr>
        <w:shd w:val="clear" w:color="auto" w:fill="FCFCFD" w:themeFill="accent6" w:themeFillTint="33"/>
      </w:tcPr>
    </w:tblStylePr>
    <w:tblStylePr w:type="neCell">
      <w:tblPr/>
      <w:tcPr>
        <w:tcBorders>
          <w:bottom w:val="single" w:sz="4" w:space="0" w:color="F7F6FB" w:themeColor="accent6" w:themeTint="99"/>
        </w:tcBorders>
      </w:tcPr>
    </w:tblStylePr>
    <w:tblStylePr w:type="nwCell">
      <w:tblPr/>
      <w:tcPr>
        <w:tcBorders>
          <w:bottom w:val="single" w:sz="4" w:space="0" w:color="F7F6FB" w:themeColor="accent6" w:themeTint="99"/>
        </w:tcBorders>
      </w:tcPr>
    </w:tblStylePr>
    <w:tblStylePr w:type="seCell">
      <w:tblPr/>
      <w:tcPr>
        <w:tcBorders>
          <w:top w:val="single" w:sz="4" w:space="0" w:color="F7F6FB" w:themeColor="accent6" w:themeTint="99"/>
        </w:tcBorders>
      </w:tcPr>
    </w:tblStylePr>
    <w:tblStylePr w:type="swCell">
      <w:tblPr/>
      <w:tcPr>
        <w:tcBorders>
          <w:top w:val="single" w:sz="4" w:space="0" w:color="F7F6FB" w:themeColor="accent6" w:themeTint="99"/>
        </w:tcBorders>
      </w:tcPr>
    </w:tblStylePr>
  </w:style>
  <w:style w:type="table" w:styleId="Gitternetztabelle1hell">
    <w:name w:val="Grid Table 1 Light"/>
    <w:basedOn w:val="NormaleTabelle"/>
    <w:uiPriority w:val="46"/>
    <w:rsid w:val="0042019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7962999">
      <w:bodyDiv w:val="1"/>
      <w:marLeft w:val="0"/>
      <w:marRight w:val="0"/>
      <w:marTop w:val="0"/>
      <w:marBottom w:val="0"/>
      <w:divBdr>
        <w:top w:val="none" w:sz="0" w:space="0" w:color="auto"/>
        <w:left w:val="none" w:sz="0" w:space="0" w:color="auto"/>
        <w:bottom w:val="none" w:sz="0" w:space="0" w:color="auto"/>
        <w:right w:val="none" w:sz="0" w:space="0" w:color="auto"/>
      </w:divBdr>
    </w:div>
    <w:div w:id="391002138">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png"/><Relationship Id="rId21" Type="http://schemas.openxmlformats.org/officeDocument/2006/relationships/hyperlink" Target="https://www.linkedin.com/in/kevin-baralija-172200309/" TargetMode="External"/><Relationship Id="rId42" Type="http://schemas.openxmlformats.org/officeDocument/2006/relationships/hyperlink" Target="https://www.global2000.at/baumwolle" TargetMode="External"/><Relationship Id="rId63" Type="http://schemas.openxmlformats.org/officeDocument/2006/relationships/customXml" Target="ink/ink2.xml"/><Relationship Id="rId84" Type="http://schemas.openxmlformats.org/officeDocument/2006/relationships/image" Target="media/image33.png"/><Relationship Id="rId138" Type="http://schemas.openxmlformats.org/officeDocument/2006/relationships/image" Target="media/image87.png"/><Relationship Id="rId159" Type="http://schemas.openxmlformats.org/officeDocument/2006/relationships/image" Target="media/image107.png"/><Relationship Id="rId170" Type="http://schemas.openxmlformats.org/officeDocument/2006/relationships/image" Target="media/image118.png"/><Relationship Id="rId107" Type="http://schemas.openxmlformats.org/officeDocument/2006/relationships/image" Target="media/image56.png"/><Relationship Id="rId11" Type="http://schemas.openxmlformats.org/officeDocument/2006/relationships/hyperlink" Target="mailto:office@wirtschaft-erleben.at" TargetMode="External"/><Relationship Id="rId32" Type="http://schemas.openxmlformats.org/officeDocument/2006/relationships/hyperlink" Target="https://www.schule.at/tools-apps/details/wortwolken" TargetMode="External"/><Relationship Id="rId53" Type="http://schemas.openxmlformats.org/officeDocument/2006/relationships/hyperlink" Target="https://www.youtube.com/watch?v=NeAKSeYGmp8" TargetMode="External"/><Relationship Id="rId74" Type="http://schemas.openxmlformats.org/officeDocument/2006/relationships/image" Target="media/image24.png"/><Relationship Id="rId128" Type="http://schemas.openxmlformats.org/officeDocument/2006/relationships/image" Target="media/image77.png"/><Relationship Id="rId149" Type="http://schemas.openxmlformats.org/officeDocument/2006/relationships/image" Target="media/image97.png"/><Relationship Id="rId5" Type="http://schemas.openxmlformats.org/officeDocument/2006/relationships/numbering" Target="numbering.xml"/><Relationship Id="rId95" Type="http://schemas.openxmlformats.org/officeDocument/2006/relationships/image" Target="media/image44.png"/><Relationship Id="rId160" Type="http://schemas.openxmlformats.org/officeDocument/2006/relationships/image" Target="media/image108.png"/><Relationship Id="rId181" Type="http://schemas.openxmlformats.org/officeDocument/2006/relationships/hyperlink" Target="https://wirtschaft-erleben.at/?post_type=material&amp;p=17980&amp;preview=true" TargetMode="External"/><Relationship Id="rId22" Type="http://schemas.openxmlformats.org/officeDocument/2006/relationships/header" Target="header3.xml"/><Relationship Id="rId43" Type="http://schemas.openxmlformats.org/officeDocument/2006/relationships/hyperlink" Target="https://www.global2000.at/baumwolle" TargetMode="External"/><Relationship Id="rId64" Type="http://schemas.openxmlformats.org/officeDocument/2006/relationships/customXml" Target="ink/ink3.xml"/><Relationship Id="rId118" Type="http://schemas.openxmlformats.org/officeDocument/2006/relationships/image" Target="media/image67.png"/><Relationship Id="rId139" Type="http://schemas.openxmlformats.org/officeDocument/2006/relationships/image" Target="media/image88.png"/><Relationship Id="rId85" Type="http://schemas.openxmlformats.org/officeDocument/2006/relationships/image" Target="media/image34.png"/><Relationship Id="rId150" Type="http://schemas.openxmlformats.org/officeDocument/2006/relationships/image" Target="media/image98.png"/><Relationship Id="rId171" Type="http://schemas.openxmlformats.org/officeDocument/2006/relationships/image" Target="media/image119.png"/><Relationship Id="rId12" Type="http://schemas.openxmlformats.org/officeDocument/2006/relationships/header" Target="header1.xml"/><Relationship Id="rId33" Type="http://schemas.openxmlformats.org/officeDocument/2006/relationships/hyperlink" Target="https://www.mentimeter.com/de-DE/features/word-cloud" TargetMode="External"/><Relationship Id="rId108" Type="http://schemas.openxmlformats.org/officeDocument/2006/relationships/image" Target="media/image57.png"/><Relationship Id="rId129" Type="http://schemas.openxmlformats.org/officeDocument/2006/relationships/image" Target="media/image78.png"/><Relationship Id="rId54" Type="http://schemas.openxmlformats.org/officeDocument/2006/relationships/hyperlink" Target="https://www.global2000.at/lithium" TargetMode="External"/><Relationship Id="rId75" Type="http://schemas.openxmlformats.org/officeDocument/2006/relationships/image" Target="media/image25.jpeg"/><Relationship Id="rId96" Type="http://schemas.openxmlformats.org/officeDocument/2006/relationships/image" Target="media/image45.png"/><Relationship Id="rId140" Type="http://schemas.openxmlformats.org/officeDocument/2006/relationships/image" Target="media/image89.png"/><Relationship Id="rId161" Type="http://schemas.openxmlformats.org/officeDocument/2006/relationships/image" Target="media/image109.png"/><Relationship Id="rId182" Type="http://schemas.openxmlformats.org/officeDocument/2006/relationships/header" Target="header11.xml"/><Relationship Id="rId6" Type="http://schemas.openxmlformats.org/officeDocument/2006/relationships/styles" Target="styles.xml"/><Relationship Id="rId23" Type="http://schemas.openxmlformats.org/officeDocument/2006/relationships/header" Target="header4.xml"/><Relationship Id="rId119" Type="http://schemas.openxmlformats.org/officeDocument/2006/relationships/image" Target="media/image68.png"/><Relationship Id="rId44" Type="http://schemas.openxmlformats.org/officeDocument/2006/relationships/hyperlink" Target="https://cottonmadeinafrica.org/afrikanische-baumwolle/" TargetMode="External"/><Relationship Id="rId60" Type="http://schemas.openxmlformats.org/officeDocument/2006/relationships/image" Target="media/image17.png"/><Relationship Id="rId65" Type="http://schemas.openxmlformats.org/officeDocument/2006/relationships/customXml" Target="ink/ink4.xml"/><Relationship Id="rId81" Type="http://schemas.openxmlformats.org/officeDocument/2006/relationships/image" Target="media/image30.png"/><Relationship Id="rId86" Type="http://schemas.openxmlformats.org/officeDocument/2006/relationships/image" Target="media/image35.png"/><Relationship Id="rId130" Type="http://schemas.openxmlformats.org/officeDocument/2006/relationships/image" Target="media/image79.png"/><Relationship Id="rId135" Type="http://schemas.openxmlformats.org/officeDocument/2006/relationships/image" Target="media/image84.png"/><Relationship Id="rId151" Type="http://schemas.openxmlformats.org/officeDocument/2006/relationships/image" Target="media/image99.png"/><Relationship Id="rId156" Type="http://schemas.openxmlformats.org/officeDocument/2006/relationships/image" Target="media/image104.png"/><Relationship Id="rId177" Type="http://schemas.openxmlformats.org/officeDocument/2006/relationships/hyperlink" Target="mailto:office@wirtschaft-erleben.at" TargetMode="External"/><Relationship Id="rId172" Type="http://schemas.openxmlformats.org/officeDocument/2006/relationships/header" Target="header10.xml"/><Relationship Id="rId13" Type="http://schemas.openxmlformats.org/officeDocument/2006/relationships/footer" Target="footer1.xml"/><Relationship Id="rId18" Type="http://schemas.openxmlformats.org/officeDocument/2006/relationships/hyperlink" Target="https://at.linkedin.com/in/silvana-lobin-64695878" TargetMode="External"/><Relationship Id="rId39" Type="http://schemas.openxmlformats.org/officeDocument/2006/relationships/hyperlink" Target="https://klexikon.zum.de/wiki/Baumwolle" TargetMode="External"/><Relationship Id="rId109" Type="http://schemas.openxmlformats.org/officeDocument/2006/relationships/image" Target="media/image58.png"/><Relationship Id="rId34" Type="http://schemas.openxmlformats.org/officeDocument/2006/relationships/hyperlink" Target="https://help.chabadoo.com/de/articles/5697700-wabe-ubernehmen" TargetMode="External"/><Relationship Id="rId50" Type="http://schemas.openxmlformats.org/officeDocument/2006/relationships/hyperlink" Target="https://www.dw.com/de/mexiko-hat-den-guacamole-blues/a-49644677" TargetMode="External"/><Relationship Id="rId55" Type="http://schemas.openxmlformats.org/officeDocument/2006/relationships/hyperlink" Target="https://utopia.de/ratgeber/lithium-abbau-das-solltest-du-darueber-wissen/" TargetMode="External"/><Relationship Id="rId76" Type="http://schemas.openxmlformats.org/officeDocument/2006/relationships/footer" Target="footer10.xml"/><Relationship Id="rId97" Type="http://schemas.openxmlformats.org/officeDocument/2006/relationships/image" Target="media/image46.png"/><Relationship Id="rId104" Type="http://schemas.openxmlformats.org/officeDocument/2006/relationships/image" Target="media/image53.png"/><Relationship Id="rId120" Type="http://schemas.openxmlformats.org/officeDocument/2006/relationships/image" Target="media/image69.png"/><Relationship Id="rId125" Type="http://schemas.openxmlformats.org/officeDocument/2006/relationships/image" Target="media/image74.png"/><Relationship Id="rId141" Type="http://schemas.openxmlformats.org/officeDocument/2006/relationships/image" Target="media/image90.png"/><Relationship Id="rId146" Type="http://schemas.openxmlformats.org/officeDocument/2006/relationships/image" Target="media/image94.png"/><Relationship Id="rId167" Type="http://schemas.openxmlformats.org/officeDocument/2006/relationships/image" Target="media/image115.png"/><Relationship Id="rId7" Type="http://schemas.openxmlformats.org/officeDocument/2006/relationships/settings" Target="settings.xml"/><Relationship Id="rId71" Type="http://schemas.openxmlformats.org/officeDocument/2006/relationships/image" Target="media/image22.png"/><Relationship Id="rId92" Type="http://schemas.openxmlformats.org/officeDocument/2006/relationships/image" Target="media/image41.png"/><Relationship Id="rId162" Type="http://schemas.openxmlformats.org/officeDocument/2006/relationships/image" Target="media/image110.png"/><Relationship Id="rId183" Type="http://schemas.openxmlformats.org/officeDocument/2006/relationships/footer" Target="footer12.xml"/><Relationship Id="rId2" Type="http://schemas.openxmlformats.org/officeDocument/2006/relationships/customXml" Target="../customXml/item2.xml"/><Relationship Id="rId29" Type="http://schemas.openxmlformats.org/officeDocument/2006/relationships/footer" Target="footer5.xml"/><Relationship Id="rId24" Type="http://schemas.openxmlformats.org/officeDocument/2006/relationships/footer" Target="footer3.xml"/><Relationship Id="rId40" Type="http://schemas.openxmlformats.org/officeDocument/2006/relationships/hyperlink" Target="https://agriculture.ec.europa.eu/farming/crop-productions-and-plant-based-products/cotton_de" TargetMode="External"/><Relationship Id="rId45" Type="http://schemas.openxmlformats.org/officeDocument/2006/relationships/header" Target="header8.xml"/><Relationship Id="rId87" Type="http://schemas.openxmlformats.org/officeDocument/2006/relationships/image" Target="media/image36.png"/><Relationship Id="rId110" Type="http://schemas.openxmlformats.org/officeDocument/2006/relationships/image" Target="media/image59.png"/><Relationship Id="rId115" Type="http://schemas.openxmlformats.org/officeDocument/2006/relationships/image" Target="media/image64.png"/><Relationship Id="rId131" Type="http://schemas.openxmlformats.org/officeDocument/2006/relationships/image" Target="media/image80.png"/><Relationship Id="rId136" Type="http://schemas.openxmlformats.org/officeDocument/2006/relationships/image" Target="media/image85.png"/><Relationship Id="rId157" Type="http://schemas.openxmlformats.org/officeDocument/2006/relationships/image" Target="media/image105.png"/><Relationship Id="rId178" Type="http://schemas.openxmlformats.org/officeDocument/2006/relationships/hyperlink" Target="https://creativecommons.org/licenses/by-nc-sa/4.0/deed.de" TargetMode="External"/><Relationship Id="rId61" Type="http://schemas.openxmlformats.org/officeDocument/2006/relationships/image" Target="media/image18.png"/><Relationship Id="rId82" Type="http://schemas.openxmlformats.org/officeDocument/2006/relationships/image" Target="media/image31.png"/><Relationship Id="rId152" Type="http://schemas.openxmlformats.org/officeDocument/2006/relationships/image" Target="media/image100.png"/><Relationship Id="rId173" Type="http://schemas.openxmlformats.org/officeDocument/2006/relationships/footer" Target="footer11.xml"/><Relationship Id="rId19" Type="http://schemas.openxmlformats.org/officeDocument/2006/relationships/hyperlink" Target="https://www.linkedin.com/in/philipp-ringswirth-277b4a231/" TargetMode="External"/><Relationship Id="rId14" Type="http://schemas.openxmlformats.org/officeDocument/2006/relationships/header" Target="header2.xml"/><Relationship Id="rId30" Type="http://schemas.openxmlformats.org/officeDocument/2006/relationships/header" Target="header7.xml"/><Relationship Id="rId35" Type="http://schemas.openxmlformats.org/officeDocument/2006/relationships/hyperlink" Target="https://wirtschaft-erleben.at/schulstufen/lernstrecken-und-chabadoo/" TargetMode="External"/><Relationship Id="rId56" Type="http://schemas.openxmlformats.org/officeDocument/2006/relationships/hyperlink" Target="https://de.statista.com/statistik/daten/studie/159933/umfrage/laender-mit-den-groessten-lithiumreserven-weltweit/" TargetMode="External"/><Relationship Id="rId77" Type="http://schemas.openxmlformats.org/officeDocument/2006/relationships/image" Target="media/image26.png"/><Relationship Id="rId100" Type="http://schemas.openxmlformats.org/officeDocument/2006/relationships/image" Target="media/image49.png"/><Relationship Id="rId105" Type="http://schemas.openxmlformats.org/officeDocument/2006/relationships/image" Target="media/image54.png"/><Relationship Id="rId126" Type="http://schemas.openxmlformats.org/officeDocument/2006/relationships/image" Target="media/image75.png"/><Relationship Id="rId147" Type="http://schemas.openxmlformats.org/officeDocument/2006/relationships/image" Target="media/image95.png"/><Relationship Id="rId168" Type="http://schemas.openxmlformats.org/officeDocument/2006/relationships/image" Target="media/image116.png"/><Relationship Id="rId8" Type="http://schemas.openxmlformats.org/officeDocument/2006/relationships/webSettings" Target="webSettings.xml"/><Relationship Id="rId51" Type="http://schemas.openxmlformats.org/officeDocument/2006/relationships/hyperlink" Target="https://www.geo.de/natur/nachhaltigkeit/16027-rtkl-extrem-hoher-wasserverbrauch-daenische-supermaerkte-listen" TargetMode="External"/><Relationship Id="rId72" Type="http://schemas.openxmlformats.org/officeDocument/2006/relationships/image" Target="media/image23.png"/><Relationship Id="rId93" Type="http://schemas.openxmlformats.org/officeDocument/2006/relationships/image" Target="media/image42.png"/><Relationship Id="rId98" Type="http://schemas.openxmlformats.org/officeDocument/2006/relationships/image" Target="media/image47.png"/><Relationship Id="rId121" Type="http://schemas.openxmlformats.org/officeDocument/2006/relationships/image" Target="media/image70.png"/><Relationship Id="rId142" Type="http://schemas.openxmlformats.org/officeDocument/2006/relationships/image" Target="media/image91.png"/><Relationship Id="rId163" Type="http://schemas.openxmlformats.org/officeDocument/2006/relationships/image" Target="media/image111.png"/><Relationship Id="rId184"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header" Target="header5.xml"/><Relationship Id="rId46" Type="http://schemas.openxmlformats.org/officeDocument/2006/relationships/footer" Target="footer7.xml"/><Relationship Id="rId116" Type="http://schemas.openxmlformats.org/officeDocument/2006/relationships/image" Target="media/image65.png"/><Relationship Id="rId137" Type="http://schemas.openxmlformats.org/officeDocument/2006/relationships/image" Target="media/image86.png"/><Relationship Id="rId158" Type="http://schemas.openxmlformats.org/officeDocument/2006/relationships/image" Target="media/image106.png"/><Relationship Id="rId20" Type="http://schemas.openxmlformats.org/officeDocument/2006/relationships/hyperlink" Target="https://www.linkedin.com/in/anna-steinbauer-holzer-81153725b/" TargetMode="External"/><Relationship Id="rId41" Type="http://schemas.openxmlformats.org/officeDocument/2006/relationships/hyperlink" Target="https://cottonmadeinafrica.org/afrikanische-baumwolle/" TargetMode="External"/><Relationship Id="rId62" Type="http://schemas.openxmlformats.org/officeDocument/2006/relationships/customXml" Target="ink/ink1.xml"/><Relationship Id="rId83" Type="http://schemas.openxmlformats.org/officeDocument/2006/relationships/image" Target="media/image32.png"/><Relationship Id="rId88" Type="http://schemas.openxmlformats.org/officeDocument/2006/relationships/image" Target="media/image37.png"/><Relationship Id="rId111" Type="http://schemas.openxmlformats.org/officeDocument/2006/relationships/image" Target="media/image60.png"/><Relationship Id="rId132" Type="http://schemas.openxmlformats.org/officeDocument/2006/relationships/image" Target="media/image81.png"/><Relationship Id="rId153" Type="http://schemas.openxmlformats.org/officeDocument/2006/relationships/image" Target="media/image101.png"/><Relationship Id="rId174" Type="http://schemas.openxmlformats.org/officeDocument/2006/relationships/image" Target="media/image120.png"/><Relationship Id="rId179" Type="http://schemas.openxmlformats.org/officeDocument/2006/relationships/image" Target="media/image121.png"/><Relationship Id="rId15" Type="http://schemas.openxmlformats.org/officeDocument/2006/relationships/footer" Target="footer2.xml"/><Relationship Id="rId36" Type="http://schemas.openxmlformats.org/officeDocument/2006/relationships/image" Target="media/image10.png"/><Relationship Id="rId57" Type="http://schemas.openxmlformats.org/officeDocument/2006/relationships/hyperlink" Target="https://www.global2000.at/lithium" TargetMode="External"/><Relationship Id="rId106" Type="http://schemas.openxmlformats.org/officeDocument/2006/relationships/image" Target="media/image55.png"/><Relationship Id="rId127" Type="http://schemas.openxmlformats.org/officeDocument/2006/relationships/image" Target="media/image76.png"/><Relationship Id="rId10" Type="http://schemas.openxmlformats.org/officeDocument/2006/relationships/endnotes" Target="endnotes.xml"/><Relationship Id="rId31" Type="http://schemas.openxmlformats.org/officeDocument/2006/relationships/footer" Target="footer6.xml"/><Relationship Id="rId52" Type="http://schemas.openxmlformats.org/officeDocument/2006/relationships/hyperlink" Target="https://konsument.at/avocados072017" TargetMode="External"/><Relationship Id="rId73" Type="http://schemas.openxmlformats.org/officeDocument/2006/relationships/footer" Target="footer9.xml"/><Relationship Id="rId78" Type="http://schemas.openxmlformats.org/officeDocument/2006/relationships/image" Target="media/image27.png"/><Relationship Id="rId94" Type="http://schemas.openxmlformats.org/officeDocument/2006/relationships/image" Target="media/image43.png"/><Relationship Id="rId99" Type="http://schemas.openxmlformats.org/officeDocument/2006/relationships/image" Target="media/image48.png"/><Relationship Id="rId101" Type="http://schemas.openxmlformats.org/officeDocument/2006/relationships/image" Target="media/image50.png"/><Relationship Id="rId122" Type="http://schemas.openxmlformats.org/officeDocument/2006/relationships/image" Target="media/image71.png"/><Relationship Id="rId143" Type="http://schemas.openxmlformats.org/officeDocument/2006/relationships/image" Target="media/image910.png"/><Relationship Id="rId148" Type="http://schemas.openxmlformats.org/officeDocument/2006/relationships/image" Target="media/image96.png"/><Relationship Id="rId164" Type="http://schemas.openxmlformats.org/officeDocument/2006/relationships/image" Target="media/image112.png"/><Relationship Id="rId169" Type="http://schemas.openxmlformats.org/officeDocument/2006/relationships/image" Target="media/image117.png"/><Relationship Id="rId18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creativecommons.org/licenses/by-nc-sa/4.0/deed.de" TargetMode="External"/><Relationship Id="rId26" Type="http://schemas.openxmlformats.org/officeDocument/2006/relationships/footer" Target="footer4.xml"/><Relationship Id="rId47" Type="http://schemas.openxmlformats.org/officeDocument/2006/relationships/header" Target="header9.xml"/><Relationship Id="rId68" Type="http://schemas.openxmlformats.org/officeDocument/2006/relationships/image" Target="media/image19.png"/><Relationship Id="rId89" Type="http://schemas.openxmlformats.org/officeDocument/2006/relationships/image" Target="media/image38.png"/><Relationship Id="rId112" Type="http://schemas.openxmlformats.org/officeDocument/2006/relationships/image" Target="media/image61.png"/><Relationship Id="rId133" Type="http://schemas.openxmlformats.org/officeDocument/2006/relationships/image" Target="media/image82.png"/><Relationship Id="rId154" Type="http://schemas.openxmlformats.org/officeDocument/2006/relationships/image" Target="media/image102.png"/><Relationship Id="rId175" Type="http://schemas.openxmlformats.org/officeDocument/2006/relationships/hyperlink" Target="https://www.asfinag.at/media/5epp0euq/sondertransport-basiskarte-asfinag-streckennetz-januar-2019.pdf" TargetMode="External"/><Relationship Id="rId16" Type="http://schemas.openxmlformats.org/officeDocument/2006/relationships/hyperlink" Target="https://gwb.schule.at/pluginfile.php/66910/mod_resource/content/2/LehrplanGW2023_AHS_Auszug.pdf" TargetMode="External"/><Relationship Id="rId37" Type="http://schemas.openxmlformats.org/officeDocument/2006/relationships/image" Target="media/image11.svg"/><Relationship Id="rId58" Type="http://schemas.openxmlformats.org/officeDocument/2006/relationships/hyperlink" Target="https://www.facebook.com/ZDFheute/videos/lithiumabbau-in-k&#228;rnten/777651806984985/" TargetMode="External"/><Relationship Id="rId79" Type="http://schemas.openxmlformats.org/officeDocument/2006/relationships/image" Target="media/image28.png"/><Relationship Id="rId102" Type="http://schemas.openxmlformats.org/officeDocument/2006/relationships/image" Target="media/image51.png"/><Relationship Id="rId123" Type="http://schemas.openxmlformats.org/officeDocument/2006/relationships/image" Target="media/image72.png"/><Relationship Id="rId144" Type="http://schemas.openxmlformats.org/officeDocument/2006/relationships/image" Target="media/image92.png"/><Relationship Id="rId90" Type="http://schemas.openxmlformats.org/officeDocument/2006/relationships/image" Target="media/image39.png"/><Relationship Id="rId165" Type="http://schemas.openxmlformats.org/officeDocument/2006/relationships/image" Target="media/image113.png"/><Relationship Id="rId27" Type="http://schemas.openxmlformats.org/officeDocument/2006/relationships/hyperlink" Target="https://wirtschaft-erleben.at/wp-content/uploads/2024/08/ImportExport.pptx" TargetMode="External"/><Relationship Id="rId48" Type="http://schemas.openxmlformats.org/officeDocument/2006/relationships/footer" Target="footer8.xml"/><Relationship Id="rId69" Type="http://schemas.openxmlformats.org/officeDocument/2006/relationships/image" Target="media/image20.png"/><Relationship Id="rId113" Type="http://schemas.openxmlformats.org/officeDocument/2006/relationships/image" Target="media/image62.png"/><Relationship Id="rId134" Type="http://schemas.openxmlformats.org/officeDocument/2006/relationships/image" Target="media/image83.png"/><Relationship Id="rId80" Type="http://schemas.openxmlformats.org/officeDocument/2006/relationships/image" Target="media/image29.png"/><Relationship Id="rId155" Type="http://schemas.openxmlformats.org/officeDocument/2006/relationships/image" Target="media/image103.png"/><Relationship Id="rId176" Type="http://schemas.openxmlformats.org/officeDocument/2006/relationships/hyperlink" Target="https://www.wko.at/oe/aussenwirtschaft/exportwirtschaft.pdf" TargetMode="External"/><Relationship Id="rId17" Type="http://schemas.openxmlformats.org/officeDocument/2006/relationships/hyperlink" Target="https://www.linkedin.com/in/kevin-baralija-172200309/" TargetMode="External"/><Relationship Id="rId38" Type="http://schemas.openxmlformats.org/officeDocument/2006/relationships/image" Target="media/image12.png"/><Relationship Id="rId59" Type="http://schemas.openxmlformats.org/officeDocument/2006/relationships/image" Target="media/image16.jpeg"/><Relationship Id="rId103" Type="http://schemas.openxmlformats.org/officeDocument/2006/relationships/image" Target="media/image52.png"/><Relationship Id="rId124" Type="http://schemas.openxmlformats.org/officeDocument/2006/relationships/image" Target="media/image73.png"/><Relationship Id="rId70" Type="http://schemas.openxmlformats.org/officeDocument/2006/relationships/image" Target="media/image21.png"/><Relationship Id="rId91" Type="http://schemas.openxmlformats.org/officeDocument/2006/relationships/image" Target="media/image40.png"/><Relationship Id="rId145" Type="http://schemas.openxmlformats.org/officeDocument/2006/relationships/image" Target="media/image93.png"/><Relationship Id="rId166" Type="http://schemas.openxmlformats.org/officeDocument/2006/relationships/image" Target="media/image114.png"/><Relationship Id="rId1" Type="http://schemas.openxmlformats.org/officeDocument/2006/relationships/customXml" Target="../customXml/item1.xml"/><Relationship Id="rId28" Type="http://schemas.openxmlformats.org/officeDocument/2006/relationships/header" Target="header6.xml"/><Relationship Id="rId49" Type="http://schemas.openxmlformats.org/officeDocument/2006/relationships/hyperlink" Target="https://www.swrfernsehen.de/marktcheck/oekochecker/klimakiller-avocado-100.html" TargetMode="External"/><Relationship Id="rId114" Type="http://schemas.openxmlformats.org/officeDocument/2006/relationships/image" Target="media/image63.png"/></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6" Type="http://schemas.openxmlformats.org/officeDocument/2006/relationships/image" Target="media/image3.png"/><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de.statista.com/themen/3942/aussenhandel-von-oesterreich/" TargetMode="External"/><Relationship Id="rId7" Type="http://schemas.openxmlformats.org/officeDocument/2006/relationships/hyperlink" Target="https://www.wko.at/oe/aussenwirtschaft/exportwirtschaft.pdf" TargetMode="External"/><Relationship Id="rId2" Type="http://schemas.openxmlformats.org/officeDocument/2006/relationships/hyperlink" Target="https://www.wko.at/aussenwirtschaft/export-oesterreich" TargetMode="External"/><Relationship Id="rId1" Type="http://schemas.openxmlformats.org/officeDocument/2006/relationships/hyperlink" Target="https://wirtschaftslexikon.gabler.de/definition/aussenhandel-31660" TargetMode="External"/><Relationship Id="rId6" Type="http://schemas.openxmlformats.org/officeDocument/2006/relationships/hyperlink" Target="https://www.bmk.gv.at/themen/klima_umwelt/nachhaltigkeit/green_economy/wachstum.html" TargetMode="External"/><Relationship Id="rId5" Type="http://schemas.openxmlformats.org/officeDocument/2006/relationships/hyperlink" Target="https://de.statista.com/themen/3942/aussenhandel-von-oesterreich/" TargetMode="External"/><Relationship Id="rId4" Type="http://schemas.openxmlformats.org/officeDocument/2006/relationships/hyperlink" Target="https://www.fiw.ac.at/2024/01/22/bedeutung-und-charakteristika-der-im-oesterreichischen-aussenhandel-taetigen-firmen/"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6" Type="http://schemas.openxmlformats.org/officeDocument/2006/relationships/image" Target="media/image250.png"/><Relationship Id="rId1" Type="http://schemas.openxmlformats.org/officeDocument/2006/relationships/image" Target="media/image13.png"/></Relationships>
</file>

<file path=word/_rels/header11.xml.rels><?xml version="1.0" encoding="UTF-8" standalone="yes"?>
<Relationships xmlns="http://schemas.openxmlformats.org/package/2006/relationships"><Relationship Id="rId1" Type="http://schemas.openxmlformats.org/officeDocument/2006/relationships/image" Target="media/image122.png"/><Relationship Id="rId32" Type="http://schemas.openxmlformats.org/officeDocument/2006/relationships/image" Target="media/image1100.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 Id="rId10"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3" Type="http://schemas.openxmlformats.org/officeDocument/2006/relationships/image" Target="media/image7.png"/><Relationship Id="rId1" Type="http://schemas.openxmlformats.org/officeDocument/2006/relationships/image" Target="media/image6.png"/></Relationships>
</file>

<file path=word/_rels/header7.xml.rels><?xml version="1.0" encoding="UTF-8" standalone="yes"?>
<Relationships xmlns="http://schemas.openxmlformats.org/package/2006/relationships"><Relationship Id="rId16" Type="http://schemas.openxmlformats.org/officeDocument/2006/relationships/image" Target="media/image9.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9.xml.rels><?xml version="1.0" encoding="UTF-8" standalone="yes"?>
<Relationships xmlns="http://schemas.openxmlformats.org/package/2006/relationships"><Relationship Id="rId1" Type="http://schemas.openxmlformats.org/officeDocument/2006/relationships/image" Target="media/image15.png"/><Relationship Id="rId23" Type="http://schemas.openxmlformats.org/officeDocument/2006/relationships/image" Target="media/image130.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8-16T10:16:36.124"/>
    </inkml:context>
    <inkml:brush xml:id="br0">
      <inkml:brushProperty name="width" value="0.1" units="cm"/>
      <inkml:brushProperty name="height" value="0.1" units="cm"/>
      <inkml:brushProperty name="color" value="#B6A1CF"/>
    </inkml:brush>
  </inkml:definitions>
  <inkml:trace contextRef="#ctx0" brushRef="#br0">1 70 24575,'8'-1'0,"0"-1"0,-1 1 0,1-1 0,2 0 0,-2 0 0,-2 1 0,-1 0 0,0 0 0,1 0 0,1 0 0,1 0 0,-2 0 0,-1 0 0,-1-1 0,0 1 0,1 0 0,2 0 0,2-1 0,2 0 0,0-1 0,-2 1 0,-2 0 0,-2 0 0,-1 1 0,-1 0 0,1 0 0,1 1 0,1 1 0,3-1 0,2 2 0,0 0 0,0 0 0,-3 1 0,-3-1 0,-1 0 0,0 0 0,0 2 0,1-1 0,0 1 0,1-1 0,0 1 0,0 1 0,2-2 0,-1 1 0,-1-2 0,-2-1 0,0 0 0,-1 0 0,1 0 0,0 0 0,-1 0 0,1-1 0,-2 0 0,1 0 0,1 1 0,0-1 0,3 1 0,3-1 0,1 1 0,-1 0 0,-3-1 0,-3 0 0,0 0 0,-1 0 0,1 0 0,0 0 0,-1-1 0,0 0 0,-1 0 0,1 0 0,-1 0 0,2-1 0,-2 1 0,3-2 0,-1 0 0,1-1 0,1-1 0,0 0 0,-1 0 0,-1 1 0,0-1 0,-1 1 0,0 1 0,0-1 0,-1 1 0,1 0 0,0-1 0,1 1 0,-1 0 0,0 1 0,0-1 0,0 2 0,0-1 0,0 2 0,1-1 0,0 0 0,2 0 0,2 0 0,-1-1 0,0 1 0,-2 1 0,-2-1 0,0 1 0,0-1 0,0 1 0,-1 0 0,1-1 0,0 1 0,0-1 0,0 1 0,-1 0 0,2 0 0,2 0 0,2 0 0,-1 1 0,0 0 0,-1 0 0,1 1 0,0-1 0,3 1 0,0-1 0,-1 0 0,-1 0 0,0 0 0,-2-1 0,-2 1 0,-1-1 0,2 0 0,2 1 0,5 0 0,2 1 0,-1-1 0,-4 0 0,-3-1 0,-3 0 0,0 0 0,1 0 0,3 1 0,3-1 0,0 1 0,0-1 0,-3 1 0,-2-1 0,-2 1 0,-1-1 0,1 0 0,-1 0 0,2 0 0,-2 1 0,0-1 0,2 0 0,0 0 0,2 0 0,1 0 0,1 0 0,-2 0 0,0 0 0,0 0 0,0 0 0,1 0 0,-3 0 0,-1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8-16T10:16:45.023"/>
    </inkml:context>
    <inkml:brush xml:id="br0">
      <inkml:brushProperty name="width" value="0.05" units="cm"/>
      <inkml:brushProperty name="height" value="0.05" units="cm"/>
      <inkml:brushProperty name="color" value="#B6A1CF"/>
    </inkml:brush>
  </inkml:definitions>
  <inkml:trace contextRef="#ctx0" brushRef="#br0">1 170 24575,'8'0'0,"1"0"0,4-1 0,1 1 0,-4-1 0,-3 0 0</inkml:trace>
  <inkml:trace contextRef="#ctx0" brushRef="#br0" timeOffset="1250">269 166 24575,'6'0'0,"6"0"0,3 0 0,4 0 0,0-1 0,-5 1 0,-5-1 0,-3 1 0,-3 0 0,2 0 0,-1 0 0,-3 0 0,1 0 0</inkml:trace>
  <inkml:trace contextRef="#ctx0" brushRef="#br0" timeOffset="2884">613 146 24575,'12'-1'0,"0"-1"0,5-1 0,-2 0 0,-5 1 0,-3 0 0,-5 2 0,-1-1 0,1-1 0,0 0 0,0 1 0,-1-1 0,1 0 0,1-2 0,1-3 0,2-3 0,1-2 0,-1 0 0,-2 1 0,-1 2 0,0 2 0,-2 1 0,0 2 0,0 1 0,0 1 0,1-1 0,0-1 0,-1 1 0,1 0 0</inkml:trace>
  <inkml:trace contextRef="#ctx0" brushRef="#br0" timeOffset="4334">886 1 24575,'7'3'0,"-1"0"0,0 0 0,-1-1 0,3 0 0,-1 2 0,-1-1 0,-1 0 0,-3 0 0,0 0 0,-1 1 0,1 1 0,-1 0 0,1 0 0,-1-1 0,0 0 0,0 1 0,1 1 0,0 0 0,0-2 0,-1-1 0,-1-1 0,1 1 0,-1 0 0,1 0 0,0 1 0,0-2 0,-1-1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8-16T10:17:05.524"/>
    </inkml:context>
    <inkml:brush xml:id="br0">
      <inkml:brushProperty name="width" value="0.05" units="cm"/>
      <inkml:brushProperty name="height" value="0.05" units="cm"/>
      <inkml:brushProperty name="color" value="#008C3A"/>
    </inkml:brush>
  </inkml:definitions>
  <inkml:trace contextRef="#ctx0" brushRef="#br0">1 17 24575,'8'5'0,"0"1"0,1 0 0,-1 0 0,-1 0 0,2-2 0,0 0 0,-2-2 0,-1 0 0,-2-1 0,1 0 0,2 0 0,2 0 0,3 0 0,0 0 0,-1-1 0,-3 0 0,-3 0 0,-2 0 0,1 0 0,1-1 0,0-1 0,-1 1 0,0-1 0,-1 1 0,0-1 0,1 0 0,-1 1 0,0-1 0,0 1 0,2-1 0,1-1 0,0 1 0,0 0 0,-1 1 0,2 1 0,1 0 0,0-1 0,-3 1 0,-2-1 0,2 1 0,2 0 0,1 0 0,0 0 0,-2 0 0,-2 0 0,1 1 0,-1-1 0,1 1 0,3 0 0,2 1 0,1 0 0,-1 0 0,-1 0 0,-2 0 0,0 0 0,0 0 0,-1 0 0,-1 0 0,1-1 0,1 2 0,2-1 0,0 0 0,-1 0 0,-1 0 0,2 0 0,3 1 0,2 0 0,-1-1 0,-3 0 0,-5-2 0,-1 1 0,0-1 0,1 0 0,-1-1 0,0 0 0,1-1 0,0-1 0,-1 0 0,0 1 0,1-1 0,0 0 0,1-1 0,0-2 0,-1 1 0,-1 1 0,-2 0 0,0 0 0,-1 1 0,0 0 0,0 0 0,0 0 0,1-1 0,0 0 0,-1 1 0,1 1 0,-1 1 0,1 0 0,1 0 0,-1 0 0,1 1 0,-1-1 0,2 0 0,1 0 0,1 0 0,-1 0 0,-2 0 0,0 1 0,1 0 0,0-1 0,0 1 0,0-1 0,1 1 0,0 0 0,2 0 0,-1 0 0,0 0 0,0 0 0,-1 0 0,1 0 0,0 0 0,1 0 0,1 0 0,-1 1 0,-2 0 0,-1-1 0,-2 1 0,2-1 0,1 0 0,0 0 0,0 1 0,2 0 0,4 2 0,2-1 0,1 1 0,-3-1 0,-4-1 0,-3 0 0,-2 0 0,1-1 0,1 1 0,4-1 0,1 1 0,-1-1 0,-1 1 0,-2-1 0,-1 0 0,-1 1 0,0-1 0,0 0 0,2 1 0,2-1 0,2 0 0,-2 1 0,-3-1 0,-1 0 0,1 0 0,1 0 0,0 0 0,1 0 0,-2 0 0,0-1 0,-1 1 0,-1-1 0,0 1 0,-1 0 0,0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8-16T10:18:33.574"/>
    </inkml:context>
    <inkml:brush xml:id="br0">
      <inkml:brushProperty name="width" value="0.05" units="cm"/>
      <inkml:brushProperty name="height" value="0.05" units="cm"/>
      <inkml:brushProperty name="color" value="#CCD3D5"/>
    </inkml:brush>
  </inkml:definitions>
  <inkml:trace contextRef="#ctx0" brushRef="#br0">0 52 24575,'13'0'0,"-2"-1"0,-1 0 0,-1-1 0,-1 1 0,1-1 0,1 0 0,-1 0 0,1 0 0,-4 0 0,0 0 0,6 2 0,8 2 0,8 1 0,5 1 0,-6 0 0,-10-2 0,-7 0 0,-5-1 0,-1 0 0,2 1 0,3 1 0,3 0 0,2 0 0,1 0 0,-1 0 0,-4-1 0,-3 0 0,-3-1 0,-2 0 0,2 0 0,4 1 0,3 0 0,3 0 0,-1 0 0,-1-1 0,-1-2 0,-1 0 0,-2 0 0,-2 0 0,-2 0 0,0 1 0,-2-1 0,1 0 0,0 1 0,1-1 0,2-1 0,3 0 0,0-2 0,-1 1 0,-1 0 0,0-1 0,1-2 0,1 0 0,-2 0 0,-1 1 0,0 0 0,3-3 0,0 0 0,0 1 0,-3 4 0,2 2 0,4 0 0,3 0 0,0 0 0,-3 0 0,-1 0 0,-1 1 0,3 0 0,-1 0 0,-1 0 0,-4 0 0,-2 0 0,2 1 0,2 0 0,-1 0 0,2 1 0,-1 0 0,1-1 0,4 2 0,4 0 0,-1 0 0,-4 1 0,-6-3 0,-4-1 0,1 0 0,1-1 0,0 0 0,1 1 0,0 0 0,-2 0 0,-1 0 0</inkml:trace>
</inkml:ink>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2.xml><?xml version="1.0" encoding="utf-8"?>
<ds:datastoreItem xmlns:ds="http://schemas.openxmlformats.org/officeDocument/2006/customXml" ds:itemID="{60579E98-8526-4051-885A-A290BBE58D0D}">
  <ds:schemaRefs>
    <ds:schemaRef ds:uri="http://schemas.openxmlformats.org/officeDocument/2006/bibliography"/>
  </ds:schemaRefs>
</ds:datastoreItem>
</file>

<file path=customXml/itemProps3.xml><?xml version="1.0" encoding="utf-8"?>
<ds:datastoreItem xmlns:ds="http://schemas.openxmlformats.org/officeDocument/2006/customXml" ds:itemID="{116A1EE1-8469-4424-89FE-EBF6836143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EEF27-7AC4-4044-B597-3198EBD326FE}">
  <ds:schemaRefs>
    <ds:schemaRef ds:uri="http://schemas.microsoft.com/office/2006/metadata/properties"/>
    <ds:schemaRef ds:uri="http://schemas.microsoft.com/office/infopath/2007/PartnerControls"/>
    <ds:schemaRef ds:uri="698a1803-52f3-4d4f-bff9-093c0d5dc281"/>
    <ds:schemaRef ds:uri="f799415d-695a-4815-bd71-e216a568b99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39</Pages>
  <Words>4940</Words>
  <Characters>31128</Characters>
  <Application>Microsoft Office Word</Application>
  <DocSecurity>0</DocSecurity>
  <Lines>259</Lines>
  <Paragraphs>71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Simone Weinbacher-Traun</cp:lastModifiedBy>
  <cp:revision>344</cp:revision>
  <cp:lastPrinted>2023-08-29T08:50:00Z</cp:lastPrinted>
  <dcterms:created xsi:type="dcterms:W3CDTF">2023-08-26T14:26:00Z</dcterms:created>
  <dcterms:modified xsi:type="dcterms:W3CDTF">2024-08-22T18:22:00Z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